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8DD00" w14:textId="70250B9B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7C041AE1" w:rsidR="004C0E48" w:rsidRDefault="00606E3E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</w:t>
      </w:r>
      <w:r w:rsidRPr="00606E3E">
        <w:rPr>
          <w:b/>
          <w:sz w:val="28"/>
          <w:szCs w:val="28"/>
          <w:vertAlign w:val="superscript"/>
        </w:rPr>
        <w:t>th</w:t>
      </w:r>
      <w:r w:rsidR="00C92447">
        <w:rPr>
          <w:b/>
          <w:sz w:val="28"/>
          <w:szCs w:val="28"/>
        </w:rPr>
        <w:t>, 2024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22A7D75F" w14:textId="71CFA8E8" w:rsidR="00146734" w:rsidRPr="006816BB" w:rsidRDefault="004C0E48" w:rsidP="006816BB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01FADE3C" w14:textId="77777777" w:rsidR="009911FF" w:rsidRPr="00874B55" w:rsidRDefault="009911FF" w:rsidP="004C0E48">
      <w:pPr>
        <w:pStyle w:val="NoSpacing"/>
        <w:rPr>
          <w:b/>
        </w:rPr>
      </w:pPr>
    </w:p>
    <w:p w14:paraId="1DAF3BCD" w14:textId="124BD5A5" w:rsidR="00D33E22" w:rsidRDefault="004C0E48" w:rsidP="00D33E22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  <w:bookmarkStart w:id="0" w:name="_Hlk74303718"/>
    </w:p>
    <w:p w14:paraId="4CF6364A" w14:textId="77777777" w:rsidR="00D33E22" w:rsidRDefault="00D33E22" w:rsidP="00D33E22">
      <w:pPr>
        <w:rPr>
          <w:b/>
        </w:rPr>
      </w:pPr>
    </w:p>
    <w:p w14:paraId="06717A35" w14:textId="77777777" w:rsidR="004D4EAD" w:rsidRDefault="004D4EAD" w:rsidP="004D4EAD">
      <w:pPr>
        <w:ind w:left="720"/>
        <w:rPr>
          <w:b/>
        </w:rPr>
      </w:pPr>
      <w:r>
        <w:rPr>
          <w:b/>
        </w:rPr>
        <w:t>) Minutes of Special Council Meeting/Workshop May 17</w:t>
      </w:r>
      <w:r w:rsidRPr="00606E3E">
        <w:rPr>
          <w:b/>
          <w:vertAlign w:val="superscript"/>
        </w:rPr>
        <w:t>th</w:t>
      </w:r>
      <w:r>
        <w:rPr>
          <w:b/>
        </w:rPr>
        <w:t xml:space="preserve"> 02:15 PM.</w:t>
      </w:r>
    </w:p>
    <w:p w14:paraId="2C3EC65C" w14:textId="19DE766A" w:rsidR="00C92447" w:rsidRDefault="004C0E48" w:rsidP="004D4EAD">
      <w:pPr>
        <w:ind w:left="720"/>
        <w:rPr>
          <w:b/>
        </w:rPr>
      </w:pPr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606E3E">
        <w:rPr>
          <w:b/>
        </w:rPr>
        <w:t>May 24</w:t>
      </w:r>
      <w:r w:rsidR="00606E3E" w:rsidRPr="00606E3E">
        <w:rPr>
          <w:b/>
          <w:vertAlign w:val="superscript"/>
        </w:rPr>
        <w:t>th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2FD60E33" w14:textId="77777777" w:rsidR="00606E3E" w:rsidRDefault="00606E3E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Street report</w:t>
      </w:r>
    </w:p>
    <w:p w14:paraId="3A48CDB0" w14:textId="5918795B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Dam </w:t>
      </w:r>
      <w:proofErr w:type="gramStart"/>
      <w:r>
        <w:rPr>
          <w:b/>
        </w:rPr>
        <w:t>report</w:t>
      </w:r>
      <w:proofErr w:type="gramEnd"/>
    </w:p>
    <w:p w14:paraId="2E7D5955" w14:textId="77777777" w:rsidR="00C92447" w:rsidRPr="00C92447" w:rsidRDefault="00C92447" w:rsidP="00C92447">
      <w:pPr>
        <w:ind w:left="720"/>
        <w:rPr>
          <w:b/>
        </w:rPr>
      </w:pPr>
    </w:p>
    <w:p w14:paraId="3F506E4B" w14:textId="32E8FE0F" w:rsid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7FBBEBB6" w14:textId="5FED43AF" w:rsidR="00DD1C6F" w:rsidRDefault="00606E3E" w:rsidP="00DD1C6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Short Term Rental Registration Form</w:t>
      </w:r>
    </w:p>
    <w:p w14:paraId="4A47E898" w14:textId="396A4EA1" w:rsidR="00AA58FC" w:rsidRPr="00DD1C6F" w:rsidRDefault="00AA58FC" w:rsidP="00DD1C6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Ordinance 2024-006</w:t>
      </w:r>
    </w:p>
    <w:p w14:paraId="63FDE646" w14:textId="77777777" w:rsidR="006A3224" w:rsidRDefault="006A3224" w:rsidP="004C0E48">
      <w:pPr>
        <w:rPr>
          <w:b/>
        </w:rPr>
      </w:pPr>
    </w:p>
    <w:p w14:paraId="75CD60EB" w14:textId="77777777" w:rsidR="00C92447" w:rsidRDefault="00C92447" w:rsidP="00C92447">
      <w:pPr>
        <w:pStyle w:val="ListParagraph"/>
        <w:numPr>
          <w:ilvl w:val="0"/>
          <w:numId w:val="10"/>
        </w:numPr>
        <w:rPr>
          <w:b/>
        </w:rPr>
      </w:pPr>
      <w:bookmarkStart w:id="1" w:name="_Hlk76722389"/>
      <w:r w:rsidRPr="00C92447">
        <w:rPr>
          <w:b/>
        </w:rPr>
        <w:t>Report on Tyler County Appraisal District Activity (Gregory)</w:t>
      </w:r>
      <w:bookmarkEnd w:id="1"/>
    </w:p>
    <w:p w14:paraId="7F7C913A" w14:textId="77777777" w:rsidR="001010BA" w:rsidRPr="001010BA" w:rsidRDefault="001010BA" w:rsidP="001010BA">
      <w:pPr>
        <w:rPr>
          <w:b/>
        </w:rPr>
      </w:pPr>
    </w:p>
    <w:p w14:paraId="514D56B7" w14:textId="38144A06" w:rsidR="003515BB" w:rsidRDefault="001010BA" w:rsidP="00C9244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Consider for d</w:t>
      </w:r>
      <w:r w:rsidR="003515BB" w:rsidRPr="001010BA">
        <w:rPr>
          <w:b/>
          <w:bCs/>
        </w:rPr>
        <w:t>iscussion/</w:t>
      </w:r>
      <w:r>
        <w:rPr>
          <w:b/>
          <w:bCs/>
        </w:rPr>
        <w:t>a</w:t>
      </w:r>
      <w:r w:rsidR="003515BB" w:rsidRPr="001010BA">
        <w:rPr>
          <w:b/>
          <w:bCs/>
        </w:rPr>
        <w:t>ction adding council members contact info to the city website</w:t>
      </w:r>
      <w:r>
        <w:rPr>
          <w:b/>
          <w:bCs/>
        </w:rPr>
        <w:t>.</w:t>
      </w:r>
    </w:p>
    <w:p w14:paraId="2F5FB001" w14:textId="77777777" w:rsidR="00C2487E" w:rsidRPr="00C2487E" w:rsidRDefault="00C2487E" w:rsidP="00C2487E">
      <w:pPr>
        <w:pStyle w:val="ListParagraph"/>
        <w:rPr>
          <w:b/>
          <w:bCs/>
        </w:rPr>
      </w:pPr>
    </w:p>
    <w:p w14:paraId="46AB2964" w14:textId="440E9842" w:rsidR="00C2487E" w:rsidRPr="001010BA" w:rsidRDefault="00C2487E" w:rsidP="00C9244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Consider for d</w:t>
      </w:r>
      <w:r w:rsidRPr="001010BA">
        <w:rPr>
          <w:b/>
          <w:bCs/>
        </w:rPr>
        <w:t>iscussion/</w:t>
      </w:r>
      <w:r>
        <w:rPr>
          <w:b/>
          <w:bCs/>
        </w:rPr>
        <w:t>a</w:t>
      </w:r>
      <w:r w:rsidRPr="001010BA">
        <w:rPr>
          <w:b/>
          <w:bCs/>
        </w:rPr>
        <w:t>ction</w:t>
      </w:r>
      <w:r w:rsidR="009515FA">
        <w:rPr>
          <w:b/>
          <w:bCs/>
        </w:rPr>
        <w:t xml:space="preserve"> Golf Cart Parade across Charmaine Dam. (Mayor)</w:t>
      </w:r>
    </w:p>
    <w:p w14:paraId="48744297" w14:textId="77777777" w:rsidR="00DD1AE2" w:rsidRPr="002B7207" w:rsidRDefault="00DD1AE2" w:rsidP="00DD1AE2">
      <w:pPr>
        <w:rPr>
          <w:b/>
          <w:bCs/>
        </w:rPr>
      </w:pPr>
    </w:p>
    <w:p w14:paraId="71FF23F6" w14:textId="130DF25D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 xml:space="preserve">action </w:t>
      </w:r>
      <w:r w:rsidRPr="00C92447">
        <w:rPr>
          <w:b/>
          <w:bCs/>
        </w:rPr>
        <w:t>financial report</w:t>
      </w:r>
      <w:r w:rsidR="00874254" w:rsidRPr="00C92447">
        <w:rPr>
          <w:b/>
          <w:bCs/>
        </w:rPr>
        <w:t xml:space="preserve">- </w:t>
      </w:r>
      <w:r w:rsidR="00606E3E">
        <w:rPr>
          <w:b/>
          <w:bCs/>
        </w:rPr>
        <w:t>May</w:t>
      </w:r>
      <w:r w:rsidR="00874254" w:rsidRPr="00C92447">
        <w:rPr>
          <w:b/>
          <w:bCs/>
        </w:rPr>
        <w:t xml:space="preserve"> 2024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C36C0A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</w:t>
      </w:r>
      <w:proofErr w:type="gramStart"/>
      <w:r w:rsidRPr="00435037">
        <w:rPr>
          <w:b/>
        </w:rPr>
        <w:t>lease</w:t>
      </w:r>
      <w:proofErr w:type="gramEnd"/>
      <w:r w:rsidRPr="00435037">
        <w:rPr>
          <w:b/>
        </w:rPr>
        <w:t xml:space="preserve"> or value of real property.</w:t>
      </w:r>
    </w:p>
    <w:p w14:paraId="30D9792F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C92447">
      <w:pPr>
        <w:ind w:firstLine="720"/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C92447">
      <w:pPr>
        <w:ind w:firstLine="720"/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74B62F05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218C04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2BDF80FA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 xml:space="preserve">MONDAY, </w:t>
      </w:r>
      <w:r w:rsidR="00022735">
        <w:rPr>
          <w:b/>
        </w:rPr>
        <w:t>June 17</w:t>
      </w:r>
      <w:r w:rsidR="00022735" w:rsidRPr="00022735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7C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0A3"/>
    <w:multiLevelType w:val="hybridMultilevel"/>
    <w:tmpl w:val="AD82DF34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55"/>
    <w:multiLevelType w:val="hybridMultilevel"/>
    <w:tmpl w:val="CCC65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5F7"/>
    <w:multiLevelType w:val="hybridMultilevel"/>
    <w:tmpl w:val="EF1EF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4AA8"/>
    <w:multiLevelType w:val="hybridMultilevel"/>
    <w:tmpl w:val="95B4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870"/>
    <w:multiLevelType w:val="hybridMultilevel"/>
    <w:tmpl w:val="D0DA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D4869"/>
    <w:multiLevelType w:val="hybridMultilevel"/>
    <w:tmpl w:val="3E16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2CF6"/>
    <w:multiLevelType w:val="hybridMultilevel"/>
    <w:tmpl w:val="3F9E0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C95"/>
    <w:multiLevelType w:val="hybridMultilevel"/>
    <w:tmpl w:val="F5F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6393"/>
    <w:multiLevelType w:val="hybridMultilevel"/>
    <w:tmpl w:val="57140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C41"/>
    <w:multiLevelType w:val="hybridMultilevel"/>
    <w:tmpl w:val="E676CEC4"/>
    <w:lvl w:ilvl="0" w:tplc="89EE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E02FB"/>
    <w:multiLevelType w:val="hybridMultilevel"/>
    <w:tmpl w:val="F09C46DE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77830"/>
    <w:multiLevelType w:val="hybridMultilevel"/>
    <w:tmpl w:val="D3CCF2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431306">
    <w:abstractNumId w:val="14"/>
  </w:num>
  <w:num w:numId="2" w16cid:durableId="1710254876">
    <w:abstractNumId w:val="16"/>
  </w:num>
  <w:num w:numId="3" w16cid:durableId="697774616">
    <w:abstractNumId w:val="5"/>
  </w:num>
  <w:num w:numId="4" w16cid:durableId="312637467">
    <w:abstractNumId w:val="7"/>
  </w:num>
  <w:num w:numId="5" w16cid:durableId="850921857">
    <w:abstractNumId w:val="15"/>
  </w:num>
  <w:num w:numId="6" w16cid:durableId="682782670">
    <w:abstractNumId w:val="3"/>
  </w:num>
  <w:num w:numId="7" w16cid:durableId="793789000">
    <w:abstractNumId w:val="1"/>
  </w:num>
  <w:num w:numId="8" w16cid:durableId="1716654754">
    <w:abstractNumId w:val="4"/>
  </w:num>
  <w:num w:numId="9" w16cid:durableId="805198222">
    <w:abstractNumId w:val="17"/>
  </w:num>
  <w:num w:numId="10" w16cid:durableId="935164455">
    <w:abstractNumId w:val="2"/>
  </w:num>
  <w:num w:numId="11" w16cid:durableId="1811744424">
    <w:abstractNumId w:val="19"/>
  </w:num>
  <w:num w:numId="12" w16cid:durableId="820269905">
    <w:abstractNumId w:val="0"/>
  </w:num>
  <w:num w:numId="13" w16cid:durableId="1267468195">
    <w:abstractNumId w:val="8"/>
  </w:num>
  <w:num w:numId="14" w16cid:durableId="1101611800">
    <w:abstractNumId w:val="18"/>
  </w:num>
  <w:num w:numId="15" w16cid:durableId="1268658950">
    <w:abstractNumId w:val="13"/>
  </w:num>
  <w:num w:numId="16" w16cid:durableId="154076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5902115">
    <w:abstractNumId w:val="12"/>
  </w:num>
  <w:num w:numId="18" w16cid:durableId="649483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3707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654588">
    <w:abstractNumId w:val="9"/>
  </w:num>
  <w:num w:numId="21" w16cid:durableId="1636447366">
    <w:abstractNumId w:val="10"/>
  </w:num>
  <w:num w:numId="22" w16cid:durableId="85227546">
    <w:abstractNumId w:val="11"/>
  </w:num>
  <w:num w:numId="23" w16cid:durableId="1540359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22735"/>
    <w:rsid w:val="000E5739"/>
    <w:rsid w:val="000E6135"/>
    <w:rsid w:val="001010BA"/>
    <w:rsid w:val="001277EC"/>
    <w:rsid w:val="00127A08"/>
    <w:rsid w:val="00133055"/>
    <w:rsid w:val="00146586"/>
    <w:rsid w:val="00146734"/>
    <w:rsid w:val="001839DD"/>
    <w:rsid w:val="001E1249"/>
    <w:rsid w:val="001E24C9"/>
    <w:rsid w:val="001F19AC"/>
    <w:rsid w:val="00232BCB"/>
    <w:rsid w:val="00255836"/>
    <w:rsid w:val="00261B02"/>
    <w:rsid w:val="002B7207"/>
    <w:rsid w:val="002C28FB"/>
    <w:rsid w:val="002E5E12"/>
    <w:rsid w:val="00335EFE"/>
    <w:rsid w:val="003515BB"/>
    <w:rsid w:val="00394821"/>
    <w:rsid w:val="003A7D01"/>
    <w:rsid w:val="004152B4"/>
    <w:rsid w:val="00495ED6"/>
    <w:rsid w:val="004C0E48"/>
    <w:rsid w:val="004D4EAD"/>
    <w:rsid w:val="00530650"/>
    <w:rsid w:val="00547CED"/>
    <w:rsid w:val="00562835"/>
    <w:rsid w:val="005C3A9B"/>
    <w:rsid w:val="00606E3E"/>
    <w:rsid w:val="00662205"/>
    <w:rsid w:val="0066493F"/>
    <w:rsid w:val="006816BB"/>
    <w:rsid w:val="00694D4F"/>
    <w:rsid w:val="006A3224"/>
    <w:rsid w:val="007C23D5"/>
    <w:rsid w:val="008028C2"/>
    <w:rsid w:val="00830D5C"/>
    <w:rsid w:val="00831CFD"/>
    <w:rsid w:val="00874254"/>
    <w:rsid w:val="00891122"/>
    <w:rsid w:val="00894573"/>
    <w:rsid w:val="008A4654"/>
    <w:rsid w:val="008A560E"/>
    <w:rsid w:val="00907911"/>
    <w:rsid w:val="009515FA"/>
    <w:rsid w:val="00952E83"/>
    <w:rsid w:val="00963DC4"/>
    <w:rsid w:val="009911FF"/>
    <w:rsid w:val="00993EAE"/>
    <w:rsid w:val="009C05F1"/>
    <w:rsid w:val="009E200F"/>
    <w:rsid w:val="00A035C0"/>
    <w:rsid w:val="00A37AE0"/>
    <w:rsid w:val="00A45342"/>
    <w:rsid w:val="00A54ADD"/>
    <w:rsid w:val="00A654D4"/>
    <w:rsid w:val="00A66DC7"/>
    <w:rsid w:val="00AA58FC"/>
    <w:rsid w:val="00AC2FBD"/>
    <w:rsid w:val="00BA08B6"/>
    <w:rsid w:val="00BB0609"/>
    <w:rsid w:val="00BC1426"/>
    <w:rsid w:val="00BE2894"/>
    <w:rsid w:val="00C2487E"/>
    <w:rsid w:val="00C92447"/>
    <w:rsid w:val="00CB4891"/>
    <w:rsid w:val="00CD5DF3"/>
    <w:rsid w:val="00D12988"/>
    <w:rsid w:val="00D219E4"/>
    <w:rsid w:val="00D33E22"/>
    <w:rsid w:val="00DA3CA1"/>
    <w:rsid w:val="00DD1AE2"/>
    <w:rsid w:val="00DD1C6F"/>
    <w:rsid w:val="00DF7023"/>
    <w:rsid w:val="00E07C71"/>
    <w:rsid w:val="00E12490"/>
    <w:rsid w:val="00E1285F"/>
    <w:rsid w:val="00E215E6"/>
    <w:rsid w:val="00E34BDE"/>
    <w:rsid w:val="00E377DD"/>
    <w:rsid w:val="00E52C7D"/>
    <w:rsid w:val="00E61ACA"/>
    <w:rsid w:val="00E73188"/>
    <w:rsid w:val="00E97EC5"/>
    <w:rsid w:val="00EA6022"/>
    <w:rsid w:val="00EA6B1D"/>
    <w:rsid w:val="00F10A68"/>
    <w:rsid w:val="00F32A23"/>
    <w:rsid w:val="00F76A16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9</cp:revision>
  <cp:lastPrinted>2024-03-13T15:16:00Z</cp:lastPrinted>
  <dcterms:created xsi:type="dcterms:W3CDTF">2024-06-14T17:01:00Z</dcterms:created>
  <dcterms:modified xsi:type="dcterms:W3CDTF">2024-06-17T18:59:00Z</dcterms:modified>
</cp:coreProperties>
</file>