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D1F1" w14:textId="77777777" w:rsidR="00B006CD" w:rsidRPr="005774B2" w:rsidRDefault="00B006CD" w:rsidP="005D5521">
      <w:pPr>
        <w:jc w:val="center"/>
        <w:rPr>
          <w:b/>
        </w:rPr>
      </w:pPr>
      <w:r w:rsidRPr="005774B2">
        <w:rPr>
          <w:b/>
        </w:rPr>
        <w:t>REGULAR COUNCIL MEETING</w:t>
      </w:r>
    </w:p>
    <w:p w14:paraId="10C2000B" w14:textId="77777777" w:rsidR="00B006CD" w:rsidRPr="005774B2" w:rsidRDefault="00B006CD" w:rsidP="00B006CD">
      <w:pPr>
        <w:jc w:val="center"/>
        <w:rPr>
          <w:b/>
        </w:rPr>
      </w:pPr>
      <w:r w:rsidRPr="005774B2">
        <w:rPr>
          <w:b/>
        </w:rPr>
        <w:t>AGENDA</w:t>
      </w:r>
    </w:p>
    <w:p w14:paraId="7D885246" w14:textId="2115350E" w:rsidR="00B006CD" w:rsidRPr="00387486" w:rsidRDefault="00E17257" w:rsidP="00B006C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OCTOBER 15</w:t>
      </w:r>
      <w:r w:rsidRPr="00E17257">
        <w:rPr>
          <w:b/>
          <w:sz w:val="27"/>
          <w:szCs w:val="27"/>
          <w:vertAlign w:val="superscript"/>
        </w:rPr>
        <w:t>TH</w:t>
      </w:r>
      <w:r w:rsidR="007B1B71" w:rsidRPr="00387486">
        <w:rPr>
          <w:b/>
          <w:sz w:val="27"/>
          <w:szCs w:val="27"/>
        </w:rPr>
        <w:t>, 2026</w:t>
      </w:r>
    </w:p>
    <w:p w14:paraId="71C9550B" w14:textId="2F7B903F" w:rsidR="00B006CD" w:rsidRPr="00387486" w:rsidRDefault="00E17257" w:rsidP="00B006C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05:15</w:t>
      </w:r>
      <w:r w:rsidR="00B006CD" w:rsidRPr="00387486">
        <w:rPr>
          <w:b/>
          <w:sz w:val="27"/>
          <w:szCs w:val="27"/>
        </w:rPr>
        <w:t xml:space="preserve"> PM</w:t>
      </w:r>
    </w:p>
    <w:p w14:paraId="7DE02F50" w14:textId="77777777" w:rsidR="00B006CD" w:rsidRPr="00705E7F" w:rsidRDefault="00B006CD" w:rsidP="00B006CD">
      <w:pPr>
        <w:rPr>
          <w:b/>
        </w:rPr>
      </w:pPr>
      <w:r w:rsidRPr="00705E7F">
        <w:rPr>
          <w:b/>
        </w:rPr>
        <w:t>CALL MEETING TO ORDER/ESTABLISH QUORUM</w:t>
      </w:r>
    </w:p>
    <w:p w14:paraId="1C83F9B7" w14:textId="77777777" w:rsidR="00B006CD" w:rsidRPr="00705E7F" w:rsidRDefault="00B006CD" w:rsidP="00B006CD">
      <w:pPr>
        <w:rPr>
          <w:b/>
        </w:rPr>
      </w:pPr>
      <w:r w:rsidRPr="00705E7F">
        <w:rPr>
          <w:b/>
        </w:rPr>
        <w:t>INVOCATION</w:t>
      </w:r>
    </w:p>
    <w:p w14:paraId="376B9DD0" w14:textId="2F9C62F9" w:rsidR="00062512" w:rsidRPr="00705E7F" w:rsidRDefault="00B006CD" w:rsidP="00B006CD">
      <w:pPr>
        <w:rPr>
          <w:b/>
        </w:rPr>
      </w:pPr>
      <w:r w:rsidRPr="00705E7F">
        <w:rPr>
          <w:b/>
        </w:rPr>
        <w:t>PLEDGE OF ALLEGIANCE</w:t>
      </w:r>
    </w:p>
    <w:p w14:paraId="255533AE" w14:textId="77777777" w:rsidR="00B006CD" w:rsidRPr="00705E7F" w:rsidRDefault="00B006CD" w:rsidP="00B006CD">
      <w:pPr>
        <w:rPr>
          <w:b/>
        </w:rPr>
      </w:pPr>
      <w:r w:rsidRPr="00705E7F">
        <w:rPr>
          <w:b/>
        </w:rPr>
        <w:t>Communications from the audience-Agenda &amp; other items.</w:t>
      </w:r>
    </w:p>
    <w:p w14:paraId="50AC588D" w14:textId="77777777" w:rsidR="00B006CD" w:rsidRPr="00705E7F" w:rsidRDefault="00B006CD" w:rsidP="00B006CD">
      <w:pPr>
        <w:pStyle w:val="NoSpacing"/>
        <w:rPr>
          <w:b/>
        </w:rPr>
      </w:pPr>
    </w:p>
    <w:p w14:paraId="7ECDF7DB" w14:textId="77777777" w:rsidR="00B006CD" w:rsidRPr="00705E7F" w:rsidRDefault="00B006CD" w:rsidP="00B006CD">
      <w:pPr>
        <w:rPr>
          <w:b/>
        </w:rPr>
      </w:pPr>
      <w:r w:rsidRPr="00705E7F">
        <w:rPr>
          <w:b/>
          <w:u w:val="single"/>
        </w:rPr>
        <w:t xml:space="preserve">CONSENT AGENDA ITEMS: </w:t>
      </w:r>
      <w:r w:rsidRPr="00705E7F">
        <w:rPr>
          <w:b/>
        </w:rPr>
        <w:tab/>
      </w:r>
      <w:bookmarkStart w:id="0" w:name="_Hlk74303718"/>
    </w:p>
    <w:p w14:paraId="59D12AC3" w14:textId="53BF76AF" w:rsidR="00D87BC0" w:rsidRPr="00705E7F" w:rsidRDefault="00D87BC0" w:rsidP="00B006CD">
      <w:pPr>
        <w:rPr>
          <w:b/>
        </w:rPr>
      </w:pPr>
    </w:p>
    <w:p w14:paraId="240B4656" w14:textId="08D2F409" w:rsidR="002E667E" w:rsidRPr="00705E7F" w:rsidRDefault="00B006CD" w:rsidP="00947722">
      <w:pPr>
        <w:ind w:left="720"/>
        <w:rPr>
          <w:b/>
        </w:rPr>
      </w:pPr>
      <w:r w:rsidRPr="00705E7F">
        <w:rPr>
          <w:b/>
        </w:rPr>
        <w:t>) Minutes of Regular Council Meeting</w:t>
      </w:r>
      <w:bookmarkEnd w:id="0"/>
      <w:r w:rsidR="00E17C82" w:rsidRPr="00705E7F">
        <w:rPr>
          <w:b/>
        </w:rPr>
        <w:t xml:space="preserve"> on</w:t>
      </w:r>
      <w:r w:rsidR="00C96F3C" w:rsidRPr="00705E7F">
        <w:rPr>
          <w:b/>
        </w:rPr>
        <w:t xml:space="preserve"> </w:t>
      </w:r>
      <w:r w:rsidR="00E17257" w:rsidRPr="00705E7F">
        <w:rPr>
          <w:b/>
        </w:rPr>
        <w:t>September 17</w:t>
      </w:r>
      <w:r w:rsidR="00E17257" w:rsidRPr="00705E7F">
        <w:rPr>
          <w:b/>
          <w:vertAlign w:val="superscript"/>
        </w:rPr>
        <w:t>th</w:t>
      </w:r>
      <w:r w:rsidR="00947722" w:rsidRPr="00705E7F">
        <w:rPr>
          <w:b/>
        </w:rPr>
        <w:t xml:space="preserve"> @ 06:00PM</w:t>
      </w:r>
    </w:p>
    <w:p w14:paraId="3B4231B5" w14:textId="10F3ECD2" w:rsidR="00E17257" w:rsidRPr="00705E7F" w:rsidRDefault="00E17257" w:rsidP="00947722">
      <w:pPr>
        <w:ind w:left="720"/>
        <w:rPr>
          <w:b/>
        </w:rPr>
      </w:pPr>
      <w:r w:rsidRPr="00705E7F">
        <w:rPr>
          <w:b/>
        </w:rPr>
        <w:t xml:space="preserve">) </w:t>
      </w:r>
      <w:r w:rsidRPr="00705E7F">
        <w:rPr>
          <w:b/>
        </w:rPr>
        <w:t xml:space="preserve">Minutes of </w:t>
      </w:r>
      <w:r w:rsidRPr="00705E7F">
        <w:rPr>
          <w:b/>
        </w:rPr>
        <w:t>Special</w:t>
      </w:r>
      <w:r w:rsidRPr="00705E7F">
        <w:rPr>
          <w:b/>
        </w:rPr>
        <w:t xml:space="preserve"> Council Meeting on September 17</w:t>
      </w:r>
      <w:r w:rsidRPr="00705E7F">
        <w:rPr>
          <w:b/>
          <w:vertAlign w:val="superscript"/>
        </w:rPr>
        <w:t>th</w:t>
      </w:r>
      <w:r w:rsidRPr="00705E7F">
        <w:rPr>
          <w:b/>
        </w:rPr>
        <w:t xml:space="preserve"> @ </w:t>
      </w:r>
      <w:r w:rsidR="00705E7F" w:rsidRPr="00705E7F">
        <w:rPr>
          <w:b/>
        </w:rPr>
        <w:t>05:15</w:t>
      </w:r>
      <w:r w:rsidRPr="00705E7F">
        <w:rPr>
          <w:b/>
        </w:rPr>
        <w:t>PM</w:t>
      </w:r>
    </w:p>
    <w:p w14:paraId="1F6147A2" w14:textId="77777777" w:rsidR="00B006CD" w:rsidRPr="00705E7F" w:rsidRDefault="00B006CD" w:rsidP="00B006CD">
      <w:pPr>
        <w:ind w:left="720"/>
        <w:rPr>
          <w:b/>
        </w:rPr>
      </w:pPr>
    </w:p>
    <w:p w14:paraId="1B349B6F" w14:textId="2138054A" w:rsidR="001A5C11" w:rsidRPr="00705E7F" w:rsidRDefault="00B006CD" w:rsidP="00950AF0">
      <w:pPr>
        <w:rPr>
          <w:b/>
          <w:u w:val="single"/>
        </w:rPr>
      </w:pPr>
      <w:r w:rsidRPr="00705E7F">
        <w:rPr>
          <w:b/>
          <w:u w:val="single"/>
        </w:rPr>
        <w:t>Regular Council Agenda</w:t>
      </w:r>
      <w:r w:rsidR="001A5C11" w:rsidRPr="00705E7F">
        <w:rPr>
          <w:b/>
        </w:rPr>
        <w:t xml:space="preserve"> </w:t>
      </w:r>
    </w:p>
    <w:p w14:paraId="432838D8" w14:textId="77777777" w:rsidR="00B06B26" w:rsidRPr="00705E7F" w:rsidRDefault="00B06B26" w:rsidP="00062512">
      <w:pPr>
        <w:rPr>
          <w:b/>
        </w:rPr>
      </w:pPr>
    </w:p>
    <w:p w14:paraId="07DBC746" w14:textId="418B13A1" w:rsidR="00B06B26" w:rsidRPr="00705E7F" w:rsidRDefault="00B06B26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Mayor’s Report.</w:t>
      </w:r>
    </w:p>
    <w:p w14:paraId="3B8ECE9C" w14:textId="77777777" w:rsidR="00B006CD" w:rsidRPr="00705E7F" w:rsidRDefault="00B006CD" w:rsidP="00062512">
      <w:pPr>
        <w:rPr>
          <w:b/>
        </w:rPr>
      </w:pPr>
    </w:p>
    <w:p w14:paraId="709914DB" w14:textId="77777777" w:rsidR="00B006CD" w:rsidRPr="00705E7F" w:rsidRDefault="00B006CD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Report on Police Dept. activity. (Drumm)</w:t>
      </w:r>
    </w:p>
    <w:p w14:paraId="3BC1FBC3" w14:textId="77777777" w:rsidR="00B006CD" w:rsidRPr="00705E7F" w:rsidRDefault="00B006CD" w:rsidP="00062512">
      <w:pPr>
        <w:rPr>
          <w:b/>
        </w:rPr>
      </w:pPr>
    </w:p>
    <w:p w14:paraId="1BE43864" w14:textId="77777777" w:rsidR="00B006CD" w:rsidRPr="00705E7F" w:rsidRDefault="00B006CD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Report on Public Works Dept. activity. (Marshall)</w:t>
      </w:r>
    </w:p>
    <w:p w14:paraId="1D5411EC" w14:textId="77777777" w:rsidR="00B006CD" w:rsidRPr="00705E7F" w:rsidRDefault="00B006CD" w:rsidP="00062512">
      <w:pPr>
        <w:pStyle w:val="ListParagraph"/>
        <w:numPr>
          <w:ilvl w:val="1"/>
          <w:numId w:val="34"/>
        </w:numPr>
        <w:rPr>
          <w:b/>
        </w:rPr>
      </w:pPr>
      <w:r w:rsidRPr="00705E7F">
        <w:rPr>
          <w:b/>
        </w:rPr>
        <w:t>Street report</w:t>
      </w:r>
    </w:p>
    <w:p w14:paraId="3D404A0D" w14:textId="77777777" w:rsidR="00B006CD" w:rsidRPr="00705E7F" w:rsidRDefault="00B006CD" w:rsidP="00062512">
      <w:pPr>
        <w:pStyle w:val="ListParagraph"/>
        <w:numPr>
          <w:ilvl w:val="1"/>
          <w:numId w:val="34"/>
        </w:numPr>
        <w:rPr>
          <w:b/>
        </w:rPr>
      </w:pPr>
      <w:r w:rsidRPr="00705E7F">
        <w:rPr>
          <w:b/>
        </w:rPr>
        <w:t>Dam report</w:t>
      </w:r>
    </w:p>
    <w:p w14:paraId="66659ADB" w14:textId="77777777" w:rsidR="00B006CD" w:rsidRPr="00705E7F" w:rsidRDefault="00B006CD" w:rsidP="00062512">
      <w:pPr>
        <w:ind w:left="720"/>
        <w:rPr>
          <w:b/>
        </w:rPr>
      </w:pPr>
    </w:p>
    <w:p w14:paraId="70548BEC" w14:textId="067D7655" w:rsidR="00777D8C" w:rsidRPr="00705E7F" w:rsidRDefault="00B006CD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Report on Planning &amp; Zoning Commission activity.</w:t>
      </w:r>
      <w:r w:rsidR="00BC2729" w:rsidRPr="00705E7F">
        <w:rPr>
          <w:b/>
        </w:rPr>
        <w:t xml:space="preserve"> </w:t>
      </w:r>
    </w:p>
    <w:p w14:paraId="0950E0E9" w14:textId="77777777" w:rsidR="00DF3B7C" w:rsidRPr="00705E7F" w:rsidRDefault="00DF3B7C" w:rsidP="00DF3B7C">
      <w:pPr>
        <w:rPr>
          <w:b/>
        </w:rPr>
      </w:pPr>
    </w:p>
    <w:p w14:paraId="7B3AA44E" w14:textId="3D8EC107" w:rsidR="00DF3B7C" w:rsidRDefault="00DF3B7C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 xml:space="preserve">Consider for discussion/action </w:t>
      </w:r>
      <w:r w:rsidR="00E17257" w:rsidRPr="00705E7F">
        <w:rPr>
          <w:b/>
        </w:rPr>
        <w:t>Ordinance 2027-001 (287g)</w:t>
      </w:r>
      <w:r w:rsidRPr="00705E7F">
        <w:rPr>
          <w:b/>
        </w:rPr>
        <w:t xml:space="preserve">. </w:t>
      </w:r>
      <w:r w:rsidR="00055498" w:rsidRPr="00705E7F">
        <w:rPr>
          <w:b/>
        </w:rPr>
        <w:t>(Mayor)</w:t>
      </w:r>
    </w:p>
    <w:p w14:paraId="6FFA57B5" w14:textId="77777777" w:rsidR="00DE0446" w:rsidRPr="00DE0446" w:rsidRDefault="00DE0446" w:rsidP="00DE0446">
      <w:pPr>
        <w:pStyle w:val="ListParagraph"/>
        <w:rPr>
          <w:b/>
        </w:rPr>
      </w:pPr>
    </w:p>
    <w:p w14:paraId="0F314395" w14:textId="3737BD8C" w:rsidR="00DE0446" w:rsidRDefault="00DE0446" w:rsidP="00DE0446">
      <w:pPr>
        <w:pStyle w:val="ListParagraph"/>
        <w:numPr>
          <w:ilvl w:val="0"/>
          <w:numId w:val="34"/>
        </w:numPr>
        <w:spacing w:line="276" w:lineRule="auto"/>
        <w:rPr>
          <w:b/>
        </w:rPr>
      </w:pPr>
      <w:r w:rsidRPr="00705E7F">
        <w:rPr>
          <w:b/>
        </w:rPr>
        <w:t>Consider for discussion/action Resolution #2027- 1R designating official newspaper for FY-2027 (Mayor)</w:t>
      </w:r>
    </w:p>
    <w:p w14:paraId="4DC96282" w14:textId="77777777" w:rsidR="00DE0446" w:rsidRPr="00DE0446" w:rsidRDefault="00DE0446" w:rsidP="00DE0446">
      <w:pPr>
        <w:pStyle w:val="ListParagraph"/>
        <w:rPr>
          <w:b/>
        </w:rPr>
      </w:pPr>
    </w:p>
    <w:p w14:paraId="0126EFC7" w14:textId="624EBFF1" w:rsidR="00DE0446" w:rsidRPr="00DE0446" w:rsidRDefault="00DE0446" w:rsidP="00DE0446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 xml:space="preserve">Discuss and take any necessary action on Resolution #2027-002R authorizing the submission of an application for the 2027-2028 </w:t>
      </w:r>
      <w:proofErr w:type="spellStart"/>
      <w:r w:rsidRPr="00705E7F">
        <w:rPr>
          <w:b/>
        </w:rPr>
        <w:t>TxCDBG</w:t>
      </w:r>
      <w:proofErr w:type="spellEnd"/>
      <w:r w:rsidRPr="00705E7F">
        <w:rPr>
          <w:b/>
        </w:rPr>
        <w:t xml:space="preserve"> Community Development Fund competition. </w:t>
      </w:r>
    </w:p>
    <w:p w14:paraId="1C79475E" w14:textId="77777777" w:rsidR="00E17257" w:rsidRPr="00705E7F" w:rsidRDefault="00E17257" w:rsidP="00E17257">
      <w:pPr>
        <w:pStyle w:val="ListParagraph"/>
        <w:rPr>
          <w:b/>
        </w:rPr>
      </w:pPr>
    </w:p>
    <w:p w14:paraId="5323B8E7" w14:textId="7286727A" w:rsidR="00E17257" w:rsidRPr="00705E7F" w:rsidRDefault="00E17257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Consider for discussion/action</w:t>
      </w:r>
      <w:r w:rsidRPr="00705E7F">
        <w:rPr>
          <w:b/>
        </w:rPr>
        <w:t xml:space="preserve"> Towing &amp; Salvage Agreement (Junk Vehicle Abatement)</w:t>
      </w:r>
    </w:p>
    <w:p w14:paraId="7BEB527D" w14:textId="77777777" w:rsidR="00062512" w:rsidRPr="00705E7F" w:rsidRDefault="00062512" w:rsidP="00062512">
      <w:pPr>
        <w:rPr>
          <w:b/>
        </w:rPr>
      </w:pPr>
    </w:p>
    <w:p w14:paraId="1E1E5E70" w14:textId="6F4EA09F" w:rsidR="00C1141F" w:rsidRPr="00705E7F" w:rsidRDefault="00C1141F" w:rsidP="00062512">
      <w:pPr>
        <w:pStyle w:val="ListParagraph"/>
        <w:numPr>
          <w:ilvl w:val="0"/>
          <w:numId w:val="34"/>
        </w:numPr>
        <w:rPr>
          <w:b/>
          <w:bCs/>
        </w:rPr>
      </w:pPr>
      <w:r w:rsidRPr="00705E7F">
        <w:rPr>
          <w:b/>
        </w:rPr>
        <w:t>Consider for discussion/</w:t>
      </w:r>
      <w:r w:rsidRPr="00705E7F">
        <w:rPr>
          <w:b/>
          <w:bCs/>
          <w:shd w:val="clear" w:color="auto" w:fill="FFFFFF"/>
        </w:rPr>
        <w:t xml:space="preserve">action </w:t>
      </w:r>
      <w:r w:rsidRPr="00705E7F">
        <w:rPr>
          <w:b/>
          <w:bCs/>
        </w:rPr>
        <w:t xml:space="preserve">financial report- </w:t>
      </w:r>
      <w:r w:rsidR="00E17257" w:rsidRPr="00705E7F">
        <w:rPr>
          <w:b/>
          <w:bCs/>
        </w:rPr>
        <w:t>September</w:t>
      </w:r>
      <w:r w:rsidRPr="00705E7F">
        <w:rPr>
          <w:b/>
          <w:bCs/>
        </w:rPr>
        <w:t xml:space="preserve"> 2026</w:t>
      </w:r>
      <w:r w:rsidR="000D33DC" w:rsidRPr="00705E7F">
        <w:rPr>
          <w:b/>
          <w:bCs/>
        </w:rPr>
        <w:t xml:space="preserve"> (Treasurer)</w:t>
      </w:r>
    </w:p>
    <w:p w14:paraId="4814ABC3" w14:textId="77777777" w:rsidR="00B006CD" w:rsidRPr="00705E7F" w:rsidRDefault="00B006CD" w:rsidP="00062512">
      <w:pPr>
        <w:rPr>
          <w:b/>
        </w:rPr>
      </w:pPr>
    </w:p>
    <w:p w14:paraId="5C0E2850" w14:textId="77777777" w:rsidR="00B006CD" w:rsidRPr="00705E7F" w:rsidRDefault="00B006CD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Recess to Executive Session, pursuant to Texas Government code section 551.071, 551.072, and 551.074, of the Texas Open Meetings Act for the following purposes:</w:t>
      </w:r>
    </w:p>
    <w:p w14:paraId="262D620D" w14:textId="62987BE5" w:rsidR="00B006CD" w:rsidRPr="00705E7F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</w:rPr>
      </w:pPr>
      <w:r w:rsidRPr="00705E7F">
        <w:rPr>
          <w:b/>
        </w:rPr>
        <w:t>551.071 – Private consultation with legal counsel on any or all subjects or matters authorized by law, including pending or contemplated litigation or settlement offer.</w:t>
      </w:r>
    </w:p>
    <w:p w14:paraId="36175029" w14:textId="106A9BE5" w:rsidR="00B006CD" w:rsidRPr="00705E7F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</w:rPr>
      </w:pPr>
      <w:r w:rsidRPr="00705E7F">
        <w:rPr>
          <w:b/>
        </w:rPr>
        <w:t>551.072 – Discuss purchase, exchange, lease or value of real property.</w:t>
      </w:r>
    </w:p>
    <w:p w14:paraId="7EFBCE51" w14:textId="35B5E60B" w:rsidR="00F7725A" w:rsidRPr="00705E7F" w:rsidRDefault="00B006CD" w:rsidP="00062512">
      <w:pPr>
        <w:pStyle w:val="ListParagraph"/>
        <w:numPr>
          <w:ilvl w:val="1"/>
          <w:numId w:val="34"/>
        </w:numPr>
        <w:spacing w:after="100" w:afterAutospacing="1"/>
        <w:rPr>
          <w:b/>
        </w:rPr>
      </w:pPr>
      <w:r w:rsidRPr="00705E7F">
        <w:rPr>
          <w:b/>
        </w:rPr>
        <w:t>551.074 – Consider appointment, employment performance evaluation, reassignment, duties, discipline or dismissal of a public officer or employee.</w:t>
      </w:r>
    </w:p>
    <w:p w14:paraId="08361FFD" w14:textId="74A14AFF" w:rsidR="00AD3EB3" w:rsidRPr="00705E7F" w:rsidRDefault="00B006CD" w:rsidP="00062512">
      <w:pPr>
        <w:pStyle w:val="ListParagraph"/>
        <w:numPr>
          <w:ilvl w:val="1"/>
          <w:numId w:val="34"/>
        </w:numPr>
        <w:rPr>
          <w:b/>
        </w:rPr>
      </w:pPr>
      <w:r w:rsidRPr="00705E7F">
        <w:rPr>
          <w:b/>
        </w:rPr>
        <w:t>RETURN TO OPEN SESSION</w:t>
      </w:r>
    </w:p>
    <w:p w14:paraId="56C7834A" w14:textId="2BE94262" w:rsidR="00B006CD" w:rsidRPr="00705E7F" w:rsidRDefault="00B006CD" w:rsidP="00062512">
      <w:pPr>
        <w:pStyle w:val="ListParagraph"/>
        <w:numPr>
          <w:ilvl w:val="1"/>
          <w:numId w:val="34"/>
        </w:numPr>
        <w:rPr>
          <w:b/>
        </w:rPr>
      </w:pPr>
      <w:r w:rsidRPr="00705E7F">
        <w:rPr>
          <w:b/>
        </w:rPr>
        <w:t>Act on Item(s) reviewed in EXECUTIVE SESSION.</w:t>
      </w:r>
    </w:p>
    <w:p w14:paraId="3E59A171" w14:textId="4C2A3169" w:rsidR="002A7CD4" w:rsidRPr="00705E7F" w:rsidRDefault="00B006CD" w:rsidP="00062512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Council Comments</w:t>
      </w:r>
    </w:p>
    <w:p w14:paraId="1C96D4C9" w14:textId="0DAE4E23" w:rsidR="007B1B71" w:rsidRPr="00705E7F" w:rsidRDefault="00B006CD" w:rsidP="007B1B71">
      <w:pPr>
        <w:pStyle w:val="ListParagraph"/>
        <w:numPr>
          <w:ilvl w:val="0"/>
          <w:numId w:val="34"/>
        </w:numPr>
        <w:rPr>
          <w:b/>
        </w:rPr>
      </w:pPr>
      <w:r w:rsidRPr="00705E7F">
        <w:rPr>
          <w:b/>
        </w:rPr>
        <w:t>Adjourn Meeting</w:t>
      </w:r>
    </w:p>
    <w:p w14:paraId="4F1E1710" w14:textId="1C3A1EA7" w:rsidR="00B006CD" w:rsidRPr="00705E7F" w:rsidRDefault="00B006CD" w:rsidP="00062512">
      <w:pPr>
        <w:rPr>
          <w:b/>
        </w:rPr>
      </w:pPr>
      <w:r w:rsidRPr="00705E7F">
        <w:rPr>
          <w:b/>
        </w:rPr>
        <w:t>THE REGULAR CITY COUNCIL MEETING IS AT 6:00 PM AT THE BUCK PRIEST COMMUNITY CENTER, 870 CHARMAINE DRIVE EAST, IVANHOE, TX</w:t>
      </w:r>
    </w:p>
    <w:p w14:paraId="50679C73" w14:textId="13011B82" w:rsidR="00B006CD" w:rsidRPr="00705E7F" w:rsidRDefault="00B006CD" w:rsidP="002778FB">
      <w:pPr>
        <w:rPr>
          <w:b/>
        </w:rPr>
      </w:pPr>
      <w:r w:rsidRPr="00705E7F">
        <w:rPr>
          <w:b/>
        </w:rPr>
        <w:lastRenderedPageBreak/>
        <w:t xml:space="preserve">THIS IS TO CERTIFY THAT I, HAILEY WILLIAMS, POSTED THIS AGENDA ON THE PUBLIC NOTICE BOARD LOCATED IN FRONT OF CITY HALL AT 05:00 PM, </w:t>
      </w:r>
      <w:r w:rsidR="00E637AE" w:rsidRPr="00705E7F">
        <w:rPr>
          <w:b/>
        </w:rPr>
        <w:t xml:space="preserve">FRIDAY, </w:t>
      </w:r>
      <w:r w:rsidR="00E17257" w:rsidRPr="00705E7F">
        <w:rPr>
          <w:b/>
        </w:rPr>
        <w:t>October 9</w:t>
      </w:r>
      <w:r w:rsidR="009C783D" w:rsidRPr="00705E7F">
        <w:rPr>
          <w:b/>
        </w:rPr>
        <w:t>, 202</w:t>
      </w:r>
      <w:r w:rsidR="00886783" w:rsidRPr="00705E7F">
        <w:rPr>
          <w:b/>
        </w:rPr>
        <w:t>6</w:t>
      </w:r>
      <w:r w:rsidRPr="00705E7F">
        <w:rPr>
          <w:b/>
        </w:rPr>
        <w:t xml:space="preserve"> AND ON THE CITY WEBSITE.</w:t>
      </w:r>
    </w:p>
    <w:p w14:paraId="708D325E" w14:textId="1724076F" w:rsidR="00B006CD" w:rsidRPr="00705E7F" w:rsidRDefault="00B006CD" w:rsidP="002778FB">
      <w:pPr>
        <w:rPr>
          <w:b/>
        </w:rPr>
      </w:pPr>
      <w:r w:rsidRPr="00705E7F">
        <w:rPr>
          <w:b/>
        </w:rPr>
        <w:t>The Council meeting will be available for view and comments per Texas Attorney General Opinion #KP-300. The meeting can be accessed via the City of Ivanhoe, Texas YouTube page.</w:t>
      </w:r>
    </w:p>
    <w:p w14:paraId="73D23DBA" w14:textId="77777777" w:rsidR="00B006CD" w:rsidRPr="00705E7F" w:rsidRDefault="00B006CD" w:rsidP="00B006CD">
      <w:pPr>
        <w:rPr>
          <w:b/>
        </w:rPr>
      </w:pPr>
      <w:r w:rsidRPr="00705E7F">
        <w:rPr>
          <w:b/>
        </w:rPr>
        <w:t xml:space="preserve">________________________________________  </w:t>
      </w:r>
    </w:p>
    <w:p w14:paraId="10CEB4AF" w14:textId="34BDA273" w:rsidR="00952E83" w:rsidRPr="00705E7F" w:rsidRDefault="00B006CD" w:rsidP="00B006CD">
      <w:pPr>
        <w:rPr>
          <w:b/>
        </w:rPr>
      </w:pPr>
      <w:r w:rsidRPr="00705E7F">
        <w:rPr>
          <w:b/>
        </w:rPr>
        <w:t>Hailey Williams, City Secretary</w:t>
      </w:r>
    </w:p>
    <w:sectPr w:rsidR="00952E83" w:rsidRPr="00705E7F" w:rsidSect="007C23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0A3"/>
    <w:multiLevelType w:val="hybridMultilevel"/>
    <w:tmpl w:val="AD82DF34"/>
    <w:lvl w:ilvl="0" w:tplc="25D6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2F"/>
    <w:multiLevelType w:val="hybridMultilevel"/>
    <w:tmpl w:val="1AF0E3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A96109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85355"/>
    <w:multiLevelType w:val="hybridMultilevel"/>
    <w:tmpl w:val="1950513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F430F"/>
    <w:multiLevelType w:val="hybridMultilevel"/>
    <w:tmpl w:val="C7A478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F22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91719C"/>
    <w:multiLevelType w:val="hybridMultilevel"/>
    <w:tmpl w:val="10224A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805F7"/>
    <w:multiLevelType w:val="hybridMultilevel"/>
    <w:tmpl w:val="EF1EF7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C9736F"/>
    <w:multiLevelType w:val="hybridMultilevel"/>
    <w:tmpl w:val="E1BA2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ACE2B1E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07B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A24120"/>
    <w:multiLevelType w:val="hybridMultilevel"/>
    <w:tmpl w:val="B8DAF8AA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4E44F0"/>
    <w:multiLevelType w:val="hybridMultilevel"/>
    <w:tmpl w:val="44EC7504"/>
    <w:lvl w:ilvl="0" w:tplc="DB9682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A1600E"/>
    <w:multiLevelType w:val="hybridMultilevel"/>
    <w:tmpl w:val="5A9EE60E"/>
    <w:lvl w:ilvl="0" w:tplc="7EB6A2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64AA8"/>
    <w:multiLevelType w:val="hybridMultilevel"/>
    <w:tmpl w:val="95B47F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258E1"/>
    <w:multiLevelType w:val="hybridMultilevel"/>
    <w:tmpl w:val="F47C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20506"/>
    <w:multiLevelType w:val="hybridMultilevel"/>
    <w:tmpl w:val="D15076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0D3870"/>
    <w:multiLevelType w:val="hybridMultilevel"/>
    <w:tmpl w:val="D0DAC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A0BCF"/>
    <w:multiLevelType w:val="hybridMultilevel"/>
    <w:tmpl w:val="2BFA8D8C"/>
    <w:lvl w:ilvl="0" w:tplc="D64E1B2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C09FE"/>
    <w:multiLevelType w:val="hybridMultilevel"/>
    <w:tmpl w:val="FFBA2A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06D4869"/>
    <w:multiLevelType w:val="hybridMultilevel"/>
    <w:tmpl w:val="3E166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EF2CF6"/>
    <w:multiLevelType w:val="hybridMultilevel"/>
    <w:tmpl w:val="3F9E0C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7A5C95"/>
    <w:multiLevelType w:val="hybridMultilevel"/>
    <w:tmpl w:val="F5F2C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CF6393"/>
    <w:multiLevelType w:val="hybridMultilevel"/>
    <w:tmpl w:val="571403E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5B2B0C"/>
    <w:multiLevelType w:val="hybridMultilevel"/>
    <w:tmpl w:val="0F98BC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E93854"/>
    <w:multiLevelType w:val="hybridMultilevel"/>
    <w:tmpl w:val="52864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30A672A"/>
    <w:multiLevelType w:val="hybridMultilevel"/>
    <w:tmpl w:val="F98CFA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6AC4C55"/>
    <w:multiLevelType w:val="hybridMultilevel"/>
    <w:tmpl w:val="77849DB2"/>
    <w:lvl w:ilvl="0" w:tplc="85E057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74B29FA"/>
    <w:multiLevelType w:val="hybridMultilevel"/>
    <w:tmpl w:val="2A92A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04B88"/>
    <w:multiLevelType w:val="hybridMultilevel"/>
    <w:tmpl w:val="B4D04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986C72"/>
    <w:multiLevelType w:val="hybridMultilevel"/>
    <w:tmpl w:val="24C2B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D0787"/>
    <w:multiLevelType w:val="hybridMultilevel"/>
    <w:tmpl w:val="D29EA4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0E15C41"/>
    <w:multiLevelType w:val="hybridMultilevel"/>
    <w:tmpl w:val="E676CEC4"/>
    <w:lvl w:ilvl="0" w:tplc="89EEE6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AE02FB"/>
    <w:multiLevelType w:val="hybridMultilevel"/>
    <w:tmpl w:val="F09C46DE"/>
    <w:lvl w:ilvl="0" w:tplc="25D6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D549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F36FE4"/>
    <w:multiLevelType w:val="hybridMultilevel"/>
    <w:tmpl w:val="E698E0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EA68F5"/>
    <w:multiLevelType w:val="hybridMultilevel"/>
    <w:tmpl w:val="92625F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77830"/>
    <w:multiLevelType w:val="hybridMultilevel"/>
    <w:tmpl w:val="D3CCF20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num w:numId="1" w16cid:durableId="14431306">
    <w:abstractNumId w:val="25"/>
  </w:num>
  <w:num w:numId="2" w16cid:durableId="1710254876">
    <w:abstractNumId w:val="27"/>
  </w:num>
  <w:num w:numId="3" w16cid:durableId="697774616">
    <w:abstractNumId w:val="5"/>
  </w:num>
  <w:num w:numId="4" w16cid:durableId="312637467">
    <w:abstractNumId w:val="10"/>
  </w:num>
  <w:num w:numId="5" w16cid:durableId="850921857">
    <w:abstractNumId w:val="26"/>
  </w:num>
  <w:num w:numId="6" w16cid:durableId="682782670">
    <w:abstractNumId w:val="3"/>
  </w:num>
  <w:num w:numId="7" w16cid:durableId="793789000">
    <w:abstractNumId w:val="1"/>
  </w:num>
  <w:num w:numId="8" w16cid:durableId="1716654754">
    <w:abstractNumId w:val="4"/>
  </w:num>
  <w:num w:numId="9" w16cid:durableId="805198222">
    <w:abstractNumId w:val="28"/>
  </w:num>
  <w:num w:numId="10" w16cid:durableId="935164455">
    <w:abstractNumId w:val="2"/>
  </w:num>
  <w:num w:numId="11" w16cid:durableId="1811744424">
    <w:abstractNumId w:val="31"/>
  </w:num>
  <w:num w:numId="12" w16cid:durableId="820269905">
    <w:abstractNumId w:val="0"/>
  </w:num>
  <w:num w:numId="13" w16cid:durableId="1267468195">
    <w:abstractNumId w:val="12"/>
  </w:num>
  <w:num w:numId="14" w16cid:durableId="1101611800">
    <w:abstractNumId w:val="30"/>
  </w:num>
  <w:num w:numId="15" w16cid:durableId="1268658950">
    <w:abstractNumId w:val="21"/>
  </w:num>
  <w:num w:numId="16" w16cid:durableId="15407679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02115">
    <w:abstractNumId w:val="20"/>
  </w:num>
  <w:num w:numId="18" w16cid:durableId="6494830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3707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6654588">
    <w:abstractNumId w:val="15"/>
  </w:num>
  <w:num w:numId="21" w16cid:durableId="1636447366">
    <w:abstractNumId w:val="18"/>
  </w:num>
  <w:num w:numId="22" w16cid:durableId="85227546">
    <w:abstractNumId w:val="19"/>
  </w:num>
  <w:num w:numId="23" w16cid:durableId="1540359625">
    <w:abstractNumId w:val="6"/>
  </w:num>
  <w:num w:numId="24" w16cid:durableId="640381851">
    <w:abstractNumId w:val="17"/>
  </w:num>
  <w:num w:numId="25" w16cid:durableId="911307452">
    <w:abstractNumId w:val="16"/>
  </w:num>
  <w:num w:numId="26" w16cid:durableId="1882941830">
    <w:abstractNumId w:val="11"/>
  </w:num>
  <w:num w:numId="27" w16cid:durableId="1003774675">
    <w:abstractNumId w:val="33"/>
  </w:num>
  <w:num w:numId="28" w16cid:durableId="648248669">
    <w:abstractNumId w:val="13"/>
  </w:num>
  <w:num w:numId="29" w16cid:durableId="5219334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6282150">
    <w:abstractNumId w:val="22"/>
  </w:num>
  <w:num w:numId="31" w16cid:durableId="1705984035">
    <w:abstractNumId w:val="24"/>
  </w:num>
  <w:num w:numId="32" w16cid:durableId="1190296495">
    <w:abstractNumId w:val="14"/>
  </w:num>
  <w:num w:numId="33" w16cid:durableId="1645501780">
    <w:abstractNumId w:val="7"/>
  </w:num>
  <w:num w:numId="34" w16cid:durableId="1342194545">
    <w:abstractNumId w:val="34"/>
  </w:num>
  <w:num w:numId="35" w16cid:durableId="2055226798">
    <w:abstractNumId w:val="29"/>
  </w:num>
  <w:num w:numId="36" w16cid:durableId="1327243691">
    <w:abstractNumId w:val="23"/>
  </w:num>
  <w:num w:numId="37" w16cid:durableId="14995394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458843819">
    <w:abstractNumId w:val="13"/>
  </w:num>
  <w:num w:numId="39" w16cid:durableId="149905234">
    <w:abstractNumId w:val="8"/>
  </w:num>
  <w:num w:numId="40" w16cid:durableId="1261764887">
    <w:abstractNumId w:val="32"/>
  </w:num>
  <w:num w:numId="41" w16cid:durableId="1828861152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344437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39227858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48"/>
    <w:rsid w:val="00002589"/>
    <w:rsid w:val="00011666"/>
    <w:rsid w:val="00013370"/>
    <w:rsid w:val="000523C3"/>
    <w:rsid w:val="000549AB"/>
    <w:rsid w:val="00055498"/>
    <w:rsid w:val="00062512"/>
    <w:rsid w:val="00065451"/>
    <w:rsid w:val="00096C33"/>
    <w:rsid w:val="000A1911"/>
    <w:rsid w:val="000A489C"/>
    <w:rsid w:val="000A6DE3"/>
    <w:rsid w:val="000C0977"/>
    <w:rsid w:val="000D33DC"/>
    <w:rsid w:val="000E5739"/>
    <w:rsid w:val="000E6135"/>
    <w:rsid w:val="000F236A"/>
    <w:rsid w:val="000F7201"/>
    <w:rsid w:val="00124EFF"/>
    <w:rsid w:val="001277EC"/>
    <w:rsid w:val="00132261"/>
    <w:rsid w:val="00133055"/>
    <w:rsid w:val="00137A57"/>
    <w:rsid w:val="00146586"/>
    <w:rsid w:val="00146734"/>
    <w:rsid w:val="00152116"/>
    <w:rsid w:val="00157FD9"/>
    <w:rsid w:val="001717EC"/>
    <w:rsid w:val="00177853"/>
    <w:rsid w:val="001839DD"/>
    <w:rsid w:val="001A5C11"/>
    <w:rsid w:val="001B2637"/>
    <w:rsid w:val="001C4451"/>
    <w:rsid w:val="001D5887"/>
    <w:rsid w:val="001E1249"/>
    <w:rsid w:val="001E24C9"/>
    <w:rsid w:val="001E5B52"/>
    <w:rsid w:val="001E6216"/>
    <w:rsid w:val="001F0579"/>
    <w:rsid w:val="001F19AC"/>
    <w:rsid w:val="001F2118"/>
    <w:rsid w:val="00212209"/>
    <w:rsid w:val="0021485F"/>
    <w:rsid w:val="00225F69"/>
    <w:rsid w:val="00232BCB"/>
    <w:rsid w:val="00232D63"/>
    <w:rsid w:val="0024624D"/>
    <w:rsid w:val="00254207"/>
    <w:rsid w:val="00255836"/>
    <w:rsid w:val="00261B02"/>
    <w:rsid w:val="00264239"/>
    <w:rsid w:val="002654FC"/>
    <w:rsid w:val="00265581"/>
    <w:rsid w:val="002664B2"/>
    <w:rsid w:val="00267F2E"/>
    <w:rsid w:val="002778FB"/>
    <w:rsid w:val="00277BBE"/>
    <w:rsid w:val="00280E39"/>
    <w:rsid w:val="00295C3F"/>
    <w:rsid w:val="002965BC"/>
    <w:rsid w:val="002A7CD4"/>
    <w:rsid w:val="002B1F41"/>
    <w:rsid w:val="002B7207"/>
    <w:rsid w:val="002C28FB"/>
    <w:rsid w:val="002D474B"/>
    <w:rsid w:val="002E5E12"/>
    <w:rsid w:val="002E667E"/>
    <w:rsid w:val="002F5D88"/>
    <w:rsid w:val="00302D3F"/>
    <w:rsid w:val="00302ED5"/>
    <w:rsid w:val="00304353"/>
    <w:rsid w:val="00322F2A"/>
    <w:rsid w:val="00326E6F"/>
    <w:rsid w:val="0033320C"/>
    <w:rsid w:val="003332E1"/>
    <w:rsid w:val="00335EFE"/>
    <w:rsid w:val="00342066"/>
    <w:rsid w:val="00357CBF"/>
    <w:rsid w:val="00377F32"/>
    <w:rsid w:val="00386A4C"/>
    <w:rsid w:val="00387486"/>
    <w:rsid w:val="00391A75"/>
    <w:rsid w:val="003943EE"/>
    <w:rsid w:val="00394821"/>
    <w:rsid w:val="003A055F"/>
    <w:rsid w:val="003A7D01"/>
    <w:rsid w:val="003B155C"/>
    <w:rsid w:val="003B35FD"/>
    <w:rsid w:val="003E1E27"/>
    <w:rsid w:val="003F6EC8"/>
    <w:rsid w:val="00402337"/>
    <w:rsid w:val="0040397E"/>
    <w:rsid w:val="00403AD7"/>
    <w:rsid w:val="00404BCC"/>
    <w:rsid w:val="00414A3A"/>
    <w:rsid w:val="00414B3D"/>
    <w:rsid w:val="004152B4"/>
    <w:rsid w:val="00416ECA"/>
    <w:rsid w:val="004239F1"/>
    <w:rsid w:val="00423D22"/>
    <w:rsid w:val="00436BFB"/>
    <w:rsid w:val="0044506B"/>
    <w:rsid w:val="00462B13"/>
    <w:rsid w:val="00464D9D"/>
    <w:rsid w:val="0048211D"/>
    <w:rsid w:val="004934EB"/>
    <w:rsid w:val="00495ED6"/>
    <w:rsid w:val="004C0E48"/>
    <w:rsid w:val="004C7284"/>
    <w:rsid w:val="004D2747"/>
    <w:rsid w:val="004D768E"/>
    <w:rsid w:val="004E16DA"/>
    <w:rsid w:val="004E5A15"/>
    <w:rsid w:val="004F71C8"/>
    <w:rsid w:val="00502379"/>
    <w:rsid w:val="005178B2"/>
    <w:rsid w:val="00530650"/>
    <w:rsid w:val="00532C35"/>
    <w:rsid w:val="00537392"/>
    <w:rsid w:val="00547CED"/>
    <w:rsid w:val="00562835"/>
    <w:rsid w:val="005739D2"/>
    <w:rsid w:val="00573B3F"/>
    <w:rsid w:val="005774B2"/>
    <w:rsid w:val="005A7A0E"/>
    <w:rsid w:val="005C3A9B"/>
    <w:rsid w:val="005D4439"/>
    <w:rsid w:val="005D4905"/>
    <w:rsid w:val="005D5521"/>
    <w:rsid w:val="005D5DD1"/>
    <w:rsid w:val="005E0B07"/>
    <w:rsid w:val="005E7536"/>
    <w:rsid w:val="005E7C62"/>
    <w:rsid w:val="005F441F"/>
    <w:rsid w:val="0062120F"/>
    <w:rsid w:val="0065155F"/>
    <w:rsid w:val="0065229F"/>
    <w:rsid w:val="00662205"/>
    <w:rsid w:val="00663680"/>
    <w:rsid w:val="0066493F"/>
    <w:rsid w:val="00676E10"/>
    <w:rsid w:val="006816BB"/>
    <w:rsid w:val="006878BB"/>
    <w:rsid w:val="00687B8B"/>
    <w:rsid w:val="00694D4F"/>
    <w:rsid w:val="006A0826"/>
    <w:rsid w:val="006A3224"/>
    <w:rsid w:val="006B25D5"/>
    <w:rsid w:val="006B408F"/>
    <w:rsid w:val="006B49C1"/>
    <w:rsid w:val="006B5B7B"/>
    <w:rsid w:val="006C2BA5"/>
    <w:rsid w:val="006C670F"/>
    <w:rsid w:val="006D0BE7"/>
    <w:rsid w:val="006D1679"/>
    <w:rsid w:val="006D4377"/>
    <w:rsid w:val="006E648B"/>
    <w:rsid w:val="006F3B4E"/>
    <w:rsid w:val="006F6D5B"/>
    <w:rsid w:val="00705E7F"/>
    <w:rsid w:val="00712804"/>
    <w:rsid w:val="00712A0B"/>
    <w:rsid w:val="007174E5"/>
    <w:rsid w:val="00725C6E"/>
    <w:rsid w:val="00767159"/>
    <w:rsid w:val="00774808"/>
    <w:rsid w:val="00776508"/>
    <w:rsid w:val="0077710D"/>
    <w:rsid w:val="00777D8C"/>
    <w:rsid w:val="007867F6"/>
    <w:rsid w:val="007B12B0"/>
    <w:rsid w:val="007B17DD"/>
    <w:rsid w:val="007B1B71"/>
    <w:rsid w:val="007B2D7E"/>
    <w:rsid w:val="007C23D5"/>
    <w:rsid w:val="007C2F89"/>
    <w:rsid w:val="007D6C2D"/>
    <w:rsid w:val="007F16C5"/>
    <w:rsid w:val="007F4F53"/>
    <w:rsid w:val="008028C2"/>
    <w:rsid w:val="00811033"/>
    <w:rsid w:val="00824D96"/>
    <w:rsid w:val="00831CFD"/>
    <w:rsid w:val="00836CFC"/>
    <w:rsid w:val="008400CE"/>
    <w:rsid w:val="008409CE"/>
    <w:rsid w:val="00847DC5"/>
    <w:rsid w:val="00855F65"/>
    <w:rsid w:val="008638AD"/>
    <w:rsid w:val="00874254"/>
    <w:rsid w:val="008750F4"/>
    <w:rsid w:val="0088277D"/>
    <w:rsid w:val="00886783"/>
    <w:rsid w:val="008905DE"/>
    <w:rsid w:val="00891122"/>
    <w:rsid w:val="00894573"/>
    <w:rsid w:val="008A13CA"/>
    <w:rsid w:val="008A2831"/>
    <w:rsid w:val="008A4654"/>
    <w:rsid w:val="008A560E"/>
    <w:rsid w:val="008A64FE"/>
    <w:rsid w:val="008A7365"/>
    <w:rsid w:val="008B03AD"/>
    <w:rsid w:val="008B0D9D"/>
    <w:rsid w:val="008B3A7C"/>
    <w:rsid w:val="008B6F2F"/>
    <w:rsid w:val="008B73F7"/>
    <w:rsid w:val="008C71F8"/>
    <w:rsid w:val="008E4CB2"/>
    <w:rsid w:val="008F2069"/>
    <w:rsid w:val="00901E1F"/>
    <w:rsid w:val="00907911"/>
    <w:rsid w:val="00911CC3"/>
    <w:rsid w:val="009218DC"/>
    <w:rsid w:val="00926DDC"/>
    <w:rsid w:val="00927609"/>
    <w:rsid w:val="009405FD"/>
    <w:rsid w:val="009425D5"/>
    <w:rsid w:val="00947722"/>
    <w:rsid w:val="00950AF0"/>
    <w:rsid w:val="00952E83"/>
    <w:rsid w:val="00954461"/>
    <w:rsid w:val="00963DC4"/>
    <w:rsid w:val="0098032F"/>
    <w:rsid w:val="0098532D"/>
    <w:rsid w:val="009866D8"/>
    <w:rsid w:val="009869A1"/>
    <w:rsid w:val="009911FF"/>
    <w:rsid w:val="009917FD"/>
    <w:rsid w:val="00993EAE"/>
    <w:rsid w:val="009B11CA"/>
    <w:rsid w:val="009B6BA3"/>
    <w:rsid w:val="009B7EAE"/>
    <w:rsid w:val="009C05F1"/>
    <w:rsid w:val="009C5F82"/>
    <w:rsid w:val="009C783D"/>
    <w:rsid w:val="009E200F"/>
    <w:rsid w:val="009E50D9"/>
    <w:rsid w:val="009F4FEB"/>
    <w:rsid w:val="00A0308E"/>
    <w:rsid w:val="00A035C0"/>
    <w:rsid w:val="00A115D3"/>
    <w:rsid w:val="00A15058"/>
    <w:rsid w:val="00A37AE0"/>
    <w:rsid w:val="00A45342"/>
    <w:rsid w:val="00A4767A"/>
    <w:rsid w:val="00A54ADD"/>
    <w:rsid w:val="00A562D4"/>
    <w:rsid w:val="00A643A3"/>
    <w:rsid w:val="00A654D4"/>
    <w:rsid w:val="00A66DC7"/>
    <w:rsid w:val="00A87AA4"/>
    <w:rsid w:val="00A92750"/>
    <w:rsid w:val="00AA3FEE"/>
    <w:rsid w:val="00AA51D3"/>
    <w:rsid w:val="00AA5CB0"/>
    <w:rsid w:val="00AC2113"/>
    <w:rsid w:val="00AC2FBD"/>
    <w:rsid w:val="00AC49C7"/>
    <w:rsid w:val="00AC5BB5"/>
    <w:rsid w:val="00AC63E7"/>
    <w:rsid w:val="00AD3EB3"/>
    <w:rsid w:val="00AD71DE"/>
    <w:rsid w:val="00AE1775"/>
    <w:rsid w:val="00AE2D29"/>
    <w:rsid w:val="00AE4C6C"/>
    <w:rsid w:val="00AF57C4"/>
    <w:rsid w:val="00B006CD"/>
    <w:rsid w:val="00B02D21"/>
    <w:rsid w:val="00B06B26"/>
    <w:rsid w:val="00B14096"/>
    <w:rsid w:val="00B200C5"/>
    <w:rsid w:val="00B32069"/>
    <w:rsid w:val="00B33BCC"/>
    <w:rsid w:val="00B42CEB"/>
    <w:rsid w:val="00B47594"/>
    <w:rsid w:val="00B50CF5"/>
    <w:rsid w:val="00B55DEF"/>
    <w:rsid w:val="00B96C89"/>
    <w:rsid w:val="00BA08B6"/>
    <w:rsid w:val="00BB0609"/>
    <w:rsid w:val="00BB6AAB"/>
    <w:rsid w:val="00BC1426"/>
    <w:rsid w:val="00BC2729"/>
    <w:rsid w:val="00BC5E8E"/>
    <w:rsid w:val="00BD0E30"/>
    <w:rsid w:val="00BD219F"/>
    <w:rsid w:val="00BD2844"/>
    <w:rsid w:val="00BE2894"/>
    <w:rsid w:val="00BE7F45"/>
    <w:rsid w:val="00BF7E3D"/>
    <w:rsid w:val="00C05529"/>
    <w:rsid w:val="00C1141F"/>
    <w:rsid w:val="00C11D45"/>
    <w:rsid w:val="00C422AD"/>
    <w:rsid w:val="00C44C1C"/>
    <w:rsid w:val="00C52483"/>
    <w:rsid w:val="00C52F21"/>
    <w:rsid w:val="00C604C7"/>
    <w:rsid w:val="00C60752"/>
    <w:rsid w:val="00C664CE"/>
    <w:rsid w:val="00C72170"/>
    <w:rsid w:val="00C7686D"/>
    <w:rsid w:val="00C8039C"/>
    <w:rsid w:val="00C81368"/>
    <w:rsid w:val="00C92447"/>
    <w:rsid w:val="00C96F3C"/>
    <w:rsid w:val="00CB1024"/>
    <w:rsid w:val="00CB4041"/>
    <w:rsid w:val="00CB46CB"/>
    <w:rsid w:val="00CB4891"/>
    <w:rsid w:val="00CB506B"/>
    <w:rsid w:val="00CB7C42"/>
    <w:rsid w:val="00CD440E"/>
    <w:rsid w:val="00CD5DF3"/>
    <w:rsid w:val="00CD6162"/>
    <w:rsid w:val="00D02F04"/>
    <w:rsid w:val="00D069BF"/>
    <w:rsid w:val="00D12988"/>
    <w:rsid w:val="00D219E4"/>
    <w:rsid w:val="00D25F1C"/>
    <w:rsid w:val="00D326E4"/>
    <w:rsid w:val="00D33E22"/>
    <w:rsid w:val="00D3583E"/>
    <w:rsid w:val="00D40C97"/>
    <w:rsid w:val="00D428F1"/>
    <w:rsid w:val="00D70CF6"/>
    <w:rsid w:val="00D76BC1"/>
    <w:rsid w:val="00D8063B"/>
    <w:rsid w:val="00D87BC0"/>
    <w:rsid w:val="00D9350F"/>
    <w:rsid w:val="00D952BE"/>
    <w:rsid w:val="00DA3CA1"/>
    <w:rsid w:val="00DA72B8"/>
    <w:rsid w:val="00DC064C"/>
    <w:rsid w:val="00DD1AE2"/>
    <w:rsid w:val="00DD1C6F"/>
    <w:rsid w:val="00DE0446"/>
    <w:rsid w:val="00DE169C"/>
    <w:rsid w:val="00DF147B"/>
    <w:rsid w:val="00DF3B7C"/>
    <w:rsid w:val="00DF7023"/>
    <w:rsid w:val="00E038B9"/>
    <w:rsid w:val="00E05A10"/>
    <w:rsid w:val="00E07C71"/>
    <w:rsid w:val="00E12490"/>
    <w:rsid w:val="00E1285F"/>
    <w:rsid w:val="00E17257"/>
    <w:rsid w:val="00E17C82"/>
    <w:rsid w:val="00E215E6"/>
    <w:rsid w:val="00E377DD"/>
    <w:rsid w:val="00E40874"/>
    <w:rsid w:val="00E449BE"/>
    <w:rsid w:val="00E52C7D"/>
    <w:rsid w:val="00E57A4E"/>
    <w:rsid w:val="00E61ACA"/>
    <w:rsid w:val="00E637AE"/>
    <w:rsid w:val="00E714D5"/>
    <w:rsid w:val="00E73188"/>
    <w:rsid w:val="00E86280"/>
    <w:rsid w:val="00E9723A"/>
    <w:rsid w:val="00E97EC5"/>
    <w:rsid w:val="00EA6022"/>
    <w:rsid w:val="00EA6B1D"/>
    <w:rsid w:val="00EA785E"/>
    <w:rsid w:val="00EB3B1F"/>
    <w:rsid w:val="00EC19A0"/>
    <w:rsid w:val="00EC247F"/>
    <w:rsid w:val="00EF53A2"/>
    <w:rsid w:val="00F04837"/>
    <w:rsid w:val="00F10A68"/>
    <w:rsid w:val="00F30C27"/>
    <w:rsid w:val="00F32A23"/>
    <w:rsid w:val="00F40770"/>
    <w:rsid w:val="00F611BF"/>
    <w:rsid w:val="00F7200F"/>
    <w:rsid w:val="00F73221"/>
    <w:rsid w:val="00F73B58"/>
    <w:rsid w:val="00F748CD"/>
    <w:rsid w:val="00F76A16"/>
    <w:rsid w:val="00F7725A"/>
    <w:rsid w:val="00F8315F"/>
    <w:rsid w:val="00F8479C"/>
    <w:rsid w:val="00F8782C"/>
    <w:rsid w:val="00F93249"/>
    <w:rsid w:val="00FA1204"/>
    <w:rsid w:val="00FA4F97"/>
    <w:rsid w:val="00FA51AF"/>
    <w:rsid w:val="00FB2F62"/>
    <w:rsid w:val="00FB5EE9"/>
    <w:rsid w:val="00FB7FC8"/>
    <w:rsid w:val="00FD57AD"/>
    <w:rsid w:val="00FD66D7"/>
    <w:rsid w:val="00FE17DB"/>
    <w:rsid w:val="00FE3DDA"/>
    <w:rsid w:val="00FE6891"/>
    <w:rsid w:val="00FE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8462"/>
  <w15:chartTrackingRefBased/>
  <w15:docId w15:val="{0AB12A55-AC4B-48A4-BC3D-DDA6BEC2B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9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E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4C0E4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377F32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377F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0007E-7A85-4CFD-B147-91AE2CE8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Ivanhoe</dc:creator>
  <cp:keywords/>
  <dc:description/>
  <cp:lastModifiedBy>City of Ivanhoe</cp:lastModifiedBy>
  <cp:revision>3</cp:revision>
  <cp:lastPrinted>2026-04-15T14:57:00Z</cp:lastPrinted>
  <dcterms:created xsi:type="dcterms:W3CDTF">2026-10-08T20:23:00Z</dcterms:created>
  <dcterms:modified xsi:type="dcterms:W3CDTF">2026-10-08T20:23:00Z</dcterms:modified>
</cp:coreProperties>
</file>