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E9" w:rsidRDefault="00EB34E9" w:rsidP="00EB34E9">
      <w:r>
        <w:t>SHELBY COUNTY PARK DISTRICT</w:t>
      </w:r>
    </w:p>
    <w:p w:rsidR="00EB34E9" w:rsidRDefault="00EB34E9" w:rsidP="00EB34E9">
      <w:r>
        <w:t>BOARD OF COMMISSIONERS MEETING</w:t>
      </w:r>
    </w:p>
    <w:p w:rsidR="00EB34E9" w:rsidRDefault="000E4C04" w:rsidP="00EB34E9">
      <w:r>
        <w:t>31</w:t>
      </w:r>
      <w:r w:rsidR="002F6E54">
        <w:t xml:space="preserve"> </w:t>
      </w:r>
      <w:r>
        <w:t>July</w:t>
      </w:r>
      <w:r w:rsidR="008A182F">
        <w:t xml:space="preserve"> 2018</w:t>
      </w:r>
    </w:p>
    <w:p w:rsidR="00EB34E9" w:rsidRDefault="00EB34E9" w:rsidP="00EB34E9">
      <w:r>
        <w:t>Roll Call</w:t>
      </w:r>
    </w:p>
    <w:p w:rsidR="0051368B" w:rsidRDefault="00EB34E9" w:rsidP="00DB1A26">
      <w:pPr>
        <w:ind w:firstLine="720"/>
      </w:pPr>
      <w:proofErr w:type="gramStart"/>
      <w:r>
        <w:rPr>
          <w:rFonts w:ascii="Times New Roman" w:hAnsi="Times New Roman" w:cs="Times New Roman"/>
        </w:rPr>
        <w:t>●</w:t>
      </w:r>
      <w:r>
        <w:t xml:space="preserve"> </w:t>
      </w:r>
      <w:r w:rsidR="008C5AFA">
        <w:t xml:space="preserve"> Cara</w:t>
      </w:r>
      <w:proofErr w:type="gramEnd"/>
      <w:r w:rsidR="008C5AFA">
        <w:t xml:space="preserve"> </w:t>
      </w:r>
      <w:proofErr w:type="spellStart"/>
      <w:r w:rsidR="008C5AFA">
        <w:t>Kellersmith</w:t>
      </w:r>
      <w:proofErr w:type="spellEnd"/>
      <w:r w:rsidR="008C5AFA">
        <w:t>__</w:t>
      </w:r>
      <w:r w:rsidR="00931DA9">
        <w:t>X</w:t>
      </w:r>
      <w:r w:rsidR="008C5AFA">
        <w:t>__ Shawn Henry____</w:t>
      </w:r>
      <w:r w:rsidR="00BB67D0">
        <w:t xml:space="preserve"> Jacqui </w:t>
      </w:r>
      <w:proofErr w:type="spellStart"/>
      <w:r w:rsidR="00BB67D0">
        <w:t>Cisco___</w:t>
      </w:r>
      <w:r w:rsidR="00931DA9">
        <w:t>X</w:t>
      </w:r>
      <w:proofErr w:type="spellEnd"/>
      <w:r w:rsidR="00BB67D0">
        <w:t>___</w:t>
      </w:r>
    </w:p>
    <w:p w:rsidR="00DA3C56" w:rsidRDefault="0051368B" w:rsidP="0051368B">
      <w:r>
        <w:t xml:space="preserve">Others in attendance: </w:t>
      </w:r>
      <w:r w:rsidR="008326BC">
        <w:t xml:space="preserve">Carol </w:t>
      </w:r>
      <w:proofErr w:type="spellStart"/>
      <w:r w:rsidR="008326BC">
        <w:t>Hemmert</w:t>
      </w:r>
      <w:proofErr w:type="spellEnd"/>
      <w:r w:rsidR="008326BC">
        <w:t>, Jessie McCoy, and Sara Elliott</w:t>
      </w:r>
      <w:bookmarkStart w:id="0" w:name="_GoBack"/>
      <w:bookmarkEnd w:id="0"/>
    </w:p>
    <w:p w:rsidR="00EB34E9" w:rsidRDefault="00EB34E9" w:rsidP="00EB34E9">
      <w:r>
        <w:t>Old Business</w:t>
      </w:r>
    </w:p>
    <w:p w:rsidR="00812AA7" w:rsidRDefault="00EB34E9" w:rsidP="000E4C04">
      <w:pPr>
        <w:ind w:firstLine="720"/>
      </w:pPr>
      <w:r>
        <w:rPr>
          <w:rFonts w:ascii="Times New Roman" w:hAnsi="Times New Roman" w:cs="Times New Roman"/>
        </w:rPr>
        <w:t>●</w:t>
      </w:r>
      <w:r w:rsidR="000E4C04">
        <w:t xml:space="preserve"> </w:t>
      </w:r>
      <w:proofErr w:type="spellStart"/>
      <w:r w:rsidR="000E4C04">
        <w:t>Lockington</w:t>
      </w:r>
      <w:proofErr w:type="spellEnd"/>
      <w:r w:rsidR="000E4C04">
        <w:t xml:space="preserve"> update</w:t>
      </w:r>
    </w:p>
    <w:p w:rsidR="00F21BE6" w:rsidRDefault="00222B6F" w:rsidP="008C5AFA">
      <w:pPr>
        <w:ind w:left="1440"/>
      </w:pPr>
      <w:r>
        <w:t xml:space="preserve">- </w:t>
      </w:r>
      <w:r w:rsidR="00F21BE6">
        <w:t>Park area mowed</w:t>
      </w:r>
      <w:r w:rsidR="00931DA9">
        <w:t>: Carol mowed bottom and Brian Mowed top of Dam</w:t>
      </w:r>
    </w:p>
    <w:p w:rsidR="00977723" w:rsidRDefault="00BB67D0" w:rsidP="00977723">
      <w:pPr>
        <w:ind w:left="1440"/>
      </w:pPr>
      <w:r>
        <w:t>-</w:t>
      </w:r>
      <w:r w:rsidR="000E4C04">
        <w:t>Break-In at the Barn</w:t>
      </w:r>
    </w:p>
    <w:p w:rsidR="000E4C04" w:rsidRDefault="000E4C04" w:rsidP="00977723">
      <w:pPr>
        <w:ind w:left="1440"/>
      </w:pPr>
      <w:r>
        <w:tab/>
        <w:t>- Insurance</w:t>
      </w:r>
      <w:r w:rsidR="00931DA9">
        <w:t>: Cara is working with PEP for insurance claim.</w:t>
      </w:r>
    </w:p>
    <w:p w:rsidR="00931DA9" w:rsidRDefault="00931DA9" w:rsidP="00977723">
      <w:pPr>
        <w:ind w:left="1440"/>
      </w:pPr>
      <w:r>
        <w:tab/>
      </w:r>
      <w:r>
        <w:tab/>
        <w:t>- Cara and Jacqui did an inventory to determine what was taken.</w:t>
      </w:r>
    </w:p>
    <w:p w:rsidR="000E4C04" w:rsidRDefault="000E4C04" w:rsidP="00977723">
      <w:pPr>
        <w:ind w:left="1440"/>
      </w:pPr>
      <w:r>
        <w:tab/>
        <w:t>- Police Report</w:t>
      </w:r>
      <w:r w:rsidR="00931DA9">
        <w:t>: Cara called and filled out a police report.</w:t>
      </w:r>
    </w:p>
    <w:p w:rsidR="00F21BE6" w:rsidRDefault="00F21BE6" w:rsidP="00F21BE6">
      <w:pPr>
        <w:ind w:firstLine="720"/>
      </w:pPr>
      <w:r>
        <w:rPr>
          <w:rFonts w:ascii="Times New Roman" w:hAnsi="Times New Roman" w:cs="Times New Roman"/>
        </w:rPr>
        <w:t>●</w:t>
      </w:r>
      <w:r>
        <w:t xml:space="preserve"> Renner Property</w:t>
      </w:r>
    </w:p>
    <w:p w:rsidR="00F21BE6" w:rsidRDefault="00F21BE6" w:rsidP="00476485">
      <w:pPr>
        <w:ind w:left="1440"/>
      </w:pPr>
      <w:r>
        <w:t>-</w:t>
      </w:r>
      <w:r w:rsidR="002F6E54">
        <w:t xml:space="preserve"> </w:t>
      </w:r>
      <w:r w:rsidR="00BB67D0">
        <w:t>Brian mowed</w:t>
      </w:r>
      <w:r w:rsidR="00977723">
        <w:t xml:space="preserve"> this past weekend.</w:t>
      </w:r>
    </w:p>
    <w:p w:rsidR="002F6E54" w:rsidRDefault="00BB67D0" w:rsidP="00BB67D0">
      <w:pPr>
        <w:ind w:left="1440"/>
      </w:pPr>
      <w:r>
        <w:t xml:space="preserve">- </w:t>
      </w:r>
      <w:r w:rsidR="000E4C04">
        <w:t>Applying for a grant to put in a parking lot</w:t>
      </w:r>
    </w:p>
    <w:p w:rsidR="000E4C04" w:rsidRDefault="000E4C04" w:rsidP="000E4C04">
      <w:pPr>
        <w:ind w:left="1440"/>
      </w:pPr>
      <w:r>
        <w:tab/>
        <w:t xml:space="preserve">- </w:t>
      </w:r>
      <w:proofErr w:type="gramStart"/>
      <w:r>
        <w:t>estimates</w:t>
      </w:r>
      <w:proofErr w:type="gramEnd"/>
      <w:r>
        <w:t xml:space="preserve"> </w:t>
      </w:r>
    </w:p>
    <w:p w:rsidR="000E4C04" w:rsidRDefault="000E4C04" w:rsidP="000E4C04">
      <w:pPr>
        <w:ind w:left="1440"/>
      </w:pPr>
      <w:r>
        <w:t xml:space="preserve">- Mr. </w:t>
      </w:r>
      <w:proofErr w:type="spellStart"/>
      <w:r>
        <w:t>Eilerman</w:t>
      </w:r>
      <w:proofErr w:type="spellEnd"/>
      <w:r>
        <w:t xml:space="preserve"> wants to do a single payment this </w:t>
      </w:r>
      <w:r w:rsidR="00931DA9">
        <w:t>year…after harvest. Cara moved to take a single payment for the land rental after harvest and Jacqui seconded the motion.</w:t>
      </w:r>
    </w:p>
    <w:p w:rsidR="000E4C04" w:rsidRDefault="000E4C04" w:rsidP="000E4C04">
      <w:pPr>
        <w:ind w:left="1440"/>
      </w:pPr>
      <w:r>
        <w:t>- Aerial Photos</w:t>
      </w:r>
      <w:r w:rsidR="00931DA9">
        <w:t xml:space="preserve">: </w:t>
      </w:r>
      <w:proofErr w:type="spellStart"/>
      <w:r w:rsidR="00931DA9">
        <w:t>Nishad</w:t>
      </w:r>
      <w:proofErr w:type="spellEnd"/>
      <w:r w:rsidR="00931DA9">
        <w:t xml:space="preserve"> took some amazing aerial photos of the Renner Sanctuary. We want to put these on our website when we redo it.</w:t>
      </w:r>
    </w:p>
    <w:p w:rsidR="00931DA9" w:rsidRDefault="00931DA9" w:rsidP="000E4C04">
      <w:pPr>
        <w:ind w:left="1440"/>
      </w:pPr>
      <w:r>
        <w:tab/>
        <w:t xml:space="preserve">- </w:t>
      </w:r>
      <w:proofErr w:type="spellStart"/>
      <w:r>
        <w:t>Nishad</w:t>
      </w:r>
      <w:proofErr w:type="spellEnd"/>
      <w:r>
        <w:t xml:space="preserve"> is also willing to make signs for our parks if we need it.</w:t>
      </w:r>
    </w:p>
    <w:p w:rsidR="000E4C04" w:rsidRDefault="000E4C04" w:rsidP="000E4C04">
      <w:pPr>
        <w:ind w:left="1440"/>
      </w:pPr>
      <w:r>
        <w:t>- Houston Environmental Club as a Park Partner?</w:t>
      </w:r>
      <w:r w:rsidR="00931DA9">
        <w:t xml:space="preserve"> We will discuss this with the club at the beginning of school.</w:t>
      </w:r>
    </w:p>
    <w:p w:rsidR="002A2D95" w:rsidRDefault="002A2D95" w:rsidP="002A2D95">
      <w:pPr>
        <w:ind w:firstLine="720"/>
      </w:pPr>
      <w:r>
        <w:rPr>
          <w:rFonts w:ascii="Times New Roman" w:hAnsi="Times New Roman" w:cs="Times New Roman"/>
        </w:rPr>
        <w:t>●</w:t>
      </w:r>
      <w:r>
        <w:t xml:space="preserve"> Bornhorst Woods:</w:t>
      </w:r>
    </w:p>
    <w:p w:rsidR="0051368B" w:rsidRDefault="00977723" w:rsidP="002A2D95">
      <w:pPr>
        <w:ind w:firstLine="720"/>
      </w:pPr>
      <w:r>
        <w:tab/>
        <w:t xml:space="preserve">- </w:t>
      </w:r>
      <w:r w:rsidR="000E4C04">
        <w:t>Jessie has been clearing branches/path</w:t>
      </w:r>
      <w:r w:rsidR="00931DA9">
        <w:t xml:space="preserve">. He completed the circular path and is working his way back to the cemetery </w:t>
      </w:r>
    </w:p>
    <w:p w:rsidR="002A2D95" w:rsidRDefault="000E4C04" w:rsidP="000E4C04">
      <w:pPr>
        <w:ind w:firstLine="720"/>
      </w:pPr>
      <w:r>
        <w:lastRenderedPageBreak/>
        <w:tab/>
        <w:t>- Anna Environmental Club as a Park Partner?</w:t>
      </w:r>
      <w:r w:rsidR="00931DA9">
        <w:t xml:space="preserve"> We will speak with Vicki Quinter at the beginning of school</w:t>
      </w:r>
    </w:p>
    <w:p w:rsidR="00EB34E9" w:rsidRDefault="00EB34E9" w:rsidP="00EB34E9">
      <w:r>
        <w:t>New Business</w:t>
      </w:r>
    </w:p>
    <w:p w:rsidR="00005339" w:rsidRPr="00977723" w:rsidRDefault="00EB34E9" w:rsidP="00005339">
      <w:pPr>
        <w:ind w:left="720" w:firstLine="720"/>
        <w:rPr>
          <w:b/>
        </w:rPr>
      </w:pPr>
      <w:r w:rsidRPr="00977723">
        <w:rPr>
          <w:rFonts w:ascii="Times New Roman" w:hAnsi="Times New Roman" w:cs="Times New Roman"/>
          <w:b/>
        </w:rPr>
        <w:t>○</w:t>
      </w:r>
      <w:r w:rsidRPr="00977723">
        <w:rPr>
          <w:b/>
        </w:rPr>
        <w:t xml:space="preserve"> Lockington</w:t>
      </w:r>
    </w:p>
    <w:p w:rsidR="00A46A3A" w:rsidRDefault="00937C5E" w:rsidP="002F6E54">
      <w:pPr>
        <w:ind w:left="1440"/>
      </w:pPr>
      <w:r>
        <w:t xml:space="preserve">- </w:t>
      </w:r>
      <w:r w:rsidR="00977723">
        <w:t>Discuss</w:t>
      </w:r>
      <w:r w:rsidR="002D0C66">
        <w:t>ed</w:t>
      </w:r>
      <w:r w:rsidR="00977723">
        <w:t xml:space="preserve"> the picnic area roof</w:t>
      </w:r>
      <w:r w:rsidR="0051368B">
        <w:t xml:space="preserve"> – two sheets of plywood should cover the holes</w:t>
      </w:r>
      <w:r w:rsidR="00931DA9">
        <w:t>. Jessie is going to look next time he is at the park to see if the rest of the structure is sound and to check the eaves to make sure they are sound.</w:t>
      </w:r>
    </w:p>
    <w:p w:rsidR="000E4C04" w:rsidRDefault="000E4C04" w:rsidP="002F6E54">
      <w:pPr>
        <w:ind w:left="1440"/>
      </w:pPr>
      <w:r>
        <w:t>- Covered area needs to be sprayed and picnic tables removed</w:t>
      </w:r>
      <w:r w:rsidR="00931DA9">
        <w:t>.</w:t>
      </w:r>
    </w:p>
    <w:p w:rsidR="00931DA9" w:rsidRDefault="00931DA9" w:rsidP="002F6E54">
      <w:pPr>
        <w:ind w:left="1440"/>
      </w:pPr>
      <w:r>
        <w:t>- Carol reported a limb that needed to be trimmed on the pine tree close to the barn. Jessie offered to take care of the branch.</w:t>
      </w:r>
    </w:p>
    <w:p w:rsidR="000E4C04" w:rsidRDefault="000E4C04" w:rsidP="002F6E54">
      <w:pPr>
        <w:ind w:left="1440"/>
      </w:pPr>
      <w:r>
        <w:t>-Table at the top of the hill at barn needs to have a board replaced</w:t>
      </w:r>
      <w:r w:rsidR="00931DA9">
        <w:t>.</w:t>
      </w:r>
    </w:p>
    <w:p w:rsidR="00694EFF" w:rsidRDefault="00977723" w:rsidP="00977723">
      <w:pPr>
        <w:ind w:left="1440"/>
      </w:pPr>
      <w:r>
        <w:t xml:space="preserve">- </w:t>
      </w:r>
      <w:r w:rsidR="000E4C04">
        <w:t>Keys to barn</w:t>
      </w:r>
      <w:r w:rsidR="00931DA9">
        <w:t>. Inventory completed of all volunteers that have barn keys.</w:t>
      </w:r>
    </w:p>
    <w:p w:rsidR="00977723" w:rsidRDefault="00977723" w:rsidP="000E4C04">
      <w:pPr>
        <w:ind w:left="1440"/>
      </w:pPr>
      <w:r>
        <w:t xml:space="preserve">- Still waiting to receive Mobile Sanitation bill…port-a-pot moved to the Renner Property for the rest of the summer. We approved payment for sanitation </w:t>
      </w:r>
      <w:r w:rsidR="000E4C04">
        <w:t>in May.</w:t>
      </w:r>
    </w:p>
    <w:p w:rsidR="00EB34E9" w:rsidRPr="00977723" w:rsidRDefault="00EB34E9" w:rsidP="00EB34E9">
      <w:pPr>
        <w:ind w:left="720" w:firstLine="720"/>
        <w:rPr>
          <w:b/>
        </w:rPr>
      </w:pPr>
      <w:r w:rsidRPr="00977723">
        <w:rPr>
          <w:rFonts w:ascii="Times New Roman" w:hAnsi="Times New Roman" w:cs="Times New Roman"/>
          <w:b/>
        </w:rPr>
        <w:t>○</w:t>
      </w:r>
      <w:r w:rsidRPr="00977723">
        <w:rPr>
          <w:b/>
        </w:rPr>
        <w:t xml:space="preserve"> Renner</w:t>
      </w:r>
      <w:r w:rsidR="0015762F" w:rsidRPr="00977723">
        <w:rPr>
          <w:b/>
        </w:rPr>
        <w:t xml:space="preserve"> Nature Reserve</w:t>
      </w:r>
    </w:p>
    <w:p w:rsidR="00694EFF" w:rsidRDefault="002F6E54" w:rsidP="00931DA9">
      <w:pPr>
        <w:ind w:left="2160"/>
      </w:pPr>
      <w:r>
        <w:t xml:space="preserve">- Volunteers from </w:t>
      </w:r>
      <w:r w:rsidR="00694EFF">
        <w:t xml:space="preserve">United Way </w:t>
      </w:r>
      <w:r w:rsidR="002A2D95">
        <w:t>update:</w:t>
      </w:r>
      <w:r w:rsidR="000E4C04">
        <w:t xml:space="preserve"> Need to contact Shreve’s Construction to see if they are still willing to help put in a bridge this fall.</w:t>
      </w:r>
    </w:p>
    <w:p w:rsidR="00476485" w:rsidRDefault="00476485" w:rsidP="00AB3C5B">
      <w:pPr>
        <w:tabs>
          <w:tab w:val="center" w:pos="5760"/>
        </w:tabs>
        <w:ind w:left="2160"/>
      </w:pPr>
      <w:r>
        <w:t xml:space="preserve">- </w:t>
      </w:r>
      <w:r w:rsidR="00F500E5">
        <w:t>Weed eater</w:t>
      </w:r>
      <w:r w:rsidR="00AB3C5B">
        <w:t xml:space="preserve"> </w:t>
      </w:r>
      <w:proofErr w:type="gramStart"/>
      <w:r w:rsidR="00AB3C5B">
        <w:t>update</w:t>
      </w:r>
      <w:r>
        <w:t>.</w:t>
      </w:r>
      <w:r w:rsidR="00AB3C5B">
        <w:t>:</w:t>
      </w:r>
      <w:proofErr w:type="gramEnd"/>
      <w:r w:rsidR="0051368B">
        <w:t xml:space="preserve"> </w:t>
      </w:r>
      <w:r w:rsidR="000E4C04">
        <w:t xml:space="preserve">Brian fixed all of our weed eaters. </w:t>
      </w:r>
    </w:p>
    <w:p w:rsidR="008326BC" w:rsidRDefault="008326BC" w:rsidP="00AB3C5B">
      <w:pPr>
        <w:tabs>
          <w:tab w:val="center" w:pos="5760"/>
        </w:tabs>
        <w:ind w:left="2160"/>
      </w:pPr>
      <w:r>
        <w:t>- Dee Monnin continues to work with the state grant and also working on writing a Grant to get a parking lot installed.</w:t>
      </w:r>
    </w:p>
    <w:p w:rsidR="000E4C04" w:rsidRDefault="000E4C04" w:rsidP="000E4C04">
      <w:pPr>
        <w:tabs>
          <w:tab w:val="center" w:pos="5760"/>
        </w:tabs>
        <w:rPr>
          <w:b/>
        </w:rPr>
      </w:pPr>
      <w:r>
        <w:t xml:space="preserve">                            </w:t>
      </w:r>
      <w:proofErr w:type="spellStart"/>
      <w:r>
        <w:rPr>
          <w:b/>
        </w:rPr>
        <w:t>Bornhorst</w:t>
      </w:r>
      <w:proofErr w:type="spellEnd"/>
      <w:r>
        <w:rPr>
          <w:b/>
        </w:rPr>
        <w:t xml:space="preserve"> Woods</w:t>
      </w:r>
    </w:p>
    <w:p w:rsidR="000E4C04" w:rsidRPr="000E4C04" w:rsidRDefault="00931DA9" w:rsidP="000E4C04">
      <w:pPr>
        <w:pStyle w:val="ListParagraph"/>
        <w:numPr>
          <w:ilvl w:val="0"/>
          <w:numId w:val="4"/>
        </w:numPr>
        <w:tabs>
          <w:tab w:val="center" w:pos="5760"/>
        </w:tabs>
        <w:rPr>
          <w:b/>
        </w:rPr>
      </w:pPr>
      <w:r>
        <w:t>Jessie is going</w:t>
      </w:r>
      <w:r w:rsidR="000E4C04">
        <w:t xml:space="preserve"> to continue clearing and trying to find old graveyard</w:t>
      </w:r>
      <w:r>
        <w:t>.</w:t>
      </w:r>
    </w:p>
    <w:p w:rsidR="00F60679" w:rsidRPr="008326BC" w:rsidRDefault="000E4C04" w:rsidP="00F60679">
      <w:pPr>
        <w:pStyle w:val="ListParagraph"/>
        <w:numPr>
          <w:ilvl w:val="0"/>
          <w:numId w:val="4"/>
        </w:numPr>
        <w:tabs>
          <w:tab w:val="center" w:pos="5760"/>
        </w:tabs>
        <w:rPr>
          <w:b/>
        </w:rPr>
      </w:pPr>
      <w:r>
        <w:t>Need to repaint the entrance sign</w:t>
      </w:r>
      <w:r w:rsidR="00931DA9">
        <w:t>. Jessie suggested turning the sign when we redo it so it is easier for people to see and find.</w:t>
      </w:r>
      <w:r w:rsidR="008326BC">
        <w:t xml:space="preserve"> We will replace or redo the sign in the spring.</w:t>
      </w:r>
    </w:p>
    <w:p w:rsidR="008326BC" w:rsidRPr="00931DA9" w:rsidRDefault="008326BC" w:rsidP="00F60679">
      <w:pPr>
        <w:pStyle w:val="ListParagraph"/>
        <w:numPr>
          <w:ilvl w:val="0"/>
          <w:numId w:val="4"/>
        </w:numPr>
        <w:tabs>
          <w:tab w:val="center" w:pos="5760"/>
        </w:tabs>
        <w:rPr>
          <w:b/>
        </w:rPr>
      </w:pPr>
      <w:r>
        <w:t>It was suggested that we contact the City of Sidney to see if they have wood chips we could use to put on the path to make it more defined.</w:t>
      </w:r>
    </w:p>
    <w:p w:rsidR="00F60679" w:rsidRDefault="00F60679" w:rsidP="00F60679">
      <w:pPr>
        <w:tabs>
          <w:tab w:val="center" w:pos="5760"/>
        </w:tabs>
        <w:rPr>
          <w:b/>
        </w:rPr>
      </w:pPr>
      <w:r>
        <w:rPr>
          <w:b/>
        </w:rPr>
        <w:t xml:space="preserve">                            Hardin Park</w:t>
      </w:r>
    </w:p>
    <w:p w:rsidR="00931DA9" w:rsidRDefault="00F60679" w:rsidP="00F60679">
      <w:pPr>
        <w:tabs>
          <w:tab w:val="center" w:pos="5760"/>
        </w:tabs>
      </w:pPr>
      <w:r>
        <w:rPr>
          <w:b/>
        </w:rPr>
        <w:t xml:space="preserve">                               -</w:t>
      </w:r>
      <w:r>
        <w:t xml:space="preserve"> Someone drove through the park…m</w:t>
      </w:r>
      <w:r w:rsidR="00931DA9">
        <w:t>inimal damage…just ruts …so we did not report.</w:t>
      </w:r>
    </w:p>
    <w:p w:rsidR="00931DA9" w:rsidRPr="00F60679" w:rsidRDefault="00931DA9" w:rsidP="00931DA9">
      <w:pPr>
        <w:tabs>
          <w:tab w:val="center" w:pos="5760"/>
        </w:tabs>
        <w:ind w:left="1440"/>
        <w:jc w:val="both"/>
      </w:pPr>
      <w:r>
        <w:tab/>
        <w:t xml:space="preserve">    - Need to replace the landscaping timbers that make a ‘V’ in the flower garden because the wood is rotten. Jacqui motioned to purchase new landscaping timbers for </w:t>
      </w:r>
      <w:r>
        <w:lastRenderedPageBreak/>
        <w:t xml:space="preserve">Hardin Park and also to purchase wood to replace broken picnic tables boards at The </w:t>
      </w:r>
      <w:proofErr w:type="spellStart"/>
      <w:r>
        <w:t>Lockington</w:t>
      </w:r>
      <w:proofErr w:type="spellEnd"/>
      <w:r>
        <w:t xml:space="preserve"> Dam and Cara seconded the motion.</w:t>
      </w:r>
    </w:p>
    <w:p w:rsidR="009A21AE" w:rsidRDefault="009A21AE" w:rsidP="0015762F">
      <w:pPr>
        <w:ind w:firstLine="720"/>
      </w:pPr>
      <w:r>
        <w:rPr>
          <w:rFonts w:ascii="Times New Roman" w:hAnsi="Times New Roman" w:cs="Times New Roman"/>
        </w:rPr>
        <w:t>●</w:t>
      </w:r>
      <w:r>
        <w:t xml:space="preserve"> Other Business</w:t>
      </w:r>
    </w:p>
    <w:p w:rsidR="00AB3C5B" w:rsidRDefault="00931DA9" w:rsidP="008326BC">
      <w:pPr>
        <w:ind w:left="720" w:firstLine="720"/>
      </w:pPr>
      <w:r>
        <w:t xml:space="preserve">-Thank you cards for volunteers. Need to send a card out to Mr. Barr with the United Way, </w:t>
      </w:r>
      <w:proofErr w:type="spellStart"/>
      <w:r>
        <w:t>Nishad</w:t>
      </w:r>
      <w:proofErr w:type="spellEnd"/>
      <w:r>
        <w:t xml:space="preserve"> for doing the aerial photos, </w:t>
      </w:r>
      <w:r w:rsidR="008326BC">
        <w:t xml:space="preserve">Shreve’s construction for their work with bird blind at </w:t>
      </w:r>
      <w:proofErr w:type="spellStart"/>
      <w:r w:rsidR="008326BC">
        <w:t>Bornhorst</w:t>
      </w:r>
      <w:proofErr w:type="spellEnd"/>
      <w:r w:rsidR="008326BC">
        <w:t xml:space="preserve"> woods, and a note</w:t>
      </w:r>
    </w:p>
    <w:p w:rsidR="00F60679" w:rsidRDefault="00F60679" w:rsidP="00F60679">
      <w:pPr>
        <w:ind w:firstLine="720"/>
      </w:pPr>
      <w:r>
        <w:tab/>
        <w:t>- Sign up for mowing for month of August</w:t>
      </w:r>
      <w:r w:rsidR="008326BC">
        <w:t>.</w:t>
      </w:r>
    </w:p>
    <w:p w:rsidR="008326BC" w:rsidRDefault="008326BC" w:rsidP="008326BC">
      <w:pPr>
        <w:ind w:left="720"/>
      </w:pPr>
      <w:r>
        <w:tab/>
        <w:t xml:space="preserve">- Jacqui is going to contact Dave </w:t>
      </w:r>
      <w:proofErr w:type="spellStart"/>
      <w:r>
        <w:t>DeVelvis</w:t>
      </w:r>
      <w:proofErr w:type="spellEnd"/>
      <w:r>
        <w:t xml:space="preserve"> about our webpage and try to get it so we can make the changes ourselves. </w:t>
      </w:r>
    </w:p>
    <w:p w:rsidR="008326BC" w:rsidRDefault="008326BC" w:rsidP="00F60679">
      <w:pPr>
        <w:ind w:firstLine="720"/>
      </w:pPr>
      <w:r>
        <w:tab/>
      </w:r>
    </w:p>
    <w:p w:rsidR="00AB3C5B" w:rsidRDefault="00AB3C5B" w:rsidP="009A21AE"/>
    <w:p w:rsidR="00816AC7" w:rsidRDefault="00204476" w:rsidP="00816AC7">
      <w:pPr>
        <w:ind w:firstLine="720"/>
      </w:pPr>
      <w:r>
        <w:t xml:space="preserve">Next Meeting: </w:t>
      </w:r>
      <w:r w:rsidR="00F60679">
        <w:t xml:space="preserve">August </w:t>
      </w:r>
      <w:proofErr w:type="gramStart"/>
      <w:r w:rsidR="00F60679">
        <w:t>28th</w:t>
      </w:r>
      <w:r w:rsidR="00AB3C5B">
        <w:t xml:space="preserve"> </w:t>
      </w:r>
      <w:r w:rsidR="005352AE">
        <w:t xml:space="preserve"> </w:t>
      </w:r>
      <w:r w:rsidR="008326BC">
        <w:t>at</w:t>
      </w:r>
      <w:proofErr w:type="gramEnd"/>
      <w:r w:rsidR="008326BC">
        <w:t xml:space="preserve"> 6 pm at the </w:t>
      </w:r>
      <w:r w:rsidR="005352AE">
        <w:t>Sidney Library</w:t>
      </w:r>
    </w:p>
    <w:p w:rsidR="003302F7" w:rsidRDefault="003302F7" w:rsidP="00EB34E9">
      <w:pPr>
        <w:ind w:firstLine="720"/>
      </w:pPr>
    </w:p>
    <w:sectPr w:rsidR="003302F7" w:rsidSect="00262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63227"/>
    <w:multiLevelType w:val="hybridMultilevel"/>
    <w:tmpl w:val="0ABC2566"/>
    <w:lvl w:ilvl="0" w:tplc="442472F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C95CF5"/>
    <w:multiLevelType w:val="hybridMultilevel"/>
    <w:tmpl w:val="DC6CD1C2"/>
    <w:lvl w:ilvl="0" w:tplc="C0B0AB3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3C22800"/>
    <w:multiLevelType w:val="hybridMultilevel"/>
    <w:tmpl w:val="66A4F8CE"/>
    <w:lvl w:ilvl="0" w:tplc="5CBABC0A">
      <w:start w:val="19"/>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DB94461"/>
    <w:multiLevelType w:val="hybridMultilevel"/>
    <w:tmpl w:val="D8084F0A"/>
    <w:lvl w:ilvl="0" w:tplc="5368570C">
      <w:start w:val="31"/>
      <w:numFmt w:val="bullet"/>
      <w:lvlText w:val="-"/>
      <w:lvlJc w:val="left"/>
      <w:pPr>
        <w:ind w:left="1950" w:hanging="360"/>
      </w:pPr>
      <w:rPr>
        <w:rFonts w:ascii="Calibri" w:eastAsiaTheme="minorHAns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E9"/>
    <w:rsid w:val="00005339"/>
    <w:rsid w:val="000574C4"/>
    <w:rsid w:val="000E4C04"/>
    <w:rsid w:val="0015762F"/>
    <w:rsid w:val="001C51DE"/>
    <w:rsid w:val="001C7BE1"/>
    <w:rsid w:val="00204476"/>
    <w:rsid w:val="00222B6F"/>
    <w:rsid w:val="00262E35"/>
    <w:rsid w:val="0029106E"/>
    <w:rsid w:val="002A2D95"/>
    <w:rsid w:val="002D0C66"/>
    <w:rsid w:val="002F6E54"/>
    <w:rsid w:val="003302F7"/>
    <w:rsid w:val="00476485"/>
    <w:rsid w:val="0051368B"/>
    <w:rsid w:val="005352AE"/>
    <w:rsid w:val="0066350F"/>
    <w:rsid w:val="00694EFF"/>
    <w:rsid w:val="00750203"/>
    <w:rsid w:val="00812AA7"/>
    <w:rsid w:val="00816AC7"/>
    <w:rsid w:val="008326BC"/>
    <w:rsid w:val="008914C6"/>
    <w:rsid w:val="008A182F"/>
    <w:rsid w:val="008C5AFA"/>
    <w:rsid w:val="00931DA9"/>
    <w:rsid w:val="00937C5E"/>
    <w:rsid w:val="00977723"/>
    <w:rsid w:val="009A21AE"/>
    <w:rsid w:val="009B22F4"/>
    <w:rsid w:val="00A46A3A"/>
    <w:rsid w:val="00AB3C5B"/>
    <w:rsid w:val="00BB67D0"/>
    <w:rsid w:val="00C00CDA"/>
    <w:rsid w:val="00D04550"/>
    <w:rsid w:val="00D056E4"/>
    <w:rsid w:val="00DA3C56"/>
    <w:rsid w:val="00DB1A26"/>
    <w:rsid w:val="00E972C2"/>
    <w:rsid w:val="00EB34E9"/>
    <w:rsid w:val="00F21BE6"/>
    <w:rsid w:val="00F500E5"/>
    <w:rsid w:val="00F60679"/>
    <w:rsid w:val="00F91A40"/>
    <w:rsid w:val="00F92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62F"/>
    <w:rPr>
      <w:color w:val="0000FF" w:themeColor="hyperlink"/>
      <w:u w:val="single"/>
    </w:rPr>
  </w:style>
  <w:style w:type="paragraph" w:styleId="ListParagraph">
    <w:name w:val="List Paragraph"/>
    <w:basedOn w:val="Normal"/>
    <w:uiPriority w:val="34"/>
    <w:qFormat/>
    <w:rsid w:val="00DA3C56"/>
    <w:pPr>
      <w:ind w:left="720"/>
      <w:contextualSpacing/>
    </w:pPr>
  </w:style>
  <w:style w:type="paragraph" w:styleId="BalloonText">
    <w:name w:val="Balloon Text"/>
    <w:basedOn w:val="Normal"/>
    <w:link w:val="BalloonTextChar"/>
    <w:uiPriority w:val="99"/>
    <w:semiHidden/>
    <w:unhideWhenUsed/>
    <w:rsid w:val="002D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62F"/>
    <w:rPr>
      <w:color w:val="0000FF" w:themeColor="hyperlink"/>
      <w:u w:val="single"/>
    </w:rPr>
  </w:style>
  <w:style w:type="paragraph" w:styleId="ListParagraph">
    <w:name w:val="List Paragraph"/>
    <w:basedOn w:val="Normal"/>
    <w:uiPriority w:val="34"/>
    <w:qFormat/>
    <w:rsid w:val="00DA3C56"/>
    <w:pPr>
      <w:ind w:left="720"/>
      <w:contextualSpacing/>
    </w:pPr>
  </w:style>
  <w:style w:type="paragraph" w:styleId="BalloonText">
    <w:name w:val="Balloon Text"/>
    <w:basedOn w:val="Normal"/>
    <w:link w:val="BalloonTextChar"/>
    <w:uiPriority w:val="99"/>
    <w:semiHidden/>
    <w:unhideWhenUsed/>
    <w:rsid w:val="002D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dc:creator>
  <cp:lastModifiedBy>Cara</cp:lastModifiedBy>
  <cp:revision>3</cp:revision>
  <cp:lastPrinted>2018-07-31T21:41:00Z</cp:lastPrinted>
  <dcterms:created xsi:type="dcterms:W3CDTF">2018-07-31T21:41:00Z</dcterms:created>
  <dcterms:modified xsi:type="dcterms:W3CDTF">2018-08-01T16:52:00Z</dcterms:modified>
</cp:coreProperties>
</file>