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F487" w14:textId="1FA0E5AD" w:rsidR="00F27472" w:rsidRDefault="0089213A" w:rsidP="0089213A">
      <w:pPr>
        <w:jc w:val="center"/>
      </w:pPr>
      <w:r>
        <w:t xml:space="preserve">Shelby County </w:t>
      </w:r>
      <w:r w:rsidR="00171E07">
        <w:t>P</w:t>
      </w:r>
      <w:r>
        <w:t xml:space="preserve">ark District </w:t>
      </w:r>
    </w:p>
    <w:p w14:paraId="1C071F6F" w14:textId="4954ACA7" w:rsidR="00F60D34" w:rsidRDefault="00F60D34" w:rsidP="0089213A">
      <w:pPr>
        <w:jc w:val="center"/>
      </w:pPr>
      <w:r>
        <w:t>Board Meeting</w:t>
      </w:r>
    </w:p>
    <w:p w14:paraId="7A743C7E" w14:textId="7E9886D6" w:rsidR="0089213A" w:rsidRDefault="0089213A" w:rsidP="00535EE0">
      <w:pPr>
        <w:jc w:val="center"/>
      </w:pPr>
      <w:r>
        <w:t xml:space="preserve">Meeting </w:t>
      </w:r>
      <w:r w:rsidR="00B17F7F">
        <w:t>5</w:t>
      </w:r>
      <w:r>
        <w:t>/</w:t>
      </w:r>
      <w:r w:rsidR="00897FA2">
        <w:t>2</w:t>
      </w:r>
      <w:r w:rsidR="00D0047C">
        <w:t>/</w:t>
      </w:r>
      <w:r>
        <w:t>202</w:t>
      </w:r>
      <w:r w:rsidR="00AA1463">
        <w:t>2</w:t>
      </w:r>
    </w:p>
    <w:p w14:paraId="7817AD95" w14:textId="4F20E258" w:rsidR="0089213A" w:rsidRDefault="0089213A" w:rsidP="0089213A">
      <w:pPr>
        <w:jc w:val="both"/>
      </w:pPr>
      <w:r>
        <w:t xml:space="preserve">Cara </w:t>
      </w:r>
      <w:proofErr w:type="spellStart"/>
      <w:r>
        <w:t>Kellersmith_____</w:t>
      </w:r>
      <w:r w:rsidR="00FB43D4">
        <w:t>X</w:t>
      </w:r>
      <w:proofErr w:type="spellEnd"/>
      <w:r>
        <w:t>_____</w:t>
      </w:r>
      <w:proofErr w:type="gramStart"/>
      <w:r>
        <w:t>_  Jessie</w:t>
      </w:r>
      <w:proofErr w:type="gramEnd"/>
      <w:r>
        <w:t xml:space="preserve"> </w:t>
      </w:r>
      <w:proofErr w:type="spellStart"/>
      <w:r>
        <w:t>McCoy_____</w:t>
      </w:r>
      <w:r w:rsidR="00FB43D4">
        <w:t>X</w:t>
      </w:r>
      <w:proofErr w:type="spellEnd"/>
      <w:r>
        <w:t xml:space="preserve">______ </w:t>
      </w:r>
    </w:p>
    <w:p w14:paraId="4B92855C" w14:textId="6AD7ACA1" w:rsidR="00725DB4" w:rsidRDefault="0089213A" w:rsidP="0089213A">
      <w:pPr>
        <w:jc w:val="both"/>
      </w:pPr>
      <w:r>
        <w:t>Others in attendance:</w:t>
      </w:r>
      <w:r w:rsidR="007373CF">
        <w:t xml:space="preserve"> </w:t>
      </w:r>
      <w:r w:rsidR="00857411">
        <w:t xml:space="preserve">Noah </w:t>
      </w:r>
      <w:proofErr w:type="spellStart"/>
      <w:r w:rsidR="00857411">
        <w:t>Ganson</w:t>
      </w:r>
      <w:proofErr w:type="spellEnd"/>
      <w:r w:rsidR="00857411">
        <w:t xml:space="preserve">, Carol </w:t>
      </w:r>
      <w:proofErr w:type="spellStart"/>
      <w:r w:rsidR="00857411">
        <w:t>Hemmert</w:t>
      </w:r>
      <w:proofErr w:type="spellEnd"/>
      <w:r w:rsidR="00857411">
        <w:t>, Marion Shoffner, Brian Monnin</w:t>
      </w:r>
    </w:p>
    <w:p w14:paraId="10AD69C4" w14:textId="77777777" w:rsidR="00171E07" w:rsidRDefault="00171E07" w:rsidP="0089213A">
      <w:pPr>
        <w:jc w:val="both"/>
      </w:pPr>
    </w:p>
    <w:p w14:paraId="33B3EBB6" w14:textId="02047975" w:rsidR="004312C3" w:rsidRPr="0013474B" w:rsidRDefault="0089213A" w:rsidP="0013474B">
      <w:pPr>
        <w:jc w:val="both"/>
      </w:pPr>
      <w:r w:rsidRPr="00814E91">
        <w:rPr>
          <w:b/>
          <w:bCs/>
          <w:i/>
          <w:iCs/>
          <w:u w:val="single"/>
        </w:rPr>
        <w:t>Old Business</w:t>
      </w:r>
      <w:r w:rsidR="0013474B">
        <w:t>:</w:t>
      </w:r>
    </w:p>
    <w:p w14:paraId="085E11F7" w14:textId="5C4B3161" w:rsidR="00065077" w:rsidRPr="00725DB4" w:rsidRDefault="00065077" w:rsidP="00725DB4">
      <w:pPr>
        <w:jc w:val="both"/>
        <w:rPr>
          <w:b/>
          <w:bCs/>
        </w:rPr>
      </w:pPr>
      <w:r w:rsidRPr="00725DB4">
        <w:rPr>
          <w:b/>
          <w:bCs/>
        </w:rPr>
        <w:t>Renner Sanctuary:</w:t>
      </w:r>
    </w:p>
    <w:p w14:paraId="1613A269" w14:textId="5D4F0E02" w:rsidR="00AA1463" w:rsidRDefault="004312C3" w:rsidP="003B7234">
      <w:pPr>
        <w:pStyle w:val="ListParagraph"/>
        <w:numPr>
          <w:ilvl w:val="0"/>
          <w:numId w:val="1"/>
        </w:numPr>
        <w:jc w:val="both"/>
      </w:pPr>
      <w:r>
        <w:t>Alex</w:t>
      </w:r>
      <w:r w:rsidR="00AA1463">
        <w:t xml:space="preserve"> (Boy Scouts) </w:t>
      </w:r>
      <w:r w:rsidR="00175D7F">
        <w:t xml:space="preserve">is still waiting for </w:t>
      </w:r>
      <w:r w:rsidR="005C19E1">
        <w:t>building permit</w:t>
      </w:r>
      <w:r w:rsidR="00175D7F">
        <w:t>…</w:t>
      </w:r>
    </w:p>
    <w:p w14:paraId="4ED71DD8" w14:textId="3EADD84E" w:rsidR="00AA1463" w:rsidRDefault="008F6691" w:rsidP="008F6691">
      <w:pPr>
        <w:pStyle w:val="ListParagraph"/>
        <w:numPr>
          <w:ilvl w:val="1"/>
          <w:numId w:val="1"/>
        </w:numPr>
        <w:jc w:val="both"/>
      </w:pPr>
      <w:r>
        <w:t>Next on the list for his project…</w:t>
      </w:r>
    </w:p>
    <w:p w14:paraId="2E500BB1" w14:textId="56796360" w:rsidR="008F6691" w:rsidRDefault="008F6691" w:rsidP="008F6691">
      <w:pPr>
        <w:pStyle w:val="ListParagraph"/>
        <w:numPr>
          <w:ilvl w:val="2"/>
          <w:numId w:val="1"/>
        </w:numPr>
        <w:jc w:val="both"/>
      </w:pPr>
      <w:r>
        <w:t>Level, gravel, dig holes</w:t>
      </w:r>
    </w:p>
    <w:p w14:paraId="7F035649" w14:textId="7796D2D8" w:rsidR="008F6691" w:rsidRDefault="008F6691" w:rsidP="008F6691">
      <w:pPr>
        <w:pStyle w:val="ListParagraph"/>
        <w:numPr>
          <w:ilvl w:val="2"/>
          <w:numId w:val="1"/>
        </w:numPr>
        <w:jc w:val="both"/>
      </w:pPr>
      <w:r>
        <w:t>Organize build</w:t>
      </w:r>
    </w:p>
    <w:p w14:paraId="7023AD3D" w14:textId="56A79D90" w:rsidR="008F6691" w:rsidRDefault="005C19E1" w:rsidP="008F6691">
      <w:pPr>
        <w:pStyle w:val="ListParagraph"/>
        <w:numPr>
          <w:ilvl w:val="3"/>
          <w:numId w:val="1"/>
        </w:numPr>
        <w:jc w:val="both"/>
      </w:pPr>
      <w:r>
        <w:t>What days work best for everyone when the build begins</w:t>
      </w:r>
    </w:p>
    <w:p w14:paraId="2EEDEB55" w14:textId="77777777" w:rsidR="008F6691" w:rsidRDefault="008F6691" w:rsidP="008F6691">
      <w:pPr>
        <w:pStyle w:val="ListParagraph"/>
        <w:ind w:left="2664"/>
        <w:jc w:val="both"/>
      </w:pPr>
    </w:p>
    <w:p w14:paraId="5F31B717" w14:textId="77777777" w:rsidR="00AA1463" w:rsidRDefault="00AA1463" w:rsidP="00AA1463">
      <w:pPr>
        <w:pStyle w:val="ListParagraph"/>
        <w:ind w:left="504"/>
        <w:jc w:val="both"/>
      </w:pPr>
    </w:p>
    <w:p w14:paraId="19E669FA" w14:textId="5A5B8EA2" w:rsidR="003B7234" w:rsidRDefault="003B7234" w:rsidP="0013474B">
      <w:pPr>
        <w:jc w:val="both"/>
      </w:pPr>
      <w:r w:rsidRPr="0013474B">
        <w:rPr>
          <w:b/>
          <w:bCs/>
        </w:rPr>
        <w:t>Hardin Park</w:t>
      </w:r>
      <w:r>
        <w:t>:</w:t>
      </w:r>
      <w:r w:rsidR="004312C3">
        <w:t xml:space="preserve"> </w:t>
      </w:r>
      <w:r>
        <w:t xml:space="preserve">Maintained </w:t>
      </w:r>
    </w:p>
    <w:p w14:paraId="24502BEE" w14:textId="184615FF" w:rsidR="00984BB9" w:rsidRDefault="003B7234" w:rsidP="003B7234">
      <w:pPr>
        <w:jc w:val="both"/>
      </w:pPr>
      <w:r w:rsidRPr="003B7234">
        <w:rPr>
          <w:b/>
          <w:bCs/>
        </w:rPr>
        <w:t>Lockington Dam</w:t>
      </w:r>
      <w:r>
        <w:t>: Maintained</w:t>
      </w:r>
      <w:r w:rsidR="00AF06BF">
        <w:t xml:space="preserve"> </w:t>
      </w:r>
    </w:p>
    <w:p w14:paraId="7C7C3B8B" w14:textId="53C68C63" w:rsidR="00074482" w:rsidRDefault="00AC23D4" w:rsidP="00AC23D4">
      <w:pPr>
        <w:jc w:val="both"/>
      </w:pPr>
      <w:r w:rsidRPr="00814E91">
        <w:rPr>
          <w:b/>
          <w:bCs/>
          <w:i/>
          <w:iCs/>
          <w:u w:val="single"/>
        </w:rPr>
        <w:t>New Business</w:t>
      </w:r>
      <w:r>
        <w:t>:</w:t>
      </w:r>
    </w:p>
    <w:p w14:paraId="03048703" w14:textId="5481C4D0" w:rsidR="0013474B" w:rsidRDefault="0013474B" w:rsidP="00AC23D4">
      <w:pPr>
        <w:jc w:val="both"/>
      </w:pPr>
      <w:r>
        <w:t>Mower</w:t>
      </w:r>
      <w:r>
        <w:t xml:space="preserve"> is broken and not mowing evenly…we </w:t>
      </w:r>
      <w:r w:rsidR="00857411">
        <w:t>plan to talk to Marvin to determine the cost of the fix and determine if it is time to invest in a new mower. Our John Deere is also not working. Brian is going to try to fix the lower deck.</w:t>
      </w:r>
    </w:p>
    <w:p w14:paraId="30E83FFE" w14:textId="6447F794" w:rsidR="00171E07" w:rsidRPr="006D5E2E" w:rsidRDefault="00AC23D4" w:rsidP="006D5E2E">
      <w:pPr>
        <w:jc w:val="both"/>
        <w:rPr>
          <w:b/>
          <w:bCs/>
        </w:rPr>
      </w:pPr>
      <w:r w:rsidRPr="00615B24">
        <w:rPr>
          <w:b/>
          <w:bCs/>
        </w:rPr>
        <w:t>Renner Sanctuary:</w:t>
      </w:r>
    </w:p>
    <w:p w14:paraId="15759CB6" w14:textId="6148EB95" w:rsidR="008F6691" w:rsidRDefault="005C19E1" w:rsidP="008F6691">
      <w:pPr>
        <w:jc w:val="both"/>
      </w:pPr>
      <w:r>
        <w:t>1</w:t>
      </w:r>
      <w:r w:rsidR="008F6691">
        <w:t>. Summer trail/book trail</w:t>
      </w:r>
      <w:r>
        <w:t>…</w:t>
      </w:r>
      <w:r w:rsidR="0024112B">
        <w:t xml:space="preserve">I text April to see her thoughts on a </w:t>
      </w:r>
      <w:r w:rsidR="0013474B">
        <w:t xml:space="preserve">temp book trail in both the woods at Renner and maybe for a couple of weeks at </w:t>
      </w:r>
      <w:proofErr w:type="spellStart"/>
      <w:r w:rsidR="0013474B">
        <w:t>Bornhorst</w:t>
      </w:r>
      <w:proofErr w:type="spellEnd"/>
      <w:r w:rsidR="0013474B">
        <w:t xml:space="preserve">. </w:t>
      </w:r>
      <w:r w:rsidR="00857411">
        <w:t xml:space="preserve">She plans to see what signs she has </w:t>
      </w:r>
      <w:proofErr w:type="gramStart"/>
      <w:r w:rsidR="00857411">
        <w:t>available</w:t>
      </w:r>
      <w:proofErr w:type="gramEnd"/>
      <w:r w:rsidR="00857411">
        <w:t xml:space="preserve"> and she is excited to help bring some temporary book trails to our parks this summer. </w:t>
      </w:r>
    </w:p>
    <w:p w14:paraId="3993CF02" w14:textId="56D4A3EB" w:rsidR="008F6691" w:rsidRDefault="00615B24" w:rsidP="008F6691">
      <w:pPr>
        <w:jc w:val="both"/>
      </w:pPr>
      <w:r>
        <w:t>3. Bridge</w:t>
      </w:r>
    </w:p>
    <w:p w14:paraId="7F19A50A" w14:textId="433D02FE" w:rsidR="0013474B" w:rsidRDefault="00615B24" w:rsidP="008F6691">
      <w:pPr>
        <w:jc w:val="both"/>
      </w:pPr>
      <w:r>
        <w:t>4. Burn for the pollination habitat</w:t>
      </w:r>
      <w:r w:rsidR="00733B14">
        <w:t xml:space="preserve"> </w:t>
      </w:r>
      <w:r w:rsidR="0013474B">
        <w:t>–</w:t>
      </w:r>
      <w:r w:rsidR="00733B14">
        <w:t xml:space="preserve"> </w:t>
      </w:r>
      <w:r w:rsidR="0013474B">
        <w:t>Noah- update:</w:t>
      </w:r>
      <w:r w:rsidR="00857411">
        <w:t xml:space="preserve"> We will plan to do a burn in the fall.</w:t>
      </w:r>
    </w:p>
    <w:p w14:paraId="2515D447" w14:textId="172C3ACD" w:rsidR="00615B24" w:rsidRDefault="00615B24" w:rsidP="008F6691">
      <w:pPr>
        <w:jc w:val="both"/>
      </w:pPr>
      <w:r>
        <w:t xml:space="preserve">5. Signs (foot traffic only…dusk until </w:t>
      </w:r>
      <w:proofErr w:type="gramStart"/>
      <w:r>
        <w:t>dawn)</w:t>
      </w:r>
      <w:r w:rsidR="0013474B">
        <w:t>…</w:t>
      </w:r>
      <w:proofErr w:type="gramEnd"/>
      <w:r w:rsidR="00857411">
        <w:t xml:space="preserve">Jessie found metal signs 24” X 36” with reflective backs and letters. The cost is $430 for two signs. </w:t>
      </w:r>
    </w:p>
    <w:p w14:paraId="5BA9E1D0" w14:textId="77777777" w:rsidR="0013474B" w:rsidRDefault="0013474B" w:rsidP="008F6691">
      <w:pPr>
        <w:jc w:val="both"/>
      </w:pPr>
    </w:p>
    <w:p w14:paraId="07AA63C2" w14:textId="5EF31F88" w:rsidR="00615B24" w:rsidRDefault="00615B24" w:rsidP="008F6691">
      <w:pPr>
        <w:jc w:val="both"/>
      </w:pPr>
      <w:r>
        <w:t>6. Bat houses</w:t>
      </w:r>
    </w:p>
    <w:p w14:paraId="69AC165D" w14:textId="0DC9AE2D" w:rsidR="00D92F56" w:rsidRPr="00615B24" w:rsidRDefault="00AC23D4" w:rsidP="00663F12">
      <w:pPr>
        <w:jc w:val="both"/>
        <w:rPr>
          <w:b/>
          <w:bCs/>
        </w:rPr>
      </w:pPr>
      <w:proofErr w:type="spellStart"/>
      <w:r w:rsidRPr="00615B24">
        <w:rPr>
          <w:b/>
          <w:bCs/>
        </w:rPr>
        <w:t>Bornhorst</w:t>
      </w:r>
      <w:proofErr w:type="spellEnd"/>
      <w:r w:rsidRPr="00615B24">
        <w:rPr>
          <w:b/>
          <w:bCs/>
        </w:rPr>
        <w:t xml:space="preserve"> Woods:</w:t>
      </w:r>
      <w:r w:rsidR="00725DB4" w:rsidRPr="00615B24">
        <w:rPr>
          <w:b/>
          <w:bCs/>
        </w:rPr>
        <w:t xml:space="preserve"> </w:t>
      </w:r>
    </w:p>
    <w:p w14:paraId="05D0D5DE" w14:textId="7DD71A96" w:rsidR="00615B24" w:rsidRDefault="00615B24" w:rsidP="009D5837">
      <w:pPr>
        <w:jc w:val="both"/>
      </w:pPr>
      <w:r>
        <w:t>What would we like to accomplish</w:t>
      </w:r>
      <w:r w:rsidR="00171E07">
        <w:t xml:space="preserve"> firs</w:t>
      </w:r>
      <w:r w:rsidR="0024112B">
        <w:t xml:space="preserve">t…lets choose one and have it finished by next </w:t>
      </w:r>
      <w:proofErr w:type="gramStart"/>
      <w:r w:rsidR="0024112B">
        <w:t>meeting</w:t>
      </w:r>
      <w:proofErr w:type="gramEnd"/>
    </w:p>
    <w:p w14:paraId="464F6737" w14:textId="58EAA428" w:rsidR="00615B24" w:rsidRDefault="00615B24" w:rsidP="009D5837">
      <w:pPr>
        <w:jc w:val="both"/>
      </w:pPr>
      <w:r>
        <w:lastRenderedPageBreak/>
        <w:t xml:space="preserve">1. clean up graveyard </w:t>
      </w:r>
    </w:p>
    <w:p w14:paraId="3CA88865" w14:textId="298FE824" w:rsidR="00615B24" w:rsidRDefault="00615B24" w:rsidP="009D5837">
      <w:pPr>
        <w:jc w:val="both"/>
      </w:pPr>
      <w:r>
        <w:t>2. install new display board (Environmental Club Project)</w:t>
      </w:r>
      <w:r w:rsidR="00EC5D4E">
        <w:t xml:space="preserve"> – This is the project we will complete prior to the next meeting.</w:t>
      </w:r>
    </w:p>
    <w:p w14:paraId="5D80550A" w14:textId="265FA12A" w:rsidR="00615B24" w:rsidRDefault="00615B24" w:rsidP="009D5837">
      <w:pPr>
        <w:jc w:val="both"/>
      </w:pPr>
      <w:r>
        <w:t>3. Touch up paint on sign at front of property</w:t>
      </w:r>
    </w:p>
    <w:p w14:paraId="3DB68E64" w14:textId="2DBCDB66" w:rsidR="00615B24" w:rsidRDefault="00615B24" w:rsidP="009D5837">
      <w:pPr>
        <w:jc w:val="both"/>
      </w:pPr>
      <w:r>
        <w:t>4. concrete form for plaques</w:t>
      </w:r>
      <w:r w:rsidR="00EC5D4E">
        <w:t xml:space="preserve"> – Carol is going to check on making concrete forms to mount the plaques so we can install at </w:t>
      </w:r>
      <w:proofErr w:type="spellStart"/>
      <w:r w:rsidR="00EC5D4E">
        <w:t>Bornhorst</w:t>
      </w:r>
      <w:proofErr w:type="spellEnd"/>
      <w:r w:rsidR="00EC5D4E">
        <w:t>.</w:t>
      </w:r>
    </w:p>
    <w:p w14:paraId="1780DE5D" w14:textId="0BD97BFC" w:rsidR="00615B24" w:rsidRDefault="00615B24" w:rsidP="009D5837">
      <w:pPr>
        <w:jc w:val="both"/>
      </w:pPr>
      <w:r>
        <w:t>5. several new benches?</w:t>
      </w:r>
    </w:p>
    <w:p w14:paraId="15C379D0" w14:textId="79FD4F1C" w:rsidR="00947FD3" w:rsidRPr="00E24B6B" w:rsidRDefault="009D5837" w:rsidP="009D5837">
      <w:pPr>
        <w:jc w:val="both"/>
        <w:rPr>
          <w:b/>
          <w:bCs/>
        </w:rPr>
      </w:pPr>
      <w:r w:rsidRPr="00E24B6B">
        <w:rPr>
          <w:b/>
          <w:bCs/>
        </w:rPr>
        <w:t>Other Busine</w:t>
      </w:r>
      <w:r w:rsidR="003A1FDE" w:rsidRPr="00E24B6B">
        <w:rPr>
          <w:b/>
          <w:bCs/>
        </w:rPr>
        <w:t>ss</w:t>
      </w:r>
    </w:p>
    <w:p w14:paraId="70410BE4" w14:textId="4F831C86" w:rsidR="00E24B6B" w:rsidRDefault="0024112B" w:rsidP="0024112B">
      <w:pPr>
        <w:pStyle w:val="ListParagraph"/>
        <w:numPr>
          <w:ilvl w:val="0"/>
          <w:numId w:val="1"/>
        </w:numPr>
        <w:jc w:val="both"/>
      </w:pPr>
      <w:r>
        <w:t>N</w:t>
      </w:r>
      <w:r w:rsidR="00EC5D4E">
        <w:t xml:space="preserve">oah will be sworn in as </w:t>
      </w:r>
      <w:r w:rsidR="00455CF4">
        <w:t>a Shelby County Park C</w:t>
      </w:r>
      <w:r w:rsidR="00EC5D4E">
        <w:t>ommissioner on Monday, May 9</w:t>
      </w:r>
      <w:r w:rsidR="00EC5D4E" w:rsidRPr="00EC5D4E">
        <w:rPr>
          <w:vertAlign w:val="superscript"/>
        </w:rPr>
        <w:t>th</w:t>
      </w:r>
      <w:r w:rsidR="00EC5D4E">
        <w:t xml:space="preserve">. </w:t>
      </w:r>
      <w:r w:rsidR="00DB6112">
        <w:t xml:space="preserve"> </w:t>
      </w:r>
      <w:r w:rsidR="00455CF4">
        <w:t xml:space="preserve">Noah has served as a Friend of the Park </w:t>
      </w:r>
      <w:r w:rsidR="00AB2F02">
        <w:t xml:space="preserve">and has volunteered to help maintain our parks for the past few years. </w:t>
      </w:r>
      <w:r w:rsidR="00455CF4">
        <w:t>He is extremely knowledgeable when it comes to matters of conservation and the best practices with our parks</w:t>
      </w:r>
      <w:r w:rsidR="00AB2F02">
        <w:t xml:space="preserve"> and we can’t wait to learn more from him</w:t>
      </w:r>
      <w:r w:rsidR="00455CF4">
        <w:t xml:space="preserve">. </w:t>
      </w:r>
      <w:r w:rsidR="00455CF4">
        <w:t>Welcome Noah!</w:t>
      </w:r>
      <w:r w:rsidR="00455CF4">
        <w:t xml:space="preserve"> </w:t>
      </w:r>
      <w:r w:rsidR="00DB6112">
        <w:t xml:space="preserve">You will be an amazing asset to our </w:t>
      </w:r>
      <w:r w:rsidR="00455CF4">
        <w:t xml:space="preserve">Park </w:t>
      </w:r>
      <w:r w:rsidR="00AB2F02">
        <w:t>District!</w:t>
      </w:r>
    </w:p>
    <w:p w14:paraId="72601F22" w14:textId="6C975209" w:rsidR="00733B14" w:rsidRDefault="00733B14" w:rsidP="00BB1B59">
      <w:pPr>
        <w:jc w:val="both"/>
      </w:pPr>
    </w:p>
    <w:p w14:paraId="0BD41C81" w14:textId="751B934C" w:rsidR="00AC23D4" w:rsidRPr="00DB6112" w:rsidRDefault="0013474B" w:rsidP="00DB6112">
      <w:pPr>
        <w:pStyle w:val="ListParagraph"/>
        <w:numPr>
          <w:ilvl w:val="0"/>
          <w:numId w:val="1"/>
        </w:numPr>
        <w:jc w:val="both"/>
      </w:pPr>
      <w:r>
        <w:t>Website updates</w:t>
      </w:r>
      <w:r w:rsidR="00EC5D4E">
        <w:t xml:space="preserve"> – Jessie is researching WI</w:t>
      </w:r>
      <w:r w:rsidR="00DB6112">
        <w:t>X</w:t>
      </w:r>
      <w:r w:rsidR="007A3200">
        <w:t xml:space="preserve">…if </w:t>
      </w:r>
      <w:proofErr w:type="spellStart"/>
      <w:r w:rsidR="007A3200">
        <w:t>Wix</w:t>
      </w:r>
      <w:proofErr w:type="spellEnd"/>
      <w:r w:rsidR="007A3200">
        <w:t xml:space="preserve"> is too expensive, we will consider going an annual subscription to save money. </w:t>
      </w:r>
    </w:p>
    <w:p w14:paraId="05B49FC2" w14:textId="77777777" w:rsidR="00DB6112" w:rsidRDefault="00DB6112" w:rsidP="00DB6112">
      <w:pPr>
        <w:pStyle w:val="ListParagraph"/>
      </w:pPr>
    </w:p>
    <w:p w14:paraId="417D79C0" w14:textId="7FD4D5A3" w:rsidR="00DB6112" w:rsidRDefault="00DB6112" w:rsidP="00DB6112">
      <w:pPr>
        <w:pStyle w:val="ListParagraph"/>
        <w:numPr>
          <w:ilvl w:val="0"/>
          <w:numId w:val="1"/>
        </w:numPr>
        <w:jc w:val="both"/>
      </w:pPr>
      <w:r>
        <w:t xml:space="preserve">Approval of Metal Signs for parks: Jessie moves to approve the purchase of two signs at a cost of $430 and Cara seconds the motion. </w:t>
      </w:r>
    </w:p>
    <w:p w14:paraId="6DE6EBB8" w14:textId="77777777" w:rsidR="00DB6112" w:rsidRDefault="00DB6112" w:rsidP="00DB6112">
      <w:pPr>
        <w:pStyle w:val="ListParagraph"/>
      </w:pPr>
    </w:p>
    <w:p w14:paraId="2314BEC2" w14:textId="55081AE1" w:rsidR="00DB6112" w:rsidRDefault="00DB6112" w:rsidP="00DB6112">
      <w:pPr>
        <w:pStyle w:val="ListParagraph"/>
        <w:numPr>
          <w:ilvl w:val="0"/>
          <w:numId w:val="1"/>
        </w:numPr>
        <w:jc w:val="both"/>
      </w:pPr>
      <w:r>
        <w:t xml:space="preserve">Marion discussed some of the projects the Buckeye Trail has going on. He also discussed the purchase of a neighboring piece of land for the Buckeye trail in hopes of connecting it from Cincinnati to up north. He </w:t>
      </w:r>
      <w:r w:rsidR="00AB2F02">
        <w:t>and the Buckeye Trail are</w:t>
      </w:r>
      <w:r>
        <w:t xml:space="preserve"> doing some pretty amazing work.</w:t>
      </w:r>
    </w:p>
    <w:p w14:paraId="0CC84C69" w14:textId="77777777" w:rsidR="00DF697E" w:rsidRDefault="00DF697E" w:rsidP="00DF697E">
      <w:pPr>
        <w:pStyle w:val="ListParagraph"/>
      </w:pPr>
    </w:p>
    <w:p w14:paraId="32FC1BEE" w14:textId="29A50538" w:rsidR="00DF697E" w:rsidRPr="0089213A" w:rsidRDefault="00DF697E" w:rsidP="00DF697E">
      <w:pPr>
        <w:jc w:val="both"/>
      </w:pPr>
    </w:p>
    <w:sectPr w:rsidR="00DF697E" w:rsidRPr="0089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EAE"/>
    <w:multiLevelType w:val="hybridMultilevel"/>
    <w:tmpl w:val="F782CF0C"/>
    <w:lvl w:ilvl="0" w:tplc="26CCB75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773BE"/>
    <w:multiLevelType w:val="hybridMultilevel"/>
    <w:tmpl w:val="73CCF2EE"/>
    <w:lvl w:ilvl="0" w:tplc="50F67718">
      <w:start w:val="4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1183788766">
    <w:abstractNumId w:val="1"/>
  </w:num>
  <w:num w:numId="2" w16cid:durableId="114304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A"/>
    <w:rsid w:val="00017702"/>
    <w:rsid w:val="0002181A"/>
    <w:rsid w:val="000256C8"/>
    <w:rsid w:val="00040916"/>
    <w:rsid w:val="00065077"/>
    <w:rsid w:val="00074482"/>
    <w:rsid w:val="00077169"/>
    <w:rsid w:val="000C4476"/>
    <w:rsid w:val="000E48AD"/>
    <w:rsid w:val="00117ADB"/>
    <w:rsid w:val="0013474B"/>
    <w:rsid w:val="00141F5C"/>
    <w:rsid w:val="0016250C"/>
    <w:rsid w:val="0016647A"/>
    <w:rsid w:val="00171E07"/>
    <w:rsid w:val="00175D7F"/>
    <w:rsid w:val="001C1322"/>
    <w:rsid w:val="00200872"/>
    <w:rsid w:val="00205ABC"/>
    <w:rsid w:val="0024112B"/>
    <w:rsid w:val="00277D3B"/>
    <w:rsid w:val="002864FD"/>
    <w:rsid w:val="002B3AC7"/>
    <w:rsid w:val="002F3E73"/>
    <w:rsid w:val="00325226"/>
    <w:rsid w:val="003A1FDE"/>
    <w:rsid w:val="003B5E63"/>
    <w:rsid w:val="003B7234"/>
    <w:rsid w:val="004312C3"/>
    <w:rsid w:val="00455CF4"/>
    <w:rsid w:val="0048099F"/>
    <w:rsid w:val="004A4DD2"/>
    <w:rsid w:val="00507A9B"/>
    <w:rsid w:val="00535EE0"/>
    <w:rsid w:val="00570287"/>
    <w:rsid w:val="0059016D"/>
    <w:rsid w:val="005B4439"/>
    <w:rsid w:val="005B6724"/>
    <w:rsid w:val="005C19E1"/>
    <w:rsid w:val="00615B24"/>
    <w:rsid w:val="00647BA8"/>
    <w:rsid w:val="00663F12"/>
    <w:rsid w:val="00670600"/>
    <w:rsid w:val="0068147C"/>
    <w:rsid w:val="00683D83"/>
    <w:rsid w:val="006B4A7B"/>
    <w:rsid w:val="006D5600"/>
    <w:rsid w:val="006D5E2E"/>
    <w:rsid w:val="00725DB4"/>
    <w:rsid w:val="00733B14"/>
    <w:rsid w:val="007373CF"/>
    <w:rsid w:val="00785DFB"/>
    <w:rsid w:val="007A3200"/>
    <w:rsid w:val="007F255C"/>
    <w:rsid w:val="00814E91"/>
    <w:rsid w:val="0085108A"/>
    <w:rsid w:val="00857411"/>
    <w:rsid w:val="0089213A"/>
    <w:rsid w:val="00897FA2"/>
    <w:rsid w:val="008A69E5"/>
    <w:rsid w:val="008F6691"/>
    <w:rsid w:val="00910FC9"/>
    <w:rsid w:val="00947FD3"/>
    <w:rsid w:val="0095157E"/>
    <w:rsid w:val="00974BA9"/>
    <w:rsid w:val="00984BB9"/>
    <w:rsid w:val="009D1080"/>
    <w:rsid w:val="009D5837"/>
    <w:rsid w:val="00AA1463"/>
    <w:rsid w:val="00AB142B"/>
    <w:rsid w:val="00AB2F02"/>
    <w:rsid w:val="00AC23D4"/>
    <w:rsid w:val="00AD5B0F"/>
    <w:rsid w:val="00AF06BF"/>
    <w:rsid w:val="00B066DE"/>
    <w:rsid w:val="00B17F7F"/>
    <w:rsid w:val="00B33269"/>
    <w:rsid w:val="00B83C0F"/>
    <w:rsid w:val="00BA3FE2"/>
    <w:rsid w:val="00BA48FC"/>
    <w:rsid w:val="00BB1B59"/>
    <w:rsid w:val="00CB30A2"/>
    <w:rsid w:val="00CC41AB"/>
    <w:rsid w:val="00D0047C"/>
    <w:rsid w:val="00D713E2"/>
    <w:rsid w:val="00D91365"/>
    <w:rsid w:val="00D92F56"/>
    <w:rsid w:val="00DB6112"/>
    <w:rsid w:val="00DF5583"/>
    <w:rsid w:val="00DF697E"/>
    <w:rsid w:val="00E1771F"/>
    <w:rsid w:val="00E24B6B"/>
    <w:rsid w:val="00E91E77"/>
    <w:rsid w:val="00EC5D4E"/>
    <w:rsid w:val="00F27472"/>
    <w:rsid w:val="00F60D34"/>
    <w:rsid w:val="00FB43D4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31C9"/>
  <w15:docId w15:val="{6084392E-89AC-4CF6-B9C5-66CF055C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4</cp:revision>
  <cp:lastPrinted>2022-05-02T21:53:00Z</cp:lastPrinted>
  <dcterms:created xsi:type="dcterms:W3CDTF">2022-05-02T21:53:00Z</dcterms:created>
  <dcterms:modified xsi:type="dcterms:W3CDTF">2022-05-04T04:01:00Z</dcterms:modified>
</cp:coreProperties>
</file>