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05D9" w14:textId="77777777" w:rsidR="00647B36" w:rsidRDefault="00647B36" w:rsidP="00647B36">
      <w:r>
        <w:t xml:space="preserve">A CLASS ON BACKSLIDING </w:t>
      </w:r>
    </w:p>
    <w:p w14:paraId="758B0C9A" w14:textId="77777777" w:rsidR="00647B36" w:rsidRDefault="00647B36" w:rsidP="00647B36">
      <w:r>
        <w:t xml:space="preserve">Luke 22:31 And the Lord said, Simon, Simon, behold, Satan hath desired to have you, that he may sift you as wheat: </w:t>
      </w:r>
    </w:p>
    <w:p w14:paraId="726F67AE" w14:textId="77777777" w:rsidR="00647B36" w:rsidRDefault="00647B36" w:rsidP="00647B36">
      <w:r>
        <w:t>32] But I have prayed for thee, that thy faith fail not: and when thou art converted, strengthen thy brethren.</w:t>
      </w:r>
    </w:p>
    <w:p w14:paraId="36E96217" w14:textId="77777777" w:rsidR="00647B36" w:rsidRDefault="00647B36" w:rsidP="00647B36"/>
    <w:p w14:paraId="3264EB24" w14:textId="77777777" w:rsidR="00647B36" w:rsidRDefault="00647B36" w:rsidP="00647B36">
      <w:r>
        <w:rPr>
          <w:rFonts w:ascii="Apple Color Emoji" w:hAnsi="Apple Color Emoji" w:cs="Apple Color Emoji"/>
        </w:rPr>
        <w:t>✳️</w:t>
      </w:r>
      <w:r>
        <w:t xml:space="preserve">No theologian would argue against backsliding </w:t>
      </w:r>
    </w:p>
    <w:p w14:paraId="649D954C" w14:textId="77777777" w:rsidR="00647B36" w:rsidRDefault="00647B36" w:rsidP="00647B36">
      <w:r>
        <w:t xml:space="preserve">   “While some would argue against losing salvation; no one can biblically argue against “backsliding”.</w:t>
      </w:r>
    </w:p>
    <w:p w14:paraId="0C7580EB" w14:textId="77777777" w:rsidR="00647B36" w:rsidRDefault="00647B36" w:rsidP="00647B36"/>
    <w:p w14:paraId="12DF77F6" w14:textId="77777777" w:rsidR="00647B36" w:rsidRDefault="00647B36" w:rsidP="00647B36">
      <w:r>
        <w:t>Jeremiah 3:14 Turn, O backsliding children, saith the Lord ; for I am married unto you: and I will take you one of a city, and two of a family, and I will bring you to Zion: (NLT- I will bring you back to the land of Israel- one from this town and two from that family- from wherever you are scattered.)</w:t>
      </w:r>
    </w:p>
    <w:p w14:paraId="2209E1E0" w14:textId="77777777" w:rsidR="00647B36" w:rsidRDefault="00647B36" w:rsidP="00647B36">
      <w:r>
        <w:t>(Then the pastor is mentioned as the means by which the Lord turns the backslider to God) 15] And I will give you pastors according to mine heart, which shall feed you with knowledge and understanding.</w:t>
      </w:r>
    </w:p>
    <w:p w14:paraId="702B091E" w14:textId="77777777" w:rsidR="00647B36" w:rsidRDefault="00647B36" w:rsidP="00647B36"/>
    <w:p w14:paraId="3E09AD53" w14:textId="77777777" w:rsidR="00647B36" w:rsidRDefault="00647B36" w:rsidP="00647B36">
      <w:r>
        <w:t>IMPORTANT CROSS REFERENCE PASSAGES:</w:t>
      </w:r>
    </w:p>
    <w:p w14:paraId="144B1283" w14:textId="77777777" w:rsidR="00647B36" w:rsidRDefault="00647B36" w:rsidP="00647B36">
      <w:r>
        <w:t xml:space="preserve">   James 5:19] Brethren, if any of you do err from the truth, and one convert him; </w:t>
      </w:r>
    </w:p>
    <w:p w14:paraId="1F11D866" w14:textId="77777777" w:rsidR="00647B36" w:rsidRDefault="00647B36" w:rsidP="00647B36">
      <w:r>
        <w:t xml:space="preserve">20] Let him know, that he which </w:t>
      </w:r>
      <w:proofErr w:type="spellStart"/>
      <w:r>
        <w:t>converteth</w:t>
      </w:r>
      <w:proofErr w:type="spellEnd"/>
      <w:r>
        <w:t xml:space="preserve"> the sinner from the error of his way shall save a soul from death, and shall hide a multitude of sins.</w:t>
      </w:r>
    </w:p>
    <w:p w14:paraId="0AA78C5C" w14:textId="77777777" w:rsidR="00647B36" w:rsidRDefault="00647B36" w:rsidP="00647B36">
      <w:r>
        <w:t xml:space="preserve">   Jeremiah 3:22 Return, ye backsliding children, and I will heal your </w:t>
      </w:r>
      <w:proofErr w:type="spellStart"/>
      <w:r>
        <w:t>backslidings</w:t>
      </w:r>
      <w:proofErr w:type="spellEnd"/>
      <w:r>
        <w:t>. Behold, we come unto thee; for thou art the Lord our God.</w:t>
      </w:r>
    </w:p>
    <w:p w14:paraId="58C06DF4" w14:textId="77777777" w:rsidR="00647B36" w:rsidRDefault="00647B36" w:rsidP="00647B36">
      <w:r>
        <w:t xml:space="preserve">   Hosea 11:7 And my people are bent to backsliding from me:</w:t>
      </w:r>
    </w:p>
    <w:p w14:paraId="6946FCE2" w14:textId="77777777" w:rsidR="00647B36" w:rsidRDefault="00647B36" w:rsidP="00647B36"/>
    <w:p w14:paraId="636062BC" w14:textId="77777777" w:rsidR="00647B36" w:rsidRDefault="00647B36" w:rsidP="00647B36">
      <w:r>
        <w:t xml:space="preserve">Peter gives us one of our most straightforward and powerful verse on backsliding because he had been there </w:t>
      </w:r>
      <w:r>
        <w:rPr>
          <w:rFonts w:ascii="Apple Color Emoji" w:hAnsi="Apple Color Emoji" w:cs="Apple Color Emoji"/>
        </w:rPr>
        <w:t>😳</w:t>
      </w:r>
    </w:p>
    <w:p w14:paraId="03B8B113" w14:textId="77777777" w:rsidR="00647B36" w:rsidRDefault="00647B36" w:rsidP="00647B36">
      <w:r>
        <w:lastRenderedPageBreak/>
        <w:t xml:space="preserve">2 Peter 2:20 For if after they have escaped the pollutions of the world through the knowledge of the Lord and </w:t>
      </w:r>
      <w:proofErr w:type="spellStart"/>
      <w:r>
        <w:t>Saviour</w:t>
      </w:r>
      <w:proofErr w:type="spellEnd"/>
      <w:r>
        <w:t xml:space="preserve"> Jesus Christ, they are again entangled therein, and overcome, the latter end is worse with them than the beginning. </w:t>
      </w:r>
    </w:p>
    <w:p w14:paraId="5F6DD328" w14:textId="77777777" w:rsidR="00647B36" w:rsidRDefault="00647B36" w:rsidP="00647B36">
      <w:r>
        <w:t xml:space="preserve">21] For it had been better for them not to have known the way of righteousness, than, after they have known it, to turn from the holy commandment delivered unto them. </w:t>
      </w:r>
    </w:p>
    <w:p w14:paraId="134A9AA6" w14:textId="77777777" w:rsidR="00647B36" w:rsidRDefault="00647B36" w:rsidP="00647B36">
      <w:r>
        <w:t>22] But it is happened unto them according to the true proverb, The dog is turned to his own vomit again; and the sow that was washed to her wallowing in the mire.</w:t>
      </w:r>
    </w:p>
    <w:p w14:paraId="301B821C" w14:textId="77777777" w:rsidR="00647B36" w:rsidRDefault="00647B36" w:rsidP="00647B36"/>
    <w:p w14:paraId="2A5B41AB" w14:textId="77777777" w:rsidR="00647B36" w:rsidRDefault="00647B36" w:rsidP="00647B36">
      <w:r>
        <w:t>THE DUALITY OF OUR NATURE</w:t>
      </w:r>
    </w:p>
    <w:p w14:paraId="09F2FA44" w14:textId="77777777" w:rsidR="00647B36" w:rsidRDefault="00647B36" w:rsidP="00647B36">
      <w:r>
        <w:t>Luke 22:31 And the Lord said, Simon, Simon</w:t>
      </w:r>
    </w:p>
    <w:p w14:paraId="4977BE92" w14:textId="77777777" w:rsidR="00647B36" w:rsidRDefault="00647B36" w:rsidP="00647B36">
      <w:r>
        <w:t xml:space="preserve">   (This is the equivalent of being called by your full name by a parent)</w:t>
      </w:r>
    </w:p>
    <w:p w14:paraId="11D6C5E7" w14:textId="77777777" w:rsidR="00647B36" w:rsidRDefault="00647B36" w:rsidP="00647B36"/>
    <w:p w14:paraId="7772E0BE" w14:textId="77777777" w:rsidR="00647B36" w:rsidRDefault="00647B36" w:rsidP="00647B36">
      <w:r>
        <w:t xml:space="preserve">NAME CHANGED:  John 1:42 And he brought him to Jesus. And when Jesus beheld him, he said, Thou art Simon the son of </w:t>
      </w:r>
      <w:proofErr w:type="spellStart"/>
      <w:r>
        <w:t>Jona</w:t>
      </w:r>
      <w:proofErr w:type="spellEnd"/>
      <w:r>
        <w:t xml:space="preserve">: thou shalt be called </w:t>
      </w:r>
      <w:proofErr w:type="spellStart"/>
      <w:r>
        <w:t>Cephas</w:t>
      </w:r>
      <w:proofErr w:type="spellEnd"/>
      <w:r>
        <w:t>, which is by interpretation, A stone.</w:t>
      </w:r>
    </w:p>
    <w:p w14:paraId="0D24D136" w14:textId="77777777" w:rsidR="00647B36" w:rsidRDefault="00647B36" w:rsidP="00647B36">
      <w:r>
        <w:t xml:space="preserve">  In the Gospels Jesus uses the name “Peter/</w:t>
      </w:r>
      <w:proofErr w:type="spellStart"/>
      <w:r>
        <w:t>Cephas</w:t>
      </w:r>
      <w:proofErr w:type="spellEnd"/>
      <w:r>
        <w:t>” 3 to 1 over the name Simon</w:t>
      </w:r>
    </w:p>
    <w:p w14:paraId="587AC594" w14:textId="77777777" w:rsidR="00647B36" w:rsidRDefault="00647B36" w:rsidP="00647B36">
      <w:r>
        <w:t>“Peter” emphasizes:</w:t>
      </w:r>
    </w:p>
    <w:p w14:paraId="78FAAB1C" w14:textId="77777777" w:rsidR="00647B36" w:rsidRDefault="00647B36" w:rsidP="00647B36">
      <w:r>
        <w:tab/>
        <w:t>•</w:t>
      </w:r>
      <w:r>
        <w:tab/>
        <w:t>calling</w:t>
      </w:r>
    </w:p>
    <w:p w14:paraId="43834409" w14:textId="77777777" w:rsidR="00647B36" w:rsidRDefault="00647B36" w:rsidP="00647B36">
      <w:r>
        <w:tab/>
        <w:t>•</w:t>
      </w:r>
      <w:r>
        <w:tab/>
        <w:t>identity</w:t>
      </w:r>
    </w:p>
    <w:p w14:paraId="1DD5F8A5" w14:textId="77777777" w:rsidR="00647B36" w:rsidRDefault="00647B36" w:rsidP="00647B36">
      <w:r>
        <w:tab/>
        <w:t>•</w:t>
      </w:r>
      <w:r>
        <w:tab/>
        <w:t>destiny</w:t>
      </w:r>
    </w:p>
    <w:p w14:paraId="34B09095" w14:textId="77777777" w:rsidR="00647B36" w:rsidRDefault="00647B36" w:rsidP="00647B36">
      <w:r>
        <w:tab/>
        <w:t>•</w:t>
      </w:r>
      <w:r>
        <w:tab/>
        <w:t>apostolic function</w:t>
      </w:r>
    </w:p>
    <w:p w14:paraId="74A77845" w14:textId="77777777" w:rsidR="00647B36" w:rsidRDefault="00647B36" w:rsidP="00647B36"/>
    <w:p w14:paraId="57BDEE98" w14:textId="77777777" w:rsidR="00647B36" w:rsidRDefault="00647B36" w:rsidP="00647B36">
      <w:r>
        <w:t xml:space="preserve">THIS REPRESENTS THE DUALITY OF EVERY CHRISTIAN (both Fleshly and Spiritual). Why there is a danger of backsliding </w:t>
      </w:r>
    </w:p>
    <w:p w14:paraId="2C771CE7" w14:textId="77777777" w:rsidR="00647B36" w:rsidRDefault="00647B36" w:rsidP="00647B36">
      <w:r>
        <w:t xml:space="preserve">    </w:t>
      </w:r>
      <w:r>
        <w:rPr>
          <w:rFonts w:ascii="Apple Color Emoji" w:hAnsi="Apple Color Emoji" w:cs="Apple Color Emoji"/>
        </w:rPr>
        <w:t>‼️‼️</w:t>
      </w:r>
      <w:r>
        <w:t>Jesus tells us…Matthew 26:41 Watch and pray, that ye enter not into temptation: the spirit indeed is willing, but the flesh is weak.‼️</w:t>
      </w:r>
      <w:r>
        <w:rPr>
          <w:rFonts w:ascii="Apple Color Emoji" w:hAnsi="Apple Color Emoji" w:cs="Apple Color Emoji"/>
        </w:rPr>
        <w:t>‼️</w:t>
      </w:r>
    </w:p>
    <w:p w14:paraId="709CA208" w14:textId="77777777" w:rsidR="00647B36" w:rsidRDefault="00647B36" w:rsidP="00647B36"/>
    <w:p w14:paraId="4400FE1F" w14:textId="77777777" w:rsidR="00647B36" w:rsidRDefault="00647B36" w:rsidP="00647B36">
      <w:r>
        <w:t xml:space="preserve">Galatians 5:17 For the flesh </w:t>
      </w:r>
      <w:proofErr w:type="spellStart"/>
      <w:r>
        <w:t>lusteth</w:t>
      </w:r>
      <w:proofErr w:type="spellEnd"/>
      <w:r>
        <w:t xml:space="preserve"> against the Spirit, and the Spirit against the flesh: and these are contrary the one to the other: so that ye cannot do the things that ye would. (NLT:  </w:t>
      </w:r>
      <w:r>
        <w:lastRenderedPageBreak/>
        <w:t>These two forces are constantly fighting each other, so you are not free to carry out your good intentions.)</w:t>
      </w:r>
    </w:p>
    <w:p w14:paraId="7521D6C8" w14:textId="77777777" w:rsidR="00647B36" w:rsidRDefault="00647B36" w:rsidP="00647B36"/>
    <w:p w14:paraId="2E39A999" w14:textId="77777777" w:rsidR="00647B36" w:rsidRDefault="00647B36" w:rsidP="00647B36">
      <w:r>
        <w:t>EVERY CHRISTIAN HAS A FLESH NATURE</w:t>
      </w:r>
    </w:p>
    <w:p w14:paraId="752C1E7B" w14:textId="77777777" w:rsidR="00647B36" w:rsidRDefault="00647B36" w:rsidP="00647B36">
      <w:r>
        <w:t>Romans 7:18 And I know that nothing good lives in me, that is, in my sinful nature. I want to do what is right, but I can't. [19] I want to do what is good, but I don't. I don't want to do what is wrong, but I do it anyway. [20] But if I do what I don't want to do, I am not really the one doing wrong; it is sin living in me that does it. [21] I have discovered this principle of life-that when I want to do what is right, I inevitably do what is wrong. [22] I love God's law with all my heart. [23] But there is another power within me that is at war with my mind. This power makes me a slave to the sin that is still within me. [24] Oh, what a miserable person I am! Who will free me from this life that is dominated by sin and death? [25] Thank God! The answer is in Jesus Christ our Lord. So you see how it is: In my mind I really want to obey God's law, but because of my sinful nature I am a slave to sin.</w:t>
      </w:r>
    </w:p>
    <w:p w14:paraId="389A54F6" w14:textId="77777777" w:rsidR="00647B36" w:rsidRDefault="00647B36" w:rsidP="00647B36"/>
    <w:p w14:paraId="13BA3A03" w14:textId="77777777" w:rsidR="00647B36" w:rsidRDefault="00647B36" w:rsidP="00647B36">
      <w:r>
        <w:rPr>
          <w:rFonts w:ascii="Apple Color Emoji" w:hAnsi="Apple Color Emoji" w:cs="Apple Color Emoji"/>
        </w:rPr>
        <w:t>👉</w:t>
      </w:r>
      <w:r>
        <w:t>Jesus would use the word “Simon” (his former identity) occasionally:</w:t>
      </w:r>
    </w:p>
    <w:p w14:paraId="6A5033FE" w14:textId="77777777" w:rsidR="00647B36" w:rsidRDefault="00647B36" w:rsidP="00647B36">
      <w:r>
        <w:tab/>
        <w:t>•</w:t>
      </w:r>
      <w:r>
        <w:tab/>
        <w:t>weakness</w:t>
      </w:r>
    </w:p>
    <w:p w14:paraId="21E78C3D" w14:textId="77777777" w:rsidR="00647B36" w:rsidRDefault="00647B36" w:rsidP="00647B36">
      <w:r>
        <w:tab/>
        <w:t>•</w:t>
      </w:r>
      <w:r>
        <w:tab/>
        <w:t>correction</w:t>
      </w:r>
    </w:p>
    <w:p w14:paraId="4AFBC864" w14:textId="77777777" w:rsidR="00647B36" w:rsidRDefault="00647B36" w:rsidP="00647B36">
      <w:r>
        <w:tab/>
        <w:t>•</w:t>
      </w:r>
      <w:r>
        <w:tab/>
        <w:t>fleshly behavior</w:t>
      </w:r>
    </w:p>
    <w:p w14:paraId="38438210" w14:textId="77777777" w:rsidR="00647B36" w:rsidRDefault="00647B36" w:rsidP="00647B36">
      <w:r>
        <w:tab/>
        <w:t>•</w:t>
      </w:r>
      <w:r>
        <w:tab/>
        <w:t>failure</w:t>
      </w:r>
    </w:p>
    <w:p w14:paraId="10E18292" w14:textId="77777777" w:rsidR="00647B36" w:rsidRDefault="00647B36" w:rsidP="00647B36">
      <w:r>
        <w:tab/>
        <w:t>•</w:t>
      </w:r>
      <w:r>
        <w:tab/>
        <w:t>unspiritual thinking</w:t>
      </w:r>
    </w:p>
    <w:p w14:paraId="365ADDF3" w14:textId="77777777" w:rsidR="00647B36" w:rsidRDefault="00647B36" w:rsidP="00647B36">
      <w:r>
        <w:tab/>
        <w:t>•</w:t>
      </w:r>
      <w:r>
        <w:tab/>
        <w:t>testing/conversion</w:t>
      </w:r>
    </w:p>
    <w:p w14:paraId="570194FC" w14:textId="77777777" w:rsidR="00647B36" w:rsidRDefault="00647B36" w:rsidP="00647B36">
      <w:r>
        <w:t>EXAMPLES:</w:t>
      </w:r>
    </w:p>
    <w:p w14:paraId="72BD5BFD" w14:textId="77777777" w:rsidR="00647B36" w:rsidRDefault="00647B36" w:rsidP="00647B36">
      <w:r>
        <w:t xml:space="preserve">Mark 14:37 And he cometh, and </w:t>
      </w:r>
      <w:proofErr w:type="spellStart"/>
      <w:r>
        <w:t>findeth</w:t>
      </w:r>
      <w:proofErr w:type="spellEnd"/>
      <w:r>
        <w:t xml:space="preserve"> them sleeping, and saith unto Peter, “Simon, </w:t>
      </w:r>
      <w:proofErr w:type="spellStart"/>
      <w:r>
        <w:t>sleepest</w:t>
      </w:r>
      <w:proofErr w:type="spellEnd"/>
      <w:r>
        <w:t xml:space="preserve"> thou? couldest not thou watch one hour?”</w:t>
      </w:r>
    </w:p>
    <w:p w14:paraId="657EEDF2" w14:textId="77777777" w:rsidR="00647B36" w:rsidRDefault="00647B36" w:rsidP="00647B36">
      <w:r>
        <w:t xml:space="preserve">John 21:15] So when they had dined, Jesus saith to Simon Peter, Simon, son of Jonas, </w:t>
      </w:r>
      <w:proofErr w:type="spellStart"/>
      <w:r>
        <w:t>lovest</w:t>
      </w:r>
      <w:proofErr w:type="spellEnd"/>
      <w:r>
        <w:t xml:space="preserve"> thou me more than these? (ALL 3 TIMES)</w:t>
      </w:r>
    </w:p>
    <w:p w14:paraId="517B527A" w14:textId="77777777" w:rsidR="00647B36" w:rsidRDefault="00647B36" w:rsidP="00647B36"/>
    <w:p w14:paraId="0317EBF0" w14:textId="77777777" w:rsidR="00647B36" w:rsidRDefault="00647B36" w:rsidP="00647B36">
      <w:r>
        <w:t xml:space="preserve">“SIMON, SIMON” INDICATES THAT PETER WAS ABOUT TO ENTER A BACKSLIDING CONDITION </w:t>
      </w:r>
    </w:p>
    <w:p w14:paraId="47C312F4" w14:textId="77777777" w:rsidR="00647B36" w:rsidRDefault="00647B36" w:rsidP="00647B36">
      <w:r>
        <w:lastRenderedPageBreak/>
        <w:t xml:space="preserve">   Luke 22:31 And the Lord said, Simon, Simon, (the double emphasis of “Simon” not Peter) behold, Satan hath desired to have you, that he may sift you as wheat: </w:t>
      </w:r>
    </w:p>
    <w:p w14:paraId="21BB0066" w14:textId="77777777" w:rsidR="00647B36" w:rsidRDefault="00647B36" w:rsidP="00647B36">
      <w:r>
        <w:t>32] But I have prayed for thee, that thy faith fail not: and when thou art converted, strengthen thy brethren.</w:t>
      </w:r>
    </w:p>
    <w:p w14:paraId="1E0B06CC" w14:textId="77777777" w:rsidR="00647B36" w:rsidRDefault="00647B36" w:rsidP="00647B36">
      <w:r>
        <w:t xml:space="preserve">  </w:t>
      </w:r>
      <w:r>
        <w:rPr>
          <w:rFonts w:ascii="Apple Color Emoji" w:hAnsi="Apple Color Emoji" w:cs="Apple Color Emoji"/>
        </w:rPr>
        <w:t>👉</w:t>
      </w:r>
      <w:r>
        <w:t>Converted (Greek “</w:t>
      </w:r>
      <w:proofErr w:type="spellStart"/>
      <w:r>
        <w:t>epistrepho</w:t>
      </w:r>
      <w:proofErr w:type="spellEnd"/>
      <w:r>
        <w:t>”), which literally means "to turn about" or "to return". It signifies an about-face or returning to a previous direction.</w:t>
      </w:r>
    </w:p>
    <w:p w14:paraId="28108D5D" w14:textId="77777777" w:rsidR="00647B36" w:rsidRDefault="00647B36" w:rsidP="00647B36">
      <w:r>
        <w:t xml:space="preserve">  </w:t>
      </w:r>
      <w:r>
        <w:rPr>
          <w:rFonts w:ascii="Apple Color Emoji" w:hAnsi="Apple Color Emoji" w:cs="Apple Color Emoji"/>
        </w:rPr>
        <w:t>✳️</w:t>
      </w:r>
      <w:r>
        <w:t xml:space="preserve"> "converted" here is better understood as returning to Christ after a lapse or turning away from a specific sin, rather than an initial conversion or salvation experience</w:t>
      </w:r>
    </w:p>
    <w:p w14:paraId="1E0BE6AE" w14:textId="77777777" w:rsidR="00647B36" w:rsidRDefault="00647B36" w:rsidP="00647B36">
      <w:r>
        <w:t>—————————————————————</w:t>
      </w:r>
    </w:p>
    <w:p w14:paraId="499D5609" w14:textId="77777777" w:rsidR="00647B36" w:rsidRDefault="00647B36" w:rsidP="00647B36">
      <w:r>
        <w:t>SATAN DESIRED TO MAKE PETER BACKSLIDE</w:t>
      </w:r>
    </w:p>
    <w:p w14:paraId="33FA7348" w14:textId="77777777" w:rsidR="00647B36" w:rsidRDefault="00647B36" w:rsidP="00647B36">
      <w:r>
        <w:t xml:space="preserve">   Luke 22:31 And the Lord said, Simon, Simon, behold, Satan hath desired to have you</w:t>
      </w:r>
    </w:p>
    <w:p w14:paraId="2A256D18" w14:textId="77777777" w:rsidR="00647B36" w:rsidRDefault="00647B36" w:rsidP="00647B36">
      <w:r>
        <w:rPr>
          <w:rFonts w:ascii="Apple Color Emoji" w:hAnsi="Apple Color Emoji" w:cs="Apple Color Emoji"/>
        </w:rPr>
        <w:t>✳️</w:t>
      </w:r>
      <w:r>
        <w:t>Satan hath desired… why would Satan desire to destroy Peter?</w:t>
      </w:r>
    </w:p>
    <w:p w14:paraId="78D706AF" w14:textId="77777777" w:rsidR="00647B36" w:rsidRDefault="00647B36" w:rsidP="00647B36">
      <w:r>
        <w:t xml:space="preserve"> </w:t>
      </w:r>
      <w:r>
        <w:rPr>
          <w:rFonts w:ascii="Apple Color Emoji" w:hAnsi="Apple Color Emoji" w:cs="Apple Color Emoji"/>
        </w:rPr>
        <w:t>👉</w:t>
      </w:r>
      <w:r>
        <w:t>Peter was one of the most prominent of Jesus's twelve disciples and perhaps the first among them.</w:t>
      </w:r>
    </w:p>
    <w:p w14:paraId="6C286706" w14:textId="77777777" w:rsidR="00647B36" w:rsidRDefault="00647B36" w:rsidP="00647B36">
      <w:r>
        <w:t xml:space="preserve"> </w:t>
      </w:r>
      <w:r>
        <w:rPr>
          <w:rFonts w:ascii="Apple Color Emoji" w:hAnsi="Apple Color Emoji" w:cs="Apple Color Emoji"/>
        </w:rPr>
        <w:t>👉</w:t>
      </w:r>
      <w:r>
        <w:t xml:space="preserve">Peter was one of the first disciples whom Jesus summoned </w:t>
      </w:r>
    </w:p>
    <w:p w14:paraId="65055055" w14:textId="77777777" w:rsidR="00647B36" w:rsidRDefault="00647B36" w:rsidP="00647B36">
      <w:r>
        <w:t xml:space="preserve"> </w:t>
      </w:r>
      <w:r>
        <w:rPr>
          <w:rFonts w:ascii="Apple Color Emoji" w:hAnsi="Apple Color Emoji" w:cs="Apple Color Emoji"/>
        </w:rPr>
        <w:t>👉</w:t>
      </w:r>
      <w:r>
        <w:t xml:space="preserve">Peter's name heads every list of the Twelve in the NT </w:t>
      </w:r>
    </w:p>
    <w:p w14:paraId="17E7B029" w14:textId="77777777" w:rsidR="00647B36" w:rsidRDefault="00647B36" w:rsidP="00647B36">
      <w:r>
        <w:t xml:space="preserve"> </w:t>
      </w:r>
      <w:r>
        <w:rPr>
          <w:rFonts w:ascii="Apple Color Emoji" w:hAnsi="Apple Color Emoji" w:cs="Apple Color Emoji"/>
        </w:rPr>
        <w:t>👉</w:t>
      </w:r>
      <w:r>
        <w:t>Also, an inner circle of three apostles existed among the twelve, and Peter was the leader of this smaller group (Matt 17:1; Mark 5:37; 9:2;</w:t>
      </w:r>
    </w:p>
    <w:p w14:paraId="2E5DE239" w14:textId="77777777" w:rsidR="00647B36" w:rsidRDefault="00647B36" w:rsidP="00647B36">
      <w:r>
        <w:t>14:33; Luke 8:51; 9:28).</w:t>
      </w:r>
    </w:p>
    <w:p w14:paraId="62BC6990" w14:textId="77777777" w:rsidR="00647B36" w:rsidRDefault="00647B36" w:rsidP="00647B36">
      <w:r>
        <w:rPr>
          <w:rFonts w:ascii="Apple Color Emoji" w:hAnsi="Apple Color Emoji" w:cs="Apple Color Emoji"/>
        </w:rPr>
        <w:t>👉</w:t>
      </w:r>
      <w:r>
        <w:t xml:space="preserve">Peter was the first apostle to recognize that Jesus is the Messiah </w:t>
      </w:r>
    </w:p>
    <w:p w14:paraId="712AB6BD" w14:textId="77777777" w:rsidR="00647B36" w:rsidRDefault="00647B36" w:rsidP="00647B36">
      <w:r>
        <w:rPr>
          <w:rFonts w:ascii="Apple Color Emoji" w:hAnsi="Apple Color Emoji" w:cs="Apple Color Emoji"/>
        </w:rPr>
        <w:t>👉</w:t>
      </w:r>
      <w:r>
        <w:t xml:space="preserve">Peter was the first apostle to see the resurrected Lord (Luke 24:34). </w:t>
      </w:r>
    </w:p>
    <w:p w14:paraId="0EB1736A" w14:textId="77777777" w:rsidR="00647B36" w:rsidRDefault="00647B36" w:rsidP="00647B36">
      <w:r>
        <w:rPr>
          <w:rFonts w:ascii="Apple Color Emoji" w:hAnsi="Apple Color Emoji" w:cs="Apple Color Emoji"/>
        </w:rPr>
        <w:t>👉</w:t>
      </w:r>
      <w:r>
        <w:t>Peter preached the first sermon of the church</w:t>
      </w:r>
    </w:p>
    <w:p w14:paraId="48A55BA2" w14:textId="77777777" w:rsidR="00647B36" w:rsidRDefault="00647B36" w:rsidP="00647B36">
      <w:r>
        <w:rPr>
          <w:rFonts w:ascii="Apple Color Emoji" w:hAnsi="Apple Color Emoji" w:cs="Apple Color Emoji"/>
        </w:rPr>
        <w:t>👉</w:t>
      </w:r>
      <w:r>
        <w:t>Peter was the first to proclaim salvation to non-Jews (Acts 10-11).</w:t>
      </w:r>
    </w:p>
    <w:p w14:paraId="0AB9438D" w14:textId="77777777" w:rsidR="00647B36" w:rsidRDefault="00647B36" w:rsidP="00647B36"/>
    <w:p w14:paraId="006128B5" w14:textId="77777777" w:rsidR="00647B36" w:rsidRDefault="00647B36" w:rsidP="00647B36">
      <w:r>
        <w:t>SO PETER HAD A TARGET ON HIS BACK</w:t>
      </w:r>
    </w:p>
    <w:p w14:paraId="2A6348E0" w14:textId="77777777" w:rsidR="00647B36" w:rsidRDefault="00647B36" w:rsidP="00647B36">
      <w:r>
        <w:t xml:space="preserve">30 Years Later…. 1 Peter 5:8 Be sober, be vigilant; because your adversary the devil, as a roaring lion, </w:t>
      </w:r>
      <w:proofErr w:type="spellStart"/>
      <w:r>
        <w:t>walketh</w:t>
      </w:r>
      <w:proofErr w:type="spellEnd"/>
      <w:r>
        <w:t xml:space="preserve"> about, seeking whom he may devour:</w:t>
      </w:r>
    </w:p>
    <w:p w14:paraId="3DEF77CB" w14:textId="77777777" w:rsidR="00647B36" w:rsidRDefault="00647B36" w:rsidP="00647B36">
      <w:r>
        <w:lastRenderedPageBreak/>
        <w:t xml:space="preserve">    2 Peter 3:17 Ye therefore, beloved, seeing ye know these things before, beware lest ye also, being led away with the error of the wicked, fall from your own </w:t>
      </w:r>
      <w:proofErr w:type="spellStart"/>
      <w:r>
        <w:t>stedfastness</w:t>
      </w:r>
      <w:proofErr w:type="spellEnd"/>
      <w:r>
        <w:t>.</w:t>
      </w:r>
    </w:p>
    <w:p w14:paraId="26D37460" w14:textId="77777777" w:rsidR="00647B36" w:rsidRDefault="00647B36" w:rsidP="00647B36"/>
    <w:p w14:paraId="1924413F" w14:textId="77777777" w:rsidR="00647B36" w:rsidRDefault="00647B36" w:rsidP="00647B36">
      <w:r>
        <w:t>—————————————————</w:t>
      </w:r>
    </w:p>
    <w:p w14:paraId="1EE7D479" w14:textId="77777777" w:rsidR="00647B36" w:rsidRDefault="00647B36" w:rsidP="00647B36">
      <w:r>
        <w:rPr>
          <w:rFonts w:ascii="Apple Color Emoji" w:hAnsi="Apple Color Emoji" w:cs="Apple Color Emoji"/>
        </w:rPr>
        <w:t>🤔🤔</w:t>
      </w:r>
      <w:r>
        <w:t>THE “ALLOWED” BACKSLIDING OF PETER</w:t>
      </w:r>
    </w:p>
    <w:p w14:paraId="3ECEDD7B" w14:textId="77777777" w:rsidR="00647B36" w:rsidRDefault="00647B36" w:rsidP="00647B36">
      <w:r>
        <w:t xml:space="preserve"> Text: “Satan hath desired to have you, that he may sift you as wheat: </w:t>
      </w:r>
    </w:p>
    <w:p w14:paraId="21138204" w14:textId="77777777" w:rsidR="00647B36" w:rsidRDefault="00647B36" w:rsidP="00647B36">
      <w:r>
        <w:t>32] But I have prayed for thee, that thy faith fail not.”</w:t>
      </w:r>
    </w:p>
    <w:p w14:paraId="046F8E20" w14:textId="77777777" w:rsidR="00647B36" w:rsidRDefault="00647B36" w:rsidP="00647B36"/>
    <w:p w14:paraId="46AC1DB8" w14:textId="77777777" w:rsidR="00647B36" w:rsidRDefault="00647B36" w:rsidP="00647B36">
      <w:r>
        <w:t>“Satan hath desired…”</w:t>
      </w:r>
    </w:p>
    <w:p w14:paraId="53FCE93E" w14:textId="77777777" w:rsidR="00647B36" w:rsidRDefault="00647B36" w:rsidP="00647B36">
      <w:r>
        <w:t xml:space="preserve">    Greek </w:t>
      </w:r>
      <w:proofErr w:type="spellStart"/>
      <w:r>
        <w:t>exētēsato</w:t>
      </w:r>
      <w:proofErr w:type="spellEnd"/>
      <w:r>
        <w:t>… To demand of, ask for, beg earnestly for.</w:t>
      </w:r>
    </w:p>
    <w:p w14:paraId="288CE1B7" w14:textId="77777777" w:rsidR="00647B36" w:rsidRDefault="00647B36" w:rsidP="00647B36">
      <w:r>
        <w:t>The language suggests a courtroom-like scenario where Satan must seek permission, reminiscent of the account in Job 1:6-12</w:t>
      </w:r>
    </w:p>
    <w:p w14:paraId="3FBBFC6D" w14:textId="77777777" w:rsidR="00647B36" w:rsidRDefault="00647B36" w:rsidP="00647B36">
      <w:r>
        <w:t>In other words, Satan has requested to do it</w:t>
      </w:r>
    </w:p>
    <w:p w14:paraId="29CFBE5C" w14:textId="77777777" w:rsidR="00647B36" w:rsidRDefault="00647B36" w:rsidP="00647B36">
      <w:r>
        <w:t>IMPLICATION- God allowed it</w:t>
      </w:r>
    </w:p>
    <w:p w14:paraId="21C6A451" w14:textId="77777777" w:rsidR="00647B36" w:rsidRDefault="00647B36" w:rsidP="00647B36"/>
    <w:p w14:paraId="5C9A898C" w14:textId="77777777" w:rsidR="00647B36" w:rsidRDefault="00647B36" w:rsidP="00647B36">
      <w:r>
        <w:t>Jesus didn’t say, “I REFUSED TO ALLOW IT”</w:t>
      </w:r>
    </w:p>
    <w:p w14:paraId="2F9B9CB2" w14:textId="77777777" w:rsidR="00647B36" w:rsidRDefault="00647B36" w:rsidP="00647B36">
      <w:r>
        <w:t xml:space="preserve">  He said, “But I have prayed for thee, that thy faith fail not: and when thou art converted, strengthen thy brethren.”</w:t>
      </w:r>
    </w:p>
    <w:p w14:paraId="7FD73486" w14:textId="77777777" w:rsidR="00647B36" w:rsidRDefault="00647B36" w:rsidP="00647B36"/>
    <w:p w14:paraId="7E06ED0A" w14:textId="77777777" w:rsidR="00647B36" w:rsidRDefault="00647B36" w:rsidP="00647B36">
      <w:r>
        <w:t>NOTICE THESE WORDS: “Satan hath desired to have you, that he may sift you as wheat…</w:t>
      </w:r>
    </w:p>
    <w:p w14:paraId="6AC09C48" w14:textId="77777777" w:rsidR="00647B36" w:rsidRDefault="00647B36" w:rsidP="00647B36">
      <w:r>
        <w:t xml:space="preserve">  Commentary: “Satan desired to have him, that he might sift him as wheat; but Satan’s sifting was in order that he might get rid of the wheat and harvest the chaff. His malice worked indirectly the effect opposite to his purpose, and achieved the same result as Christ’s winnowing seeks to accomplish-namely, it got rid of the chaff and kept the wheat. Peter’s vanity was sifted out of him, his self-confidence was sifted out of him, his rash presumption was sifted out of him, his impulsive readiness to blurt out the first thought that came into his head was sifted out of him, and so his unreliableness and changeableness were largely sifted out of him.”</w:t>
      </w:r>
    </w:p>
    <w:p w14:paraId="7A385589" w14:textId="77777777" w:rsidR="00647B36" w:rsidRDefault="00647B36" w:rsidP="00647B36"/>
    <w:p w14:paraId="5E3671BD" w14:textId="77777777" w:rsidR="00647B36" w:rsidRDefault="00647B36" w:rsidP="00647B36">
      <w:r>
        <w:rPr>
          <w:rFonts w:ascii="Apple Color Emoji" w:hAnsi="Apple Color Emoji" w:cs="Apple Color Emoji"/>
        </w:rPr>
        <w:lastRenderedPageBreak/>
        <w:t>✳️</w:t>
      </w:r>
      <w:r>
        <w:t>THE WIND BLOWS AWAY THE CHAFF</w:t>
      </w:r>
    </w:p>
    <w:p w14:paraId="69B63AFF" w14:textId="77777777" w:rsidR="00647B36" w:rsidRDefault="00647B36" w:rsidP="00647B36">
      <w:r>
        <w:rPr>
          <w:rFonts w:ascii="Apple Color Emoji" w:hAnsi="Apple Color Emoji" w:cs="Apple Color Emoji"/>
        </w:rPr>
        <w:t>✳️</w:t>
      </w:r>
      <w:r>
        <w:t xml:space="preserve">STORMS SERVE TO MAKE US THROW USELESS CARGO OVERBOARD </w:t>
      </w:r>
    </w:p>
    <w:p w14:paraId="0F023297" w14:textId="77777777" w:rsidR="00647B36" w:rsidRDefault="00647B36" w:rsidP="00647B36"/>
    <w:p w14:paraId="625B782F" w14:textId="77777777" w:rsidR="00647B36" w:rsidRDefault="00647B36" w:rsidP="00647B36">
      <w:r>
        <w:rPr>
          <w:rFonts w:ascii="Apple Color Emoji" w:hAnsi="Apple Color Emoji" w:cs="Apple Color Emoji"/>
        </w:rPr>
        <w:t>✴️</w:t>
      </w:r>
      <w:r>
        <w:t xml:space="preserve">A bone is stronger in the place that was broken after it heals than it was beforehand </w:t>
      </w:r>
    </w:p>
    <w:p w14:paraId="6A1E9F27" w14:textId="77777777" w:rsidR="00647B36" w:rsidRDefault="00647B36" w:rsidP="00647B36">
      <w:r>
        <w:rPr>
          <w:rFonts w:ascii="Apple Color Emoji" w:hAnsi="Apple Color Emoji" w:cs="Apple Color Emoji"/>
        </w:rPr>
        <w:t>✴️</w:t>
      </w:r>
      <w:r>
        <w:t>The fire of adversity purifies</w:t>
      </w:r>
    </w:p>
    <w:p w14:paraId="33CC9394" w14:textId="77777777" w:rsidR="00647B36" w:rsidRDefault="00647B36" w:rsidP="00647B36">
      <w:r>
        <w:t xml:space="preserve">CATCH THIS!…1 Peter 1:7 That the trial of your faith, being much more precious than of gold that </w:t>
      </w:r>
      <w:proofErr w:type="spellStart"/>
      <w:r>
        <w:t>perisheth</w:t>
      </w:r>
      <w:proofErr w:type="spellEnd"/>
      <w:r>
        <w:t xml:space="preserve">, though it be tried with fire, might be found unto praise and </w:t>
      </w:r>
      <w:proofErr w:type="spellStart"/>
      <w:r>
        <w:t>honour</w:t>
      </w:r>
      <w:proofErr w:type="spellEnd"/>
      <w:r>
        <w:t xml:space="preserve"> and glory at the appearing of Jesus Christ: AND 1 Peter 4:12 Beloved, think it not strange concerning the fiery trial which is to try you, as though some strange thing happened unto you:</w:t>
      </w:r>
    </w:p>
    <w:p w14:paraId="4A466AA2" w14:textId="77777777" w:rsidR="00647B36" w:rsidRDefault="00647B36" w:rsidP="00647B36"/>
    <w:p w14:paraId="0A75A8D7" w14:textId="77777777" w:rsidR="00647B36" w:rsidRDefault="00647B36" w:rsidP="00647B36">
      <w:r>
        <w:t>ONE THING TO THINK ABOUT IS THAT JESUS SET THE BOUNDARIES OF WHAT SATAN COULD AND COULD NOT DO</w:t>
      </w:r>
    </w:p>
    <w:p w14:paraId="5EDAE75E" w14:textId="77777777" w:rsidR="00647B36" w:rsidRDefault="00647B36" w:rsidP="00647B36">
      <w:r>
        <w:t xml:space="preserve">   1 Corinthians 10:12 Wherefore let him that </w:t>
      </w:r>
      <w:proofErr w:type="spellStart"/>
      <w:r>
        <w:t>thinketh</w:t>
      </w:r>
      <w:proofErr w:type="spellEnd"/>
      <w:r>
        <w:t xml:space="preserve"> he </w:t>
      </w:r>
      <w:proofErr w:type="spellStart"/>
      <w:r>
        <w:t>standeth</w:t>
      </w:r>
      <w:proofErr w:type="spellEnd"/>
      <w:r>
        <w:t xml:space="preserve"> take heed lest he fall. [13] There hath no temptation taken you but such as is common to man: but God is faithful, who will not suffer you to be tempted above that ye are able; but will with the temptation also make a way to escape, that ye may be able to bear it.</w:t>
      </w:r>
    </w:p>
    <w:p w14:paraId="0EEAE1E2" w14:textId="77777777" w:rsidR="00647B36" w:rsidRDefault="00647B36" w:rsidP="00647B36"/>
    <w:p w14:paraId="63E861AF" w14:textId="77777777" w:rsidR="00647B36" w:rsidRDefault="00647B36" w:rsidP="00647B36">
      <w:r>
        <w:t>—————————————————</w:t>
      </w:r>
    </w:p>
    <w:p w14:paraId="64F85475" w14:textId="77777777" w:rsidR="00647B36" w:rsidRDefault="00647B36" w:rsidP="00647B36">
      <w:r>
        <w:t>TRAITS OF A BACKSLIDING DISCIPLE</w:t>
      </w:r>
    </w:p>
    <w:p w14:paraId="25CCFD33" w14:textId="77777777" w:rsidR="00647B36" w:rsidRDefault="00647B36" w:rsidP="00647B36">
      <w:r>
        <w:t xml:space="preserve"> </w:t>
      </w:r>
    </w:p>
    <w:p w14:paraId="441A4832" w14:textId="77777777" w:rsidR="00647B36" w:rsidRDefault="00647B36" w:rsidP="00647B36">
      <w:r>
        <w:t xml:space="preserve"> 1. Started with a refusal to be washed</w:t>
      </w:r>
    </w:p>
    <w:p w14:paraId="3F50889F" w14:textId="77777777" w:rsidR="00647B36" w:rsidRDefault="00647B36" w:rsidP="00647B36">
      <w:r>
        <w:t xml:space="preserve">  John 13:8 Peter saith unto him, Thou shalt never wash my feet. Jesus answered him, If I wash thee not, thou hast no part with me.</w:t>
      </w:r>
    </w:p>
    <w:p w14:paraId="0F96092A" w14:textId="77777777" w:rsidR="00647B36" w:rsidRDefault="00647B36" w:rsidP="00647B36"/>
    <w:p w14:paraId="09EA5C17" w14:textId="77777777" w:rsidR="00647B36" w:rsidRDefault="00647B36" w:rsidP="00647B36">
      <w:r>
        <w:t xml:space="preserve">If we refuse to go to the looking glass in the BRONZE LAVER- we are in a backslid condition </w:t>
      </w:r>
    </w:p>
    <w:p w14:paraId="7EDB8AEF" w14:textId="77777777" w:rsidR="00647B36" w:rsidRDefault="00647B36" w:rsidP="00647B36"/>
    <w:p w14:paraId="476DF5F3" w14:textId="77777777" w:rsidR="00647B36" w:rsidRDefault="00647B36" w:rsidP="00647B36">
      <w:r>
        <w:t xml:space="preserve"> 2. He refused to believe that he could fail </w:t>
      </w:r>
    </w:p>
    <w:p w14:paraId="6081402B" w14:textId="77777777" w:rsidR="00647B36" w:rsidRDefault="00647B36" w:rsidP="00647B36">
      <w:r>
        <w:lastRenderedPageBreak/>
        <w:t xml:space="preserve">    Matthew 26:33 Peter answered and said unto him, Though all men shall be offended because of thee, yet will I never be offended (made to stumble).</w:t>
      </w:r>
    </w:p>
    <w:p w14:paraId="5987AA1B" w14:textId="77777777" w:rsidR="00647B36" w:rsidRDefault="00647B36" w:rsidP="00647B36"/>
    <w:p w14:paraId="4495AAA5" w14:textId="77777777" w:rsidR="00647B36" w:rsidRDefault="00647B36" w:rsidP="00647B36">
      <w:r>
        <w:t xml:space="preserve">1 Corinthians 10:12 Wherefore let him that </w:t>
      </w:r>
      <w:proofErr w:type="spellStart"/>
      <w:r>
        <w:t>thinketh</w:t>
      </w:r>
      <w:proofErr w:type="spellEnd"/>
      <w:r>
        <w:t xml:space="preserve"> he </w:t>
      </w:r>
      <w:proofErr w:type="spellStart"/>
      <w:r>
        <w:t>standeth</w:t>
      </w:r>
      <w:proofErr w:type="spellEnd"/>
      <w:r>
        <w:t xml:space="preserve"> take heed lest he fall.</w:t>
      </w:r>
    </w:p>
    <w:p w14:paraId="3CC057CE" w14:textId="77777777" w:rsidR="00647B36" w:rsidRDefault="00647B36" w:rsidP="00647B36">
      <w:r>
        <w:t>Galatians 6:3 For if a man think himself to be something, when he is nothing, he deceiveth himself.</w:t>
      </w:r>
    </w:p>
    <w:p w14:paraId="39F547D6" w14:textId="77777777" w:rsidR="00647B36" w:rsidRDefault="00647B36" w:rsidP="00647B36"/>
    <w:p w14:paraId="11D1B9F5" w14:textId="77777777" w:rsidR="00647B36" w:rsidRDefault="00647B36" w:rsidP="00647B36">
      <w:r>
        <w:t xml:space="preserve"> 3. He had enough conviction to swing the sword; but not enough to follow through</w:t>
      </w:r>
    </w:p>
    <w:p w14:paraId="35D79DFB" w14:textId="77777777" w:rsidR="00647B36" w:rsidRDefault="00647B36" w:rsidP="00647B36">
      <w:r>
        <w:t xml:space="preserve">   Galatians 5:7 Ye did run well; who did hinder you that ye should not obey the truth?</w:t>
      </w:r>
    </w:p>
    <w:p w14:paraId="2BD485F2" w14:textId="77777777" w:rsidR="00647B36" w:rsidRDefault="00647B36" w:rsidP="00647B36"/>
    <w:p w14:paraId="13234DA3" w14:textId="77777777" w:rsidR="00647B36" w:rsidRDefault="00647B36" w:rsidP="00647B36">
      <w:r>
        <w:t xml:space="preserve">   </w:t>
      </w:r>
      <w:r>
        <w:rPr>
          <w:rFonts w:ascii="Apple Color Emoji" w:hAnsi="Apple Color Emoji" w:cs="Apple Color Emoji"/>
        </w:rPr>
        <w:t>👉</w:t>
      </w:r>
      <w:r>
        <w:t>We preach…”the Bible says…” but are we being a “doer” of the very thing we preach</w:t>
      </w:r>
    </w:p>
    <w:p w14:paraId="4C662CF2" w14:textId="77777777" w:rsidR="00647B36" w:rsidRDefault="00647B36" w:rsidP="00647B36"/>
    <w:p w14:paraId="06D72BBD" w14:textId="77777777" w:rsidR="00647B36" w:rsidRDefault="00647B36" w:rsidP="00647B36">
      <w:r>
        <w:t xml:space="preserve"> 4. He began following “afar off”</w:t>
      </w:r>
    </w:p>
    <w:p w14:paraId="07B5B3C0" w14:textId="77777777" w:rsidR="00647B36" w:rsidRDefault="00647B36" w:rsidP="00647B36">
      <w:r>
        <w:t xml:space="preserve">  …when we are not as close as we used to be</w:t>
      </w:r>
    </w:p>
    <w:p w14:paraId="60BD882B" w14:textId="77777777" w:rsidR="00647B36" w:rsidRDefault="00647B36" w:rsidP="00647B36">
      <w:r>
        <w:t xml:space="preserve">  …when we have a loose affiliation with Jesus</w:t>
      </w:r>
    </w:p>
    <w:p w14:paraId="621DB508" w14:textId="77777777" w:rsidR="00647B36" w:rsidRDefault="00647B36" w:rsidP="00647B36">
      <w:r>
        <w:t>ENTIRE BOOK OF HEBREWS IS WRITTEN FOR THIS TYPE OF PEOPLE</w:t>
      </w:r>
    </w:p>
    <w:p w14:paraId="28B6E4D3" w14:textId="77777777" w:rsidR="00647B36" w:rsidRDefault="00647B36" w:rsidP="00647B36"/>
    <w:p w14:paraId="0B75423B" w14:textId="77777777" w:rsidR="00647B36" w:rsidRDefault="00647B36" w:rsidP="00647B36">
      <w:r>
        <w:t xml:space="preserve"> 5. Sitting Without In The Palace</w:t>
      </w:r>
    </w:p>
    <w:p w14:paraId="2C7A812A" w14:textId="77777777" w:rsidR="00647B36" w:rsidRDefault="00647B36" w:rsidP="00647B36">
      <w:r>
        <w:t xml:space="preserve">   Matthew 26:69 Now Peter sat without in the palace:</w:t>
      </w:r>
    </w:p>
    <w:p w14:paraId="72B9F6C8" w14:textId="77777777" w:rsidR="00647B36" w:rsidRDefault="00647B36" w:rsidP="00647B36">
      <w:r>
        <w:t xml:space="preserve"> “Sitting in the church but never getting in…”</w:t>
      </w:r>
    </w:p>
    <w:p w14:paraId="633D3E48" w14:textId="77777777" w:rsidR="00647B36" w:rsidRDefault="00647B36" w:rsidP="00647B36">
      <w:r>
        <w:t xml:space="preserve">Matthew 15:8 This people </w:t>
      </w:r>
      <w:proofErr w:type="spellStart"/>
      <w:r>
        <w:t>draweth</w:t>
      </w:r>
      <w:proofErr w:type="spellEnd"/>
      <w:r>
        <w:t xml:space="preserve"> nigh unto me with their mouth, and </w:t>
      </w:r>
      <w:proofErr w:type="spellStart"/>
      <w:r>
        <w:t>honoureth</w:t>
      </w:r>
      <w:proofErr w:type="spellEnd"/>
      <w:r>
        <w:t xml:space="preserve"> me with their lips; but their heart is far from me.</w:t>
      </w:r>
    </w:p>
    <w:p w14:paraId="3F8B3216" w14:textId="77777777" w:rsidR="00647B36" w:rsidRDefault="00647B36" w:rsidP="00647B36"/>
    <w:p w14:paraId="5A0D5F57" w14:textId="77777777" w:rsidR="00647B36" w:rsidRDefault="00647B36" w:rsidP="00647B36">
      <w:r>
        <w:t xml:space="preserve"> 6. Warned of upcoming failure but disregarded the warnings </w:t>
      </w:r>
    </w:p>
    <w:p w14:paraId="4E0F7548" w14:textId="77777777" w:rsidR="00647B36" w:rsidRDefault="00647B36" w:rsidP="00647B36">
      <w:r>
        <w:t xml:space="preserve">   Genesis 19:14 Up, get you out of this place; for the Lord will destroy this city. But he seemed as one that mocked unto his sons in law.</w:t>
      </w:r>
    </w:p>
    <w:p w14:paraId="42131B7B" w14:textId="77777777" w:rsidR="00647B36" w:rsidRDefault="00647B36" w:rsidP="00647B36">
      <w:r>
        <w:t xml:space="preserve">   Luke 24:11 And their words seemed to them as idle tales, and they believed them not.</w:t>
      </w:r>
    </w:p>
    <w:p w14:paraId="72120CBB" w14:textId="77777777" w:rsidR="00647B36" w:rsidRDefault="00647B36" w:rsidP="00647B36"/>
    <w:p w14:paraId="397F53FA" w14:textId="77777777" w:rsidR="00647B36" w:rsidRDefault="00647B36" w:rsidP="00647B36">
      <w:r>
        <w:t xml:space="preserve"> 7. Warmed by the fire of the world</w:t>
      </w:r>
    </w:p>
    <w:p w14:paraId="64C562D4" w14:textId="77777777" w:rsidR="00647B36" w:rsidRDefault="00647B36" w:rsidP="00647B36">
      <w:r>
        <w:t xml:space="preserve">   1 John 2:15 Love not the world, neither the things that are in the world. If any man love the world, the love of the Father is not in him. </w:t>
      </w:r>
    </w:p>
    <w:p w14:paraId="036D4406" w14:textId="77777777" w:rsidR="00647B36" w:rsidRDefault="00647B36" w:rsidP="00647B36">
      <w:r>
        <w:t>16] For all that is in the world, the lust of the flesh, and the lust of the eyes, and the pride of life, is not of the Father, but is of the world.</w:t>
      </w:r>
    </w:p>
    <w:p w14:paraId="11D747F7" w14:textId="77777777" w:rsidR="00647B36" w:rsidRDefault="00647B36" w:rsidP="00647B36"/>
    <w:p w14:paraId="0AF08189" w14:textId="77777777" w:rsidR="00647B36" w:rsidRDefault="00647B36" w:rsidP="00647B36">
      <w:r>
        <w:t xml:space="preserve"> 8. He Denied Jesus 3 Times</w:t>
      </w:r>
    </w:p>
    <w:p w14:paraId="47A61E17" w14:textId="77777777" w:rsidR="00647B36" w:rsidRDefault="00647B36" w:rsidP="00647B36">
      <w:r>
        <w:t xml:space="preserve"> How do we deny him?</w:t>
      </w:r>
    </w:p>
    <w:p w14:paraId="4ADD3079" w14:textId="77777777" w:rsidR="00647B36" w:rsidRDefault="00647B36" w:rsidP="00647B36">
      <w:r>
        <w:t xml:space="preserve"> A: By silence</w:t>
      </w:r>
    </w:p>
    <w:p w14:paraId="22995CD0" w14:textId="77777777" w:rsidR="00647B36" w:rsidRDefault="00647B36" w:rsidP="00647B36">
      <w:r>
        <w:t>Peter denied Jesus because he feared public identification with Him.</w:t>
      </w:r>
    </w:p>
    <w:p w14:paraId="708A5CA5" w14:textId="77777777" w:rsidR="00647B36" w:rsidRDefault="00647B36" w:rsidP="00647B36">
      <w:r>
        <w:t xml:space="preserve">   Many deny Christ by remaining silent:</w:t>
      </w:r>
    </w:p>
    <w:p w14:paraId="071111EB" w14:textId="77777777" w:rsidR="00647B36" w:rsidRDefault="00647B36" w:rsidP="00647B36">
      <w:r>
        <w:tab/>
        <w:t>•</w:t>
      </w:r>
      <w:r>
        <w:tab/>
        <w:t>at work,</w:t>
      </w:r>
    </w:p>
    <w:p w14:paraId="34E90E1B" w14:textId="77777777" w:rsidR="00647B36" w:rsidRDefault="00647B36" w:rsidP="00647B36">
      <w:r>
        <w:tab/>
        <w:t>•</w:t>
      </w:r>
      <w:r>
        <w:tab/>
        <w:t>at school,</w:t>
      </w:r>
    </w:p>
    <w:p w14:paraId="6BCF0250" w14:textId="77777777" w:rsidR="00647B36" w:rsidRDefault="00647B36" w:rsidP="00647B36">
      <w:r>
        <w:tab/>
        <w:t>•</w:t>
      </w:r>
      <w:r>
        <w:tab/>
        <w:t>around family,</w:t>
      </w:r>
    </w:p>
    <w:p w14:paraId="7F98B577" w14:textId="77777777" w:rsidR="00647B36" w:rsidRDefault="00647B36" w:rsidP="00647B36">
      <w:r>
        <w:tab/>
        <w:t>•</w:t>
      </w:r>
      <w:r>
        <w:tab/>
        <w:t>in culture,</w:t>
      </w:r>
    </w:p>
    <w:p w14:paraId="2076808E" w14:textId="77777777" w:rsidR="00647B36" w:rsidRDefault="00647B36" w:rsidP="00647B36">
      <w:r>
        <w:tab/>
        <w:t>•</w:t>
      </w:r>
      <w:r>
        <w:tab/>
        <w:t>or in the presence of sin.</w:t>
      </w:r>
    </w:p>
    <w:p w14:paraId="7D2E97D5" w14:textId="77777777" w:rsidR="00647B36" w:rsidRDefault="00647B36" w:rsidP="00647B36">
      <w:r>
        <w:rPr>
          <w:rFonts w:ascii="Apple Color Emoji" w:hAnsi="Apple Color Emoji" w:cs="Apple Color Emoji"/>
        </w:rPr>
        <w:t>👉</w:t>
      </w:r>
      <w:r>
        <w:t>They never defend truth, never witness, never confess Christ openly.</w:t>
      </w:r>
    </w:p>
    <w:p w14:paraId="7F83B4D2" w14:textId="77777777" w:rsidR="00647B36" w:rsidRDefault="00647B36" w:rsidP="00647B36"/>
    <w:p w14:paraId="7ABCD273" w14:textId="77777777" w:rsidR="00647B36" w:rsidRDefault="00647B36" w:rsidP="00647B36">
      <w:r>
        <w:t xml:space="preserve"> B. By lifestyle contradiction</w:t>
      </w:r>
    </w:p>
    <w:p w14:paraId="38E270DA" w14:textId="77777777" w:rsidR="00647B36" w:rsidRDefault="00647B36" w:rsidP="00647B36">
      <w:r>
        <w:t xml:space="preserve">   A believer can profess Christ on Sunday and deny Him Monday through conduct.</w:t>
      </w:r>
    </w:p>
    <w:p w14:paraId="62102466" w14:textId="77777777" w:rsidR="00647B36" w:rsidRDefault="00647B36" w:rsidP="00647B36"/>
    <w:p w14:paraId="205148A7" w14:textId="77777777" w:rsidR="00647B36" w:rsidRDefault="00647B36" w:rsidP="00647B36">
      <w:r>
        <w:t>Titus 1:16: They profess that they know God; but in works they deny him…</w:t>
      </w:r>
    </w:p>
    <w:p w14:paraId="695D0236" w14:textId="77777777" w:rsidR="00647B36" w:rsidRDefault="00647B36" w:rsidP="00647B36">
      <w:r>
        <w:rPr>
          <w:rFonts w:ascii="Apple Color Emoji" w:hAnsi="Apple Color Emoji" w:cs="Apple Color Emoji"/>
        </w:rPr>
        <w:t>👉</w:t>
      </w:r>
      <w:r>
        <w:t>The loudest denial is often not verbal—it is behavioral.</w:t>
      </w:r>
    </w:p>
    <w:p w14:paraId="302ABFC3" w14:textId="77777777" w:rsidR="00647B36" w:rsidRDefault="00647B36" w:rsidP="00647B36"/>
    <w:p w14:paraId="730B7620" w14:textId="77777777" w:rsidR="00647B36" w:rsidRDefault="00647B36" w:rsidP="00647B36">
      <w:r>
        <w:t xml:space="preserve"> C. By Being Ashamed of Him</w:t>
      </w:r>
    </w:p>
    <w:p w14:paraId="19BFA51C" w14:textId="77777777" w:rsidR="00647B36" w:rsidRDefault="00647B36" w:rsidP="00647B36">
      <w:r>
        <w:rPr>
          <w:rFonts w:ascii="Apple Color Emoji" w:hAnsi="Apple Color Emoji" w:cs="Apple Color Emoji"/>
        </w:rPr>
        <w:lastRenderedPageBreak/>
        <w:t>👉</w:t>
      </w:r>
      <w:r>
        <w:t>Peter denied knowing Jesus because association with Him became costly.</w:t>
      </w:r>
    </w:p>
    <w:p w14:paraId="682DE3D5" w14:textId="77777777" w:rsidR="00647B36" w:rsidRDefault="00647B36" w:rsidP="00647B36"/>
    <w:p w14:paraId="438A5937" w14:textId="77777777" w:rsidR="00647B36" w:rsidRDefault="00647B36" w:rsidP="00647B36">
      <w:r>
        <w:t xml:space="preserve">Mark 8:38] Whosoever therefore shall be ashamed of me and of my words… of him also shall the Son of man be ashamed.” </w:t>
      </w:r>
    </w:p>
    <w:p w14:paraId="2D8D6FF8" w14:textId="77777777" w:rsidR="00647B36" w:rsidRDefault="00647B36" w:rsidP="00647B36"/>
    <w:p w14:paraId="260D4088" w14:textId="77777777" w:rsidR="00647B36" w:rsidRDefault="00647B36" w:rsidP="00647B36">
      <w:r>
        <w:t xml:space="preserve"> 9. It Became a Spectacle </w:t>
      </w:r>
    </w:p>
    <w:p w14:paraId="6571672A" w14:textId="77777777" w:rsidR="00647B36" w:rsidRDefault="00647B36" w:rsidP="00647B36">
      <w:r>
        <w:t xml:space="preserve">    Matthew 26:58 But Peter followed him afar off unto the high priest's palace, and went in, and sat with the servants, to see the end.</w:t>
      </w:r>
    </w:p>
    <w:p w14:paraId="4A8F9438" w14:textId="77777777" w:rsidR="00647B36" w:rsidRDefault="00647B36" w:rsidP="00647B36"/>
    <w:p w14:paraId="0135F9A5" w14:textId="77777777" w:rsidR="00647B36" w:rsidRDefault="00647B36" w:rsidP="00647B36">
      <w:r>
        <w:t>————————————————-</w:t>
      </w:r>
    </w:p>
    <w:p w14:paraId="0EB6E57E" w14:textId="77777777" w:rsidR="00647B36" w:rsidRDefault="00647B36" w:rsidP="00647B36">
      <w:r>
        <w:t>TO THE BACKSLIDER</w:t>
      </w:r>
    </w:p>
    <w:p w14:paraId="198ECF3F" w14:textId="77777777" w:rsidR="00647B36" w:rsidRDefault="00647B36" w:rsidP="00647B36">
      <w:r>
        <w:t xml:space="preserve"> 1. A NEW DAY</w:t>
      </w:r>
    </w:p>
    <w:p w14:paraId="16B152E8" w14:textId="77777777" w:rsidR="00647B36" w:rsidRDefault="00647B36" w:rsidP="00647B36">
      <w:r>
        <w:t xml:space="preserve">    Luke 22:60 And Peter said, Man, I know not what thou sayest. And immediately, while he yet spake, the cock crew. </w:t>
      </w:r>
    </w:p>
    <w:p w14:paraId="2BC65427" w14:textId="77777777" w:rsidR="00647B36" w:rsidRDefault="00647B36" w:rsidP="00647B36">
      <w:r>
        <w:rPr>
          <w:rFonts w:ascii="Apple Color Emoji" w:hAnsi="Apple Color Emoji" w:cs="Apple Color Emoji"/>
        </w:rPr>
        <w:t>👉</w:t>
      </w:r>
      <w:r>
        <w:t>the crowing of the rooster represents the darkness has past</w:t>
      </w:r>
    </w:p>
    <w:p w14:paraId="72973165" w14:textId="77777777" w:rsidR="00647B36" w:rsidRDefault="00647B36" w:rsidP="00647B36">
      <w:r>
        <w:t>The early church fathers said that Peter, for the rest of his life, could not hear a cock crow without his tears welling in his eyes. Jesus had implanted the link of that illustration, and it was that which reminded Peter of the thing that he needed to remember, and that was the words of Jesus Christ.</w:t>
      </w:r>
    </w:p>
    <w:p w14:paraId="2D4EF45A" w14:textId="77777777" w:rsidR="00647B36" w:rsidRDefault="00647B36" w:rsidP="00647B36"/>
    <w:p w14:paraId="4900FE21" w14:textId="77777777" w:rsidR="00647B36" w:rsidRDefault="00647B36" w:rsidP="00647B36">
      <w:r>
        <w:t xml:space="preserve"> 2. REALIZING THAT JESUS HAS NEVER TURNED HIS BACK ON US</w:t>
      </w:r>
    </w:p>
    <w:p w14:paraId="4622253C" w14:textId="77777777" w:rsidR="00647B36" w:rsidRDefault="00647B36" w:rsidP="00647B36">
      <w:r>
        <w:t xml:space="preserve">  Luke 22:61 And the Lord turned, and looked upon Peter. And Peter remembered the word of the Lord, how he had said unto him, Before the cock crow, thou shalt deny me thrice. </w:t>
      </w:r>
    </w:p>
    <w:p w14:paraId="26FB4232" w14:textId="77777777" w:rsidR="00647B36" w:rsidRDefault="00647B36" w:rsidP="00647B36"/>
    <w:p w14:paraId="10273203" w14:textId="77777777" w:rsidR="00647B36" w:rsidRDefault="00647B36" w:rsidP="00647B36">
      <w:r>
        <w:t xml:space="preserve"> 3. CONVICTION PROVES GODLY SORROW</w:t>
      </w:r>
    </w:p>
    <w:p w14:paraId="4AB65942" w14:textId="77777777" w:rsidR="00647B36" w:rsidRDefault="00647B36" w:rsidP="00647B36">
      <w:r>
        <w:t>62] And Peter went out, and wept bitterly.</w:t>
      </w:r>
    </w:p>
    <w:p w14:paraId="508B0D58" w14:textId="77777777" w:rsidR="00647B36" w:rsidRDefault="00647B36" w:rsidP="00647B36"/>
    <w:p w14:paraId="018BD70B" w14:textId="77777777" w:rsidR="00647B36" w:rsidRDefault="00647B36" w:rsidP="00647B36">
      <w:r>
        <w:lastRenderedPageBreak/>
        <w:t xml:space="preserve">2 Corinthians 7:10 For godly sorrow </w:t>
      </w:r>
      <w:proofErr w:type="spellStart"/>
      <w:r>
        <w:t>worketh</w:t>
      </w:r>
      <w:proofErr w:type="spellEnd"/>
      <w:r>
        <w:t xml:space="preserve"> repentance to salvation not to be repented of: but the sorrow of the world </w:t>
      </w:r>
      <w:proofErr w:type="spellStart"/>
      <w:r>
        <w:t>worketh</w:t>
      </w:r>
      <w:proofErr w:type="spellEnd"/>
      <w:r>
        <w:t xml:space="preserve"> death.</w:t>
      </w:r>
    </w:p>
    <w:p w14:paraId="6CC56DF3" w14:textId="77777777" w:rsidR="00647B36" w:rsidRDefault="00647B36" w:rsidP="00647B36">
      <w:r>
        <w:t>RETURNING FROM BACKSLIDING MUST BE INITIATED BY AN ACKNOWLEDGMENT</w:t>
      </w:r>
    </w:p>
    <w:p w14:paraId="6D1802E1" w14:textId="77777777" w:rsidR="00647B36" w:rsidRDefault="00647B36" w:rsidP="00647B36">
      <w:r>
        <w:t xml:space="preserve">DAVID’S SIN: 2 Samuel 12:7 And Nathan said to David, Thou art the man. </w:t>
      </w:r>
    </w:p>
    <w:p w14:paraId="4D3363DB" w14:textId="77777777" w:rsidR="00647B36" w:rsidRDefault="00647B36" w:rsidP="00647B36">
      <w:r>
        <w:t>…13] And David said unto Nathan, I have sinned against the Lord. And Nathan said unto David, The Lord also hath put away thy sin; thou shalt not die.</w:t>
      </w:r>
    </w:p>
    <w:p w14:paraId="478A949C" w14:textId="77777777" w:rsidR="00647B36" w:rsidRDefault="00647B36" w:rsidP="00647B36">
      <w:r>
        <w:rPr>
          <w:rFonts w:ascii="Apple Color Emoji" w:hAnsi="Apple Color Emoji" w:cs="Apple Color Emoji"/>
        </w:rPr>
        <w:t>✳️</w:t>
      </w:r>
      <w:r>
        <w:t xml:space="preserve">Psalm 51:1 Have mercy upon me, O God, according to thy lovingkindness: according unto the multitude of thy tender mercies blot out my transgressions. </w:t>
      </w:r>
    </w:p>
    <w:p w14:paraId="2A740C86" w14:textId="77777777" w:rsidR="00647B36" w:rsidRDefault="00647B36" w:rsidP="00647B36">
      <w:r>
        <w:t xml:space="preserve">2] Wash me throughly from mine iniquity, and cleanse me from my sin. </w:t>
      </w:r>
    </w:p>
    <w:p w14:paraId="41114114" w14:textId="77777777" w:rsidR="00647B36" w:rsidRDefault="00647B36" w:rsidP="00647B36">
      <w:r>
        <w:t xml:space="preserve">3] For I acknowledge my transgressions: and my sin is ever before me. </w:t>
      </w:r>
    </w:p>
    <w:p w14:paraId="4DFA7248" w14:textId="77777777" w:rsidR="00647B36" w:rsidRDefault="00647B36" w:rsidP="00647B36">
      <w:r>
        <w:t>4] Against thee, thee only, have I sinned, and done this evil in thy sight:</w:t>
      </w:r>
    </w:p>
    <w:p w14:paraId="1BFF2214" w14:textId="77777777" w:rsidR="00647B36" w:rsidRDefault="00647B36" w:rsidP="00647B36"/>
    <w:p w14:paraId="25CB1EA7" w14:textId="77777777" w:rsidR="00647B36" w:rsidRDefault="00647B36" w:rsidP="00647B36">
      <w:r>
        <w:t xml:space="preserve">THE BENEFIT OF BACKSLIDING </w:t>
      </w:r>
      <w:r>
        <w:rPr>
          <w:rFonts w:ascii="Apple Color Emoji" w:hAnsi="Apple Color Emoji" w:cs="Apple Color Emoji"/>
        </w:rPr>
        <w:t>🤔</w:t>
      </w:r>
    </w:p>
    <w:p w14:paraId="7C63A7C8" w14:textId="77777777" w:rsidR="00647B36" w:rsidRDefault="00647B36" w:rsidP="00647B36">
      <w:r>
        <w:t>CONSIDER THIS: Instead of counting the BACKSLID TIMEFRAME as a LOSS; use it to help others</w:t>
      </w:r>
    </w:p>
    <w:p w14:paraId="1628AFED" w14:textId="77777777" w:rsidR="00647B36" w:rsidRDefault="00647B36" w:rsidP="00647B36">
      <w:r>
        <w:rPr>
          <w:rFonts w:ascii="Apple Color Emoji" w:hAnsi="Apple Color Emoji" w:cs="Apple Color Emoji"/>
        </w:rPr>
        <w:t>👉</w:t>
      </w:r>
      <w:r>
        <w:t>Luke 22:32 But I have prayed for thee, that thy faith fail not: and when thou art converted, strengthen thy brethren.</w:t>
      </w:r>
    </w:p>
    <w:p w14:paraId="31F1CBC6" w14:textId="77777777" w:rsidR="00647B36" w:rsidRDefault="00647B36" w:rsidP="00647B36"/>
    <w:p w14:paraId="24233902" w14:textId="77777777" w:rsidR="00647B36" w:rsidRDefault="00647B36" w:rsidP="00647B36">
      <w:r>
        <w:t>A FUTURE!</w:t>
      </w:r>
    </w:p>
    <w:p w14:paraId="764EBF8A" w14:textId="77777777" w:rsidR="00647B36" w:rsidRDefault="00647B36" w:rsidP="00647B36"/>
    <w:p w14:paraId="46170BB7" w14:textId="77777777" w:rsidR="00647B36" w:rsidRDefault="00647B36" w:rsidP="00647B36">
      <w:r>
        <w:rPr>
          <w:rFonts w:ascii="Apple Color Emoji" w:hAnsi="Apple Color Emoji" w:cs="Apple Color Emoji"/>
        </w:rPr>
        <w:t>👉</w:t>
      </w:r>
      <w:r>
        <w:t xml:space="preserve">Psalm 51:10 Create in me a clean heart, O God; and renew a right spirit within me. </w:t>
      </w:r>
    </w:p>
    <w:p w14:paraId="7D294B9C" w14:textId="77777777" w:rsidR="00647B36" w:rsidRDefault="00647B36" w:rsidP="00647B36">
      <w:r>
        <w:t xml:space="preserve">11] Cast me not away from thy presence; and take not thy holy spirit from me. </w:t>
      </w:r>
    </w:p>
    <w:p w14:paraId="3446A199" w14:textId="77777777" w:rsidR="00647B36" w:rsidRDefault="00647B36" w:rsidP="00647B36">
      <w:r>
        <w:t xml:space="preserve">12] Restore unto me the joy of thy salvation; and uphold me with thy free spirit. </w:t>
      </w:r>
    </w:p>
    <w:p w14:paraId="14B24313" w14:textId="77777777" w:rsidR="00647B36" w:rsidRDefault="00647B36" w:rsidP="00647B36">
      <w:r>
        <w:t>13] Then will I teach transgressors thy ways; and sinners shall be converted unto thee.</w:t>
      </w:r>
    </w:p>
    <w:p w14:paraId="15C3F73D" w14:textId="77777777" w:rsidR="00647B36" w:rsidRDefault="00647B36" w:rsidP="00647B36"/>
    <w:p w14:paraId="19F08FA4" w14:textId="77777777" w:rsidR="00647B36" w:rsidRDefault="00647B36" w:rsidP="00647B36">
      <w:r>
        <w:t>COMMENTARY</w:t>
      </w:r>
    </w:p>
    <w:p w14:paraId="3CC34E0F" w14:textId="77777777" w:rsidR="00647B36" w:rsidRDefault="00647B36" w:rsidP="00647B36">
      <w:r>
        <w:t xml:space="preserve">“‘I have prayed for thee, that thy faith fail not.’ Did it fail? If we look only at Peter’s denial, we must answer, Yes. </w:t>
      </w:r>
    </w:p>
    <w:p w14:paraId="2B967A3B" w14:textId="77777777" w:rsidR="00647B36" w:rsidRDefault="00647B36" w:rsidP="00647B36">
      <w:r>
        <w:lastRenderedPageBreak/>
        <w:t xml:space="preserve">If we look at the whole of the future life of the Apostle, we answer, No. </w:t>
      </w:r>
    </w:p>
    <w:p w14:paraId="46DBE8AC" w14:textId="77777777" w:rsidR="00647B36" w:rsidRDefault="00647B36" w:rsidP="00647B36">
      <w:r>
        <w:tab/>
        <w:t>Eclipse is not extinction; the momentary untruthfulness to one’s deepest convictions is not the annihilation of these convictions. Christ’s prayer is never vain, and Christ’s prayer was answered because Peter, though he fell, did not lie in the mud, but staggered to his feet again, and with sore weeping and many an agony of shame, struggled onward, with unconquerable hope, in the path from which, for a moment, he strayed. Better one great outburst like his, the nature of which there is no possibility of mistaking, than the going on, as so many professing Christians do, from year to year, walking in a vain show of godliness, and fancying themselves to be disciples, when all the while they are recreants and apostates. There is more chance of the recovery of a good man that has fallen into some sin, ‘gross as a mountain, open, palpable,’ than there is of the recovery of those who let their religion trickle out of them in drops, and never know that their veins are empty until the heart ceases to beat at all.”</w:t>
      </w:r>
    </w:p>
    <w:p w14:paraId="7D79F402" w14:textId="77777777" w:rsidR="00647B36" w:rsidRDefault="00647B36" w:rsidP="00647B36"/>
    <w:p w14:paraId="4A92F5A6" w14:textId="77777777" w:rsidR="00647B36" w:rsidRDefault="00647B36" w:rsidP="00647B36">
      <w:r>
        <w:t xml:space="preserve">I LOVE HOW PETER WOULD LATER WRITE: </w:t>
      </w:r>
    </w:p>
    <w:p w14:paraId="02E6C3FD" w14:textId="77777777" w:rsidR="00647B36" w:rsidRDefault="00647B36" w:rsidP="00647B36">
      <w:r>
        <w:t xml:space="preserve">2 Peter 1:4 Whereby are given unto us exceeding great and precious promises: that by these ye might be partakers of the divine nature, having escaped the corruption that is in the world through lust. </w:t>
      </w:r>
    </w:p>
    <w:p w14:paraId="69F97CDA" w14:textId="77777777" w:rsidR="00647B36" w:rsidRDefault="00647B36" w:rsidP="00647B36">
      <w:r>
        <w:t xml:space="preserve">5] And beside this, giving all diligence, add to your faith virtue; and to virtue knowledge; </w:t>
      </w:r>
    </w:p>
    <w:p w14:paraId="23379D07" w14:textId="77777777" w:rsidR="00647B36" w:rsidRDefault="00647B36" w:rsidP="00647B36">
      <w:r>
        <w:t xml:space="preserve">6] And to knowledge temperance; and to temperance patience; and to patience godliness; </w:t>
      </w:r>
    </w:p>
    <w:p w14:paraId="278FDA41" w14:textId="77777777" w:rsidR="00647B36" w:rsidRDefault="00647B36" w:rsidP="00647B36">
      <w:r>
        <w:t xml:space="preserve">7] And to godliness brotherly kindness; and to brotherly kindness charity. </w:t>
      </w:r>
    </w:p>
    <w:p w14:paraId="54B4B8BE" w14:textId="77777777" w:rsidR="00647B36" w:rsidRDefault="00647B36" w:rsidP="00647B36">
      <w:r>
        <w:t xml:space="preserve">8] For if these things be in you, and abound, they make you that ye shall neither be barren nor unfruitful in the knowledge of our Lord Jesus Christ. </w:t>
      </w:r>
    </w:p>
    <w:p w14:paraId="342035A7" w14:textId="77777777" w:rsidR="00647B36" w:rsidRDefault="00647B36" w:rsidP="00647B36">
      <w:r>
        <w:t xml:space="preserve">9] But he that </w:t>
      </w:r>
      <w:proofErr w:type="spellStart"/>
      <w:r>
        <w:t>lacketh</w:t>
      </w:r>
      <w:proofErr w:type="spellEnd"/>
      <w:r>
        <w:t xml:space="preserve"> these things is blind, and cannot see afar off, and hath forgotten that he was purged from his old sins. </w:t>
      </w:r>
    </w:p>
    <w:p w14:paraId="52B71F55" w14:textId="77777777" w:rsidR="00647B36" w:rsidRDefault="00647B36" w:rsidP="00647B36">
      <w:r>
        <w:t xml:space="preserve">10] Wherefore the rather, brethren, give diligence to make your calling and election sure: for if ye do these things, ye shall never fall: </w:t>
      </w:r>
    </w:p>
    <w:p w14:paraId="5639EDA6" w14:textId="77777777" w:rsidR="00647B36" w:rsidRDefault="00647B36" w:rsidP="00647B36">
      <w:r>
        <w:t xml:space="preserve">11] For so an entrance shall be ministered unto you abundantly into the everlasting kingdom of our Lord and </w:t>
      </w:r>
      <w:proofErr w:type="spellStart"/>
      <w:r>
        <w:t>Saviour</w:t>
      </w:r>
      <w:proofErr w:type="spellEnd"/>
      <w:r>
        <w:t xml:space="preserve"> Jesus Christ. </w:t>
      </w:r>
    </w:p>
    <w:p w14:paraId="1D2434A2" w14:textId="77777777" w:rsidR="00647B36" w:rsidRDefault="00647B36"/>
    <w:sectPr w:rsidR="00647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36"/>
    <w:rsid w:val="00647B36"/>
    <w:rsid w:val="00861928"/>
    <w:rsid w:val="00975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75404B"/>
  <w15:chartTrackingRefBased/>
  <w15:docId w15:val="{8F85DFF2-626F-894E-AF34-5578F984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B36"/>
    <w:rPr>
      <w:rFonts w:eastAsiaTheme="majorEastAsia" w:cstheme="majorBidi"/>
      <w:color w:val="272727" w:themeColor="text1" w:themeTint="D8"/>
    </w:rPr>
  </w:style>
  <w:style w:type="paragraph" w:styleId="Title">
    <w:name w:val="Title"/>
    <w:basedOn w:val="Normal"/>
    <w:next w:val="Normal"/>
    <w:link w:val="TitleChar"/>
    <w:uiPriority w:val="10"/>
    <w:qFormat/>
    <w:rsid w:val="00647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B36"/>
    <w:pPr>
      <w:spacing w:before="160"/>
      <w:jc w:val="center"/>
    </w:pPr>
    <w:rPr>
      <w:i/>
      <w:iCs/>
      <w:color w:val="404040" w:themeColor="text1" w:themeTint="BF"/>
    </w:rPr>
  </w:style>
  <w:style w:type="character" w:customStyle="1" w:styleId="QuoteChar">
    <w:name w:val="Quote Char"/>
    <w:basedOn w:val="DefaultParagraphFont"/>
    <w:link w:val="Quote"/>
    <w:uiPriority w:val="29"/>
    <w:rsid w:val="00647B36"/>
    <w:rPr>
      <w:i/>
      <w:iCs/>
      <w:color w:val="404040" w:themeColor="text1" w:themeTint="BF"/>
    </w:rPr>
  </w:style>
  <w:style w:type="paragraph" w:styleId="ListParagraph">
    <w:name w:val="List Paragraph"/>
    <w:basedOn w:val="Normal"/>
    <w:uiPriority w:val="34"/>
    <w:qFormat/>
    <w:rsid w:val="00647B36"/>
    <w:pPr>
      <w:ind w:left="720"/>
      <w:contextualSpacing/>
    </w:pPr>
  </w:style>
  <w:style w:type="character" w:styleId="IntenseEmphasis">
    <w:name w:val="Intense Emphasis"/>
    <w:basedOn w:val="DefaultParagraphFont"/>
    <w:uiPriority w:val="21"/>
    <w:qFormat/>
    <w:rsid w:val="00647B36"/>
    <w:rPr>
      <w:i/>
      <w:iCs/>
      <w:color w:val="0F4761" w:themeColor="accent1" w:themeShade="BF"/>
    </w:rPr>
  </w:style>
  <w:style w:type="paragraph" w:styleId="IntenseQuote">
    <w:name w:val="Intense Quote"/>
    <w:basedOn w:val="Normal"/>
    <w:next w:val="Normal"/>
    <w:link w:val="IntenseQuoteChar"/>
    <w:uiPriority w:val="30"/>
    <w:qFormat/>
    <w:rsid w:val="00647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B36"/>
    <w:rPr>
      <w:i/>
      <w:iCs/>
      <w:color w:val="0F4761" w:themeColor="accent1" w:themeShade="BF"/>
    </w:rPr>
  </w:style>
  <w:style w:type="character" w:styleId="IntenseReference">
    <w:name w:val="Intense Reference"/>
    <w:basedOn w:val="DefaultParagraphFont"/>
    <w:uiPriority w:val="32"/>
    <w:qFormat/>
    <w:rsid w:val="00647B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2432</Words>
  <Characters>13869</Characters>
  <Application>Microsoft Office Word</Application>
  <DocSecurity>0</DocSecurity>
  <Lines>115</Lines>
  <Paragraphs>32</Paragraphs>
  <ScaleCrop>false</ScaleCrop>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2026-05-20T22:14:00Z</dcterms:created>
  <dcterms:modified xsi:type="dcterms:W3CDTF">2026-05-20T22:14:00Z</dcterms:modified>
</cp:coreProperties>
</file>