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67FA" w14:textId="223C04E1" w:rsidR="003C1AF8" w:rsidRDefault="003C1AF8" w:rsidP="003C1AF8">
      <w:pPr>
        <w:spacing w:after="0"/>
        <w:jc w:val="center"/>
      </w:pPr>
      <w:r>
        <w:t>Apple Valley American Legion Auxiliary</w:t>
      </w:r>
    </w:p>
    <w:p w14:paraId="5779522A" w14:textId="75A29074" w:rsidR="003C1AF8" w:rsidRDefault="003C1AF8" w:rsidP="003C1AF8">
      <w:pPr>
        <w:spacing w:after="0"/>
        <w:jc w:val="center"/>
      </w:pPr>
      <w:r>
        <w:t>Meeting Minutes</w:t>
      </w:r>
    </w:p>
    <w:p w14:paraId="48AB4B67" w14:textId="323E9DE0" w:rsidR="003C1AF8" w:rsidRDefault="003C1AF8" w:rsidP="003C1AF8">
      <w:pPr>
        <w:spacing w:after="0"/>
        <w:jc w:val="center"/>
      </w:pPr>
      <w:r>
        <w:t>August 19, 2025</w:t>
      </w:r>
    </w:p>
    <w:p w14:paraId="2A966551" w14:textId="77777777" w:rsidR="003C1AF8" w:rsidRDefault="003C1AF8" w:rsidP="003C1AF8">
      <w:pPr>
        <w:spacing w:after="0"/>
      </w:pPr>
    </w:p>
    <w:p w14:paraId="77FE2ACF" w14:textId="5410A376" w:rsidR="003C1AF8" w:rsidRDefault="003C1AF8" w:rsidP="003C1AF8">
      <w:pPr>
        <w:spacing w:after="0"/>
      </w:pPr>
      <w:r>
        <w:t>Call to order at 7:00 PM by Mary Lyman.</w:t>
      </w:r>
    </w:p>
    <w:p w14:paraId="3920AB32" w14:textId="1D5BC601" w:rsidR="003C1AF8" w:rsidRDefault="003C1AF8" w:rsidP="003C1AF8">
      <w:pPr>
        <w:spacing w:after="0"/>
      </w:pPr>
      <w:r>
        <w:t>Opening prayer was given by Janet Thompson, Chaplain.</w:t>
      </w:r>
    </w:p>
    <w:p w14:paraId="65E52234" w14:textId="64C7C98F" w:rsidR="003C1AF8" w:rsidRDefault="003C1AF8" w:rsidP="003C1AF8">
      <w:pPr>
        <w:spacing w:after="0"/>
      </w:pPr>
      <w:r>
        <w:t>Pledge of Allegiance to the Flag was said by all.</w:t>
      </w:r>
    </w:p>
    <w:p w14:paraId="5EF6E154" w14:textId="5F8C71CD" w:rsidR="003C1AF8" w:rsidRDefault="003C1AF8" w:rsidP="003C1AF8">
      <w:pPr>
        <w:spacing w:after="0"/>
      </w:pPr>
      <w:r>
        <w:t>Preamble to the Constitution of the American Legion Auxiliary was said by all.</w:t>
      </w:r>
    </w:p>
    <w:p w14:paraId="78444F76" w14:textId="46F71403" w:rsidR="003C1AF8" w:rsidRDefault="003C1AF8" w:rsidP="003C1AF8">
      <w:pPr>
        <w:spacing w:after="0"/>
      </w:pPr>
      <w:r>
        <w:t>Roll call of the officers was done with all in attendance.</w:t>
      </w:r>
    </w:p>
    <w:p w14:paraId="78B90D7B" w14:textId="6BF6188C" w:rsidR="003C1AF8" w:rsidRDefault="003C1AF8" w:rsidP="003C1AF8">
      <w:pPr>
        <w:spacing w:after="0"/>
      </w:pPr>
      <w:r>
        <w:t>The last meeting minutes were read and approved as read.</w:t>
      </w:r>
    </w:p>
    <w:p w14:paraId="65AAA79C" w14:textId="3BABBD32" w:rsidR="009319B1" w:rsidRDefault="009319B1" w:rsidP="003C1AF8">
      <w:pPr>
        <w:spacing w:after="0"/>
      </w:pPr>
      <w:r>
        <w:t>Introduction of new member, Marie</w:t>
      </w:r>
      <w:r w:rsidR="003F2DFF">
        <w:t>.</w:t>
      </w:r>
    </w:p>
    <w:p w14:paraId="5AE57DCD" w14:textId="265A508B" w:rsidR="003C1AF8" w:rsidRDefault="003C1AF8" w:rsidP="003C1AF8">
      <w:pPr>
        <w:spacing w:after="0"/>
      </w:pPr>
      <w:r>
        <w:t>Treasurer</w:t>
      </w:r>
      <w:r w:rsidR="00EB2F30">
        <w:t>’s report was given by Joan Guse, Treasurer.  There were no corrections noted and they will be filed for audit.</w:t>
      </w:r>
    </w:p>
    <w:p w14:paraId="6E00937C" w14:textId="77777777" w:rsidR="00EB2F30" w:rsidRDefault="00EB2F30" w:rsidP="003C1AF8">
      <w:pPr>
        <w:spacing w:after="0"/>
      </w:pPr>
    </w:p>
    <w:p w14:paraId="1A329CD5" w14:textId="7A8B6976" w:rsidR="00EB2F30" w:rsidRDefault="00EB2F30" w:rsidP="003C1AF8">
      <w:pPr>
        <w:spacing w:after="0"/>
      </w:pPr>
      <w:r>
        <w:t>President Report – Mary presented the 2025-2026 Standing Rules</w:t>
      </w:r>
      <w:r w:rsidR="00A871A7">
        <w:t xml:space="preserve">.  </w:t>
      </w:r>
      <w:r w:rsidR="005B5578">
        <w:t xml:space="preserve">It </w:t>
      </w:r>
      <w:r w:rsidR="003C10E4">
        <w:t xml:space="preserve">was </w:t>
      </w:r>
      <w:r w:rsidR="005B5578">
        <w:t xml:space="preserve">voted </w:t>
      </w:r>
      <w:r w:rsidR="00A871A7">
        <w:t>by membership, accepted and filed.  A sheet was sent around the table to update phone and email addresses.</w:t>
      </w:r>
    </w:p>
    <w:p w14:paraId="63A1AD98" w14:textId="6F618BA3" w:rsidR="00A871A7" w:rsidRDefault="00A871A7" w:rsidP="003C1AF8">
      <w:pPr>
        <w:spacing w:after="0"/>
      </w:pPr>
    </w:p>
    <w:p w14:paraId="318BBD08" w14:textId="5608B915" w:rsidR="00A871A7" w:rsidRDefault="00A871A7" w:rsidP="003C1AF8">
      <w:pPr>
        <w:spacing w:after="0"/>
      </w:pPr>
      <w:r>
        <w:t>Officers Reports</w:t>
      </w:r>
    </w:p>
    <w:p w14:paraId="305BAF79" w14:textId="77C490B7" w:rsidR="00A871A7" w:rsidRDefault="00A871A7" w:rsidP="003C1AF8">
      <w:pPr>
        <w:spacing w:after="0"/>
      </w:pPr>
      <w:r>
        <w:t>1</w:t>
      </w:r>
      <w:r w:rsidRPr="00A871A7">
        <w:rPr>
          <w:vertAlign w:val="superscript"/>
        </w:rPr>
        <w:t>st</w:t>
      </w:r>
      <w:r>
        <w:t xml:space="preserve"> VP</w:t>
      </w:r>
      <w:r w:rsidR="00186A44">
        <w:t xml:space="preserve"> - </w:t>
      </w:r>
      <w:r>
        <w:t xml:space="preserve">Gina </w:t>
      </w:r>
      <w:proofErr w:type="spellStart"/>
      <w:r>
        <w:t>Di</w:t>
      </w:r>
      <w:r w:rsidR="005B5578">
        <w:t>er</w:t>
      </w:r>
      <w:r>
        <w:t>feldt</w:t>
      </w:r>
      <w:proofErr w:type="spellEnd"/>
      <w:r w:rsidR="00186A44">
        <w:t xml:space="preserve"> – Gina discussed the Poppy Kit and planning a poppy making day on </w:t>
      </w:r>
      <w:r w:rsidR="005B5578">
        <w:t xml:space="preserve">possibly </w:t>
      </w:r>
      <w:r w:rsidR="00186A44">
        <w:t>Sunday October 5</w:t>
      </w:r>
      <w:r w:rsidR="00186A44" w:rsidRPr="00186A44">
        <w:rPr>
          <w:vertAlign w:val="superscript"/>
        </w:rPr>
        <w:t>th</w:t>
      </w:r>
      <w:r w:rsidR="00186A44">
        <w:t xml:space="preserve"> or October 12</w:t>
      </w:r>
      <w:r w:rsidR="00186A44" w:rsidRPr="00186A44">
        <w:rPr>
          <w:vertAlign w:val="superscript"/>
        </w:rPr>
        <w:t>th</w:t>
      </w:r>
      <w:r w:rsidR="00186A44">
        <w:t>.</w:t>
      </w:r>
    </w:p>
    <w:p w14:paraId="537C7612" w14:textId="39EC8B10" w:rsidR="00186A44" w:rsidRDefault="00186A44" w:rsidP="003C1AF8">
      <w:pPr>
        <w:spacing w:after="0"/>
      </w:pPr>
    </w:p>
    <w:p w14:paraId="0653537B" w14:textId="78F38EDD" w:rsidR="00186A44" w:rsidRDefault="00186A44" w:rsidP="003C1AF8">
      <w:pPr>
        <w:spacing w:after="0"/>
      </w:pPr>
      <w:r>
        <w:t>2</w:t>
      </w:r>
      <w:r w:rsidRPr="00186A44">
        <w:rPr>
          <w:vertAlign w:val="superscript"/>
        </w:rPr>
        <w:t>nd</w:t>
      </w:r>
      <w:r>
        <w:t xml:space="preserve"> VP – Cheryl Hammer – Cheryl gave the report on the July 4</w:t>
      </w:r>
      <w:r w:rsidRPr="00186A44">
        <w:rPr>
          <w:vertAlign w:val="superscript"/>
        </w:rPr>
        <w:t>th</w:t>
      </w:r>
      <w:r>
        <w:t xml:space="preserve"> Brat and Hotdog Stand. </w:t>
      </w:r>
      <w:r w:rsidR="005B5578">
        <w:t xml:space="preserve">She gave a big thank you to everyone who helped. </w:t>
      </w:r>
      <w:r>
        <w:t xml:space="preserve">Profit for the day was $1367.93. </w:t>
      </w:r>
      <w:r w:rsidR="00E659BB">
        <w:t xml:space="preserve"> </w:t>
      </w:r>
      <w:r w:rsidR="005D3145">
        <w:t xml:space="preserve">She discussed the Event Calendar for 2025-2026.  </w:t>
      </w:r>
      <w:r w:rsidR="005B5578">
        <w:t>We</w:t>
      </w:r>
      <w:r w:rsidR="00E659BB">
        <w:t xml:space="preserve"> need bakers for the Bake Sale</w:t>
      </w:r>
      <w:r w:rsidR="005D3145">
        <w:t>s on</w:t>
      </w:r>
      <w:r w:rsidR="00E659BB">
        <w:t xml:space="preserve"> September 20</w:t>
      </w:r>
      <w:r w:rsidR="00E659BB" w:rsidRPr="00E659BB">
        <w:rPr>
          <w:vertAlign w:val="superscript"/>
        </w:rPr>
        <w:t>th</w:t>
      </w:r>
      <w:r w:rsidR="005D3145">
        <w:rPr>
          <w:vertAlign w:val="superscript"/>
        </w:rPr>
        <w:t xml:space="preserve"> </w:t>
      </w:r>
      <w:r w:rsidR="005D3145">
        <w:t>and December 6</w:t>
      </w:r>
      <w:r w:rsidR="005D3145" w:rsidRPr="005D3145">
        <w:rPr>
          <w:vertAlign w:val="superscript"/>
        </w:rPr>
        <w:t>th</w:t>
      </w:r>
      <w:r w:rsidR="005D3145">
        <w:t>.</w:t>
      </w:r>
      <w:r w:rsidR="00E659BB">
        <w:t xml:space="preserve"> We need volunteers for the Meat Raffle</w:t>
      </w:r>
      <w:r w:rsidR="005B5578">
        <w:t xml:space="preserve"> and Horse Racing</w:t>
      </w:r>
      <w:r w:rsidR="00E659BB">
        <w:t xml:space="preserve"> on </w:t>
      </w:r>
      <w:r w:rsidR="00DA529C">
        <w:t xml:space="preserve">November </w:t>
      </w:r>
      <w:r w:rsidR="009319B1">
        <w:t>15</w:t>
      </w:r>
      <w:r w:rsidR="009319B1" w:rsidRPr="009319B1">
        <w:rPr>
          <w:vertAlign w:val="superscript"/>
        </w:rPr>
        <w:t>th</w:t>
      </w:r>
      <w:r w:rsidR="009319B1">
        <w:t>.</w:t>
      </w:r>
      <w:r w:rsidR="00E659BB">
        <w:t xml:space="preserve">  We </w:t>
      </w:r>
      <w:r w:rsidR="009319B1">
        <w:t xml:space="preserve">also </w:t>
      </w:r>
      <w:r w:rsidR="00E659BB">
        <w:t>need pie donations and volunteers to cut pies on November 11</w:t>
      </w:r>
      <w:r w:rsidR="00E659BB" w:rsidRPr="00E659BB">
        <w:rPr>
          <w:vertAlign w:val="superscript"/>
        </w:rPr>
        <w:t>th</w:t>
      </w:r>
      <w:r w:rsidR="00E659BB">
        <w:t xml:space="preserve"> for Veterans Day</w:t>
      </w:r>
      <w:r w:rsidR="005D3145">
        <w:t xml:space="preserve"> and we need volunteers to help with the Post Christmas Party December 11</w:t>
      </w:r>
      <w:r w:rsidR="005D3145" w:rsidRPr="005D3145">
        <w:rPr>
          <w:vertAlign w:val="superscript"/>
        </w:rPr>
        <w:t>th</w:t>
      </w:r>
      <w:r w:rsidR="005D3145">
        <w:t xml:space="preserve">.   </w:t>
      </w:r>
    </w:p>
    <w:p w14:paraId="3E530AC9" w14:textId="77777777" w:rsidR="00E659BB" w:rsidRDefault="00E659BB" w:rsidP="003C1AF8">
      <w:pPr>
        <w:spacing w:after="0"/>
      </w:pPr>
    </w:p>
    <w:p w14:paraId="0CDB8ADC" w14:textId="515B1874" w:rsidR="00E659BB" w:rsidRDefault="00E659BB" w:rsidP="003C1AF8">
      <w:pPr>
        <w:spacing w:after="0"/>
      </w:pPr>
      <w:r>
        <w:t xml:space="preserve">Committee Reports </w:t>
      </w:r>
    </w:p>
    <w:p w14:paraId="3C7A375A" w14:textId="4768D210" w:rsidR="009319B1" w:rsidRDefault="00E659BB" w:rsidP="003C1AF8">
      <w:pPr>
        <w:spacing w:after="0"/>
      </w:pPr>
      <w:r>
        <w:t xml:space="preserve">Operations – Joan </w:t>
      </w:r>
      <w:r w:rsidR="001C18B9">
        <w:t xml:space="preserve">Guse – Joan reported the Post going to start bingo in September at Bogarts. They are also making gift baskets for Thanksgiving and Christmas. They are looking </w:t>
      </w:r>
      <w:r w:rsidR="003C10E4">
        <w:t>into</w:t>
      </w:r>
      <w:r w:rsidR="001C18B9">
        <w:t xml:space="preserve"> reschedul</w:t>
      </w:r>
      <w:r w:rsidR="003C10E4">
        <w:t xml:space="preserve">ing </w:t>
      </w:r>
      <w:r w:rsidR="001C18B9">
        <w:t>the picnic.</w:t>
      </w:r>
    </w:p>
    <w:p w14:paraId="2079A6EF" w14:textId="77777777" w:rsidR="001C18B9" w:rsidRDefault="001C18B9" w:rsidP="003C1AF8">
      <w:pPr>
        <w:spacing w:after="0"/>
      </w:pPr>
    </w:p>
    <w:p w14:paraId="19F2FE5F" w14:textId="32DC0EDC" w:rsidR="009319B1" w:rsidRDefault="009319B1" w:rsidP="003C1AF8">
      <w:pPr>
        <w:spacing w:after="0"/>
      </w:pPr>
      <w:r>
        <w:t>Membership - Jan Lauby</w:t>
      </w:r>
      <w:r w:rsidR="001C18B9">
        <w:t xml:space="preserve"> – We have 21 members paid for 2026.  We ended 2025 with 235. </w:t>
      </w:r>
    </w:p>
    <w:p w14:paraId="1A74A4EF" w14:textId="77777777" w:rsidR="00761F21" w:rsidRDefault="00761F21" w:rsidP="003C1AF8">
      <w:pPr>
        <w:spacing w:after="0"/>
      </w:pPr>
    </w:p>
    <w:p w14:paraId="0CA54105" w14:textId="7A760069" w:rsidR="00CA536B" w:rsidRDefault="009319B1" w:rsidP="003C1AF8">
      <w:pPr>
        <w:spacing w:after="0"/>
      </w:pPr>
      <w:r>
        <w:lastRenderedPageBreak/>
        <w:t>VAR/ Hastings Home – Janet Thompson</w:t>
      </w:r>
      <w:r w:rsidR="00761F21">
        <w:t xml:space="preserve">- Janet announced Elaine has made 18 heart pillows. If anyone would like to make heart pillows, Janet has the patterns.  They also need </w:t>
      </w:r>
      <w:r w:rsidR="003C10E4">
        <w:t>neck</w:t>
      </w:r>
      <w:r w:rsidR="00761F21">
        <w:t xml:space="preserve"> pillows.  She went to the convention where 95 units with 180 members attended. Janet also passed around the certificates our unit received. She sent a “get well” card to Joe T.  Let Janet know if anyone is sick so she can send a card.</w:t>
      </w:r>
      <w:r w:rsidR="00493CEE">
        <w:t xml:space="preserve"> The Hastings Home is looking for Bingo volunteers.</w:t>
      </w:r>
    </w:p>
    <w:p w14:paraId="7AF683B4" w14:textId="77777777" w:rsidR="00CA536B" w:rsidRDefault="00CA536B" w:rsidP="003C1AF8">
      <w:pPr>
        <w:spacing w:after="0"/>
      </w:pPr>
    </w:p>
    <w:p w14:paraId="0153B0E7" w14:textId="676123B2" w:rsidR="00CA536B" w:rsidRDefault="00CA536B" w:rsidP="003C1AF8">
      <w:pPr>
        <w:spacing w:after="0"/>
      </w:pPr>
      <w:r>
        <w:t>Media – Megan Colbert – Megan spoke about getting a Quilt of Valor for our past Third District President, Tamara Thayer’s son. He is a veteran of the War in Afghanistan.</w:t>
      </w:r>
      <w:r w:rsidR="003F1AC5">
        <w:t xml:space="preserve"> </w:t>
      </w:r>
    </w:p>
    <w:p w14:paraId="68F8D9B4" w14:textId="34D2AC5C" w:rsidR="00CA536B" w:rsidRDefault="003F1AC5" w:rsidP="003C1AF8">
      <w:pPr>
        <w:spacing w:after="0"/>
      </w:pPr>
      <w:r>
        <w:t>We have 3 Quilts of Valor</w:t>
      </w:r>
      <w:r w:rsidR="000128EE">
        <w:t xml:space="preserve"> donated by our friend, Carol,</w:t>
      </w:r>
      <w:r>
        <w:t xml:space="preserve"> and 3 Vietnam Veteran nominees to present them to during Veterans Day Ceremony, November 11</w:t>
      </w:r>
      <w:r w:rsidRPr="003F1AC5">
        <w:rPr>
          <w:vertAlign w:val="superscript"/>
        </w:rPr>
        <w:t>th</w:t>
      </w:r>
      <w:r>
        <w:t>.</w:t>
      </w:r>
    </w:p>
    <w:p w14:paraId="41275C57" w14:textId="14A34EE4" w:rsidR="003F1AC5" w:rsidRDefault="003F1AC5" w:rsidP="003C1AF8">
      <w:pPr>
        <w:spacing w:after="0"/>
      </w:pPr>
      <w:r>
        <w:t>Mary spoke about how the Quilt of Valor Foundation contacted us to present a Quilt of Valor to a Korean War and Vietnam Veteran who recently relocated back to Lakeville, MN.</w:t>
      </w:r>
    </w:p>
    <w:p w14:paraId="517FE414" w14:textId="77777777" w:rsidR="00493CEE" w:rsidRDefault="00493CEE" w:rsidP="003C1AF8">
      <w:pPr>
        <w:spacing w:after="0"/>
      </w:pPr>
    </w:p>
    <w:p w14:paraId="4E92F8CF" w14:textId="15BA0288" w:rsidR="00493CEE" w:rsidRDefault="00493CEE" w:rsidP="003C1AF8">
      <w:pPr>
        <w:spacing w:after="0"/>
      </w:pPr>
      <w:r>
        <w:t>Old Business – None</w:t>
      </w:r>
    </w:p>
    <w:p w14:paraId="255DAA41" w14:textId="77777777" w:rsidR="00493CEE" w:rsidRDefault="00493CEE" w:rsidP="003C1AF8">
      <w:pPr>
        <w:spacing w:after="0"/>
      </w:pPr>
    </w:p>
    <w:p w14:paraId="432B9DAF" w14:textId="5B486423" w:rsidR="00493CEE" w:rsidRDefault="00493CEE" w:rsidP="003C1AF8">
      <w:pPr>
        <w:spacing w:after="0"/>
      </w:pPr>
      <w:r>
        <w:t>New Business – Joan is going to switch checking accounts to earn more interest.  The post 50</w:t>
      </w:r>
      <w:r w:rsidRPr="00493CEE">
        <w:rPr>
          <w:vertAlign w:val="superscript"/>
        </w:rPr>
        <w:t>th</w:t>
      </w:r>
      <w:r>
        <w:t xml:space="preserve"> celebration planning will be </w:t>
      </w:r>
      <w:r w:rsidR="000128EE">
        <w:t>next year.</w:t>
      </w:r>
      <w:r>
        <w:t xml:space="preserve">  She asked if we would like to donate to schools in our school district</w:t>
      </w:r>
      <w:r w:rsidR="003C10E4">
        <w:t xml:space="preserve"> or possibly organizing a winter clothing drive.</w:t>
      </w:r>
    </w:p>
    <w:p w14:paraId="5A98EDA0" w14:textId="77777777" w:rsidR="000128EE" w:rsidRDefault="000128EE" w:rsidP="003C1AF8">
      <w:pPr>
        <w:spacing w:after="0"/>
      </w:pPr>
    </w:p>
    <w:p w14:paraId="21A61C39" w14:textId="033670FB" w:rsidR="00493CEE" w:rsidRDefault="00493CEE" w:rsidP="003C1AF8">
      <w:pPr>
        <w:spacing w:after="0"/>
      </w:pPr>
      <w:r>
        <w:t>Our next meeting is September</w:t>
      </w:r>
      <w:r w:rsidR="003C10E4">
        <w:t xml:space="preserve"> 16, 2025.</w:t>
      </w:r>
    </w:p>
    <w:p w14:paraId="045AD177" w14:textId="77777777" w:rsidR="003C10E4" w:rsidRDefault="003C10E4" w:rsidP="003C1AF8">
      <w:pPr>
        <w:spacing w:after="0"/>
      </w:pPr>
    </w:p>
    <w:p w14:paraId="6574A221" w14:textId="424000EF" w:rsidR="003C10E4" w:rsidRDefault="00952484" w:rsidP="003C1AF8">
      <w:pPr>
        <w:spacing w:after="0"/>
      </w:pPr>
      <w:r>
        <w:t xml:space="preserve">Attendance - </w:t>
      </w:r>
      <w:r w:rsidR="003C10E4">
        <w:t xml:space="preserve">Bernice </w:t>
      </w:r>
      <w:r w:rsidR="000128EE">
        <w:t xml:space="preserve">Spindler </w:t>
      </w:r>
      <w:r w:rsidR="003C10E4">
        <w:t>s</w:t>
      </w:r>
      <w:r w:rsidR="000128EE">
        <w:t>tated</w:t>
      </w:r>
      <w:r w:rsidR="003C10E4">
        <w:t xml:space="preserve"> 14 members in attendance.</w:t>
      </w:r>
    </w:p>
    <w:p w14:paraId="0CC9424A" w14:textId="77777777" w:rsidR="003C10E4" w:rsidRDefault="003C10E4" w:rsidP="003C1AF8">
      <w:pPr>
        <w:spacing w:after="0"/>
      </w:pPr>
    </w:p>
    <w:p w14:paraId="58B06CA3" w14:textId="0BD82BE1" w:rsidR="003C10E4" w:rsidRDefault="003C10E4" w:rsidP="003C1AF8">
      <w:pPr>
        <w:spacing w:after="0"/>
      </w:pPr>
      <w:r>
        <w:t>Closing Prayer by Janet</w:t>
      </w:r>
      <w:r w:rsidR="000128EE">
        <w:t xml:space="preserve"> Thompson</w:t>
      </w:r>
    </w:p>
    <w:p w14:paraId="153FF992" w14:textId="4C781EF1" w:rsidR="003C10E4" w:rsidRDefault="003C10E4" w:rsidP="003C1AF8">
      <w:pPr>
        <w:spacing w:after="0"/>
      </w:pPr>
    </w:p>
    <w:p w14:paraId="591F4CDB" w14:textId="71AA4622" w:rsidR="003C10E4" w:rsidRDefault="003C10E4" w:rsidP="003C1AF8">
      <w:pPr>
        <w:spacing w:after="0"/>
      </w:pPr>
      <w:r>
        <w:t>Adjournment of business meeting at 8:12</w:t>
      </w:r>
      <w:r w:rsidR="000128EE">
        <w:t xml:space="preserve"> PM.</w:t>
      </w:r>
    </w:p>
    <w:p w14:paraId="1B32F9AF" w14:textId="77777777" w:rsidR="003C10E4" w:rsidRDefault="003C10E4" w:rsidP="003C1AF8">
      <w:pPr>
        <w:spacing w:after="0"/>
      </w:pPr>
    </w:p>
    <w:p w14:paraId="62A0802C" w14:textId="77777777" w:rsidR="00493CEE" w:rsidRDefault="00493CEE" w:rsidP="003C1AF8">
      <w:pPr>
        <w:spacing w:after="0"/>
      </w:pPr>
    </w:p>
    <w:p w14:paraId="428F9CF0" w14:textId="3B84E531" w:rsidR="00493CEE" w:rsidRDefault="00493CEE" w:rsidP="003C1AF8">
      <w:pPr>
        <w:spacing w:after="0"/>
      </w:pPr>
    </w:p>
    <w:sectPr w:rsidR="0049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F8"/>
    <w:rsid w:val="000128EE"/>
    <w:rsid w:val="00186A44"/>
    <w:rsid w:val="001C18B9"/>
    <w:rsid w:val="003A70D8"/>
    <w:rsid w:val="003C10E4"/>
    <w:rsid w:val="003C1AF8"/>
    <w:rsid w:val="003F1AC5"/>
    <w:rsid w:val="003F2DFF"/>
    <w:rsid w:val="00493CEE"/>
    <w:rsid w:val="005B5578"/>
    <w:rsid w:val="005D3145"/>
    <w:rsid w:val="00761F21"/>
    <w:rsid w:val="009319B1"/>
    <w:rsid w:val="00952484"/>
    <w:rsid w:val="00A871A7"/>
    <w:rsid w:val="00CA536B"/>
    <w:rsid w:val="00DA529C"/>
    <w:rsid w:val="00E659BB"/>
    <w:rsid w:val="00E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C77"/>
  <w15:chartTrackingRefBased/>
  <w15:docId w15:val="{71394795-973B-4F96-94CF-D00D98D4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Colbert</dc:creator>
  <cp:keywords/>
  <dc:description/>
  <cp:lastModifiedBy>Megan Colbert</cp:lastModifiedBy>
  <cp:revision>2</cp:revision>
  <cp:lastPrinted>2025-09-05T19:16:00Z</cp:lastPrinted>
  <dcterms:created xsi:type="dcterms:W3CDTF">2025-09-05T16:20:00Z</dcterms:created>
  <dcterms:modified xsi:type="dcterms:W3CDTF">2025-09-05T19:33:00Z</dcterms:modified>
</cp:coreProperties>
</file>