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8776" w14:textId="2741AB6E" w:rsidR="00AE6631" w:rsidRPr="003A67EA" w:rsidRDefault="00AE6631" w:rsidP="003723ED">
      <w:pPr>
        <w:jc w:val="center"/>
        <w:rPr>
          <w:b/>
          <w:sz w:val="40"/>
          <w:szCs w:val="40"/>
        </w:rPr>
      </w:pPr>
      <w:r w:rsidRPr="003A67EA">
        <w:rPr>
          <w:b/>
          <w:sz w:val="40"/>
          <w:szCs w:val="40"/>
        </w:rPr>
        <w:t>BRAMHALL QUEENSGATE TENNIS CLUB CHARTER</w:t>
      </w:r>
    </w:p>
    <w:tbl>
      <w:tblPr>
        <w:tblStyle w:val="TableGrid"/>
        <w:tblW w:w="9209" w:type="dxa"/>
        <w:tblLook w:val="04A0" w:firstRow="1" w:lastRow="0" w:firstColumn="1" w:lastColumn="0" w:noHBand="0" w:noVBand="1"/>
      </w:tblPr>
      <w:tblGrid>
        <w:gridCol w:w="4508"/>
        <w:gridCol w:w="4701"/>
      </w:tblGrid>
      <w:tr w:rsidR="00AE6631" w:rsidRPr="00083726" w14:paraId="02C35480" w14:textId="77777777" w:rsidTr="00722A8A">
        <w:tc>
          <w:tcPr>
            <w:tcW w:w="4508" w:type="dxa"/>
            <w:shd w:val="clear" w:color="auto" w:fill="A8D08D" w:themeFill="accent6" w:themeFillTint="99"/>
          </w:tcPr>
          <w:p w14:paraId="4E3AD472" w14:textId="77777777" w:rsidR="00AE6631" w:rsidRPr="003E1AE9" w:rsidRDefault="00AE6631" w:rsidP="00B119B0">
            <w:pPr>
              <w:jc w:val="center"/>
              <w:rPr>
                <w:b/>
                <w:sz w:val="28"/>
                <w:szCs w:val="28"/>
              </w:rPr>
            </w:pPr>
            <w:r w:rsidRPr="003E1AE9">
              <w:rPr>
                <w:b/>
                <w:sz w:val="28"/>
                <w:szCs w:val="28"/>
              </w:rPr>
              <w:t>WHAT THE CLUB WILL GIVE TO YOU</w:t>
            </w:r>
          </w:p>
          <w:p w14:paraId="0DEB7E6B" w14:textId="7B24CF8A" w:rsidR="00AE6631" w:rsidRPr="00083726" w:rsidRDefault="00AE6631">
            <w:pPr>
              <w:rPr>
                <w:sz w:val="24"/>
                <w:szCs w:val="24"/>
              </w:rPr>
            </w:pPr>
          </w:p>
        </w:tc>
        <w:tc>
          <w:tcPr>
            <w:tcW w:w="4701" w:type="dxa"/>
            <w:shd w:val="clear" w:color="auto" w:fill="A8D08D" w:themeFill="accent6" w:themeFillTint="99"/>
          </w:tcPr>
          <w:p w14:paraId="1E5D77A2" w14:textId="4DEC3E74" w:rsidR="00AE6631" w:rsidRPr="00722A8A" w:rsidRDefault="00AE6631" w:rsidP="00B119B0">
            <w:pPr>
              <w:jc w:val="center"/>
              <w:rPr>
                <w:b/>
                <w:sz w:val="28"/>
                <w:szCs w:val="28"/>
              </w:rPr>
            </w:pPr>
            <w:r w:rsidRPr="00722A8A">
              <w:rPr>
                <w:b/>
                <w:sz w:val="28"/>
                <w:szCs w:val="28"/>
              </w:rPr>
              <w:t>WHAT THE CLUB EXPECTS FROM YOU</w:t>
            </w:r>
          </w:p>
        </w:tc>
      </w:tr>
      <w:tr w:rsidR="00AE6631" w14:paraId="25E55199" w14:textId="77777777" w:rsidTr="00722A8A">
        <w:tc>
          <w:tcPr>
            <w:tcW w:w="4508" w:type="dxa"/>
          </w:tcPr>
          <w:p w14:paraId="1A8D7364" w14:textId="7A364207" w:rsidR="00AE6631" w:rsidRDefault="001B0109" w:rsidP="00172A21">
            <w:r>
              <w:t xml:space="preserve">The aim is </w:t>
            </w:r>
            <w:r w:rsidR="005068F5">
              <w:t>for it to</w:t>
            </w:r>
            <w:r w:rsidR="00E846F7">
              <w:t xml:space="preserve"> be</w:t>
            </w:r>
            <w:r w:rsidR="00FF2589">
              <w:t xml:space="preserve"> a family friendly club which is a happy place to play </w:t>
            </w:r>
            <w:r w:rsidR="002635F9">
              <w:t xml:space="preserve">and improve </w:t>
            </w:r>
            <w:r w:rsidR="00FF2589">
              <w:t xml:space="preserve">tennis and </w:t>
            </w:r>
            <w:r w:rsidR="00E846F7">
              <w:t xml:space="preserve">somewhere you can </w:t>
            </w:r>
            <w:r w:rsidR="00FF2589">
              <w:t>invite others to come and join.</w:t>
            </w:r>
            <w:bookmarkStart w:id="0" w:name="_GoBack"/>
            <w:bookmarkEnd w:id="0"/>
          </w:p>
        </w:tc>
        <w:tc>
          <w:tcPr>
            <w:tcW w:w="4701" w:type="dxa"/>
          </w:tcPr>
          <w:p w14:paraId="3F908258" w14:textId="0B8A26DC" w:rsidR="00C05D11" w:rsidRDefault="0096156E" w:rsidP="00C63631">
            <w:r>
              <w:t>Spread the word!  Tell your friends what a great club we are.  Encourage them to come and give us a try</w:t>
            </w:r>
            <w:r w:rsidR="00615170">
              <w:t>.</w:t>
            </w:r>
            <w:r w:rsidR="00C63631">
              <w:t xml:space="preserve">  </w:t>
            </w:r>
            <w:r w:rsidR="00C05D11">
              <w:t>What’s not to like?</w:t>
            </w:r>
          </w:p>
        </w:tc>
      </w:tr>
      <w:tr w:rsidR="00AE6631" w14:paraId="2717EBF4" w14:textId="77777777" w:rsidTr="00722A8A">
        <w:tc>
          <w:tcPr>
            <w:tcW w:w="4508" w:type="dxa"/>
            <w:shd w:val="clear" w:color="auto" w:fill="A8D08D" w:themeFill="accent6" w:themeFillTint="99"/>
          </w:tcPr>
          <w:p w14:paraId="69781613" w14:textId="66F77B15" w:rsidR="008A15C9" w:rsidRDefault="008A15C9"/>
        </w:tc>
        <w:tc>
          <w:tcPr>
            <w:tcW w:w="4701" w:type="dxa"/>
            <w:shd w:val="clear" w:color="auto" w:fill="A8D08D" w:themeFill="accent6" w:themeFillTint="99"/>
          </w:tcPr>
          <w:p w14:paraId="3EF3B949" w14:textId="77777777" w:rsidR="00AE6631" w:rsidRDefault="00AE6631"/>
        </w:tc>
      </w:tr>
      <w:tr w:rsidR="00AE6631" w14:paraId="4BC3F3E1" w14:textId="77777777" w:rsidTr="00722A8A">
        <w:tc>
          <w:tcPr>
            <w:tcW w:w="4508" w:type="dxa"/>
          </w:tcPr>
          <w:p w14:paraId="5BC3BF96" w14:textId="51076921" w:rsidR="00AE6631" w:rsidRDefault="008A15C9">
            <w:r>
              <w:t>A fully qualified tennis coach who will provide a full coaching programme for adults and children, suitable for all standards of player, including 1:1</w:t>
            </w:r>
            <w:r w:rsidR="00BE3BF1">
              <w:t>’s</w:t>
            </w:r>
            <w:r>
              <w:t xml:space="preserve"> and group tuition.  </w:t>
            </w:r>
          </w:p>
        </w:tc>
        <w:tc>
          <w:tcPr>
            <w:tcW w:w="4701" w:type="dxa"/>
          </w:tcPr>
          <w:p w14:paraId="7F99D66C" w14:textId="55816AB1" w:rsidR="00AE6631" w:rsidRDefault="0038668A">
            <w:r>
              <w:t>Make use of the coach!  Improve your tennis</w:t>
            </w:r>
            <w:r w:rsidR="00927DC6">
              <w:t xml:space="preserve"> either as an individual or as part of a doubles couple.</w:t>
            </w:r>
          </w:p>
        </w:tc>
      </w:tr>
      <w:tr w:rsidR="00AE6631" w14:paraId="5FB9BA1D" w14:textId="77777777" w:rsidTr="00722A8A">
        <w:tc>
          <w:tcPr>
            <w:tcW w:w="4508" w:type="dxa"/>
            <w:shd w:val="clear" w:color="auto" w:fill="A8D08D" w:themeFill="accent6" w:themeFillTint="99"/>
          </w:tcPr>
          <w:p w14:paraId="376FE850" w14:textId="77777777" w:rsidR="00AE6631" w:rsidRDefault="00AE6631"/>
        </w:tc>
        <w:tc>
          <w:tcPr>
            <w:tcW w:w="4701" w:type="dxa"/>
            <w:shd w:val="clear" w:color="auto" w:fill="A8D08D" w:themeFill="accent6" w:themeFillTint="99"/>
          </w:tcPr>
          <w:p w14:paraId="5B301C47" w14:textId="77777777" w:rsidR="00AE6631" w:rsidRDefault="00AE6631"/>
        </w:tc>
      </w:tr>
      <w:tr w:rsidR="00AE6631" w14:paraId="7F6F0872" w14:textId="77777777" w:rsidTr="00722A8A">
        <w:tc>
          <w:tcPr>
            <w:tcW w:w="4508" w:type="dxa"/>
          </w:tcPr>
          <w:p w14:paraId="7325E112" w14:textId="07D6FA03" w:rsidR="00AE6631" w:rsidRDefault="001B0109">
            <w:r>
              <w:t>Access and use of the tennis courts</w:t>
            </w:r>
            <w:r w:rsidR="00B04661">
              <w:t xml:space="preserve"> and</w:t>
            </w:r>
            <w:r>
              <w:t xml:space="preserve"> clubhouse</w:t>
            </w:r>
            <w:r w:rsidR="00B04661">
              <w:t xml:space="preserve"> (including kitchen and bar)</w:t>
            </w:r>
            <w:r>
              <w:t>.</w:t>
            </w:r>
          </w:p>
        </w:tc>
        <w:tc>
          <w:tcPr>
            <w:tcW w:w="4701" w:type="dxa"/>
          </w:tcPr>
          <w:p w14:paraId="0F385705" w14:textId="2C6F770F" w:rsidR="00AE6631" w:rsidRDefault="00330F83">
            <w:r>
              <w:t>Drag the courts</w:t>
            </w:r>
            <w:r w:rsidR="001D763E">
              <w:t xml:space="preserve"> – they are our main asset and need looking after! </w:t>
            </w:r>
            <w:r w:rsidR="00D35C4B">
              <w:t xml:space="preserve">Be respectful of the </w:t>
            </w:r>
            <w:r w:rsidR="0098587E">
              <w:t xml:space="preserve">furniture.  Keep the kitchen and other areas clean.  </w:t>
            </w:r>
            <w:r w:rsidR="001C3304">
              <w:t>Support the bar</w:t>
            </w:r>
            <w:r w:rsidR="000A27EE">
              <w:t xml:space="preserve"> and </w:t>
            </w:r>
            <w:r w:rsidR="00ED3419">
              <w:t xml:space="preserve">help </w:t>
            </w:r>
            <w:r w:rsidR="000A27EE">
              <w:t>provide profits for the club.</w:t>
            </w:r>
          </w:p>
        </w:tc>
      </w:tr>
      <w:tr w:rsidR="00AE6631" w14:paraId="6113AB3F" w14:textId="77777777" w:rsidTr="00722A8A">
        <w:tc>
          <w:tcPr>
            <w:tcW w:w="4508" w:type="dxa"/>
            <w:shd w:val="clear" w:color="auto" w:fill="A8D08D" w:themeFill="accent6" w:themeFillTint="99"/>
          </w:tcPr>
          <w:p w14:paraId="61A3EF01" w14:textId="77777777" w:rsidR="00AE6631" w:rsidRDefault="00AE6631"/>
        </w:tc>
        <w:tc>
          <w:tcPr>
            <w:tcW w:w="4701" w:type="dxa"/>
            <w:shd w:val="clear" w:color="auto" w:fill="A8D08D" w:themeFill="accent6" w:themeFillTint="99"/>
          </w:tcPr>
          <w:p w14:paraId="6914E149" w14:textId="77777777" w:rsidR="00AE6631" w:rsidRDefault="00AE6631"/>
        </w:tc>
      </w:tr>
      <w:tr w:rsidR="00AE6631" w14:paraId="09ECD187" w14:textId="77777777" w:rsidTr="00722A8A">
        <w:tc>
          <w:tcPr>
            <w:tcW w:w="4508" w:type="dxa"/>
          </w:tcPr>
          <w:p w14:paraId="4A9D8825" w14:textId="08D4C75B" w:rsidR="00AE6631" w:rsidRDefault="00B04661">
            <w:r>
              <w:t>Opportunities to play competitive tennis, either on senior or junior tennis teams in the North East Cheshire League or in other external tournaments and internal tournaments.  Match practices for ladies is on Monday nights, Men’s on Thursday nights and Juniors on Saturday afternoons</w:t>
            </w:r>
            <w:r w:rsidR="00F46B4F">
              <w:t xml:space="preserve"> (Oct-Apr only)</w:t>
            </w:r>
            <w:r>
              <w:t>.</w:t>
            </w:r>
          </w:p>
        </w:tc>
        <w:tc>
          <w:tcPr>
            <w:tcW w:w="4701" w:type="dxa"/>
          </w:tcPr>
          <w:p w14:paraId="187CE1BD" w14:textId="49140363" w:rsidR="00AE6631" w:rsidRDefault="00F81265">
            <w:r>
              <w:t>Represent</w:t>
            </w:r>
            <w:r w:rsidR="00602FA7">
              <w:t xml:space="preserve"> Queensgate Tennis Club by playing on one of the teams and presenting a </w:t>
            </w:r>
            <w:r w:rsidR="00144079">
              <w:t xml:space="preserve">competitive </w:t>
            </w:r>
            <w:r w:rsidR="000B71DD">
              <w:t>but friendly image of what the club is all about.</w:t>
            </w:r>
          </w:p>
        </w:tc>
      </w:tr>
      <w:tr w:rsidR="00B04661" w14:paraId="6014886B" w14:textId="77777777" w:rsidTr="00722A8A">
        <w:tc>
          <w:tcPr>
            <w:tcW w:w="4508" w:type="dxa"/>
            <w:shd w:val="clear" w:color="auto" w:fill="A8D08D" w:themeFill="accent6" w:themeFillTint="99"/>
          </w:tcPr>
          <w:p w14:paraId="256A35E8" w14:textId="77777777" w:rsidR="00B04661" w:rsidRDefault="00B04661"/>
        </w:tc>
        <w:tc>
          <w:tcPr>
            <w:tcW w:w="4701" w:type="dxa"/>
            <w:shd w:val="clear" w:color="auto" w:fill="A8D08D" w:themeFill="accent6" w:themeFillTint="99"/>
          </w:tcPr>
          <w:p w14:paraId="76A2D6BA" w14:textId="77777777" w:rsidR="00B04661" w:rsidRDefault="00B04661"/>
        </w:tc>
      </w:tr>
      <w:tr w:rsidR="00B04661" w14:paraId="1BF7EBAD" w14:textId="77777777" w:rsidTr="00722A8A">
        <w:tc>
          <w:tcPr>
            <w:tcW w:w="4508" w:type="dxa"/>
          </w:tcPr>
          <w:p w14:paraId="4E44DB47" w14:textId="662E4E0F" w:rsidR="00B04661" w:rsidRDefault="00B04661">
            <w:r>
              <w:t xml:space="preserve">Organised social tennis and events – Seniors on Tuesday evenings </w:t>
            </w:r>
            <w:r w:rsidR="007648A0">
              <w:t xml:space="preserve">and Saturday afternoons </w:t>
            </w:r>
            <w:r>
              <w:t xml:space="preserve">and Juniors on Friday evenings.  </w:t>
            </w:r>
          </w:p>
        </w:tc>
        <w:tc>
          <w:tcPr>
            <w:tcW w:w="4701" w:type="dxa"/>
          </w:tcPr>
          <w:p w14:paraId="429CFF38" w14:textId="70807E5F" w:rsidR="00B04661" w:rsidRDefault="00B9598D">
            <w:r>
              <w:t xml:space="preserve">Use this opportunity to meet new people and find players of a similar ability who </w:t>
            </w:r>
            <w:r w:rsidR="0074602D">
              <w:t>you can arrange singles or doubles games with at other times in the week.</w:t>
            </w:r>
            <w:r w:rsidR="00EC2FAD">
              <w:t xml:space="preserve"> Maximise your membership!</w:t>
            </w:r>
          </w:p>
        </w:tc>
      </w:tr>
      <w:tr w:rsidR="0051771A" w14:paraId="3A71531D" w14:textId="77777777" w:rsidTr="00722A8A">
        <w:tc>
          <w:tcPr>
            <w:tcW w:w="4508" w:type="dxa"/>
            <w:shd w:val="clear" w:color="auto" w:fill="A8D08D" w:themeFill="accent6" w:themeFillTint="99"/>
          </w:tcPr>
          <w:p w14:paraId="3BEEEC96" w14:textId="77777777" w:rsidR="0051771A" w:rsidRDefault="0051771A"/>
        </w:tc>
        <w:tc>
          <w:tcPr>
            <w:tcW w:w="4701" w:type="dxa"/>
            <w:shd w:val="clear" w:color="auto" w:fill="A8D08D" w:themeFill="accent6" w:themeFillTint="99"/>
          </w:tcPr>
          <w:p w14:paraId="57F7046B" w14:textId="77777777" w:rsidR="0051771A" w:rsidRDefault="0051771A"/>
        </w:tc>
      </w:tr>
      <w:tr w:rsidR="0051771A" w14:paraId="0B916372" w14:textId="77777777" w:rsidTr="00722A8A">
        <w:tc>
          <w:tcPr>
            <w:tcW w:w="4508" w:type="dxa"/>
          </w:tcPr>
          <w:p w14:paraId="09E03C97" w14:textId="77777777" w:rsidR="0051771A" w:rsidRDefault="0051771A" w:rsidP="0051771A">
            <w:r>
              <w:t>An elected committee made up of member volunteers with the following roles:</w:t>
            </w:r>
          </w:p>
          <w:p w14:paraId="7A81269F" w14:textId="77777777" w:rsidR="0051771A" w:rsidRDefault="0051771A" w:rsidP="0051771A">
            <w:pPr>
              <w:pStyle w:val="ListParagraph"/>
              <w:numPr>
                <w:ilvl w:val="0"/>
                <w:numId w:val="1"/>
              </w:numPr>
            </w:pPr>
            <w:r>
              <w:t>Chair</w:t>
            </w:r>
          </w:p>
          <w:p w14:paraId="47B3A3B0" w14:textId="77777777" w:rsidR="0051771A" w:rsidRDefault="0051771A" w:rsidP="0051771A">
            <w:pPr>
              <w:pStyle w:val="ListParagraph"/>
              <w:numPr>
                <w:ilvl w:val="0"/>
                <w:numId w:val="1"/>
              </w:numPr>
            </w:pPr>
            <w:r>
              <w:t>Secretary</w:t>
            </w:r>
          </w:p>
          <w:p w14:paraId="519B6F94" w14:textId="77777777" w:rsidR="0051771A" w:rsidRDefault="0051771A" w:rsidP="0051771A">
            <w:pPr>
              <w:pStyle w:val="ListParagraph"/>
              <w:numPr>
                <w:ilvl w:val="0"/>
                <w:numId w:val="1"/>
              </w:numPr>
            </w:pPr>
            <w:r>
              <w:t>Treasurer</w:t>
            </w:r>
          </w:p>
          <w:p w14:paraId="53145608" w14:textId="77777777" w:rsidR="0051771A" w:rsidRDefault="0051771A" w:rsidP="0051771A">
            <w:pPr>
              <w:pStyle w:val="ListParagraph"/>
              <w:numPr>
                <w:ilvl w:val="0"/>
                <w:numId w:val="1"/>
              </w:numPr>
            </w:pPr>
            <w:r>
              <w:t>Membership Secretary</w:t>
            </w:r>
          </w:p>
          <w:p w14:paraId="4E3565DE" w14:textId="77777777" w:rsidR="0051771A" w:rsidRDefault="0051771A" w:rsidP="0051771A">
            <w:pPr>
              <w:pStyle w:val="ListParagraph"/>
              <w:numPr>
                <w:ilvl w:val="0"/>
                <w:numId w:val="1"/>
              </w:numPr>
            </w:pPr>
            <w:r>
              <w:t>Ladies Club Captain</w:t>
            </w:r>
          </w:p>
          <w:p w14:paraId="7191E43D" w14:textId="77777777" w:rsidR="0051771A" w:rsidRDefault="0051771A" w:rsidP="0051771A">
            <w:pPr>
              <w:pStyle w:val="ListParagraph"/>
              <w:numPr>
                <w:ilvl w:val="0"/>
                <w:numId w:val="1"/>
              </w:numPr>
            </w:pPr>
            <w:r>
              <w:t>Men’s Club Captain</w:t>
            </w:r>
          </w:p>
          <w:p w14:paraId="04EDFC43" w14:textId="77777777" w:rsidR="0051771A" w:rsidRDefault="0051771A" w:rsidP="0051771A">
            <w:pPr>
              <w:pStyle w:val="ListParagraph"/>
              <w:numPr>
                <w:ilvl w:val="0"/>
                <w:numId w:val="1"/>
              </w:numPr>
            </w:pPr>
            <w:r>
              <w:t>Junior Representative</w:t>
            </w:r>
          </w:p>
          <w:p w14:paraId="38F352CF" w14:textId="77777777" w:rsidR="0051771A" w:rsidRDefault="0051771A" w:rsidP="0051771A">
            <w:pPr>
              <w:pStyle w:val="ListParagraph"/>
              <w:numPr>
                <w:ilvl w:val="0"/>
                <w:numId w:val="1"/>
              </w:numPr>
            </w:pPr>
            <w:r>
              <w:t>House/Grounds Representative</w:t>
            </w:r>
          </w:p>
          <w:p w14:paraId="69BC9914" w14:textId="77777777" w:rsidR="0051771A" w:rsidRDefault="0051771A" w:rsidP="0051771A">
            <w:pPr>
              <w:pStyle w:val="ListParagraph"/>
              <w:numPr>
                <w:ilvl w:val="0"/>
                <w:numId w:val="1"/>
              </w:numPr>
            </w:pPr>
            <w:r>
              <w:t>Social Representative</w:t>
            </w:r>
          </w:p>
          <w:p w14:paraId="034971DB" w14:textId="0E55137F" w:rsidR="0051771A" w:rsidRDefault="007648A0" w:rsidP="0051771A">
            <w:pPr>
              <w:pStyle w:val="ListParagraph"/>
              <w:numPr>
                <w:ilvl w:val="0"/>
                <w:numId w:val="1"/>
              </w:numPr>
            </w:pPr>
            <w:r>
              <w:t>Club Welfare</w:t>
            </w:r>
            <w:r w:rsidR="0051771A">
              <w:t xml:space="preserve"> Officer</w:t>
            </w:r>
          </w:p>
          <w:p w14:paraId="33A18D04" w14:textId="77777777" w:rsidR="0051771A" w:rsidRDefault="0051771A" w:rsidP="0051771A">
            <w:pPr>
              <w:pStyle w:val="ListParagraph"/>
              <w:numPr>
                <w:ilvl w:val="0"/>
                <w:numId w:val="1"/>
              </w:numPr>
            </w:pPr>
            <w:r>
              <w:t>Webmaster</w:t>
            </w:r>
          </w:p>
          <w:p w14:paraId="31647758" w14:textId="1DE98870" w:rsidR="0051771A" w:rsidRDefault="00E846F7">
            <w:r>
              <w:t xml:space="preserve">They will run </w:t>
            </w:r>
            <w:r w:rsidR="00EC2FAD">
              <w:t xml:space="preserve">all aspects of </w:t>
            </w:r>
            <w:r>
              <w:t>the club to the best of their ability, ensuring the club is financially stable and capable of updating the courts and facilities when necessary.</w:t>
            </w:r>
            <w:r w:rsidR="00646887">
              <w:t xml:space="preserve"> They will </w:t>
            </w:r>
            <w:r w:rsidR="009935D8">
              <w:t>provide relevant communications to keep you informed.</w:t>
            </w:r>
          </w:p>
        </w:tc>
        <w:tc>
          <w:tcPr>
            <w:tcW w:w="4701" w:type="dxa"/>
          </w:tcPr>
          <w:p w14:paraId="76433692" w14:textId="406A60CC" w:rsidR="0051771A" w:rsidRDefault="006B5E91" w:rsidP="00553351">
            <w:r>
              <w:t>Help your Committee!  Don’t expect too much</w:t>
            </w:r>
            <w:r w:rsidR="00E77920">
              <w:t xml:space="preserve"> -</w:t>
            </w:r>
            <w:r>
              <w:t xml:space="preserve"> we are volunteers, most with full time jobs and children.  However, we value your feedback and any ideas you might have for improvements to the club facilities or activities we offer.</w:t>
            </w:r>
          </w:p>
        </w:tc>
      </w:tr>
    </w:tbl>
    <w:p w14:paraId="5B52A268" w14:textId="77777777" w:rsidR="00191631" w:rsidRDefault="00191631" w:rsidP="008376BB">
      <w:pPr>
        <w:spacing w:after="0"/>
        <w:jc w:val="center"/>
        <w:rPr>
          <w:rFonts w:eastAsia="Times New Roman"/>
          <w:iCs/>
          <w:color w:val="000000"/>
          <w:sz w:val="24"/>
          <w:szCs w:val="24"/>
        </w:rPr>
      </w:pPr>
    </w:p>
    <w:sectPr w:rsidR="00191631" w:rsidSect="00DB20EF">
      <w:footerReference w:type="default" r:id="rId7"/>
      <w:pgSz w:w="11906" w:h="16838"/>
      <w:pgMar w:top="567" w:right="1440" w:bottom="284"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32C98" w14:textId="77777777" w:rsidR="00DA0D5B" w:rsidRDefault="00DA0D5B" w:rsidP="006A069C">
      <w:pPr>
        <w:spacing w:after="0" w:line="240" w:lineRule="auto"/>
      </w:pPr>
      <w:r>
        <w:separator/>
      </w:r>
    </w:p>
  </w:endnote>
  <w:endnote w:type="continuationSeparator" w:id="0">
    <w:p w14:paraId="128E7FA1" w14:textId="77777777" w:rsidR="00DA0D5B" w:rsidRDefault="00DA0D5B" w:rsidP="006A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A125" w14:textId="26ECD840" w:rsidR="006A069C" w:rsidRDefault="00DB20EF">
    <w:pPr>
      <w:pStyle w:val="Footer"/>
    </w:pPr>
    <w:r>
      <w:ptab w:relativeTo="margin" w:alignment="right" w:leader="none"/>
    </w:r>
    <w:r w:rsidR="006A069C">
      <w:t xml:space="preserve">Updated </w:t>
    </w:r>
    <w:r w:rsidR="004359C5">
      <w:t xml:space="preserve">November </w:t>
    </w:r>
    <w:r w:rsidR="006A069C">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7BFAF" w14:textId="77777777" w:rsidR="00DA0D5B" w:rsidRDefault="00DA0D5B" w:rsidP="006A069C">
      <w:pPr>
        <w:spacing w:after="0" w:line="240" w:lineRule="auto"/>
      </w:pPr>
      <w:r>
        <w:separator/>
      </w:r>
    </w:p>
  </w:footnote>
  <w:footnote w:type="continuationSeparator" w:id="0">
    <w:p w14:paraId="3367849E" w14:textId="77777777" w:rsidR="00DA0D5B" w:rsidRDefault="00DA0D5B" w:rsidP="006A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B3F0E"/>
    <w:multiLevelType w:val="hybridMultilevel"/>
    <w:tmpl w:val="5CC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31"/>
    <w:rsid w:val="00046F5B"/>
    <w:rsid w:val="00083726"/>
    <w:rsid w:val="000A27EE"/>
    <w:rsid w:val="000B71DD"/>
    <w:rsid w:val="001263D5"/>
    <w:rsid w:val="00144079"/>
    <w:rsid w:val="00172A21"/>
    <w:rsid w:val="00191631"/>
    <w:rsid w:val="001B0109"/>
    <w:rsid w:val="001C3304"/>
    <w:rsid w:val="001D763E"/>
    <w:rsid w:val="00243B48"/>
    <w:rsid w:val="002635F9"/>
    <w:rsid w:val="002A6FDD"/>
    <w:rsid w:val="00330F83"/>
    <w:rsid w:val="00357060"/>
    <w:rsid w:val="003723ED"/>
    <w:rsid w:val="0038668A"/>
    <w:rsid w:val="003A67EA"/>
    <w:rsid w:val="003E1AE9"/>
    <w:rsid w:val="00403418"/>
    <w:rsid w:val="004359C5"/>
    <w:rsid w:val="0049104D"/>
    <w:rsid w:val="004C6AD8"/>
    <w:rsid w:val="005068F5"/>
    <w:rsid w:val="0051771A"/>
    <w:rsid w:val="00553351"/>
    <w:rsid w:val="00602FA7"/>
    <w:rsid w:val="00615170"/>
    <w:rsid w:val="00627484"/>
    <w:rsid w:val="00641196"/>
    <w:rsid w:val="00646887"/>
    <w:rsid w:val="006A069C"/>
    <w:rsid w:val="006B5E91"/>
    <w:rsid w:val="00722A8A"/>
    <w:rsid w:val="00733098"/>
    <w:rsid w:val="0074602D"/>
    <w:rsid w:val="007648A0"/>
    <w:rsid w:val="007C3A3A"/>
    <w:rsid w:val="008376BB"/>
    <w:rsid w:val="00842A94"/>
    <w:rsid w:val="008A15C9"/>
    <w:rsid w:val="008A7359"/>
    <w:rsid w:val="00927DC6"/>
    <w:rsid w:val="0096156E"/>
    <w:rsid w:val="0098587E"/>
    <w:rsid w:val="009935D8"/>
    <w:rsid w:val="009F35CE"/>
    <w:rsid w:val="00A06CF7"/>
    <w:rsid w:val="00A96162"/>
    <w:rsid w:val="00AE6631"/>
    <w:rsid w:val="00B04661"/>
    <w:rsid w:val="00B119B0"/>
    <w:rsid w:val="00B9598D"/>
    <w:rsid w:val="00BE3BF1"/>
    <w:rsid w:val="00C05D11"/>
    <w:rsid w:val="00C63631"/>
    <w:rsid w:val="00CA1E50"/>
    <w:rsid w:val="00D07785"/>
    <w:rsid w:val="00D35C4B"/>
    <w:rsid w:val="00D6413A"/>
    <w:rsid w:val="00DA0D5B"/>
    <w:rsid w:val="00DB20EF"/>
    <w:rsid w:val="00E77920"/>
    <w:rsid w:val="00E846F7"/>
    <w:rsid w:val="00EC2FAD"/>
    <w:rsid w:val="00ED3419"/>
    <w:rsid w:val="00F02DB7"/>
    <w:rsid w:val="00F46B4F"/>
    <w:rsid w:val="00F81265"/>
    <w:rsid w:val="00FC3181"/>
    <w:rsid w:val="00FF2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03AD"/>
  <w15:chartTrackingRefBased/>
  <w15:docId w15:val="{4CAD16C2-770B-41AC-BB58-04935850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631"/>
    <w:pPr>
      <w:ind w:left="720"/>
      <w:contextualSpacing/>
    </w:pPr>
  </w:style>
  <w:style w:type="paragraph" w:styleId="Header">
    <w:name w:val="header"/>
    <w:basedOn w:val="Normal"/>
    <w:link w:val="HeaderChar"/>
    <w:uiPriority w:val="99"/>
    <w:unhideWhenUsed/>
    <w:rsid w:val="006A0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69C"/>
  </w:style>
  <w:style w:type="paragraph" w:styleId="Footer">
    <w:name w:val="footer"/>
    <w:basedOn w:val="Normal"/>
    <w:link w:val="FooterChar"/>
    <w:uiPriority w:val="99"/>
    <w:unhideWhenUsed/>
    <w:rsid w:val="006A0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Pettigrew</dc:creator>
  <cp:keywords/>
  <dc:description/>
  <cp:lastModifiedBy>Susan Pettigrew</cp:lastModifiedBy>
  <cp:revision>68</cp:revision>
  <dcterms:created xsi:type="dcterms:W3CDTF">2018-02-23T17:21:00Z</dcterms:created>
  <dcterms:modified xsi:type="dcterms:W3CDTF">2018-11-20T10:13:00Z</dcterms:modified>
</cp:coreProperties>
</file>