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8E232" w14:textId="669E31D8" w:rsidR="00252CA5" w:rsidRDefault="00252CA5">
      <w:pPr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2CA5"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COVID-19 INFORMATION AND LIABILITY WAIVER</w:t>
      </w:r>
    </w:p>
    <w:p w14:paraId="29FEB954" w14:textId="3F039758" w:rsidR="00252CA5" w:rsidRDefault="00252CA5">
      <w:pPr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7D1DB25" w14:textId="38C3DE82" w:rsidR="00252CA5" w:rsidRDefault="00252CA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Client Name: __________________________________________________________</w:t>
      </w:r>
    </w:p>
    <w:p w14:paraId="4D3BFE10" w14:textId="28E0BA4F" w:rsidR="00252CA5" w:rsidRDefault="00252CA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Date:   ________________________________________________________________</w:t>
      </w:r>
    </w:p>
    <w:p w14:paraId="57E2A76F" w14:textId="2D3E388C" w:rsidR="00252CA5" w:rsidRDefault="00252CA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COVID-19 INFORMATION</w:t>
      </w:r>
    </w:p>
    <w:p w14:paraId="5BBC2C9B" w14:textId="6F97D7EA" w:rsidR="00C37DD6" w:rsidRDefault="00252CA5" w:rsidP="00252CA5">
      <w:pPr>
        <w:pStyle w:val="ListParagraph"/>
        <w:numPr>
          <w:ilvl w:val="0"/>
          <w:numId w:val="2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2CA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you</w:t>
      </w:r>
      <w:r w:rsidR="00C37D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anyone in your household</w:t>
      </w:r>
      <w:r w:rsidRPr="00252CA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had a fever in the last 24 hours of </w:t>
      </w:r>
      <w:r w:rsidR="006E1FB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99.9</w:t>
      </w:r>
      <w:r w:rsidRPr="00252CA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° or above? </w:t>
      </w:r>
    </w:p>
    <w:p w14:paraId="4423AB84" w14:textId="3C8BD6CC" w:rsidR="00252CA5" w:rsidRPr="00252CA5" w:rsidRDefault="00252CA5" w:rsidP="00C37DD6">
      <w:pPr>
        <w:pStyle w:val="ListParagrap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2CA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Yes </w:t>
      </w:r>
      <w:proofErr w:type="gramStart"/>
      <w:r w:rsidRPr="00252CA5">
        <w:rPr>
          <w:rFonts w:ascii="Segoe UI Symbol" w:hAnsi="Segoe UI Symbo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☐  No</w:t>
      </w:r>
      <w:proofErr w:type="gramEnd"/>
      <w:r w:rsidRPr="00252CA5">
        <w:rPr>
          <w:rFonts w:ascii="Segoe UI Symbol" w:hAnsi="Segoe UI Symbo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☐</w:t>
      </w:r>
    </w:p>
    <w:p w14:paraId="48A626E1" w14:textId="77777777" w:rsidR="00C37DD6" w:rsidRDefault="00C37DD6" w:rsidP="00C37DD6">
      <w:pPr>
        <w:ind w:left="360"/>
      </w:pPr>
    </w:p>
    <w:p w14:paraId="6166010D" w14:textId="5D825109" w:rsidR="00252CA5" w:rsidRPr="00252CA5" w:rsidRDefault="00252CA5" w:rsidP="00C37DD6">
      <w:pPr>
        <w:pStyle w:val="ListParagraph"/>
        <w:numPr>
          <w:ilvl w:val="0"/>
          <w:numId w:val="2"/>
        </w:numPr>
      </w:pPr>
      <w:r>
        <w:t>Do you</w:t>
      </w:r>
      <w:r w:rsidR="00505957">
        <w:t xml:space="preserve"> or anyone in your household</w:t>
      </w:r>
      <w:r>
        <w:t xml:space="preserve"> now, or recently had any respiratory or flu symptoms, sore throat, shortness of breath or loss of taste</w:t>
      </w:r>
      <w:r w:rsidR="006606EC">
        <w:t xml:space="preserve"> or smell </w:t>
      </w:r>
      <w:r>
        <w:t xml:space="preserve">?  Yes </w:t>
      </w:r>
      <w:proofErr w:type="gramStart"/>
      <w:r w:rsidRPr="00C37DD6">
        <w:rPr>
          <w:rFonts w:ascii="Segoe UI Symbol" w:hAnsi="Segoe UI Symbol"/>
        </w:rPr>
        <w:t>☐  No</w:t>
      </w:r>
      <w:proofErr w:type="gramEnd"/>
      <w:r w:rsidRPr="00C37DD6">
        <w:rPr>
          <w:rFonts w:ascii="Segoe UI Symbol" w:hAnsi="Segoe UI Symbol"/>
        </w:rPr>
        <w:t xml:space="preserve"> ☐</w:t>
      </w:r>
    </w:p>
    <w:p w14:paraId="72EF774B" w14:textId="77777777" w:rsidR="00252CA5" w:rsidRDefault="00252CA5" w:rsidP="00252CA5">
      <w:pPr>
        <w:pStyle w:val="ListParagraph"/>
      </w:pPr>
    </w:p>
    <w:p w14:paraId="7FA4DE42" w14:textId="49BE0B9D" w:rsidR="00252CA5" w:rsidRPr="00252CA5" w:rsidRDefault="00252CA5" w:rsidP="00252CA5">
      <w:pPr>
        <w:pStyle w:val="ListParagraph"/>
        <w:numPr>
          <w:ilvl w:val="0"/>
          <w:numId w:val="2"/>
        </w:numPr>
      </w:pPr>
      <w:r>
        <w:t xml:space="preserve">Have you been in contact with anyone in the last 14 days who has been diagnosed with COVID-19 or has coronavirus type symptoms?  Yes </w:t>
      </w:r>
      <w:proofErr w:type="gramStart"/>
      <w:r>
        <w:rPr>
          <w:rFonts w:ascii="Segoe UI Symbol" w:hAnsi="Segoe UI Symbol"/>
        </w:rPr>
        <w:t>☐  No</w:t>
      </w:r>
      <w:proofErr w:type="gramEnd"/>
      <w:r>
        <w:rPr>
          <w:rFonts w:ascii="Segoe UI Symbol" w:hAnsi="Segoe UI Symbol"/>
        </w:rPr>
        <w:t xml:space="preserve"> ☐</w:t>
      </w:r>
    </w:p>
    <w:p w14:paraId="4500FCCF" w14:textId="77777777" w:rsidR="00252CA5" w:rsidRDefault="00252CA5" w:rsidP="00252CA5">
      <w:pPr>
        <w:pStyle w:val="ListParagraph"/>
      </w:pPr>
    </w:p>
    <w:p w14:paraId="1AD052B0" w14:textId="2DE650D0" w:rsidR="00252CA5" w:rsidRDefault="00505957" w:rsidP="00252CA5">
      <w:pPr>
        <w:pStyle w:val="ListParagraph"/>
        <w:numPr>
          <w:ilvl w:val="0"/>
          <w:numId w:val="2"/>
        </w:numPr>
      </w:pPr>
      <w:r>
        <w:t>Have you or anyone in your household traveled outside of the country, or to any city considered to be a “hot spot” for COVID-19 infections WITHIN THE PAST 30 DAYS?</w:t>
      </w:r>
    </w:p>
    <w:p w14:paraId="416D13C0" w14:textId="77777777" w:rsidR="0094627C" w:rsidRDefault="0094627C" w:rsidP="0094627C">
      <w:pPr>
        <w:pStyle w:val="ListParagraph"/>
      </w:pPr>
    </w:p>
    <w:p w14:paraId="77B6F8A0" w14:textId="3EF0D7C8" w:rsidR="0094627C" w:rsidRDefault="0094627C" w:rsidP="0094627C">
      <w:r>
        <w:t>Client Signature: ______________________________________________________________</w:t>
      </w:r>
    </w:p>
    <w:sectPr w:rsidR="00946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43D"/>
    <w:multiLevelType w:val="hybridMultilevel"/>
    <w:tmpl w:val="01B62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950D3"/>
    <w:multiLevelType w:val="hybridMultilevel"/>
    <w:tmpl w:val="6602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A5"/>
    <w:rsid w:val="00252CA5"/>
    <w:rsid w:val="00435298"/>
    <w:rsid w:val="00505957"/>
    <w:rsid w:val="006606EC"/>
    <w:rsid w:val="006E1FB4"/>
    <w:rsid w:val="0094627C"/>
    <w:rsid w:val="009D6B26"/>
    <w:rsid w:val="00AB18F8"/>
    <w:rsid w:val="00C1449C"/>
    <w:rsid w:val="00C3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91A0"/>
  <w15:chartTrackingRefBased/>
  <w15:docId w15:val="{64D13C3A-D826-4C6B-8758-9767B966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Sagerstrand</dc:creator>
  <cp:keywords/>
  <dc:description/>
  <cp:lastModifiedBy>Jessica Sagerstrand</cp:lastModifiedBy>
  <cp:revision>2</cp:revision>
  <dcterms:created xsi:type="dcterms:W3CDTF">2020-09-11T01:02:00Z</dcterms:created>
  <dcterms:modified xsi:type="dcterms:W3CDTF">2020-09-11T01:02:00Z</dcterms:modified>
</cp:coreProperties>
</file>