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2C080" w14:textId="77777777" w:rsidR="0059637D" w:rsidRPr="0066315E" w:rsidRDefault="0059637D" w:rsidP="0059637D">
      <w:pPr>
        <w:pStyle w:val="appendixtitles"/>
        <w:spacing w:before="240"/>
      </w:pPr>
      <w:r w:rsidRPr="0066315E">
        <w:t>ORDINANCE NO. ___</w:t>
      </w:r>
    </w:p>
    <w:p w14:paraId="7C0FDF57" w14:textId="4B5F6333" w:rsidR="0059637D" w:rsidRPr="0066315E" w:rsidRDefault="0059637D" w:rsidP="0059637D">
      <w:pPr>
        <w:spacing w:before="240"/>
        <w:ind w:left="720" w:right="720"/>
        <w:jc w:val="both"/>
      </w:pPr>
      <w:r w:rsidRPr="0066315E">
        <w:rPr>
          <w:b/>
          <w:bCs/>
        </w:rPr>
        <w:t xml:space="preserve">AN ORDINANCE AMENDING THE CODE OF ORDINANCES OF THE CITY OF </w:t>
      </w:r>
      <w:r>
        <w:rPr>
          <w:b/>
          <w:bCs/>
          <w:noProof/>
        </w:rPr>
        <w:t>KINROSS,</w:t>
      </w:r>
      <w:r w:rsidRPr="0066315E">
        <w:rPr>
          <w:b/>
          <w:bCs/>
        </w:rPr>
        <w:t xml:space="preserve"> IOWA, BY AMENDING PROVISIONS PERTAINING TO S</w:t>
      </w:r>
      <w:r>
        <w:rPr>
          <w:b/>
          <w:bCs/>
        </w:rPr>
        <w:t>MAYOR AND COUNCIL COMPENSATION</w:t>
      </w:r>
    </w:p>
    <w:p w14:paraId="07F7FBBA" w14:textId="59BBA887" w:rsidR="0059637D" w:rsidRPr="0066315E" w:rsidRDefault="0059637D" w:rsidP="0059637D">
      <w:pPr>
        <w:pStyle w:val="section"/>
      </w:pPr>
      <w:r w:rsidRPr="0066315E">
        <w:rPr>
          <w:b/>
          <w:bCs/>
        </w:rPr>
        <w:t xml:space="preserve">BE IT ENACTED </w:t>
      </w:r>
      <w:r w:rsidRPr="0066315E">
        <w:t xml:space="preserve">by the City Council of the City of </w:t>
      </w:r>
      <w:r>
        <w:rPr>
          <w:noProof/>
        </w:rPr>
        <w:t xml:space="preserve">Kinross, </w:t>
      </w:r>
      <w:r w:rsidRPr="0066315E">
        <w:t>Iowa:</w:t>
      </w:r>
    </w:p>
    <w:p w14:paraId="4F80D06F" w14:textId="777A8E66" w:rsidR="0059637D" w:rsidRPr="0066315E" w:rsidRDefault="0059637D" w:rsidP="0059637D">
      <w:pPr>
        <w:pStyle w:val="section"/>
      </w:pPr>
      <w:r w:rsidRPr="0066315E">
        <w:rPr>
          <w:rStyle w:val="sectiontitle"/>
        </w:rPr>
        <w:t xml:space="preserve">SECTION 1.  SECTION MODIFIED.  </w:t>
      </w:r>
      <w:r w:rsidRPr="0066315E">
        <w:t xml:space="preserve">Section </w:t>
      </w:r>
      <w:r>
        <w:t>2-4-1</w:t>
      </w:r>
      <w:r w:rsidRPr="0066315E">
        <w:t xml:space="preserve"> of the Code of Ordinances of the City of </w:t>
      </w:r>
      <w:r>
        <w:rPr>
          <w:noProof/>
        </w:rPr>
        <w:t>Kinross,</w:t>
      </w:r>
      <w:r w:rsidRPr="0066315E">
        <w:t xml:space="preserve"> Iowa, is repealed and the following adopted in lieu thereof:</w:t>
      </w:r>
    </w:p>
    <w:p w14:paraId="1BC8FF34" w14:textId="22F22EA6" w:rsidR="0059637D" w:rsidRPr="0066315E" w:rsidRDefault="0059637D" w:rsidP="0059637D">
      <w:pPr>
        <w:pStyle w:val="section"/>
        <w:spacing w:before="120"/>
        <w:ind w:left="720"/>
      </w:pPr>
      <w:r>
        <w:rPr>
          <w:rStyle w:val="sectiontitle"/>
        </w:rPr>
        <w:t>2-4-1</w:t>
      </w:r>
      <w:r w:rsidRPr="0066315E">
        <w:rPr>
          <w:rStyle w:val="sectiontitle"/>
        </w:rPr>
        <w:tab/>
      </w:r>
      <w:r>
        <w:rPr>
          <w:rStyle w:val="sectiontitle"/>
        </w:rPr>
        <w:t>COUNCIL MEMBER</w:t>
      </w:r>
      <w:r w:rsidRPr="0066315E">
        <w:rPr>
          <w:rStyle w:val="sectiontitle"/>
        </w:rPr>
        <w:t xml:space="preserve">.  </w:t>
      </w:r>
      <w:r>
        <w:rPr>
          <w:rStyle w:val="sectiontitle"/>
          <w:b w:val="0"/>
          <w:bCs/>
        </w:rPr>
        <w:t>The compensation of each Council member shall be $30.00 for each meeting of the City Council attended, payable</w:t>
      </w:r>
      <w:r w:rsidR="005255C2">
        <w:rPr>
          <w:rStyle w:val="sectiontitle"/>
          <w:b w:val="0"/>
          <w:bCs/>
        </w:rPr>
        <w:t xml:space="preserve"> per meeting attended, payable in equal monthly installments.</w:t>
      </w:r>
      <w:r>
        <w:rPr>
          <w:rStyle w:val="sectiontitle"/>
          <w:b w:val="0"/>
          <w:bCs/>
        </w:rPr>
        <w:t xml:space="preserve"> </w:t>
      </w:r>
    </w:p>
    <w:p w14:paraId="695BCE34" w14:textId="5A0317FD" w:rsidR="0059637D" w:rsidRPr="0066315E" w:rsidRDefault="0059637D" w:rsidP="0059637D">
      <w:pPr>
        <w:pStyle w:val="section"/>
      </w:pPr>
      <w:r w:rsidRPr="0066315E">
        <w:rPr>
          <w:rStyle w:val="sectiontitle"/>
        </w:rPr>
        <w:t xml:space="preserve">SECTION </w:t>
      </w:r>
      <w:r>
        <w:rPr>
          <w:rStyle w:val="sectiontitle"/>
        </w:rPr>
        <w:t>2</w:t>
      </w:r>
      <w:r w:rsidRPr="0066315E">
        <w:rPr>
          <w:rStyle w:val="sectiontitle"/>
        </w:rPr>
        <w:t xml:space="preserve">.  SECTION MODIFIED.  </w:t>
      </w:r>
      <w:r w:rsidRPr="0066315E">
        <w:t xml:space="preserve">Section </w:t>
      </w:r>
      <w:r>
        <w:t>2-4-2</w:t>
      </w:r>
      <w:r w:rsidRPr="0066315E">
        <w:t xml:space="preserve"> of the Code of Ordinances of the City of </w:t>
      </w:r>
      <w:r>
        <w:rPr>
          <w:noProof/>
        </w:rPr>
        <w:t>Kinross,</w:t>
      </w:r>
      <w:r w:rsidRPr="0066315E">
        <w:t xml:space="preserve"> Iowa, is repealed and the following </w:t>
      </w:r>
      <w:proofErr w:type="gramStart"/>
      <w:r w:rsidRPr="0066315E">
        <w:t>adopted</w:t>
      </w:r>
      <w:proofErr w:type="gramEnd"/>
      <w:r w:rsidRPr="0066315E">
        <w:t xml:space="preserve"> in lieu thereof:</w:t>
      </w:r>
    </w:p>
    <w:p w14:paraId="3994D8BA" w14:textId="4CD1796F" w:rsidR="0059637D" w:rsidRDefault="0059637D" w:rsidP="0059637D">
      <w:pPr>
        <w:pStyle w:val="section"/>
        <w:ind w:left="720"/>
        <w:rPr>
          <w:rStyle w:val="sectiontitle"/>
        </w:rPr>
      </w:pPr>
      <w:r>
        <w:rPr>
          <w:rStyle w:val="sectiontitle"/>
        </w:rPr>
        <w:t>2-4-2</w:t>
      </w:r>
      <w:r w:rsidRPr="0066315E">
        <w:rPr>
          <w:rStyle w:val="sectiontitle"/>
        </w:rPr>
        <w:tab/>
      </w:r>
      <w:r>
        <w:rPr>
          <w:rStyle w:val="sectiontitle"/>
        </w:rPr>
        <w:t>MAYOR</w:t>
      </w:r>
      <w:r w:rsidRPr="0066315E">
        <w:rPr>
          <w:rStyle w:val="sectiontitle"/>
        </w:rPr>
        <w:t xml:space="preserve">.  </w:t>
      </w:r>
      <w:r>
        <w:rPr>
          <w:rStyle w:val="sectiontitle"/>
          <w:b w:val="0"/>
          <w:bCs/>
        </w:rPr>
        <w:t xml:space="preserve">The compensation of the </w:t>
      </w:r>
      <w:proofErr w:type="gramStart"/>
      <w:r>
        <w:rPr>
          <w:rStyle w:val="sectiontitle"/>
          <w:b w:val="0"/>
          <w:bCs/>
        </w:rPr>
        <w:t>Mayor</w:t>
      </w:r>
      <w:proofErr w:type="gramEnd"/>
      <w:r>
        <w:rPr>
          <w:rStyle w:val="sectiontitle"/>
          <w:b w:val="0"/>
          <w:bCs/>
        </w:rPr>
        <w:t xml:space="preserve"> is $60.00 per meeting attended, payable </w:t>
      </w:r>
      <w:r w:rsidR="00EE3423">
        <w:rPr>
          <w:rStyle w:val="sectiontitle"/>
          <w:b w:val="0"/>
          <w:bCs/>
        </w:rPr>
        <w:t>in equal monthly installments.</w:t>
      </w:r>
      <w:r>
        <w:rPr>
          <w:rStyle w:val="sectiontitle"/>
          <w:b w:val="0"/>
          <w:bCs/>
        </w:rPr>
        <w:t xml:space="preserve"> </w:t>
      </w:r>
    </w:p>
    <w:p w14:paraId="08F32F4F" w14:textId="1A718C2A" w:rsidR="0059637D" w:rsidRPr="0066315E" w:rsidRDefault="0059637D" w:rsidP="0059637D">
      <w:pPr>
        <w:pStyle w:val="section"/>
      </w:pPr>
      <w:r w:rsidRPr="0066315E">
        <w:rPr>
          <w:rStyle w:val="sectiontitle"/>
        </w:rPr>
        <w:t xml:space="preserve">SECTION </w:t>
      </w:r>
      <w:r>
        <w:rPr>
          <w:rStyle w:val="sectiontitle"/>
        </w:rPr>
        <w:t>3</w:t>
      </w:r>
      <w:r w:rsidRPr="0066315E">
        <w:rPr>
          <w:rStyle w:val="sectiontitle"/>
        </w:rPr>
        <w:t xml:space="preserve">.  SEVERABILITY CLAUSE.  </w:t>
      </w:r>
      <w:r w:rsidRPr="0066315E">
        <w:t>If any section, provision, or part of this ordinance shall be adjudged invalid or unconstitutional, such adjudication shall not affect the validity of the ordinance as a whole or any section, provision, or part thereof not adjudged invalid or unconstitutional.</w:t>
      </w:r>
    </w:p>
    <w:p w14:paraId="746A8CC3" w14:textId="4EDBA93E" w:rsidR="0059637D" w:rsidRPr="0066315E" w:rsidRDefault="0059637D" w:rsidP="0059637D">
      <w:pPr>
        <w:pStyle w:val="section"/>
      </w:pPr>
      <w:r w:rsidRPr="0066315E">
        <w:rPr>
          <w:rStyle w:val="sectiontitle"/>
        </w:rPr>
        <w:t xml:space="preserve">SECTION </w:t>
      </w:r>
      <w:r>
        <w:rPr>
          <w:rStyle w:val="sectiontitle"/>
        </w:rPr>
        <w:t>4</w:t>
      </w:r>
      <w:r w:rsidRPr="0066315E">
        <w:rPr>
          <w:rStyle w:val="sectiontitle"/>
        </w:rPr>
        <w:t xml:space="preserve">.  WHEN EFFECTIVE.  </w:t>
      </w:r>
      <w:r w:rsidRPr="0066315E">
        <w:t>This ordinance shall be in effect from and after its final passage, approval, and publication as provided by law.</w:t>
      </w:r>
    </w:p>
    <w:p w14:paraId="36A71558" w14:textId="430B7A6B" w:rsidR="0059637D" w:rsidRPr="0066315E" w:rsidRDefault="0059637D" w:rsidP="0059637D">
      <w:pPr>
        <w:pStyle w:val="section"/>
      </w:pPr>
      <w:r w:rsidRPr="0066315E">
        <w:t>Passed by the Council the ___ day of ______________, 20</w:t>
      </w:r>
      <w:r w:rsidR="00EE3423">
        <w:t>26</w:t>
      </w:r>
      <w:r w:rsidRPr="0066315E">
        <w:t>, and approved this ___ day of _________________, 20</w:t>
      </w:r>
      <w:r w:rsidR="00EE3423">
        <w:t>6</w:t>
      </w:r>
      <w:r w:rsidRPr="0066315E">
        <w:t xml:space="preserve">. </w:t>
      </w:r>
    </w:p>
    <w:p w14:paraId="42EA983A" w14:textId="77777777" w:rsidR="0059637D" w:rsidRPr="0066315E" w:rsidRDefault="0059637D" w:rsidP="0059637D"/>
    <w:p w14:paraId="3CDEB8F2" w14:textId="77777777" w:rsidR="0059637D" w:rsidRPr="0066315E" w:rsidRDefault="0059637D" w:rsidP="0059637D">
      <w:pPr>
        <w:jc w:val="right"/>
      </w:pPr>
      <w:r w:rsidRPr="0066315E">
        <w:t>______________________________</w:t>
      </w:r>
    </w:p>
    <w:p w14:paraId="4769E784" w14:textId="77777777" w:rsidR="0059637D" w:rsidRPr="0066315E" w:rsidRDefault="0059637D" w:rsidP="0059637D">
      <w:pPr>
        <w:jc w:val="right"/>
      </w:pPr>
      <w:r w:rsidRPr="0066315E">
        <w:t>Mayor</w:t>
      </w:r>
    </w:p>
    <w:p w14:paraId="44E3975B" w14:textId="77777777" w:rsidR="0059637D" w:rsidRPr="0066315E" w:rsidRDefault="0059637D" w:rsidP="0059637D">
      <w:r w:rsidRPr="0066315E">
        <w:t>ATTEST:</w:t>
      </w:r>
    </w:p>
    <w:p w14:paraId="6A32672E" w14:textId="77777777" w:rsidR="0059637D" w:rsidRPr="0066315E" w:rsidRDefault="0059637D" w:rsidP="0059637D">
      <w:r w:rsidRPr="0066315E">
        <w:t>_____________________________</w:t>
      </w:r>
    </w:p>
    <w:p w14:paraId="2AAD49D8" w14:textId="77777777" w:rsidR="0059637D" w:rsidRPr="0066315E" w:rsidRDefault="0059637D" w:rsidP="0059637D">
      <w:r w:rsidRPr="0066315E">
        <w:t>City Clerk</w:t>
      </w:r>
    </w:p>
    <w:p w14:paraId="54F6C027" w14:textId="77777777" w:rsidR="0059637D" w:rsidRPr="0066315E" w:rsidRDefault="0059637D" w:rsidP="0059637D">
      <w:pPr>
        <w:spacing w:before="180"/>
        <w:rPr>
          <w:szCs w:val="24"/>
        </w:rPr>
      </w:pPr>
      <w:r w:rsidRPr="0066315E">
        <w:rPr>
          <w:szCs w:val="24"/>
        </w:rPr>
        <w:t>First Reading:  ___________________</w:t>
      </w:r>
    </w:p>
    <w:p w14:paraId="19368C76" w14:textId="77777777" w:rsidR="0059637D" w:rsidRPr="0066315E" w:rsidRDefault="0059637D" w:rsidP="0059637D">
      <w:pPr>
        <w:spacing w:before="120"/>
        <w:rPr>
          <w:szCs w:val="24"/>
        </w:rPr>
      </w:pPr>
      <w:r w:rsidRPr="0066315E">
        <w:rPr>
          <w:szCs w:val="24"/>
        </w:rPr>
        <w:t>Second Reading: _________________</w:t>
      </w:r>
    </w:p>
    <w:p w14:paraId="5CB73ABF" w14:textId="77777777" w:rsidR="0059637D" w:rsidRPr="0066315E" w:rsidRDefault="0059637D" w:rsidP="0059637D">
      <w:pPr>
        <w:spacing w:before="120"/>
        <w:rPr>
          <w:szCs w:val="24"/>
        </w:rPr>
      </w:pPr>
      <w:r w:rsidRPr="0066315E">
        <w:rPr>
          <w:szCs w:val="24"/>
        </w:rPr>
        <w:t>Third Reading:  __________________</w:t>
      </w:r>
    </w:p>
    <w:p w14:paraId="7C558DD8" w14:textId="3FF45073" w:rsidR="0059637D" w:rsidRPr="0066315E" w:rsidRDefault="0059637D" w:rsidP="0059637D">
      <w:pPr>
        <w:pStyle w:val="section"/>
      </w:pPr>
      <w:r w:rsidRPr="0066315E">
        <w:t>I certify that the foregoing was published as Ordinance No. _____ on the ___ day of ________________, 20</w:t>
      </w:r>
      <w:r w:rsidR="005255C2">
        <w:t>2</w:t>
      </w:r>
      <w:r w:rsidR="00EE3423">
        <w:t>6</w:t>
      </w:r>
      <w:r w:rsidRPr="0066315E">
        <w:t xml:space="preserve">.  </w:t>
      </w:r>
    </w:p>
    <w:p w14:paraId="792F9D36" w14:textId="77777777" w:rsidR="0059637D" w:rsidRPr="0066315E" w:rsidRDefault="0059637D" w:rsidP="0059637D">
      <w:pPr>
        <w:jc w:val="right"/>
      </w:pPr>
    </w:p>
    <w:p w14:paraId="32AF29AA" w14:textId="77777777" w:rsidR="0059637D" w:rsidRPr="0066315E" w:rsidRDefault="0059637D" w:rsidP="0059637D">
      <w:pPr>
        <w:jc w:val="right"/>
      </w:pPr>
      <w:r w:rsidRPr="0066315E">
        <w:t>______________________________</w:t>
      </w:r>
    </w:p>
    <w:p w14:paraId="04DE1AC8" w14:textId="77777777" w:rsidR="0059637D" w:rsidRPr="0066315E" w:rsidRDefault="0059637D" w:rsidP="0059637D">
      <w:pPr>
        <w:jc w:val="right"/>
      </w:pPr>
      <w:r w:rsidRPr="0066315E">
        <w:t>City Clerk</w:t>
      </w:r>
    </w:p>
    <w:p w14:paraId="3A059F6B" w14:textId="77777777" w:rsidR="009C2B60" w:rsidRDefault="009C2B60"/>
    <w:sectPr w:rsidR="009C2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7D"/>
    <w:rsid w:val="005255C2"/>
    <w:rsid w:val="00576AC1"/>
    <w:rsid w:val="0059637D"/>
    <w:rsid w:val="00667ABB"/>
    <w:rsid w:val="00853B57"/>
    <w:rsid w:val="00855F1A"/>
    <w:rsid w:val="008C48C0"/>
    <w:rsid w:val="009C2B60"/>
    <w:rsid w:val="00C667F5"/>
    <w:rsid w:val="00C73A3A"/>
    <w:rsid w:val="00E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AA014"/>
  <w15:chartTrackingRefBased/>
  <w15:docId w15:val="{0379031E-986E-4BFE-A7C5-3203E8A0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37D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3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3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3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3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3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3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3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3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3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3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3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3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6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3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6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37D"/>
    <w:rPr>
      <w:b/>
      <w:bCs/>
      <w:smallCaps/>
      <w:color w:val="0F4761" w:themeColor="accent1" w:themeShade="BF"/>
      <w:spacing w:val="5"/>
    </w:rPr>
  </w:style>
  <w:style w:type="paragraph" w:customStyle="1" w:styleId="section">
    <w:name w:val="section"/>
    <w:basedOn w:val="Normal"/>
    <w:link w:val="sectionChar1"/>
    <w:rsid w:val="0059637D"/>
    <w:pPr>
      <w:spacing w:before="240"/>
      <w:jc w:val="both"/>
    </w:pPr>
    <w:rPr>
      <w:szCs w:val="3276"/>
    </w:rPr>
  </w:style>
  <w:style w:type="character" w:customStyle="1" w:styleId="sectionChar1">
    <w:name w:val="section Char1"/>
    <w:basedOn w:val="DefaultParagraphFont"/>
    <w:link w:val="section"/>
    <w:rsid w:val="0059637D"/>
    <w:rPr>
      <w:rFonts w:ascii="Times New Roman" w:eastAsia="Times New Roman" w:hAnsi="Times New Roman" w:cs="Times New Roman"/>
      <w:kern w:val="0"/>
      <w:sz w:val="22"/>
      <w:szCs w:val="3276"/>
      <w14:ligatures w14:val="none"/>
    </w:rPr>
  </w:style>
  <w:style w:type="character" w:customStyle="1" w:styleId="sectiontitle">
    <w:name w:val="section title"/>
    <w:rsid w:val="0059637D"/>
    <w:rPr>
      <w:b/>
    </w:rPr>
  </w:style>
  <w:style w:type="paragraph" w:customStyle="1" w:styleId="appendixtitles">
    <w:name w:val="appendixtitles"/>
    <w:basedOn w:val="Normal"/>
    <w:rsid w:val="0059637D"/>
    <w:pPr>
      <w:keepNext/>
      <w:spacing w:before="360"/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Movall</dc:creator>
  <cp:keywords/>
  <dc:description/>
  <cp:lastModifiedBy>leah mast</cp:lastModifiedBy>
  <cp:revision>2</cp:revision>
  <dcterms:created xsi:type="dcterms:W3CDTF">2026-07-06T22:43:00Z</dcterms:created>
  <dcterms:modified xsi:type="dcterms:W3CDTF">2026-07-06T22:43:00Z</dcterms:modified>
</cp:coreProperties>
</file>