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E9947" w14:textId="4173C130" w:rsidR="00EB7ACD" w:rsidRPr="004C77C2" w:rsidRDefault="004C77C2" w:rsidP="004C77C2">
      <w:pPr>
        <w:jc w:val="center"/>
        <w:rPr>
          <w:rFonts w:ascii="Times New Roman" w:hAnsi="Times New Roman" w:cs="Times New Roman"/>
          <w:sz w:val="96"/>
          <w:szCs w:val="96"/>
          <w:u w:val="single"/>
        </w:rPr>
      </w:pPr>
      <w:r w:rsidRPr="004C77C2">
        <w:rPr>
          <w:rFonts w:ascii="Times New Roman" w:hAnsi="Times New Roman" w:cs="Times New Roman"/>
          <w:sz w:val="96"/>
          <w:szCs w:val="96"/>
          <w:u w:val="single"/>
        </w:rPr>
        <w:t>Saturday, July 18</w:t>
      </w:r>
      <w:r w:rsidRPr="004C77C2">
        <w:rPr>
          <w:rFonts w:ascii="Times New Roman" w:hAnsi="Times New Roman" w:cs="Times New Roman"/>
          <w:sz w:val="96"/>
          <w:szCs w:val="96"/>
          <w:u w:val="single"/>
          <w:vertAlign w:val="superscript"/>
        </w:rPr>
        <w:t>th</w:t>
      </w:r>
    </w:p>
    <w:p w14:paraId="5A24AE4B" w14:textId="6198F1BF" w:rsidR="004C77C2" w:rsidRDefault="004C77C2" w:rsidP="004C77C2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CA6EAC4" wp14:editId="2CB60626">
            <wp:simplePos x="0" y="0"/>
            <wp:positionH relativeFrom="margin">
              <wp:posOffset>-195581</wp:posOffset>
            </wp:positionH>
            <wp:positionV relativeFrom="margin">
              <wp:posOffset>1177291</wp:posOffset>
            </wp:positionV>
            <wp:extent cx="1750060" cy="1825625"/>
            <wp:effectExtent l="171450" t="152400" r="135890" b="155575"/>
            <wp:wrapSquare wrapText="bothSides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ng-clipart-brown-treasure-map-treasure-hunt-treasure-map-buried-treasure-scavenger-hunt-treasure-child-campsite-thumbnai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30196">
                      <a:off x="0" y="0"/>
                      <a:ext cx="1750060" cy="1825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C728E1" w14:textId="3C1E42B7" w:rsidR="004C77C2" w:rsidRDefault="004C77C2" w:rsidP="004C77C2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11am – Wagon Ride @office</w:t>
      </w:r>
    </w:p>
    <w:p w14:paraId="3CD4648A" w14:textId="2F5817E1" w:rsidR="004C77C2" w:rsidRDefault="004C77C2" w:rsidP="004C77C2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1pm – Scavenger Hunt @pavilion</w:t>
      </w:r>
    </w:p>
    <w:p w14:paraId="50E8DAA3" w14:textId="6454BFF2" w:rsidR="004C77C2" w:rsidRDefault="004C77C2" w:rsidP="004C77C2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5pm – Wagon Ride @office</w:t>
      </w:r>
    </w:p>
    <w:p w14:paraId="2254A1B9" w14:textId="4A082876" w:rsidR="00D741A6" w:rsidRDefault="00D741A6" w:rsidP="001E6C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6:45pm – doTerra Essential Oil </w:t>
      </w:r>
      <w:r w:rsidR="00493123">
        <w:rPr>
          <w:rFonts w:ascii="Times New Roman" w:hAnsi="Times New Roman" w:cs="Times New Roman"/>
          <w:sz w:val="32"/>
          <w:szCs w:val="32"/>
        </w:rPr>
        <w:t xml:space="preserve">Make N Take </w:t>
      </w:r>
      <w:r>
        <w:rPr>
          <w:rFonts w:ascii="Times New Roman" w:hAnsi="Times New Roman" w:cs="Times New Roman"/>
          <w:sz w:val="32"/>
          <w:szCs w:val="32"/>
        </w:rPr>
        <w:t>Party @clubhouse</w:t>
      </w:r>
    </w:p>
    <w:p w14:paraId="3CB6E534" w14:textId="023F1FEF" w:rsidR="00D741A6" w:rsidRDefault="00D741A6" w:rsidP="001E6C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Check out our Facebook event page for more information!</w:t>
      </w:r>
    </w:p>
    <w:p w14:paraId="4AB8B7F0" w14:textId="77777777" w:rsidR="001E6CB2" w:rsidRDefault="001E6CB2" w:rsidP="001E6C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603038F" w14:textId="5940EF3D" w:rsidR="004C77C2" w:rsidRDefault="004C77C2" w:rsidP="004C77C2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Sunday, July 19</w:t>
      </w:r>
      <w:r w:rsidRPr="004C77C2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– 11am Wagon Ride @office</w:t>
      </w:r>
    </w:p>
    <w:p w14:paraId="0B1B9DA2" w14:textId="3D7AF8C3" w:rsidR="004C77C2" w:rsidRDefault="004C77C2" w:rsidP="004C77C2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E023340" w14:textId="77777777" w:rsidR="004C77C2" w:rsidRPr="00ED2926" w:rsidRDefault="004C77C2" w:rsidP="004C77C2">
      <w:pPr>
        <w:pStyle w:val="NormalWeb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ED2926">
        <w:rPr>
          <w:i/>
          <w:iCs/>
          <w:color w:val="000000"/>
          <w:sz w:val="28"/>
          <w:szCs w:val="28"/>
        </w:rPr>
        <w:t>All activities are subject to last minute change or cancellation based on weather and attendance.</w:t>
      </w:r>
    </w:p>
    <w:p w14:paraId="31A6316C" w14:textId="77777777" w:rsidR="004C77C2" w:rsidRPr="004C77C2" w:rsidRDefault="004C77C2" w:rsidP="004C77C2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4C77C2" w:rsidRPr="004C7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C2"/>
    <w:rsid w:val="001E6CB2"/>
    <w:rsid w:val="00493123"/>
    <w:rsid w:val="004C77C2"/>
    <w:rsid w:val="00D741A6"/>
    <w:rsid w:val="00EB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5CAE0"/>
  <w15:chartTrackingRefBased/>
  <w15:docId w15:val="{562265B6-CB8B-4D69-8F68-311EFD7A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mccall</dc:creator>
  <cp:keywords/>
  <dc:description/>
  <cp:lastModifiedBy>bryan mccall</cp:lastModifiedBy>
  <cp:revision>3</cp:revision>
  <dcterms:created xsi:type="dcterms:W3CDTF">2020-07-15T14:44:00Z</dcterms:created>
  <dcterms:modified xsi:type="dcterms:W3CDTF">2020-07-16T14:47:00Z</dcterms:modified>
</cp:coreProperties>
</file>