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  <w:tr w:rsidR="00417245" w:rsidTr="0041724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417245" w:rsidRPr="000445BF" w:rsidRDefault="00417245" w:rsidP="00417245">
            <w:pPr>
              <w:ind w:left="54" w:right="54"/>
              <w:rPr>
                <w:rFonts w:ascii="Arial" w:eastAsia="Times New Roman" w:hAnsi="Arial" w:cs="Times New Roman"/>
                <w:color w:val="222222"/>
                <w:lang w:eastAsia="en-US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US"/>
              </w:rPr>
              <w:t>Type text Here</w:t>
            </w:r>
          </w:p>
          <w:p w:rsidR="00417245" w:rsidRDefault="00417245" w:rsidP="00417245">
            <w:pPr>
              <w:ind w:left="54" w:right="54"/>
            </w:pPr>
          </w:p>
        </w:tc>
      </w:tr>
    </w:tbl>
    <w:p w:rsidR="006B63F8" w:rsidRPr="00417245" w:rsidRDefault="006B63F8" w:rsidP="00417245">
      <w:pPr>
        <w:ind w:left="54" w:right="54"/>
        <w:rPr>
          <w:vanish/>
        </w:rPr>
      </w:pPr>
    </w:p>
    <w:sectPr w:rsidR="006B63F8" w:rsidRPr="00417245" w:rsidSect="00417245">
      <w:type w:val="continuous"/>
      <w:pgSz w:w="12240" w:h="15840"/>
      <w:pgMar w:top="900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45"/>
    <w:rsid w:val="000477AD"/>
    <w:rsid w:val="001207D1"/>
    <w:rsid w:val="00283FBA"/>
    <w:rsid w:val="00397C2A"/>
    <w:rsid w:val="00417245"/>
    <w:rsid w:val="006B63F8"/>
    <w:rsid w:val="00B01216"/>
    <w:rsid w:val="00B66621"/>
    <w:rsid w:val="00D32ED0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6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Macintosh Word</Application>
  <DocSecurity>0</DocSecurity>
  <Lines>7</Lines>
  <Paragraphs>2</Paragraphs>
  <ScaleCrop>false</ScaleCrop>
  <Company>Nev's Ink, Inc.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Jake Richards</cp:lastModifiedBy>
  <cp:revision>1</cp:revision>
  <dcterms:created xsi:type="dcterms:W3CDTF">2017-01-27T18:25:00Z</dcterms:created>
  <dcterms:modified xsi:type="dcterms:W3CDTF">2017-01-27T18:26:00Z</dcterms:modified>
</cp:coreProperties>
</file>