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5D2E" w14:textId="77777777" w:rsidR="004C5F8B" w:rsidRPr="009F19FA" w:rsidRDefault="004C5F8B" w:rsidP="008C296A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WATERSHED ALLIANCE OF Y</w:t>
      </w:r>
      <w:r w:rsidR="004D435E" w:rsidRPr="009F19FA">
        <w:rPr>
          <w:rFonts w:ascii="Franklin Gothic Book" w:hAnsi="Franklin Gothic Book" w:cs="Arial"/>
        </w:rPr>
        <w:t>ORK</w:t>
      </w:r>
    </w:p>
    <w:p w14:paraId="6EC89CC1" w14:textId="2399E62C" w:rsidR="002116BC" w:rsidRPr="009F19FA" w:rsidRDefault="004C5F8B" w:rsidP="008C296A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Board of Directors</w:t>
      </w:r>
      <w:r w:rsidR="00AE3F46" w:rsidRPr="009F19FA">
        <w:rPr>
          <w:rFonts w:ascii="Franklin Gothic Book" w:hAnsi="Franklin Gothic Book" w:cs="Arial"/>
        </w:rPr>
        <w:t xml:space="preserve"> </w:t>
      </w:r>
      <w:r w:rsidR="00D350C6" w:rsidRPr="009F19FA">
        <w:rPr>
          <w:rFonts w:ascii="Franklin Gothic Book" w:hAnsi="Franklin Gothic Book" w:cs="Arial"/>
        </w:rPr>
        <w:t>Meeting of</w:t>
      </w:r>
      <w:r w:rsidR="00A56F37" w:rsidRPr="009F19FA">
        <w:rPr>
          <w:rFonts w:ascii="Franklin Gothic Book" w:hAnsi="Franklin Gothic Book" w:cs="Arial"/>
        </w:rPr>
        <w:t xml:space="preserve"> </w:t>
      </w:r>
      <w:r w:rsidR="00BC344F">
        <w:rPr>
          <w:rFonts w:ascii="Franklin Gothic Book" w:hAnsi="Franklin Gothic Book" w:cs="Arial"/>
        </w:rPr>
        <w:t>August</w:t>
      </w:r>
      <w:r w:rsidR="00C45DE6">
        <w:rPr>
          <w:rFonts w:ascii="Franklin Gothic Book" w:hAnsi="Franklin Gothic Book" w:cs="Arial"/>
        </w:rPr>
        <w:t xml:space="preserve"> 2</w:t>
      </w:r>
      <w:r w:rsidR="00BC344F">
        <w:rPr>
          <w:rFonts w:ascii="Franklin Gothic Book" w:hAnsi="Franklin Gothic Book" w:cs="Arial"/>
        </w:rPr>
        <w:t>5</w:t>
      </w:r>
      <w:r w:rsidR="00A86F32">
        <w:rPr>
          <w:rFonts w:ascii="Franklin Gothic Book" w:hAnsi="Franklin Gothic Book" w:cs="Arial"/>
        </w:rPr>
        <w:t>, 20</w:t>
      </w:r>
      <w:r w:rsidR="00EA70A1">
        <w:rPr>
          <w:rFonts w:ascii="Franklin Gothic Book" w:hAnsi="Franklin Gothic Book" w:cs="Arial"/>
        </w:rPr>
        <w:t>2</w:t>
      </w:r>
      <w:r w:rsidR="00F45508">
        <w:rPr>
          <w:rFonts w:ascii="Franklin Gothic Book" w:hAnsi="Franklin Gothic Book" w:cs="Arial"/>
        </w:rPr>
        <w:t>2</w:t>
      </w:r>
      <w:r w:rsidR="00922255" w:rsidRPr="009F19FA">
        <w:rPr>
          <w:rFonts w:ascii="Franklin Gothic Book" w:hAnsi="Franklin Gothic Book" w:cs="Arial"/>
        </w:rPr>
        <w:t xml:space="preserve">; </w:t>
      </w:r>
      <w:r w:rsidR="00C96074">
        <w:rPr>
          <w:rFonts w:ascii="Franklin Gothic Book" w:hAnsi="Franklin Gothic Book" w:cs="Arial"/>
        </w:rPr>
        <w:t>6</w:t>
      </w:r>
      <w:r w:rsidR="00922255" w:rsidRPr="009F19FA">
        <w:rPr>
          <w:rFonts w:ascii="Franklin Gothic Book" w:hAnsi="Franklin Gothic Book" w:cs="Arial"/>
        </w:rPr>
        <w:t>:</w:t>
      </w:r>
      <w:r w:rsidR="00C45DE6">
        <w:rPr>
          <w:rFonts w:ascii="Franklin Gothic Book" w:hAnsi="Franklin Gothic Book" w:cs="Arial"/>
        </w:rPr>
        <w:t>30</w:t>
      </w:r>
      <w:r w:rsidR="00922255" w:rsidRPr="009F19FA">
        <w:rPr>
          <w:rFonts w:ascii="Franklin Gothic Book" w:hAnsi="Franklin Gothic Book" w:cs="Arial"/>
        </w:rPr>
        <w:t xml:space="preserve"> p.m.</w:t>
      </w:r>
    </w:p>
    <w:p w14:paraId="2132794C" w14:textId="5156BD15" w:rsidR="00AE3F46" w:rsidRPr="009F19FA" w:rsidRDefault="00FA759B" w:rsidP="008C296A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In-person or via Zoom</w:t>
      </w:r>
    </w:p>
    <w:p w14:paraId="286422B7" w14:textId="07A0BE0D" w:rsidR="00B264CA" w:rsidRDefault="00B264CA" w:rsidP="008C296A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</w:p>
    <w:p w14:paraId="6FA72399" w14:textId="2DF47DBE" w:rsidR="00C45DE6" w:rsidRPr="00C45DE6" w:rsidRDefault="00C45DE6" w:rsidP="00C45DE6">
      <w:pPr>
        <w:rPr>
          <w:rFonts w:ascii="Calibri" w:eastAsia="Calibri" w:hAnsi="Calibri"/>
          <w:sz w:val="22"/>
          <w:szCs w:val="22"/>
        </w:rPr>
      </w:pPr>
      <w:r w:rsidRPr="00C45DE6">
        <w:rPr>
          <w:rFonts w:ascii="Calibri" w:eastAsia="Calibri" w:hAnsi="Calibri"/>
          <w:sz w:val="22"/>
          <w:szCs w:val="22"/>
        </w:rPr>
        <w:t>Join Zoom Meeting</w:t>
      </w:r>
      <w:r>
        <w:rPr>
          <w:rFonts w:ascii="Calibri" w:eastAsia="Calibri" w:hAnsi="Calibri"/>
          <w:sz w:val="22"/>
          <w:szCs w:val="22"/>
        </w:rPr>
        <w:t xml:space="preserve">: </w:t>
      </w:r>
      <w:hyperlink r:id="rId7" w:history="1">
        <w:r w:rsidRPr="00C45DE6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https://us02web.zoom.us/j/83533848686?pwd=YkdFTkpSMksrUTdnZXh0cTM5Z3dZZz09</w:t>
        </w:r>
      </w:hyperlink>
    </w:p>
    <w:p w14:paraId="7D0443F8" w14:textId="0B1AE9AB" w:rsidR="00C45DE6" w:rsidRPr="00C45DE6" w:rsidRDefault="00C45DE6" w:rsidP="00C45DE6">
      <w:pPr>
        <w:rPr>
          <w:rFonts w:ascii="Calibri" w:eastAsia="Calibri" w:hAnsi="Calibri"/>
          <w:sz w:val="22"/>
          <w:szCs w:val="22"/>
        </w:rPr>
      </w:pPr>
      <w:r w:rsidRPr="00C45DE6">
        <w:rPr>
          <w:rFonts w:ascii="Calibri" w:eastAsia="Calibri" w:hAnsi="Calibri"/>
          <w:sz w:val="22"/>
          <w:szCs w:val="22"/>
        </w:rPr>
        <w:t>Meeting ID: 835 3384 8686</w:t>
      </w:r>
      <w:r>
        <w:rPr>
          <w:rFonts w:ascii="Calibri" w:eastAsia="Calibri" w:hAnsi="Calibri"/>
          <w:sz w:val="22"/>
          <w:szCs w:val="22"/>
        </w:rPr>
        <w:t xml:space="preserve">; </w:t>
      </w:r>
      <w:r w:rsidRPr="00C45DE6">
        <w:rPr>
          <w:rFonts w:ascii="Calibri" w:eastAsia="Calibri" w:hAnsi="Calibri"/>
          <w:sz w:val="22"/>
          <w:szCs w:val="22"/>
        </w:rPr>
        <w:t>Passcode: 163460</w:t>
      </w:r>
    </w:p>
    <w:p w14:paraId="675FF178" w14:textId="77777777" w:rsidR="005612A3" w:rsidRDefault="005612A3" w:rsidP="005612A3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  <w:r w:rsidRPr="009F19FA">
        <w:rPr>
          <w:rFonts w:ascii="Franklin Gothic Book" w:hAnsi="Franklin Gothic Book" w:cs="Arial"/>
          <w:u w:val="single"/>
        </w:rPr>
        <w:t>Agenda</w:t>
      </w:r>
    </w:p>
    <w:p w14:paraId="66BF7E3B" w14:textId="00FB2C23" w:rsidR="005612A3" w:rsidRDefault="005612A3" w:rsidP="005612A3">
      <w:pPr>
        <w:spacing w:before="60"/>
        <w:ind w:left="3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Call to Order (</w:t>
      </w:r>
      <w:r>
        <w:rPr>
          <w:rFonts w:ascii="Franklin Gothic Book" w:hAnsi="Franklin Gothic Book" w:cs="Arial"/>
        </w:rPr>
        <w:t>6</w:t>
      </w:r>
      <w:r w:rsidRPr="009F19FA">
        <w:rPr>
          <w:rFonts w:ascii="Franklin Gothic Book" w:hAnsi="Franklin Gothic Book" w:cs="Arial"/>
        </w:rPr>
        <w:t>:</w:t>
      </w:r>
      <w:r w:rsidR="002A5699">
        <w:rPr>
          <w:rFonts w:ascii="Franklin Gothic Book" w:hAnsi="Franklin Gothic Book" w:cs="Arial"/>
        </w:rPr>
        <w:t>3</w:t>
      </w:r>
      <w:r w:rsidRPr="009F19FA">
        <w:rPr>
          <w:rFonts w:ascii="Franklin Gothic Book" w:hAnsi="Franklin Gothic Book" w:cs="Arial"/>
        </w:rPr>
        <w:t>0 P.M.)</w:t>
      </w:r>
    </w:p>
    <w:p w14:paraId="5B5A7E04" w14:textId="6CD78EEB" w:rsidR="005612A3" w:rsidRPr="009F19FA" w:rsidRDefault="005612A3" w:rsidP="005612A3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Approval of the minutes of the </w:t>
      </w:r>
      <w:r w:rsidR="00BC344F">
        <w:rPr>
          <w:rFonts w:ascii="Franklin Gothic Book" w:hAnsi="Franklin Gothic Book" w:cs="Arial"/>
        </w:rPr>
        <w:t>July</w:t>
      </w:r>
      <w:r>
        <w:rPr>
          <w:rFonts w:ascii="Franklin Gothic Book" w:hAnsi="Franklin Gothic Book" w:cs="Arial"/>
        </w:rPr>
        <w:t xml:space="preserve"> </w:t>
      </w:r>
      <w:r w:rsidR="00B96BE3">
        <w:rPr>
          <w:rFonts w:ascii="Franklin Gothic Book" w:hAnsi="Franklin Gothic Book" w:cs="Arial"/>
        </w:rPr>
        <w:t>2</w:t>
      </w:r>
      <w:r w:rsidR="00BC344F">
        <w:rPr>
          <w:rFonts w:ascii="Franklin Gothic Book" w:hAnsi="Franklin Gothic Book" w:cs="Arial"/>
        </w:rPr>
        <w:t>8</w:t>
      </w:r>
      <w:r w:rsidR="003D4C62" w:rsidRPr="003D4C62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>,</w:t>
      </w:r>
      <w:r w:rsidRPr="009F19FA">
        <w:rPr>
          <w:rFonts w:ascii="Franklin Gothic Book" w:hAnsi="Franklin Gothic Book" w:cs="Arial"/>
        </w:rPr>
        <w:t xml:space="preserve"> </w:t>
      </w:r>
      <w:r w:rsidR="004A5F93" w:rsidRPr="009F19FA">
        <w:rPr>
          <w:rFonts w:ascii="Franklin Gothic Book" w:hAnsi="Franklin Gothic Book" w:cs="Arial"/>
        </w:rPr>
        <w:t>20</w:t>
      </w:r>
      <w:r w:rsidR="004A5F93">
        <w:rPr>
          <w:rFonts w:ascii="Franklin Gothic Book" w:hAnsi="Franklin Gothic Book" w:cs="Arial"/>
        </w:rPr>
        <w:t>2</w:t>
      </w:r>
      <w:r w:rsidR="003D4C62">
        <w:rPr>
          <w:rFonts w:ascii="Franklin Gothic Book" w:hAnsi="Franklin Gothic Book" w:cs="Arial"/>
        </w:rPr>
        <w:t>2</w:t>
      </w:r>
      <w:r w:rsidR="004A5F93">
        <w:rPr>
          <w:rFonts w:ascii="Franklin Gothic Book" w:hAnsi="Franklin Gothic Book" w:cs="Arial"/>
        </w:rPr>
        <w:t>,</w:t>
      </w:r>
      <w:r w:rsidRPr="009F19FA">
        <w:rPr>
          <w:rFonts w:ascii="Franklin Gothic Book" w:hAnsi="Franklin Gothic Book" w:cs="Arial"/>
        </w:rPr>
        <w:t xml:space="preserve"> meeting (President)</w:t>
      </w:r>
    </w:p>
    <w:p w14:paraId="43E2E0BC" w14:textId="1DF49E2A" w:rsidR="00D14E7B" w:rsidRDefault="00D14E7B" w:rsidP="005612A3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York Countywide Action Plan</w:t>
      </w:r>
    </w:p>
    <w:p w14:paraId="35629D9E" w14:textId="693225BE" w:rsidR="00D14E7B" w:rsidRPr="007B76A6" w:rsidRDefault="00D14E7B" w:rsidP="00D14E7B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 w:rsidRPr="00C42997">
        <w:rPr>
          <w:rFonts w:ascii="Franklin Gothic Book" w:hAnsi="Franklin Gothic Book"/>
        </w:rPr>
        <w:t>Executive (President)</w:t>
      </w:r>
    </w:p>
    <w:p w14:paraId="0BA67238" w14:textId="394FC26F" w:rsidR="005612A3" w:rsidRPr="009F19FA" w:rsidRDefault="005612A3" w:rsidP="00D14E7B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Committee </w:t>
      </w:r>
      <w:r w:rsidR="00747950">
        <w:rPr>
          <w:rFonts w:ascii="Franklin Gothic Book" w:hAnsi="Franklin Gothic Book" w:cs="Arial"/>
        </w:rPr>
        <w:t>Reports</w:t>
      </w:r>
    </w:p>
    <w:p w14:paraId="0645FBA3" w14:textId="6ACD4EC8" w:rsidR="005612A3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bookmarkStart w:id="0" w:name="_Hlk102064211"/>
      <w:r w:rsidRPr="009F19FA">
        <w:rPr>
          <w:rFonts w:ascii="Franklin Gothic Book" w:hAnsi="Franklin Gothic Book" w:cs="Arial"/>
        </w:rPr>
        <w:t>Education and Outreach</w:t>
      </w:r>
      <w:r w:rsidR="00900A13">
        <w:rPr>
          <w:rFonts w:ascii="Franklin Gothic Book" w:hAnsi="Franklin Gothic Book" w:cs="Arial"/>
        </w:rPr>
        <w:t xml:space="preserve"> </w:t>
      </w:r>
    </w:p>
    <w:p w14:paraId="43BC0233" w14:textId="61543F6C" w:rsidR="00162085" w:rsidRPr="009F19FA" w:rsidRDefault="00162085" w:rsidP="00162085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Watershed Week</w:t>
      </w:r>
      <w:r w:rsidR="00CC42B0">
        <w:rPr>
          <w:rFonts w:ascii="Franklin Gothic Book" w:hAnsi="Franklin Gothic Book" w:cs="Arial"/>
        </w:rPr>
        <w:t xml:space="preserve"> </w:t>
      </w:r>
    </w:p>
    <w:p w14:paraId="19150D8E" w14:textId="2D157C13" w:rsidR="00747950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 xml:space="preserve">Project Implementation </w:t>
      </w:r>
    </w:p>
    <w:p w14:paraId="2C45A92A" w14:textId="7811FA4F" w:rsidR="00747950" w:rsidRDefault="00747950" w:rsidP="00D14E7B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Watershed Forestry</w:t>
      </w:r>
      <w:r w:rsidR="00CC42B0">
        <w:rPr>
          <w:rFonts w:ascii="Franklin Gothic Book" w:hAnsi="Franklin Gothic Book" w:cs="Arial"/>
        </w:rPr>
        <w:t xml:space="preserve"> </w:t>
      </w:r>
    </w:p>
    <w:p w14:paraId="696B9A9A" w14:textId="337E0574" w:rsidR="00747950" w:rsidRDefault="005612A3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>Legislative and Programmatic Changes</w:t>
      </w:r>
      <w:r w:rsidR="00B355C6">
        <w:rPr>
          <w:rFonts w:ascii="Franklin Gothic Book" w:hAnsi="Franklin Gothic Book" w:cs="Arial"/>
        </w:rPr>
        <w:t xml:space="preserve"> </w:t>
      </w:r>
    </w:p>
    <w:p w14:paraId="279C09B2" w14:textId="3A341D80" w:rsidR="005612A3" w:rsidRDefault="00747151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Budget and Finance</w:t>
      </w:r>
    </w:p>
    <w:p w14:paraId="0637E8AB" w14:textId="77777777" w:rsidR="00587204" w:rsidRPr="00FE45EA" w:rsidRDefault="00587204" w:rsidP="00587204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 w:rsidRPr="00FE45EA">
        <w:rPr>
          <w:rFonts w:ascii="Franklin Gothic Book" w:hAnsi="Franklin Gothic Book" w:cs="Arial"/>
        </w:rPr>
        <w:t>Treasurer’s report &amp; approval of bills (Treasurer)</w:t>
      </w:r>
    </w:p>
    <w:p w14:paraId="55ADF1E5" w14:textId="23F1D21A" w:rsidR="005612A3" w:rsidRDefault="00747950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Data Management</w:t>
      </w:r>
      <w:r w:rsidR="00B355C6">
        <w:rPr>
          <w:rFonts w:ascii="Franklin Gothic Book" w:hAnsi="Franklin Gothic Book" w:cs="Arial"/>
        </w:rPr>
        <w:t xml:space="preserve"> </w:t>
      </w:r>
    </w:p>
    <w:p w14:paraId="6D4B3D5F" w14:textId="79208617" w:rsidR="00747950" w:rsidRDefault="00747950" w:rsidP="00D14E7B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Agricultural</w:t>
      </w:r>
    </w:p>
    <w:bookmarkEnd w:id="0"/>
    <w:p w14:paraId="2C41C0ED" w14:textId="77777777" w:rsidR="00FE45EA" w:rsidRDefault="005612A3" w:rsidP="00FE45EA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</w:t>
      </w:r>
      <w:r w:rsidRPr="009F19FA">
        <w:rPr>
          <w:rFonts w:ascii="Franklin Gothic Book" w:hAnsi="Franklin Gothic Book" w:cs="Arial"/>
        </w:rPr>
        <w:t>usiness</w:t>
      </w:r>
    </w:p>
    <w:p w14:paraId="384CB3E6" w14:textId="77777777" w:rsidR="005612A3" w:rsidRDefault="005612A3" w:rsidP="005612A3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Grants</w:t>
      </w:r>
    </w:p>
    <w:p w14:paraId="719E5398" w14:textId="5F729062" w:rsidR="005612A3" w:rsidRPr="0036564F" w:rsidRDefault="005612A3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661ECE">
        <w:rPr>
          <w:rFonts w:ascii="Franklin Gothic Book" w:hAnsi="Franklin Gothic Book"/>
        </w:rPr>
        <w:t>Tal</w:t>
      </w:r>
      <w:r w:rsidR="00D52489">
        <w:rPr>
          <w:rFonts w:ascii="Franklin Gothic Book" w:hAnsi="Franklin Gothic Book"/>
        </w:rPr>
        <w:t>on</w:t>
      </w:r>
      <w:r w:rsidRPr="00661ECE">
        <w:rPr>
          <w:rFonts w:ascii="Franklin Gothic Book" w:hAnsi="Franklin Gothic Book"/>
        </w:rPr>
        <w:t xml:space="preserve"> Energy vs. LSRK settlement </w:t>
      </w:r>
      <w:r w:rsidR="00D050B3">
        <w:rPr>
          <w:rFonts w:ascii="Franklin Gothic Book" w:hAnsi="Franklin Gothic Book"/>
        </w:rPr>
        <w:t>(</w:t>
      </w:r>
      <w:r w:rsidRPr="00661ECE">
        <w:rPr>
          <w:rFonts w:ascii="Franklin Gothic Book" w:hAnsi="Franklin Gothic Book"/>
        </w:rPr>
        <w:t>$100,000</w:t>
      </w:r>
      <w:r w:rsidR="00D050B3">
        <w:rPr>
          <w:rFonts w:ascii="Franklin Gothic Book" w:hAnsi="Franklin Gothic Book"/>
        </w:rPr>
        <w:t>)</w:t>
      </w:r>
      <w:r w:rsidRPr="00661ECE">
        <w:rPr>
          <w:rFonts w:ascii="Franklin Gothic Book" w:hAnsi="Franklin Gothic Book"/>
        </w:rPr>
        <w:t xml:space="preserve"> – Stream Restoration Project (</w:t>
      </w:r>
      <w:r w:rsidR="00672899">
        <w:rPr>
          <w:rFonts w:ascii="Franklin Gothic Book" w:hAnsi="Franklin Gothic Book"/>
        </w:rPr>
        <w:t>1</w:t>
      </w:r>
      <w:r w:rsidRPr="00661ECE">
        <w:rPr>
          <w:rFonts w:ascii="Franklin Gothic Book" w:hAnsi="Franklin Gothic Book"/>
        </w:rPr>
        <w:t>)</w:t>
      </w:r>
    </w:p>
    <w:p w14:paraId="61F9F4A3" w14:textId="7CD39EB5" w:rsidR="005612A3" w:rsidRPr="004D71F2" w:rsidRDefault="005612A3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  <w:lang w:val="fr-FR"/>
        </w:rPr>
      </w:pPr>
      <w:r w:rsidRPr="00AF70E0">
        <w:rPr>
          <w:rFonts w:ascii="Franklin Gothic Book" w:hAnsi="Franklin Gothic Book"/>
          <w:lang w:val="fr-FR"/>
        </w:rPr>
        <w:t>S.H.A.R.E. Grant</w:t>
      </w:r>
    </w:p>
    <w:p w14:paraId="4CE2077B" w14:textId="5A434FD7" w:rsidR="004D71F2" w:rsidRPr="00AA73A5" w:rsidRDefault="004D71F2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1D5E97">
        <w:rPr>
          <w:rFonts w:ascii="Franklin Gothic Book" w:hAnsi="Franklin Gothic Book"/>
        </w:rPr>
        <w:t xml:space="preserve">Fishing Derby </w:t>
      </w:r>
    </w:p>
    <w:p w14:paraId="635ADBB9" w14:textId="1DA6D70D" w:rsidR="00AA73A5" w:rsidRPr="00BC344F" w:rsidRDefault="00AA73A5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>NRCS EWP</w:t>
      </w:r>
      <w:r w:rsidR="00086BA4">
        <w:rPr>
          <w:rFonts w:ascii="Franklin Gothic Book" w:hAnsi="Franklin Gothic Book"/>
        </w:rPr>
        <w:t xml:space="preserve"> </w:t>
      </w:r>
      <w:r w:rsidR="00086BA4">
        <w:rPr>
          <w:rFonts w:ascii="Franklin Gothic Book" w:hAnsi="Franklin Gothic Book"/>
        </w:rPr>
        <w:t>($200,000)</w:t>
      </w:r>
    </w:p>
    <w:p w14:paraId="2CF128A7" w14:textId="70863CAD" w:rsidR="00BC344F" w:rsidRPr="00BC344F" w:rsidRDefault="00BC344F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>LSRK Keystone Protein Settlement (</w:t>
      </w:r>
      <w:r w:rsidRPr="00900130">
        <w:rPr>
          <w:rFonts w:ascii="Franklin Gothic Book" w:hAnsi="Franklin Gothic Book" w:cs="Arial"/>
        </w:rPr>
        <w:t>$446,300</w:t>
      </w:r>
      <w:r>
        <w:rPr>
          <w:rFonts w:ascii="Franklin Gothic Book" w:hAnsi="Franklin Gothic Book" w:cs="Arial"/>
        </w:rPr>
        <w:t>)</w:t>
      </w:r>
    </w:p>
    <w:p w14:paraId="73F32493" w14:textId="1DA91E6A" w:rsidR="00BC344F" w:rsidRPr="00BC344F" w:rsidRDefault="00BC344F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>CBT HOA Workshop (</w:t>
      </w:r>
      <w:r>
        <w:rPr>
          <w:rFonts w:ascii="Franklin Gothic Book" w:hAnsi="Franklin Gothic Book" w:cs="Arial"/>
        </w:rPr>
        <w:t>$20,700</w:t>
      </w:r>
      <w:r>
        <w:rPr>
          <w:rFonts w:ascii="Franklin Gothic Book" w:hAnsi="Franklin Gothic Book" w:cs="Arial"/>
        </w:rPr>
        <w:t>)</w:t>
      </w:r>
    </w:p>
    <w:p w14:paraId="6F9788E1" w14:textId="35C57577" w:rsidR="00BC344F" w:rsidRPr="00BC344F" w:rsidRDefault="00BC344F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>SRBC Consumptive Use Mitigation (</w:t>
      </w:r>
      <w:r>
        <w:rPr>
          <w:rFonts w:ascii="Franklin Gothic Book" w:hAnsi="Franklin Gothic Book" w:cs="Arial"/>
        </w:rPr>
        <w:t>$1.5 Million</w:t>
      </w:r>
      <w:r>
        <w:rPr>
          <w:rFonts w:ascii="Franklin Gothic Book" w:hAnsi="Franklin Gothic Book" w:cs="Arial"/>
        </w:rPr>
        <w:t>)</w:t>
      </w:r>
    </w:p>
    <w:p w14:paraId="4BCE5338" w14:textId="79234CC3" w:rsidR="00BC344F" w:rsidRPr="00BC344F" w:rsidRDefault="00BC344F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>NFWF INSR (</w:t>
      </w:r>
      <w:r>
        <w:rPr>
          <w:rFonts w:ascii="Franklin Gothic Book" w:hAnsi="Franklin Gothic Book" w:cs="Arial"/>
        </w:rPr>
        <w:t>$1 Million</w:t>
      </w:r>
      <w:r>
        <w:rPr>
          <w:rFonts w:ascii="Franklin Gothic Book" w:hAnsi="Franklin Gothic Book" w:cs="Arial"/>
        </w:rPr>
        <w:t>)</w:t>
      </w:r>
    </w:p>
    <w:p w14:paraId="7B7C6299" w14:textId="57A78E81" w:rsidR="00BC344F" w:rsidRPr="00275ECD" w:rsidRDefault="00BC344F" w:rsidP="005612A3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>YCCF WB Codorus Creek Study (</w:t>
      </w:r>
      <w:r>
        <w:rPr>
          <w:rFonts w:ascii="Franklin Gothic Book" w:hAnsi="Franklin Gothic Book" w:cs="Arial"/>
        </w:rPr>
        <w:t>$71,595.29</w:t>
      </w:r>
      <w:r>
        <w:rPr>
          <w:rFonts w:ascii="Franklin Gothic Book" w:hAnsi="Franklin Gothic Book" w:cs="Arial"/>
        </w:rPr>
        <w:t>)</w:t>
      </w:r>
    </w:p>
    <w:p w14:paraId="03A21853" w14:textId="77777777" w:rsidR="005612A3" w:rsidRDefault="005612A3" w:rsidP="005612A3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New Business</w:t>
      </w:r>
    </w:p>
    <w:p w14:paraId="29C0FBEE" w14:textId="3EB2EE8D" w:rsidR="00411771" w:rsidRDefault="00411771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4</w:t>
      </w:r>
      <w:r w:rsidRPr="00411771">
        <w:rPr>
          <w:rFonts w:ascii="Franklin Gothic Book" w:hAnsi="Franklin Gothic Book" w:cs="Arial"/>
          <w:szCs w:val="20"/>
          <w:vertAlign w:val="superscript"/>
        </w:rPr>
        <w:t>th</w:t>
      </w:r>
      <w:r>
        <w:rPr>
          <w:rFonts w:ascii="Franklin Gothic Book" w:hAnsi="Franklin Gothic Book" w:cs="Arial"/>
          <w:szCs w:val="20"/>
        </w:rPr>
        <w:t xml:space="preserve"> Annual Dam Bridge Challenge Sponsorship </w:t>
      </w:r>
    </w:p>
    <w:p w14:paraId="7C8BDCE6" w14:textId="05019BC1" w:rsidR="005612A3" w:rsidRDefault="005612A3" w:rsidP="005612A3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 w:rsidRPr="009248E9">
        <w:rPr>
          <w:rFonts w:ascii="Franklin Gothic Book" w:hAnsi="Franklin Gothic Book" w:cs="Arial"/>
          <w:szCs w:val="20"/>
        </w:rPr>
        <w:t>Announcements</w:t>
      </w:r>
    </w:p>
    <w:p w14:paraId="1CA65EF7" w14:textId="77777777" w:rsidR="005612A3" w:rsidRPr="002537C4" w:rsidRDefault="005612A3" w:rsidP="005612A3">
      <w:pPr>
        <w:pStyle w:val="ListParagraph"/>
        <w:numPr>
          <w:ilvl w:val="1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2537C4">
        <w:rPr>
          <w:rFonts w:ascii="Franklin Gothic Book" w:hAnsi="Franklin Gothic Book" w:cs="Arial"/>
        </w:rPr>
        <w:t>Networking (</w:t>
      </w:r>
      <w:r>
        <w:rPr>
          <w:rFonts w:ascii="Franklin Gothic Book" w:hAnsi="Franklin Gothic Book" w:cs="Arial"/>
        </w:rPr>
        <w:t>All</w:t>
      </w:r>
      <w:r w:rsidRPr="002537C4">
        <w:rPr>
          <w:rFonts w:ascii="Franklin Gothic Book" w:hAnsi="Franklin Gothic Book" w:cs="Arial"/>
        </w:rPr>
        <w:t>)</w:t>
      </w:r>
    </w:p>
    <w:p w14:paraId="60649FC9" w14:textId="5DAA8A1C" w:rsidR="00771AC5" w:rsidRDefault="005612A3" w:rsidP="003C5FC1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AF08AB">
        <w:rPr>
          <w:rFonts w:ascii="Franklin Gothic Book" w:hAnsi="Franklin Gothic Book" w:cs="Arial"/>
        </w:rPr>
        <w:t>Next Meeting</w:t>
      </w:r>
      <w:r w:rsidR="0075319B" w:rsidRPr="00AF08AB">
        <w:rPr>
          <w:rFonts w:ascii="Franklin Gothic Book" w:hAnsi="Franklin Gothic Book" w:cs="Arial"/>
        </w:rPr>
        <w:t xml:space="preserve"> </w:t>
      </w:r>
      <w:r w:rsidR="006F09DB" w:rsidRPr="00AF08AB">
        <w:rPr>
          <w:rFonts w:ascii="Franklin Gothic Book" w:hAnsi="Franklin Gothic Book" w:cs="Arial"/>
        </w:rPr>
        <w:t xml:space="preserve">– </w:t>
      </w:r>
      <w:r w:rsidR="00747151">
        <w:rPr>
          <w:rFonts w:ascii="Franklin Gothic Book" w:hAnsi="Franklin Gothic Book" w:cs="Arial"/>
        </w:rPr>
        <w:t>August</w:t>
      </w:r>
      <w:r w:rsidR="006F09DB" w:rsidRPr="00AF08AB">
        <w:rPr>
          <w:rFonts w:ascii="Franklin Gothic Book" w:hAnsi="Franklin Gothic Book" w:cs="Arial"/>
        </w:rPr>
        <w:t xml:space="preserve"> 2</w:t>
      </w:r>
      <w:r w:rsidR="00747151">
        <w:rPr>
          <w:rFonts w:ascii="Franklin Gothic Book" w:hAnsi="Franklin Gothic Book" w:cs="Arial"/>
        </w:rPr>
        <w:t>5</w:t>
      </w:r>
      <w:r w:rsidR="00747151" w:rsidRPr="00747151">
        <w:rPr>
          <w:rFonts w:ascii="Franklin Gothic Book" w:hAnsi="Franklin Gothic Book" w:cs="Arial"/>
          <w:vertAlign w:val="superscript"/>
        </w:rPr>
        <w:t>th</w:t>
      </w:r>
      <w:r w:rsidR="00771AC5">
        <w:rPr>
          <w:rFonts w:ascii="Franklin Gothic Book" w:hAnsi="Franklin Gothic Book" w:cs="Arial"/>
        </w:rPr>
        <w:t xml:space="preserve"> </w:t>
      </w:r>
      <w:r w:rsidR="006F09DB" w:rsidRPr="00AF08AB">
        <w:rPr>
          <w:rFonts w:ascii="Franklin Gothic Book" w:hAnsi="Franklin Gothic Book" w:cs="Arial"/>
        </w:rPr>
        <w:t xml:space="preserve">at 6:30pm </w:t>
      </w:r>
    </w:p>
    <w:p w14:paraId="52458110" w14:textId="572FD0A8" w:rsidR="005612A3" w:rsidRDefault="005612A3" w:rsidP="003C5FC1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AF08AB">
        <w:rPr>
          <w:rFonts w:ascii="Franklin Gothic Book" w:hAnsi="Franklin Gothic Book" w:cs="Arial"/>
        </w:rPr>
        <w:t>Adjourn (8:00 P.M.)</w:t>
      </w:r>
    </w:p>
    <w:p w14:paraId="468D80A0" w14:textId="46D904D1" w:rsidR="003638C9" w:rsidRPr="00AF08AB" w:rsidRDefault="003638C9" w:rsidP="003638C9">
      <w:pPr>
        <w:pStyle w:val="ListParagraph"/>
        <w:numPr>
          <w:ilvl w:val="1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Agenda items due to Secretary by </w:t>
      </w:r>
      <w:r w:rsidR="00747151">
        <w:rPr>
          <w:rFonts w:ascii="Franklin Gothic Book" w:hAnsi="Franklin Gothic Book" w:cs="Arial"/>
        </w:rPr>
        <w:t>August</w:t>
      </w:r>
      <w:r>
        <w:rPr>
          <w:rFonts w:ascii="Franklin Gothic Book" w:hAnsi="Franklin Gothic Book" w:cs="Arial"/>
        </w:rPr>
        <w:t xml:space="preserve"> 1</w:t>
      </w:r>
      <w:r w:rsidR="00747151">
        <w:rPr>
          <w:rFonts w:ascii="Franklin Gothic Book" w:hAnsi="Franklin Gothic Book" w:cs="Arial"/>
        </w:rPr>
        <w:t>1</w:t>
      </w:r>
      <w:r w:rsidRPr="003638C9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 </w:t>
      </w:r>
    </w:p>
    <w:p w14:paraId="08712D92" w14:textId="7C772633" w:rsidR="006F09DB" w:rsidRPr="00AE7474" w:rsidRDefault="007971AB" w:rsidP="00672899">
      <w:pPr>
        <w:spacing w:before="60"/>
        <w:ind w:left="360" w:hanging="360"/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 w:cs="Arial"/>
        </w:rPr>
        <w:br w:type="page"/>
      </w:r>
    </w:p>
    <w:p w14:paraId="05F1D998" w14:textId="77777777" w:rsidR="00BC344F" w:rsidRPr="009F19FA" w:rsidRDefault="00BC344F" w:rsidP="00BC344F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lastRenderedPageBreak/>
        <w:t>WATERSHED ALLIANCE OF YORK</w:t>
      </w:r>
    </w:p>
    <w:p w14:paraId="2A353F70" w14:textId="77777777" w:rsidR="00BC344F" w:rsidRPr="009F19FA" w:rsidRDefault="00BC344F" w:rsidP="00BC344F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Board of Directors Meeting of </w:t>
      </w:r>
      <w:r>
        <w:rPr>
          <w:rFonts w:ascii="Franklin Gothic Book" w:hAnsi="Franklin Gothic Book" w:cs="Arial"/>
        </w:rPr>
        <w:t>July 28, 2022</w:t>
      </w:r>
      <w:r w:rsidRPr="009F19FA">
        <w:rPr>
          <w:rFonts w:ascii="Franklin Gothic Book" w:hAnsi="Franklin Gothic Book" w:cs="Arial"/>
        </w:rPr>
        <w:t xml:space="preserve">; </w:t>
      </w:r>
      <w:r>
        <w:rPr>
          <w:rFonts w:ascii="Franklin Gothic Book" w:hAnsi="Franklin Gothic Book" w:cs="Arial"/>
        </w:rPr>
        <w:t>6</w:t>
      </w:r>
      <w:r w:rsidRPr="009F19FA">
        <w:rPr>
          <w:rFonts w:ascii="Franklin Gothic Book" w:hAnsi="Franklin Gothic Book" w:cs="Arial"/>
        </w:rPr>
        <w:t>:</w:t>
      </w:r>
      <w:r>
        <w:rPr>
          <w:rFonts w:ascii="Franklin Gothic Book" w:hAnsi="Franklin Gothic Book" w:cs="Arial"/>
        </w:rPr>
        <w:t>30</w:t>
      </w:r>
      <w:r w:rsidRPr="009F19FA">
        <w:rPr>
          <w:rFonts w:ascii="Franklin Gothic Book" w:hAnsi="Franklin Gothic Book" w:cs="Arial"/>
        </w:rPr>
        <w:t xml:space="preserve"> p.m.</w:t>
      </w:r>
    </w:p>
    <w:p w14:paraId="57CF6D66" w14:textId="77777777" w:rsidR="00BC344F" w:rsidRPr="009F19FA" w:rsidRDefault="00BC344F" w:rsidP="00BC344F">
      <w:pPr>
        <w:spacing w:before="60"/>
        <w:ind w:left="360" w:hanging="360"/>
        <w:jc w:val="center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In-person or via Zoom</w:t>
      </w:r>
    </w:p>
    <w:p w14:paraId="4BA4C75B" w14:textId="77777777" w:rsidR="00BC344F" w:rsidRDefault="00BC344F" w:rsidP="00BC344F">
      <w:pPr>
        <w:spacing w:before="60"/>
        <w:ind w:left="360" w:hanging="360"/>
        <w:jc w:val="center"/>
        <w:rPr>
          <w:rFonts w:ascii="Franklin Gothic Book" w:hAnsi="Franklin Gothic Book" w:cs="Arial"/>
          <w:u w:val="single"/>
        </w:rPr>
      </w:pPr>
      <w:r>
        <w:rPr>
          <w:rFonts w:ascii="Franklin Gothic Book" w:hAnsi="Franklin Gothic Book" w:cs="Arial"/>
          <w:u w:val="single"/>
        </w:rPr>
        <w:t>Minutes</w:t>
      </w:r>
    </w:p>
    <w:p w14:paraId="0B80DE14" w14:textId="77777777" w:rsidR="00BC344F" w:rsidRDefault="00BC344F" w:rsidP="00BC344F">
      <w:pPr>
        <w:spacing w:before="60"/>
        <w:rPr>
          <w:rFonts w:ascii="Franklin Gothic Book" w:hAnsi="Franklin Gothic Book" w:cs="Arial"/>
        </w:rPr>
      </w:pPr>
      <w:r w:rsidRPr="00053101">
        <w:rPr>
          <w:rFonts w:ascii="Franklin Gothic Book" w:hAnsi="Franklin Gothic Book" w:cs="Arial"/>
        </w:rPr>
        <w:t xml:space="preserve">Noting a quorum was present, the meeting was brought to order by </w:t>
      </w:r>
      <w:r>
        <w:rPr>
          <w:rFonts w:ascii="Franklin Gothic Book" w:hAnsi="Franklin Gothic Book" w:cs="Arial"/>
        </w:rPr>
        <w:t>President</w:t>
      </w:r>
      <w:r w:rsidRPr="00053101">
        <w:rPr>
          <w:rFonts w:ascii="Franklin Gothic Book" w:hAnsi="Franklin Gothic Book" w:cs="Arial"/>
        </w:rPr>
        <w:t xml:space="preserve">, </w:t>
      </w:r>
      <w:r>
        <w:rPr>
          <w:rFonts w:ascii="Franklin Gothic Book" w:hAnsi="Franklin Gothic Book" w:cs="Arial"/>
        </w:rPr>
        <w:t>Rachel Stahlman,</w:t>
      </w:r>
      <w:r w:rsidRPr="00053101">
        <w:rPr>
          <w:rFonts w:ascii="Franklin Gothic Book" w:hAnsi="Franklin Gothic Book" w:cs="Arial"/>
        </w:rPr>
        <w:t xml:space="preserve"> </w:t>
      </w:r>
      <w:r w:rsidRPr="006B1421">
        <w:rPr>
          <w:rFonts w:ascii="Franklin Gothic Book" w:hAnsi="Franklin Gothic Book" w:cs="Arial"/>
        </w:rPr>
        <w:t>at 6</w:t>
      </w:r>
      <w:r w:rsidRPr="00D04A50">
        <w:rPr>
          <w:rFonts w:ascii="Franklin Gothic Book" w:hAnsi="Franklin Gothic Book" w:cs="Arial"/>
        </w:rPr>
        <w:t>:3</w:t>
      </w:r>
      <w:r>
        <w:rPr>
          <w:rFonts w:ascii="Franklin Gothic Book" w:hAnsi="Franklin Gothic Book" w:cs="Arial"/>
        </w:rPr>
        <w:t>4</w:t>
      </w:r>
      <w:r w:rsidRPr="006B1421">
        <w:rPr>
          <w:rFonts w:ascii="Franklin Gothic Book" w:hAnsi="Franklin Gothic Book" w:cs="Arial"/>
        </w:rPr>
        <w:t xml:space="preserve"> p.m. The meeting took place in-person and virtually over Zoom. Those in attendance were as follows:</w:t>
      </w:r>
    </w:p>
    <w:p w14:paraId="69D46DF2" w14:textId="77777777" w:rsidR="00BC344F" w:rsidRPr="00D17203" w:rsidRDefault="00BC344F" w:rsidP="00BC344F">
      <w:pPr>
        <w:spacing w:before="60" w:line="276" w:lineRule="auto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Board </w:t>
      </w:r>
      <w:r w:rsidRPr="006B1421">
        <w:rPr>
          <w:rFonts w:ascii="Franklin Gothic Book" w:hAnsi="Franklin Gothic Book" w:cs="Arial"/>
        </w:rPr>
        <w:t xml:space="preserve">Members: </w:t>
      </w:r>
      <w:r w:rsidRPr="00EB5CCA">
        <w:rPr>
          <w:rFonts w:ascii="Franklin Gothic Book" w:hAnsi="Franklin Gothic Book" w:cs="Arial"/>
        </w:rPr>
        <w:t xml:space="preserve">Diane, </w:t>
      </w:r>
      <w:r>
        <w:rPr>
          <w:rFonts w:ascii="Franklin Gothic Book" w:hAnsi="Franklin Gothic Book" w:cs="Arial"/>
        </w:rPr>
        <w:t xml:space="preserve">Jason, Ethan, </w:t>
      </w:r>
      <w:r w:rsidRPr="00205C5F">
        <w:rPr>
          <w:rFonts w:ascii="Franklin Gothic Book" w:hAnsi="Franklin Gothic Book" w:cs="Arial"/>
        </w:rPr>
        <w:t>Lettice,</w:t>
      </w:r>
      <w:r w:rsidRPr="009E7C15">
        <w:rPr>
          <w:rFonts w:ascii="Franklin Gothic Book" w:hAnsi="Franklin Gothic Book" w:cs="Arial"/>
        </w:rPr>
        <w:t xml:space="preserve"> </w:t>
      </w:r>
      <w:r>
        <w:rPr>
          <w:rFonts w:ascii="Franklin Gothic Book" w:hAnsi="Franklin Gothic Book" w:cs="Arial"/>
        </w:rPr>
        <w:t xml:space="preserve">Jodi, </w:t>
      </w:r>
      <w:r w:rsidRPr="009E7C15">
        <w:rPr>
          <w:rFonts w:ascii="Franklin Gothic Book" w:hAnsi="Franklin Gothic Book" w:cs="Arial"/>
        </w:rPr>
        <w:t>Rob H,</w:t>
      </w:r>
      <w:r>
        <w:rPr>
          <w:rFonts w:ascii="Franklin Gothic Book" w:hAnsi="Franklin Gothic Book" w:cs="Arial"/>
        </w:rPr>
        <w:t xml:space="preserve"> Mark L, Matt H, </w:t>
      </w:r>
      <w:r w:rsidRPr="00EB5CCA">
        <w:rPr>
          <w:rFonts w:ascii="Franklin Gothic Book" w:hAnsi="Franklin Gothic Book" w:cs="Arial"/>
        </w:rPr>
        <w:t>Rachel, and Emily</w:t>
      </w:r>
    </w:p>
    <w:p w14:paraId="158ABE19" w14:textId="77777777" w:rsidR="00BC344F" w:rsidRPr="00D17203" w:rsidRDefault="00BC344F" w:rsidP="00BC344F">
      <w:pPr>
        <w:spacing w:before="60" w:line="276" w:lineRule="auto"/>
        <w:rPr>
          <w:rFonts w:ascii="Franklin Gothic Book" w:hAnsi="Franklin Gothic Book" w:cs="Arial"/>
        </w:rPr>
      </w:pPr>
      <w:r w:rsidRPr="00D17203">
        <w:rPr>
          <w:rFonts w:ascii="Franklin Gothic Book" w:hAnsi="Franklin Gothic Book" w:cs="Arial"/>
        </w:rPr>
        <w:t xml:space="preserve">Guest: </w:t>
      </w:r>
      <w:r>
        <w:rPr>
          <w:rFonts w:ascii="Franklin Gothic Book" w:hAnsi="Franklin Gothic Book" w:cs="Arial"/>
        </w:rPr>
        <w:t xml:space="preserve">Cindy </w:t>
      </w:r>
      <w:r w:rsidRPr="000E22F2">
        <w:rPr>
          <w:rFonts w:ascii="Franklin Gothic Book" w:hAnsi="Franklin Gothic Book" w:cs="Arial"/>
        </w:rPr>
        <w:t>Pizziketti</w:t>
      </w:r>
    </w:p>
    <w:p w14:paraId="06AB8F1D" w14:textId="77777777" w:rsidR="00BC344F" w:rsidRDefault="00BC344F" w:rsidP="00BC344F">
      <w:pPr>
        <w:spacing w:before="60"/>
        <w:ind w:left="360"/>
        <w:rPr>
          <w:rFonts w:ascii="Franklin Gothic Book" w:hAnsi="Franklin Gothic Book" w:cs="Arial"/>
        </w:rPr>
      </w:pPr>
    </w:p>
    <w:p w14:paraId="7E9E10B1" w14:textId="77777777" w:rsidR="00BC344F" w:rsidRPr="00A72796" w:rsidRDefault="00BC344F" w:rsidP="00BC344F">
      <w:pPr>
        <w:pStyle w:val="ListParagraph"/>
        <w:numPr>
          <w:ilvl w:val="0"/>
          <w:numId w:val="7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Approval of the minutes of the </w:t>
      </w:r>
      <w:r>
        <w:rPr>
          <w:rFonts w:ascii="Franklin Gothic Book" w:hAnsi="Franklin Gothic Book" w:cs="Arial"/>
        </w:rPr>
        <w:t>May 26</w:t>
      </w:r>
      <w:r w:rsidRPr="003D4C62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>,</w:t>
      </w:r>
      <w:r w:rsidRPr="009F19FA">
        <w:rPr>
          <w:rFonts w:ascii="Franklin Gothic Book" w:hAnsi="Franklin Gothic Book" w:cs="Arial"/>
        </w:rPr>
        <w:t xml:space="preserve"> 20</w:t>
      </w:r>
      <w:r>
        <w:rPr>
          <w:rFonts w:ascii="Franklin Gothic Book" w:hAnsi="Franklin Gothic Book" w:cs="Arial"/>
        </w:rPr>
        <w:t>22,</w:t>
      </w:r>
      <w:r w:rsidRPr="009F19FA">
        <w:rPr>
          <w:rFonts w:ascii="Franklin Gothic Book" w:hAnsi="Franklin Gothic Book" w:cs="Arial"/>
        </w:rPr>
        <w:t xml:space="preserve"> meeting (President)</w:t>
      </w:r>
      <w:r w:rsidRPr="002167CB">
        <w:rPr>
          <w:rFonts w:ascii="Franklin Gothic Book" w:hAnsi="Franklin Gothic Book" w:cs="Arial"/>
          <w:b/>
        </w:rPr>
        <w:t xml:space="preserve"> </w:t>
      </w:r>
      <w:r>
        <w:rPr>
          <w:rFonts w:ascii="Franklin Gothic Book" w:hAnsi="Franklin Gothic Book" w:cs="Arial"/>
          <w:b/>
        </w:rPr>
        <w:t>Rachel</w:t>
      </w:r>
      <w:r w:rsidRPr="00F75AD6">
        <w:rPr>
          <w:rFonts w:ascii="Franklin Gothic Book" w:hAnsi="Franklin Gothic Book" w:cs="Arial"/>
          <w:b/>
        </w:rPr>
        <w:t xml:space="preserve"> asked the board members present to review the minutes of the </w:t>
      </w:r>
      <w:r>
        <w:rPr>
          <w:rFonts w:ascii="Franklin Gothic Book" w:hAnsi="Franklin Gothic Book" w:cs="Arial"/>
          <w:b/>
        </w:rPr>
        <w:t>May</w:t>
      </w:r>
      <w:r w:rsidRPr="00F75AD6">
        <w:rPr>
          <w:rFonts w:ascii="Franklin Gothic Book" w:hAnsi="Franklin Gothic Book" w:cs="Arial"/>
          <w:b/>
        </w:rPr>
        <w:t xml:space="preserve"> meeting, and for a motion to approve the minutes.  </w:t>
      </w:r>
      <w:r w:rsidRPr="00C77A31">
        <w:rPr>
          <w:rFonts w:ascii="Franklin Gothic Book" w:hAnsi="Franklin Gothic Book" w:cs="Arial"/>
          <w:b/>
        </w:rPr>
        <w:t>Diane</w:t>
      </w:r>
      <w:r>
        <w:rPr>
          <w:rFonts w:ascii="Franklin Gothic Book" w:hAnsi="Franklin Gothic Book" w:cs="Arial"/>
          <w:b/>
        </w:rPr>
        <w:t xml:space="preserve"> made a motion to approve the minutes.  Lettice</w:t>
      </w:r>
      <w:r w:rsidRPr="00F75AD6">
        <w:rPr>
          <w:rFonts w:ascii="Franklin Gothic Book" w:hAnsi="Franklin Gothic Book" w:cs="Arial"/>
          <w:b/>
        </w:rPr>
        <w:t xml:space="preserve"> seconded </w:t>
      </w:r>
      <w:r>
        <w:rPr>
          <w:rFonts w:ascii="Franklin Gothic Book" w:hAnsi="Franklin Gothic Book" w:cs="Arial"/>
          <w:b/>
        </w:rPr>
        <w:t>her</w:t>
      </w:r>
      <w:r w:rsidRPr="00F75AD6">
        <w:rPr>
          <w:rFonts w:ascii="Franklin Gothic Book" w:hAnsi="Franklin Gothic Book" w:cs="Arial"/>
          <w:b/>
        </w:rPr>
        <w:t xml:space="preserve"> motion. Motion was carried unanimously by all the board members present.</w:t>
      </w:r>
    </w:p>
    <w:p w14:paraId="10F3493E" w14:textId="77777777" w:rsidR="00BC344F" w:rsidRDefault="00BC344F" w:rsidP="00BC344F">
      <w:pPr>
        <w:pStyle w:val="ListParagraph"/>
        <w:numPr>
          <w:ilvl w:val="0"/>
          <w:numId w:val="7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York Countywide Action Plan</w:t>
      </w:r>
    </w:p>
    <w:p w14:paraId="604D9B93" w14:textId="77777777" w:rsidR="00BC344F" w:rsidRPr="007B76A6" w:rsidRDefault="00BC344F" w:rsidP="00BC344F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 w:rsidRPr="00C42997">
        <w:rPr>
          <w:rFonts w:ascii="Franklin Gothic Book" w:hAnsi="Franklin Gothic Book"/>
        </w:rPr>
        <w:t>Executive (President)</w:t>
      </w:r>
      <w:r>
        <w:rPr>
          <w:rFonts w:ascii="Franklin Gothic Book" w:hAnsi="Franklin Gothic Book"/>
        </w:rPr>
        <w:t xml:space="preserve"> – it’s CAP reporting season! Rachel met new DEP WIP Coordinator. YCPC is still discussing how to use the $30,000 BMP verification funding. </w:t>
      </w:r>
    </w:p>
    <w:p w14:paraId="1C563E41" w14:textId="77777777" w:rsidR="00BC344F" w:rsidRPr="009F19FA" w:rsidRDefault="00BC344F" w:rsidP="00BC344F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 xml:space="preserve">Committee </w:t>
      </w:r>
      <w:r>
        <w:rPr>
          <w:rFonts w:ascii="Franklin Gothic Book" w:hAnsi="Franklin Gothic Book" w:cs="Arial"/>
        </w:rPr>
        <w:t>Reports</w:t>
      </w:r>
    </w:p>
    <w:p w14:paraId="339F1403" w14:textId="77777777" w:rsidR="00BC344F" w:rsidRDefault="00BC344F" w:rsidP="00BC344F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9F19FA">
        <w:rPr>
          <w:rFonts w:ascii="Franklin Gothic Book" w:hAnsi="Franklin Gothic Book" w:cs="Arial"/>
        </w:rPr>
        <w:t>Education and Outreach</w:t>
      </w:r>
      <w:r>
        <w:rPr>
          <w:rFonts w:ascii="Franklin Gothic Book" w:hAnsi="Franklin Gothic Book" w:cs="Arial"/>
        </w:rPr>
        <w:t xml:space="preserve"> </w:t>
      </w:r>
    </w:p>
    <w:p w14:paraId="78CF8D1B" w14:textId="77777777" w:rsidR="00BC344F" w:rsidRPr="009F19FA" w:rsidRDefault="00BC344F" w:rsidP="00BC344F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Watershed Week – Watershed Week planning well underway. $3,000 in sponsorship funding committed to date!</w:t>
      </w:r>
    </w:p>
    <w:p w14:paraId="4D6532BA" w14:textId="77777777" w:rsidR="00BC344F" w:rsidRDefault="00BC344F" w:rsidP="00BC344F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 xml:space="preserve">Project Implementation </w:t>
      </w:r>
    </w:p>
    <w:p w14:paraId="3E57F564" w14:textId="77777777" w:rsidR="00BC344F" w:rsidRDefault="00BC344F" w:rsidP="00BC344F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Watershed Forestry </w:t>
      </w:r>
    </w:p>
    <w:p w14:paraId="4F6DE5C7" w14:textId="77777777" w:rsidR="00BC344F" w:rsidRDefault="00BC344F" w:rsidP="00BC344F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747950">
        <w:rPr>
          <w:rFonts w:ascii="Franklin Gothic Book" w:hAnsi="Franklin Gothic Book" w:cs="Arial"/>
        </w:rPr>
        <w:t>Legislative and Programmatic Changes</w:t>
      </w:r>
      <w:r>
        <w:rPr>
          <w:rFonts w:ascii="Franklin Gothic Book" w:hAnsi="Franklin Gothic Book" w:cs="Arial"/>
        </w:rPr>
        <w:t xml:space="preserve"> </w:t>
      </w:r>
    </w:p>
    <w:p w14:paraId="4614E513" w14:textId="77777777" w:rsidR="00BC344F" w:rsidRDefault="00BC344F" w:rsidP="00BC344F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Budget and Finance</w:t>
      </w:r>
    </w:p>
    <w:p w14:paraId="2AA4E551" w14:textId="77777777" w:rsidR="00BC344F" w:rsidRPr="00FE45EA" w:rsidRDefault="00BC344F" w:rsidP="00BC344F">
      <w:pPr>
        <w:pStyle w:val="ListParagraph"/>
        <w:numPr>
          <w:ilvl w:val="3"/>
          <w:numId w:val="1"/>
        </w:numPr>
        <w:spacing w:before="60"/>
        <w:rPr>
          <w:rFonts w:ascii="Franklin Gothic Book" w:hAnsi="Franklin Gothic Book" w:cs="Arial"/>
        </w:rPr>
      </w:pPr>
      <w:r w:rsidRPr="00FE45EA">
        <w:rPr>
          <w:rFonts w:ascii="Franklin Gothic Book" w:hAnsi="Franklin Gothic Book" w:cs="Arial"/>
        </w:rPr>
        <w:t>Treasurer’s report &amp; approval of bills (Treasurer)</w:t>
      </w:r>
      <w:r w:rsidRPr="00DA1BBF">
        <w:rPr>
          <w:rFonts w:ascii="Franklin Gothic Book" w:hAnsi="Franklin Gothic Book" w:cs="Arial"/>
          <w:b/>
        </w:rPr>
        <w:t xml:space="preserve"> </w:t>
      </w:r>
      <w:r>
        <w:rPr>
          <w:rFonts w:ascii="Franklin Gothic Book" w:hAnsi="Franklin Gothic Book" w:cs="Arial"/>
          <w:bCs/>
        </w:rPr>
        <w:t xml:space="preserve">Created an account with Traditions York Bank. </w:t>
      </w:r>
      <w:r>
        <w:rPr>
          <w:rFonts w:ascii="Franklin Gothic Book" w:hAnsi="Franklin Gothic Book" w:cs="Arial"/>
          <w:b/>
        </w:rPr>
        <w:t>Rachel</w:t>
      </w:r>
      <w:r w:rsidRPr="00F75AD6">
        <w:rPr>
          <w:rFonts w:ascii="Franklin Gothic Book" w:hAnsi="Franklin Gothic Book" w:cs="Arial"/>
          <w:b/>
        </w:rPr>
        <w:t xml:space="preserve"> asked the board members present to review the </w:t>
      </w:r>
      <w:r>
        <w:rPr>
          <w:rFonts w:ascii="Franklin Gothic Book" w:hAnsi="Franklin Gothic Book" w:cs="Arial"/>
          <w:b/>
        </w:rPr>
        <w:t>Treasurer’s report</w:t>
      </w:r>
      <w:r w:rsidRPr="00F75AD6">
        <w:rPr>
          <w:rFonts w:ascii="Franklin Gothic Book" w:hAnsi="Franklin Gothic Book" w:cs="Arial"/>
          <w:b/>
        </w:rPr>
        <w:t xml:space="preserve">, and for a motion to approve the </w:t>
      </w:r>
      <w:r>
        <w:rPr>
          <w:rFonts w:ascii="Franklin Gothic Book" w:hAnsi="Franklin Gothic Book" w:cs="Arial"/>
          <w:b/>
        </w:rPr>
        <w:t>report</w:t>
      </w:r>
      <w:r w:rsidRPr="00F75AD6">
        <w:rPr>
          <w:rFonts w:ascii="Franklin Gothic Book" w:hAnsi="Franklin Gothic Book" w:cs="Arial"/>
          <w:b/>
        </w:rPr>
        <w:t xml:space="preserve">.  </w:t>
      </w:r>
      <w:r>
        <w:rPr>
          <w:rFonts w:ascii="Franklin Gothic Book" w:hAnsi="Franklin Gothic Book" w:cs="Arial"/>
          <w:b/>
        </w:rPr>
        <w:t>Rob made a motion to approve the minutes.  Mark L.</w:t>
      </w:r>
      <w:r w:rsidRPr="00F75AD6">
        <w:rPr>
          <w:rFonts w:ascii="Franklin Gothic Book" w:hAnsi="Franklin Gothic Book" w:cs="Arial"/>
          <w:b/>
        </w:rPr>
        <w:t xml:space="preserve"> seconded </w:t>
      </w:r>
      <w:r>
        <w:rPr>
          <w:rFonts w:ascii="Franklin Gothic Book" w:hAnsi="Franklin Gothic Book" w:cs="Arial"/>
          <w:b/>
        </w:rPr>
        <w:t>his</w:t>
      </w:r>
      <w:r w:rsidRPr="00F75AD6">
        <w:rPr>
          <w:rFonts w:ascii="Franklin Gothic Book" w:hAnsi="Franklin Gothic Book" w:cs="Arial"/>
          <w:b/>
        </w:rPr>
        <w:t xml:space="preserve"> motion. </w:t>
      </w:r>
      <w:bookmarkStart w:id="1" w:name="_Hlk109928021"/>
      <w:r w:rsidRPr="00F75AD6">
        <w:rPr>
          <w:rFonts w:ascii="Franklin Gothic Book" w:hAnsi="Franklin Gothic Book" w:cs="Arial"/>
          <w:b/>
        </w:rPr>
        <w:t>Motion was carried unanimously by all the board members present.</w:t>
      </w:r>
    </w:p>
    <w:bookmarkEnd w:id="1"/>
    <w:p w14:paraId="12FE1EFC" w14:textId="77777777" w:rsidR="00BC344F" w:rsidRDefault="00BC344F" w:rsidP="00BC344F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Data Management </w:t>
      </w:r>
    </w:p>
    <w:p w14:paraId="39F752C2" w14:textId="77777777" w:rsidR="00BC344F" w:rsidRDefault="00BC344F" w:rsidP="00BC344F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Agricultural</w:t>
      </w:r>
    </w:p>
    <w:p w14:paraId="602EB291" w14:textId="77777777" w:rsidR="00BC344F" w:rsidRDefault="00BC344F" w:rsidP="00BC344F">
      <w:pPr>
        <w:pStyle w:val="ListParagraph"/>
        <w:numPr>
          <w:ilvl w:val="0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B</w:t>
      </w:r>
      <w:r w:rsidRPr="009F19FA">
        <w:rPr>
          <w:rFonts w:ascii="Franklin Gothic Book" w:hAnsi="Franklin Gothic Book" w:cs="Arial"/>
        </w:rPr>
        <w:t>usiness</w:t>
      </w:r>
    </w:p>
    <w:p w14:paraId="7A855990" w14:textId="77777777" w:rsidR="00BC344F" w:rsidRDefault="00BC344F" w:rsidP="00BC344F">
      <w:pPr>
        <w:pStyle w:val="ListParagraph"/>
        <w:numPr>
          <w:ilvl w:val="1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Grants</w:t>
      </w:r>
    </w:p>
    <w:p w14:paraId="68C9D0F0" w14:textId="77777777" w:rsidR="00BC344F" w:rsidRPr="0036564F" w:rsidRDefault="00BC344F" w:rsidP="00BC344F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661ECE">
        <w:rPr>
          <w:rFonts w:ascii="Franklin Gothic Book" w:hAnsi="Franklin Gothic Book"/>
        </w:rPr>
        <w:t>Tal</w:t>
      </w:r>
      <w:r>
        <w:rPr>
          <w:rFonts w:ascii="Franklin Gothic Book" w:hAnsi="Franklin Gothic Book"/>
        </w:rPr>
        <w:t>on</w:t>
      </w:r>
      <w:r w:rsidRPr="00661ECE">
        <w:rPr>
          <w:rFonts w:ascii="Franklin Gothic Book" w:hAnsi="Franklin Gothic Book"/>
        </w:rPr>
        <w:t xml:space="preserve"> Energy vs. LSRK settlement </w:t>
      </w:r>
      <w:r>
        <w:rPr>
          <w:rFonts w:ascii="Franklin Gothic Book" w:hAnsi="Franklin Gothic Book"/>
        </w:rPr>
        <w:t>(</w:t>
      </w:r>
      <w:r w:rsidRPr="00661ECE">
        <w:rPr>
          <w:rFonts w:ascii="Franklin Gothic Book" w:hAnsi="Franklin Gothic Book"/>
        </w:rPr>
        <w:t>$100,000</w:t>
      </w:r>
      <w:r>
        <w:rPr>
          <w:rFonts w:ascii="Franklin Gothic Book" w:hAnsi="Franklin Gothic Book"/>
        </w:rPr>
        <w:t>)</w:t>
      </w:r>
      <w:r w:rsidRPr="00661ECE">
        <w:rPr>
          <w:rFonts w:ascii="Franklin Gothic Book" w:hAnsi="Franklin Gothic Book"/>
        </w:rPr>
        <w:t xml:space="preserve"> – Stream Restoration Project (</w:t>
      </w:r>
      <w:r>
        <w:rPr>
          <w:rFonts w:ascii="Franklin Gothic Book" w:hAnsi="Franklin Gothic Book"/>
        </w:rPr>
        <w:t>1</w:t>
      </w:r>
      <w:r w:rsidRPr="00661ECE">
        <w:rPr>
          <w:rFonts w:ascii="Franklin Gothic Book" w:hAnsi="Franklin Gothic Book"/>
        </w:rPr>
        <w:t>)</w:t>
      </w:r>
    </w:p>
    <w:p w14:paraId="2161691F" w14:textId="77777777" w:rsidR="00BC344F" w:rsidRPr="00A278E5" w:rsidRDefault="00BC344F" w:rsidP="00BC344F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A278E5">
        <w:rPr>
          <w:rFonts w:ascii="Franklin Gothic Book" w:hAnsi="Franklin Gothic Book"/>
        </w:rPr>
        <w:t xml:space="preserve">Street 2 Creek – </w:t>
      </w:r>
      <w:r>
        <w:rPr>
          <w:rFonts w:ascii="Franklin Gothic Book" w:hAnsi="Franklin Gothic Book"/>
        </w:rPr>
        <w:t>Jason will m</w:t>
      </w:r>
      <w:r w:rsidRPr="00A278E5">
        <w:rPr>
          <w:rFonts w:ascii="Franklin Gothic Book" w:hAnsi="Franklin Gothic Book"/>
        </w:rPr>
        <w:t xml:space="preserve">ove $400 from </w:t>
      </w:r>
      <w:r>
        <w:rPr>
          <w:rFonts w:ascii="Franklin Gothic Book" w:hAnsi="Franklin Gothic Book"/>
        </w:rPr>
        <w:t>the Give Local York fundraiser to the Street 2 Creek fund</w:t>
      </w:r>
    </w:p>
    <w:p w14:paraId="310A8D40" w14:textId="77777777" w:rsidR="00BC344F" w:rsidRPr="00AA73A5" w:rsidRDefault="00BC344F" w:rsidP="00BC344F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 w:rsidRPr="001D5E97">
        <w:rPr>
          <w:rFonts w:ascii="Franklin Gothic Book" w:hAnsi="Franklin Gothic Book"/>
        </w:rPr>
        <w:t xml:space="preserve">Fishing Derby </w:t>
      </w:r>
    </w:p>
    <w:p w14:paraId="7CD9928F" w14:textId="77777777" w:rsidR="00BC344F" w:rsidRPr="00275ECD" w:rsidRDefault="00BC344F" w:rsidP="00BC344F">
      <w:pPr>
        <w:pStyle w:val="ListParagraph"/>
        <w:numPr>
          <w:ilvl w:val="2"/>
          <w:numId w:val="1"/>
        </w:numPr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>NRCS EWP ($200,000)</w:t>
      </w:r>
    </w:p>
    <w:p w14:paraId="41D86EA3" w14:textId="77777777" w:rsidR="00BC344F" w:rsidRDefault="00BC344F" w:rsidP="00BC344F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New Business</w:t>
      </w:r>
    </w:p>
    <w:p w14:paraId="27193244" w14:textId="77777777" w:rsidR="00BC344F" w:rsidRDefault="00BC344F" w:rsidP="00BC344F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Recent WAY Grant Awards:</w:t>
      </w:r>
    </w:p>
    <w:p w14:paraId="0CAA2662" w14:textId="77777777" w:rsidR="00BC344F" w:rsidRDefault="00BC344F" w:rsidP="00BC344F">
      <w:pPr>
        <w:pStyle w:val="PlainText"/>
        <w:numPr>
          <w:ilvl w:val="2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LSRK Settlement - </w:t>
      </w:r>
      <w:r w:rsidRPr="00900130">
        <w:rPr>
          <w:rFonts w:ascii="Franklin Gothic Book" w:hAnsi="Franklin Gothic Book" w:cs="Arial"/>
          <w:szCs w:val="20"/>
        </w:rPr>
        <w:t>$446,300</w:t>
      </w:r>
      <w:r>
        <w:rPr>
          <w:rFonts w:ascii="Franklin Gothic Book" w:hAnsi="Franklin Gothic Book" w:cs="Arial"/>
          <w:szCs w:val="20"/>
        </w:rPr>
        <w:t xml:space="preserve"> awarded for stream restoration project on UNT to Bald Eagle Creek.</w:t>
      </w:r>
    </w:p>
    <w:p w14:paraId="768F429C" w14:textId="77777777" w:rsidR="00BC344F" w:rsidRDefault="00BC344F" w:rsidP="00BC344F">
      <w:pPr>
        <w:pStyle w:val="PlainText"/>
        <w:numPr>
          <w:ilvl w:val="2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CBT - $20,700 for Engaging HOAs in GI Stormwater Management – fall HOA meeting planned.</w:t>
      </w:r>
    </w:p>
    <w:p w14:paraId="70FB3FAC" w14:textId="77777777" w:rsidR="00BC344F" w:rsidRDefault="00BC344F" w:rsidP="00BC344F">
      <w:pPr>
        <w:pStyle w:val="PlainText"/>
        <w:numPr>
          <w:ilvl w:val="2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SRBC Consumptive Use Mitigation - $1.5 Million for stream restoration/floodplain connection/groundwater recharge at Terra Farms.</w:t>
      </w:r>
    </w:p>
    <w:p w14:paraId="71C6A3FD" w14:textId="77777777" w:rsidR="00BC344F" w:rsidRDefault="00BC344F" w:rsidP="00BC344F">
      <w:pPr>
        <w:pStyle w:val="PlainText"/>
        <w:numPr>
          <w:ilvl w:val="2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NFWF INSR - $1 Million to implement 170 acres of riparian buffers and/or lawn conversion, part-time position for WAY, marketing with LUMI, and CCLP certification program.</w:t>
      </w:r>
    </w:p>
    <w:p w14:paraId="6C8E2083" w14:textId="77777777" w:rsidR="00BC344F" w:rsidRDefault="00BC344F" w:rsidP="00BC344F">
      <w:pPr>
        <w:pStyle w:val="PlainText"/>
        <w:numPr>
          <w:ilvl w:val="2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 xml:space="preserve">YCCF - $71,595.29 for the West Branch Codorus Creek Ecological Restoration Study. </w:t>
      </w:r>
    </w:p>
    <w:p w14:paraId="23822852" w14:textId="77777777" w:rsidR="00BC344F" w:rsidRPr="0086664D" w:rsidRDefault="00BC344F" w:rsidP="00BC344F">
      <w:pPr>
        <w:pStyle w:val="ListParagraph"/>
        <w:numPr>
          <w:ilvl w:val="2"/>
          <w:numId w:val="1"/>
        </w:numPr>
        <w:rPr>
          <w:rFonts w:ascii="Franklin Gothic Book" w:eastAsiaTheme="minorHAnsi" w:hAnsi="Franklin Gothic Book" w:cs="Arial"/>
          <w:b/>
          <w:bCs/>
        </w:rPr>
      </w:pPr>
      <w:r w:rsidRPr="0086664D">
        <w:rPr>
          <w:rFonts w:ascii="Franklin Gothic Book" w:hAnsi="Franklin Gothic Book" w:cs="Arial"/>
        </w:rPr>
        <w:t xml:space="preserve">Watershed Week expenses – T-Shirts and Fly Fishing Equipment. </w:t>
      </w:r>
      <w:r>
        <w:rPr>
          <w:rFonts w:ascii="Franklin Gothic Book" w:hAnsi="Franklin Gothic Book" w:cs="Arial"/>
        </w:rPr>
        <w:t>WAY a</w:t>
      </w:r>
      <w:r w:rsidRPr="0086664D">
        <w:rPr>
          <w:rFonts w:ascii="Franklin Gothic Book" w:hAnsi="Franklin Gothic Book" w:cs="Arial"/>
        </w:rPr>
        <w:t xml:space="preserve">sked Hopewell Fish and Game to move an already scheduled event to one being held during Watershed Week. Looking to </w:t>
      </w:r>
      <w:r>
        <w:rPr>
          <w:rFonts w:ascii="Franklin Gothic Book" w:hAnsi="Franklin Gothic Book" w:cs="Arial"/>
        </w:rPr>
        <w:t>purchase</w:t>
      </w:r>
      <w:r w:rsidRPr="0086664D">
        <w:rPr>
          <w:rFonts w:ascii="Franklin Gothic Book" w:hAnsi="Franklin Gothic Book" w:cs="Arial"/>
        </w:rPr>
        <w:t xml:space="preserve"> a fly fishing kit to </w:t>
      </w:r>
      <w:r>
        <w:rPr>
          <w:rFonts w:ascii="Franklin Gothic Book" w:hAnsi="Franklin Gothic Book" w:cs="Arial"/>
        </w:rPr>
        <w:t>give away</w:t>
      </w:r>
      <w:r w:rsidRPr="0086664D">
        <w:rPr>
          <w:rFonts w:ascii="Franklin Gothic Book" w:hAnsi="Franklin Gothic Book" w:cs="Arial"/>
        </w:rPr>
        <w:t xml:space="preserve"> as a door prize to bolster attendance to the event. </w:t>
      </w:r>
      <w:r w:rsidRPr="0086664D">
        <w:rPr>
          <w:rFonts w:ascii="Franklin Gothic Book" w:hAnsi="Franklin Gothic Book" w:cs="Arial"/>
          <w:b/>
          <w:bCs/>
        </w:rPr>
        <w:t xml:space="preserve">Mark L made a motion to purchase the fly fishing kit. Diane seconded his motion. </w:t>
      </w:r>
      <w:r w:rsidRPr="0086664D">
        <w:rPr>
          <w:rFonts w:ascii="Franklin Gothic Book" w:eastAsiaTheme="minorHAnsi" w:hAnsi="Franklin Gothic Book" w:cs="Arial"/>
          <w:b/>
          <w:bCs/>
        </w:rPr>
        <w:t>Motion was carried unanimously by all the board members present.</w:t>
      </w:r>
      <w:r>
        <w:rPr>
          <w:rFonts w:ascii="Franklin Gothic Book" w:eastAsiaTheme="minorHAnsi" w:hAnsi="Franklin Gothic Book" w:cs="Arial"/>
        </w:rPr>
        <w:t xml:space="preserve"> Designing shirts to sell during Watershed Week. </w:t>
      </w:r>
      <w:r>
        <w:rPr>
          <w:rFonts w:ascii="Franklin Gothic Book" w:eastAsiaTheme="minorHAnsi" w:hAnsi="Franklin Gothic Book" w:cs="Arial"/>
          <w:b/>
          <w:bCs/>
        </w:rPr>
        <w:t xml:space="preserve">Diane made a motion to utilize $1,000 in Watershed Week sponsorships to purchase apparel for Watershed Week. Rob seconded her motion. </w:t>
      </w:r>
      <w:r w:rsidRPr="0086664D">
        <w:rPr>
          <w:rFonts w:ascii="Franklin Gothic Book" w:eastAsiaTheme="minorHAnsi" w:hAnsi="Franklin Gothic Book" w:cs="Arial"/>
          <w:b/>
          <w:bCs/>
        </w:rPr>
        <w:t>Motion was carried unanimously by all the board members present.</w:t>
      </w:r>
    </w:p>
    <w:p w14:paraId="53518676" w14:textId="77777777" w:rsidR="00BC344F" w:rsidRDefault="00BC344F" w:rsidP="00BC344F">
      <w:pPr>
        <w:pStyle w:val="PlainText"/>
        <w:numPr>
          <w:ilvl w:val="1"/>
          <w:numId w:val="1"/>
        </w:numPr>
        <w:spacing w:before="60"/>
        <w:rPr>
          <w:rFonts w:ascii="Franklin Gothic Book" w:hAnsi="Franklin Gothic Book" w:cs="Arial"/>
          <w:szCs w:val="20"/>
        </w:rPr>
      </w:pPr>
      <w:r w:rsidRPr="009248E9">
        <w:rPr>
          <w:rFonts w:ascii="Franklin Gothic Book" w:hAnsi="Franklin Gothic Book" w:cs="Arial"/>
          <w:szCs w:val="20"/>
        </w:rPr>
        <w:t xml:space="preserve">Announcements </w:t>
      </w:r>
    </w:p>
    <w:p w14:paraId="79A0514D" w14:textId="77777777" w:rsidR="00BC344F" w:rsidRDefault="00BC344F" w:rsidP="00BC344F">
      <w:pPr>
        <w:pStyle w:val="PlainText"/>
        <w:numPr>
          <w:ilvl w:val="2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lastRenderedPageBreak/>
        <w:t xml:space="preserve">FYI - after requesting WAY sponsorship, the Willis Run CFA grant was submitted under Working Lands, not WAY. </w:t>
      </w:r>
    </w:p>
    <w:p w14:paraId="165C0185" w14:textId="77777777" w:rsidR="00BC344F" w:rsidRPr="00D00F10" w:rsidRDefault="00BC344F" w:rsidP="00BC344F">
      <w:pPr>
        <w:pStyle w:val="PlainText"/>
        <w:numPr>
          <w:ilvl w:val="2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Tap Talk at Collusion – August 18</w:t>
      </w:r>
      <w:r w:rsidRPr="00C50704">
        <w:rPr>
          <w:rFonts w:ascii="Franklin Gothic Book" w:hAnsi="Franklin Gothic Book" w:cs="Arial"/>
          <w:szCs w:val="20"/>
          <w:vertAlign w:val="superscript"/>
        </w:rPr>
        <w:t>th</w:t>
      </w:r>
    </w:p>
    <w:p w14:paraId="62B2F93F" w14:textId="77777777" w:rsidR="00BC344F" w:rsidRDefault="00BC344F" w:rsidP="00BC344F">
      <w:pPr>
        <w:pStyle w:val="PlainText"/>
        <w:numPr>
          <w:ilvl w:val="2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Riparian Ranger Workday at Northeastern School District – Aug 24</w:t>
      </w:r>
      <w:r w:rsidRPr="00B06A8F">
        <w:rPr>
          <w:rFonts w:ascii="Franklin Gothic Book" w:hAnsi="Franklin Gothic Book" w:cs="Arial"/>
          <w:szCs w:val="20"/>
          <w:vertAlign w:val="superscript"/>
        </w:rPr>
        <w:t>th</w:t>
      </w:r>
      <w:r>
        <w:rPr>
          <w:rFonts w:ascii="Franklin Gothic Book" w:hAnsi="Franklin Gothic Book" w:cs="Arial"/>
          <w:szCs w:val="20"/>
        </w:rPr>
        <w:t xml:space="preserve"> 6pm-8pm</w:t>
      </w:r>
    </w:p>
    <w:p w14:paraId="0710CCFE" w14:textId="77777777" w:rsidR="00BC344F" w:rsidRDefault="00BC344F" w:rsidP="00BC344F">
      <w:pPr>
        <w:pStyle w:val="PlainText"/>
        <w:numPr>
          <w:ilvl w:val="2"/>
          <w:numId w:val="1"/>
        </w:numPr>
        <w:spacing w:before="60"/>
        <w:rPr>
          <w:rFonts w:ascii="Franklin Gothic Book" w:hAnsi="Franklin Gothic Book" w:cs="Arial"/>
          <w:szCs w:val="20"/>
        </w:rPr>
      </w:pPr>
      <w:r>
        <w:rPr>
          <w:rFonts w:ascii="Franklin Gothic Book" w:hAnsi="Franklin Gothic Book" w:cs="Arial"/>
          <w:szCs w:val="20"/>
        </w:rPr>
        <w:t>LSRK Codorus Creek Clean Up – Aug 27</w:t>
      </w:r>
      <w:r w:rsidRPr="00900130">
        <w:rPr>
          <w:rFonts w:ascii="Franklin Gothic Book" w:hAnsi="Franklin Gothic Book" w:cs="Arial"/>
          <w:szCs w:val="20"/>
          <w:vertAlign w:val="superscript"/>
        </w:rPr>
        <w:t>th</w:t>
      </w:r>
      <w:r>
        <w:rPr>
          <w:rFonts w:ascii="Franklin Gothic Book" w:hAnsi="Franklin Gothic Book" w:cs="Arial"/>
          <w:szCs w:val="20"/>
        </w:rPr>
        <w:t xml:space="preserve"> 9am-1pm </w:t>
      </w:r>
    </w:p>
    <w:p w14:paraId="2A94DD5A" w14:textId="77777777" w:rsidR="00BC344F" w:rsidRPr="002537C4" w:rsidRDefault="00BC344F" w:rsidP="00BC344F">
      <w:pPr>
        <w:pStyle w:val="ListParagraph"/>
        <w:numPr>
          <w:ilvl w:val="1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2537C4">
        <w:rPr>
          <w:rFonts w:ascii="Franklin Gothic Book" w:hAnsi="Franklin Gothic Book" w:cs="Arial"/>
        </w:rPr>
        <w:t>Networking (</w:t>
      </w:r>
      <w:r>
        <w:rPr>
          <w:rFonts w:ascii="Franklin Gothic Book" w:hAnsi="Franklin Gothic Book" w:cs="Arial"/>
        </w:rPr>
        <w:t>All</w:t>
      </w:r>
      <w:r w:rsidRPr="002537C4">
        <w:rPr>
          <w:rFonts w:ascii="Franklin Gothic Book" w:hAnsi="Franklin Gothic Book" w:cs="Arial"/>
        </w:rPr>
        <w:t>)</w:t>
      </w:r>
    </w:p>
    <w:p w14:paraId="2BFC9E90" w14:textId="77777777" w:rsidR="00BC344F" w:rsidRDefault="00BC344F" w:rsidP="00BC344F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 w:rsidRPr="00AF08AB">
        <w:rPr>
          <w:rFonts w:ascii="Franklin Gothic Book" w:hAnsi="Franklin Gothic Book" w:cs="Arial"/>
        </w:rPr>
        <w:t xml:space="preserve">Next Meeting – </w:t>
      </w:r>
      <w:r>
        <w:rPr>
          <w:rFonts w:ascii="Franklin Gothic Book" w:hAnsi="Franklin Gothic Book" w:cs="Arial"/>
        </w:rPr>
        <w:t>August</w:t>
      </w:r>
      <w:r w:rsidRPr="00AF08AB">
        <w:rPr>
          <w:rFonts w:ascii="Franklin Gothic Book" w:hAnsi="Franklin Gothic Book" w:cs="Arial"/>
        </w:rPr>
        <w:t xml:space="preserve"> 2</w:t>
      </w:r>
      <w:r>
        <w:rPr>
          <w:rFonts w:ascii="Franklin Gothic Book" w:hAnsi="Franklin Gothic Book" w:cs="Arial"/>
        </w:rPr>
        <w:t>5</w:t>
      </w:r>
      <w:r w:rsidRPr="00747151">
        <w:rPr>
          <w:rFonts w:ascii="Franklin Gothic Book" w:hAnsi="Franklin Gothic Book" w:cs="Arial"/>
          <w:vertAlign w:val="superscript"/>
        </w:rPr>
        <w:t>th</w:t>
      </w:r>
      <w:r>
        <w:rPr>
          <w:rFonts w:ascii="Franklin Gothic Book" w:hAnsi="Franklin Gothic Book" w:cs="Arial"/>
        </w:rPr>
        <w:t xml:space="preserve"> </w:t>
      </w:r>
      <w:r w:rsidRPr="00AF08AB">
        <w:rPr>
          <w:rFonts w:ascii="Franklin Gothic Book" w:hAnsi="Franklin Gothic Book" w:cs="Arial"/>
        </w:rPr>
        <w:t xml:space="preserve">at 6:30pm </w:t>
      </w:r>
    </w:p>
    <w:p w14:paraId="155BBE20" w14:textId="77777777" w:rsidR="00BC344F" w:rsidRDefault="00BC344F" w:rsidP="00BC344F">
      <w:pPr>
        <w:pStyle w:val="ListParagraph"/>
        <w:numPr>
          <w:ilvl w:val="1"/>
          <w:numId w:val="1"/>
        </w:numPr>
        <w:tabs>
          <w:tab w:val="left" w:pos="720"/>
        </w:tabs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Agenda items due to Secretary by August 22</w:t>
      </w:r>
      <w:r w:rsidRPr="008818C6">
        <w:rPr>
          <w:rFonts w:ascii="Franklin Gothic Book" w:hAnsi="Franklin Gothic Book" w:cs="Arial"/>
          <w:vertAlign w:val="superscript"/>
        </w:rPr>
        <w:t>nd</w:t>
      </w:r>
      <w:r>
        <w:rPr>
          <w:rFonts w:ascii="Franklin Gothic Book" w:hAnsi="Franklin Gothic Book" w:cs="Arial"/>
        </w:rPr>
        <w:t xml:space="preserve">  </w:t>
      </w:r>
    </w:p>
    <w:p w14:paraId="7B9993DC" w14:textId="77777777" w:rsidR="00BC344F" w:rsidRDefault="00BC344F" w:rsidP="00BC344F">
      <w:pPr>
        <w:pStyle w:val="ListParagraph"/>
        <w:tabs>
          <w:tab w:val="left" w:pos="720"/>
        </w:tabs>
        <w:spacing w:before="60"/>
        <w:ind w:left="1080"/>
        <w:rPr>
          <w:rFonts w:ascii="Franklin Gothic Book" w:hAnsi="Franklin Gothic Book" w:cs="Arial"/>
        </w:rPr>
      </w:pPr>
    </w:p>
    <w:p w14:paraId="4DCA4EA4" w14:textId="77777777" w:rsidR="00BC344F" w:rsidRPr="00DA1BBF" w:rsidRDefault="00BC344F" w:rsidP="00BC344F">
      <w:pPr>
        <w:pStyle w:val="ListParagraph"/>
        <w:tabs>
          <w:tab w:val="left" w:pos="720"/>
        </w:tabs>
        <w:spacing w:before="60"/>
        <w:rPr>
          <w:rFonts w:ascii="Franklin Gothic Book" w:hAnsi="Franklin Gothic Book" w:cs="Arial"/>
        </w:rPr>
      </w:pPr>
      <w:r>
        <w:rPr>
          <w:rFonts w:ascii="Franklin Gothic Book" w:hAnsi="Franklin Gothic Book" w:cs="Tahoma"/>
          <w:b/>
          <w:color w:val="000000"/>
        </w:rPr>
        <w:t>Mark L.</w:t>
      </w:r>
      <w:r w:rsidRPr="00DA1BBF">
        <w:rPr>
          <w:rFonts w:ascii="Franklin Gothic Book" w:hAnsi="Franklin Gothic Book" w:cs="Tahoma"/>
          <w:b/>
          <w:color w:val="000000"/>
        </w:rPr>
        <w:t xml:space="preserve"> made a motion to adjourn the meeting, </w:t>
      </w:r>
      <w:r w:rsidRPr="00EF24F2">
        <w:rPr>
          <w:rFonts w:ascii="Franklin Gothic Book" w:hAnsi="Franklin Gothic Book" w:cs="Tahoma"/>
          <w:b/>
          <w:color w:val="000000"/>
        </w:rPr>
        <w:t>Matt</w:t>
      </w:r>
      <w:r w:rsidRPr="00DA1BBF">
        <w:rPr>
          <w:rFonts w:ascii="Franklin Gothic Book" w:hAnsi="Franklin Gothic Book" w:cs="Tahoma"/>
          <w:b/>
          <w:color w:val="000000"/>
        </w:rPr>
        <w:t xml:space="preserve"> </w:t>
      </w:r>
      <w:r>
        <w:rPr>
          <w:rFonts w:ascii="Franklin Gothic Book" w:hAnsi="Franklin Gothic Book" w:cs="Tahoma"/>
          <w:b/>
          <w:color w:val="000000"/>
        </w:rPr>
        <w:t>H</w:t>
      </w:r>
      <w:r w:rsidRPr="00DA1BBF">
        <w:rPr>
          <w:rFonts w:ascii="Franklin Gothic Book" w:hAnsi="Franklin Gothic Book" w:cs="Tahoma"/>
          <w:b/>
          <w:color w:val="000000"/>
        </w:rPr>
        <w:t xml:space="preserve">. seconded </w:t>
      </w:r>
      <w:r>
        <w:rPr>
          <w:rFonts w:ascii="Franklin Gothic Book" w:hAnsi="Franklin Gothic Book" w:cs="Tahoma"/>
          <w:b/>
          <w:color w:val="000000"/>
        </w:rPr>
        <w:t>his</w:t>
      </w:r>
      <w:r w:rsidRPr="00DA1BBF">
        <w:rPr>
          <w:rFonts w:ascii="Franklin Gothic Book" w:hAnsi="Franklin Gothic Book" w:cs="Tahoma"/>
          <w:b/>
          <w:color w:val="000000"/>
        </w:rPr>
        <w:t xml:space="preserve"> motion. M</w:t>
      </w:r>
      <w:r w:rsidRPr="00DA1BBF">
        <w:rPr>
          <w:rFonts w:ascii="Franklin Gothic Book" w:hAnsi="Franklin Gothic Book"/>
          <w:b/>
        </w:rPr>
        <w:t>otion was carried unanimously by all the board members present</w:t>
      </w:r>
      <w:r w:rsidRPr="00DA1BBF">
        <w:rPr>
          <w:rFonts w:ascii="Franklin Gothic Book" w:hAnsi="Franklin Gothic Book" w:cs="Tahoma"/>
          <w:b/>
        </w:rPr>
        <w:t>.</w:t>
      </w:r>
    </w:p>
    <w:p w14:paraId="6537BCD2" w14:textId="77777777" w:rsidR="00BC344F" w:rsidRPr="001B59C2" w:rsidRDefault="00BC344F" w:rsidP="00BC344F">
      <w:pPr>
        <w:pStyle w:val="ListParagraph"/>
        <w:ind w:right="-144"/>
        <w:outlineLvl w:val="0"/>
        <w:rPr>
          <w:rFonts w:ascii="Franklin Gothic Book" w:hAnsi="Franklin Gothic Book" w:cs="Tahoma"/>
          <w:b/>
          <w:u w:val="single"/>
        </w:rPr>
      </w:pPr>
    </w:p>
    <w:p w14:paraId="2653BCED" w14:textId="77777777" w:rsidR="00BC344F" w:rsidRPr="002C764B" w:rsidRDefault="00BC344F" w:rsidP="00BC344F">
      <w:pPr>
        <w:pStyle w:val="ListParagraph"/>
        <w:ind w:right="-144"/>
        <w:outlineLvl w:val="0"/>
        <w:rPr>
          <w:rFonts w:ascii="Franklin Gothic Book" w:hAnsi="Franklin Gothic Book" w:cs="Tahoma"/>
          <w:b/>
        </w:rPr>
      </w:pPr>
      <w:r w:rsidRPr="00DA1BBF">
        <w:rPr>
          <w:rFonts w:ascii="Franklin Gothic Book" w:hAnsi="Franklin Gothic Book" w:cs="Tahoma"/>
          <w:b/>
        </w:rPr>
        <w:t xml:space="preserve">Adjourned at </w:t>
      </w:r>
      <w:r>
        <w:rPr>
          <w:rFonts w:ascii="Franklin Gothic Book" w:hAnsi="Franklin Gothic Book" w:cs="Tahoma"/>
          <w:b/>
        </w:rPr>
        <w:t>7</w:t>
      </w:r>
      <w:r w:rsidRPr="00DA1BBF">
        <w:rPr>
          <w:rFonts w:ascii="Franklin Gothic Book" w:hAnsi="Franklin Gothic Book" w:cs="Tahoma"/>
          <w:b/>
        </w:rPr>
        <w:t>:</w:t>
      </w:r>
      <w:r>
        <w:rPr>
          <w:rFonts w:ascii="Franklin Gothic Book" w:hAnsi="Franklin Gothic Book" w:cs="Tahoma"/>
          <w:b/>
        </w:rPr>
        <w:t>28</w:t>
      </w:r>
      <w:r w:rsidRPr="00DA1BBF">
        <w:rPr>
          <w:rFonts w:ascii="Franklin Gothic Book" w:hAnsi="Franklin Gothic Book" w:cs="Tahoma"/>
          <w:b/>
        </w:rPr>
        <w:t>pm.</w:t>
      </w:r>
    </w:p>
    <w:p w14:paraId="78EDE5DE" w14:textId="1FAE9815" w:rsidR="006F09DB" w:rsidRPr="00AE7474" w:rsidRDefault="006F09DB" w:rsidP="00BC344F">
      <w:pPr>
        <w:spacing w:before="60"/>
        <w:ind w:left="360" w:hanging="360"/>
        <w:jc w:val="center"/>
        <w:rPr>
          <w:rFonts w:ascii="Franklin Gothic Book" w:hAnsi="Franklin Gothic Book" w:cs="Arial"/>
        </w:rPr>
      </w:pPr>
    </w:p>
    <w:sectPr w:rsidR="006F09DB" w:rsidRPr="00AE7474" w:rsidSect="00D74710">
      <w:footerReference w:type="default" r:id="rId8"/>
      <w:type w:val="continuous"/>
      <w:pgSz w:w="12240" w:h="15840"/>
      <w:pgMar w:top="720" w:right="1008" w:bottom="432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0EA3" w14:textId="77777777" w:rsidR="00A55407" w:rsidRDefault="00A55407">
      <w:r>
        <w:separator/>
      </w:r>
    </w:p>
  </w:endnote>
  <w:endnote w:type="continuationSeparator" w:id="0">
    <w:p w14:paraId="3CC7C25B" w14:textId="77777777" w:rsidR="00A55407" w:rsidRDefault="00A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AA54" w14:textId="77777777" w:rsidR="00AC311B" w:rsidRDefault="00B74A4C" w:rsidP="00AE3F46">
    <w:pPr>
      <w:pStyle w:val="Footer"/>
      <w:jc w:val="center"/>
    </w:pPr>
    <w:r>
      <w:rPr>
        <w:rStyle w:val="PageNumber"/>
      </w:rPr>
      <w:fldChar w:fldCharType="begin"/>
    </w:r>
    <w:r w:rsidR="00AC311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504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69D8" w14:textId="77777777" w:rsidR="00A55407" w:rsidRDefault="00A55407">
      <w:r>
        <w:separator/>
      </w:r>
    </w:p>
  </w:footnote>
  <w:footnote w:type="continuationSeparator" w:id="0">
    <w:p w14:paraId="0E2EE79A" w14:textId="77777777" w:rsidR="00A55407" w:rsidRDefault="00A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E12"/>
    <w:multiLevelType w:val="hybridMultilevel"/>
    <w:tmpl w:val="7DFEDC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D18CD"/>
    <w:multiLevelType w:val="hybridMultilevel"/>
    <w:tmpl w:val="5AC46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250" w:hanging="360"/>
      </w:p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3744"/>
    <w:multiLevelType w:val="hybridMultilevel"/>
    <w:tmpl w:val="B0900C2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9752809"/>
    <w:multiLevelType w:val="hybridMultilevel"/>
    <w:tmpl w:val="5AC46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2250" w:hanging="360"/>
      </w:p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F6C4F"/>
    <w:multiLevelType w:val="hybridMultilevel"/>
    <w:tmpl w:val="E28CD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B3AA33B2">
      <w:start w:val="1"/>
      <w:numFmt w:val="lowerRoman"/>
      <w:lvlText w:val="%2."/>
      <w:lvlJc w:val="right"/>
      <w:pPr>
        <w:ind w:left="2160" w:hanging="360"/>
      </w:pPr>
      <w:rPr>
        <w:rFonts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10033"/>
    <w:multiLevelType w:val="hybridMultilevel"/>
    <w:tmpl w:val="9154B58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7592F81"/>
    <w:multiLevelType w:val="hybridMultilevel"/>
    <w:tmpl w:val="5AC468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>
      <w:start w:val="1"/>
      <w:numFmt w:val="decimal"/>
      <w:lvlText w:val="%4."/>
      <w:lvlJc w:val="left"/>
      <w:pPr>
        <w:ind w:left="1890" w:hanging="360"/>
      </w:pPr>
    </w:lvl>
    <w:lvl w:ilvl="4" w:tplc="FFFFFFFF">
      <w:start w:val="1"/>
      <w:numFmt w:val="lowerLetter"/>
      <w:lvlText w:val="%5."/>
      <w:lvlJc w:val="left"/>
      <w:pPr>
        <w:ind w:left="2250" w:hanging="360"/>
      </w:pPr>
    </w:lvl>
    <w:lvl w:ilvl="5" w:tplc="FFFFFFFF">
      <w:start w:val="1"/>
      <w:numFmt w:val="lowerRoman"/>
      <w:lvlText w:val="%6."/>
      <w:lvlJc w:val="right"/>
      <w:pPr>
        <w:ind w:left="243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B539F"/>
    <w:multiLevelType w:val="hybridMultilevel"/>
    <w:tmpl w:val="9D684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26427"/>
    <w:multiLevelType w:val="hybridMultilevel"/>
    <w:tmpl w:val="4B964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8065">
    <w:abstractNumId w:val="1"/>
  </w:num>
  <w:num w:numId="2" w16cid:durableId="80176029">
    <w:abstractNumId w:val="8"/>
  </w:num>
  <w:num w:numId="3" w16cid:durableId="2063022371">
    <w:abstractNumId w:val="4"/>
  </w:num>
  <w:num w:numId="4" w16cid:durableId="220101571">
    <w:abstractNumId w:val="2"/>
  </w:num>
  <w:num w:numId="5" w16cid:durableId="759108672">
    <w:abstractNumId w:val="7"/>
  </w:num>
  <w:num w:numId="6" w16cid:durableId="1022584838">
    <w:abstractNumId w:val="3"/>
  </w:num>
  <w:num w:numId="7" w16cid:durableId="1114207012">
    <w:abstractNumId w:val="6"/>
  </w:num>
  <w:num w:numId="8" w16cid:durableId="2023435591">
    <w:abstractNumId w:val="0"/>
  </w:num>
  <w:num w:numId="9" w16cid:durableId="7950314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A1"/>
    <w:rsid w:val="00000C15"/>
    <w:rsid w:val="00002130"/>
    <w:rsid w:val="000029E7"/>
    <w:rsid w:val="00003F14"/>
    <w:rsid w:val="0000631E"/>
    <w:rsid w:val="00011448"/>
    <w:rsid w:val="00020EFD"/>
    <w:rsid w:val="00025518"/>
    <w:rsid w:val="00044664"/>
    <w:rsid w:val="00045F74"/>
    <w:rsid w:val="00046ABC"/>
    <w:rsid w:val="000523CE"/>
    <w:rsid w:val="00052693"/>
    <w:rsid w:val="0005763E"/>
    <w:rsid w:val="00070357"/>
    <w:rsid w:val="00070611"/>
    <w:rsid w:val="000707BC"/>
    <w:rsid w:val="00072029"/>
    <w:rsid w:val="000739DD"/>
    <w:rsid w:val="00074991"/>
    <w:rsid w:val="00086BA4"/>
    <w:rsid w:val="000902A9"/>
    <w:rsid w:val="00093243"/>
    <w:rsid w:val="00096C4A"/>
    <w:rsid w:val="000A3542"/>
    <w:rsid w:val="000A4838"/>
    <w:rsid w:val="000A6F75"/>
    <w:rsid w:val="000C1064"/>
    <w:rsid w:val="000D1DE3"/>
    <w:rsid w:val="000D22B9"/>
    <w:rsid w:val="000D51FE"/>
    <w:rsid w:val="000E3A16"/>
    <w:rsid w:val="000F6743"/>
    <w:rsid w:val="000F7875"/>
    <w:rsid w:val="00102810"/>
    <w:rsid w:val="001049FE"/>
    <w:rsid w:val="00106C08"/>
    <w:rsid w:val="00110A77"/>
    <w:rsid w:val="00112E35"/>
    <w:rsid w:val="00120712"/>
    <w:rsid w:val="001216A5"/>
    <w:rsid w:val="001229B3"/>
    <w:rsid w:val="00123B7F"/>
    <w:rsid w:val="00131D95"/>
    <w:rsid w:val="00134347"/>
    <w:rsid w:val="00135045"/>
    <w:rsid w:val="0014056D"/>
    <w:rsid w:val="00142604"/>
    <w:rsid w:val="00143AC4"/>
    <w:rsid w:val="00143D69"/>
    <w:rsid w:val="001448E8"/>
    <w:rsid w:val="0014722B"/>
    <w:rsid w:val="001557FC"/>
    <w:rsid w:val="0015686C"/>
    <w:rsid w:val="00162085"/>
    <w:rsid w:val="001743EC"/>
    <w:rsid w:val="001757F5"/>
    <w:rsid w:val="001816B2"/>
    <w:rsid w:val="001A421C"/>
    <w:rsid w:val="001A5BC4"/>
    <w:rsid w:val="001A7F09"/>
    <w:rsid w:val="001B16FF"/>
    <w:rsid w:val="001C0957"/>
    <w:rsid w:val="001C0B89"/>
    <w:rsid w:val="001C1FC2"/>
    <w:rsid w:val="001C36CD"/>
    <w:rsid w:val="001D01D0"/>
    <w:rsid w:val="001D3E50"/>
    <w:rsid w:val="001D45E2"/>
    <w:rsid w:val="001D49BD"/>
    <w:rsid w:val="001D5B33"/>
    <w:rsid w:val="001D5E97"/>
    <w:rsid w:val="001E0745"/>
    <w:rsid w:val="001E31B1"/>
    <w:rsid w:val="001E3FBC"/>
    <w:rsid w:val="001E6BCE"/>
    <w:rsid w:val="001E7B9C"/>
    <w:rsid w:val="001F645E"/>
    <w:rsid w:val="00202903"/>
    <w:rsid w:val="00205A94"/>
    <w:rsid w:val="002078E7"/>
    <w:rsid w:val="0021144D"/>
    <w:rsid w:val="002116BC"/>
    <w:rsid w:val="002151B1"/>
    <w:rsid w:val="00220CE4"/>
    <w:rsid w:val="002240CF"/>
    <w:rsid w:val="0022603D"/>
    <w:rsid w:val="002537C4"/>
    <w:rsid w:val="00254191"/>
    <w:rsid w:val="002602A1"/>
    <w:rsid w:val="00265D52"/>
    <w:rsid w:val="00270765"/>
    <w:rsid w:val="0027100D"/>
    <w:rsid w:val="00271ABA"/>
    <w:rsid w:val="00271EE3"/>
    <w:rsid w:val="00272EBC"/>
    <w:rsid w:val="00275ECD"/>
    <w:rsid w:val="0027791B"/>
    <w:rsid w:val="00281331"/>
    <w:rsid w:val="002825A2"/>
    <w:rsid w:val="002841BB"/>
    <w:rsid w:val="002863CF"/>
    <w:rsid w:val="00290E0B"/>
    <w:rsid w:val="00291B39"/>
    <w:rsid w:val="002920DB"/>
    <w:rsid w:val="002A49DC"/>
    <w:rsid w:val="002A5220"/>
    <w:rsid w:val="002A5699"/>
    <w:rsid w:val="002B34E9"/>
    <w:rsid w:val="002B4D16"/>
    <w:rsid w:val="002D2FC0"/>
    <w:rsid w:val="002D7835"/>
    <w:rsid w:val="002E185E"/>
    <w:rsid w:val="002E59D0"/>
    <w:rsid w:val="002E5FD7"/>
    <w:rsid w:val="002F3063"/>
    <w:rsid w:val="002F731B"/>
    <w:rsid w:val="002F7778"/>
    <w:rsid w:val="00304E15"/>
    <w:rsid w:val="0031077E"/>
    <w:rsid w:val="003109C4"/>
    <w:rsid w:val="00311962"/>
    <w:rsid w:val="003143D8"/>
    <w:rsid w:val="00316A60"/>
    <w:rsid w:val="00327C96"/>
    <w:rsid w:val="00333829"/>
    <w:rsid w:val="003362D8"/>
    <w:rsid w:val="00342D6A"/>
    <w:rsid w:val="00343A2A"/>
    <w:rsid w:val="00344A06"/>
    <w:rsid w:val="00344E0E"/>
    <w:rsid w:val="00362D08"/>
    <w:rsid w:val="003638C9"/>
    <w:rsid w:val="0036564F"/>
    <w:rsid w:val="0036654C"/>
    <w:rsid w:val="00370520"/>
    <w:rsid w:val="0037516C"/>
    <w:rsid w:val="0039304F"/>
    <w:rsid w:val="003A0B41"/>
    <w:rsid w:val="003A0EA0"/>
    <w:rsid w:val="003A3F45"/>
    <w:rsid w:val="003B0E35"/>
    <w:rsid w:val="003B159E"/>
    <w:rsid w:val="003B40D5"/>
    <w:rsid w:val="003C4E4F"/>
    <w:rsid w:val="003C7DC5"/>
    <w:rsid w:val="003D0B11"/>
    <w:rsid w:val="003D4C62"/>
    <w:rsid w:val="003D5C95"/>
    <w:rsid w:val="003D7CEA"/>
    <w:rsid w:val="003E1462"/>
    <w:rsid w:val="003E1948"/>
    <w:rsid w:val="003E4D03"/>
    <w:rsid w:val="003E6CAA"/>
    <w:rsid w:val="003F1157"/>
    <w:rsid w:val="003F136C"/>
    <w:rsid w:val="003F23F7"/>
    <w:rsid w:val="00401368"/>
    <w:rsid w:val="004064A0"/>
    <w:rsid w:val="00406F59"/>
    <w:rsid w:val="00411771"/>
    <w:rsid w:val="00414137"/>
    <w:rsid w:val="004147DC"/>
    <w:rsid w:val="00414896"/>
    <w:rsid w:val="00425162"/>
    <w:rsid w:val="004254B4"/>
    <w:rsid w:val="00427C5F"/>
    <w:rsid w:val="00427F5E"/>
    <w:rsid w:val="00430132"/>
    <w:rsid w:val="00436E3C"/>
    <w:rsid w:val="00442BC0"/>
    <w:rsid w:val="00446ED1"/>
    <w:rsid w:val="00451CC0"/>
    <w:rsid w:val="004530A9"/>
    <w:rsid w:val="004530B2"/>
    <w:rsid w:val="00454A38"/>
    <w:rsid w:val="00455449"/>
    <w:rsid w:val="00470B74"/>
    <w:rsid w:val="004725A2"/>
    <w:rsid w:val="00472DF8"/>
    <w:rsid w:val="00474C4F"/>
    <w:rsid w:val="00490233"/>
    <w:rsid w:val="004916B4"/>
    <w:rsid w:val="004935D7"/>
    <w:rsid w:val="004A2D3D"/>
    <w:rsid w:val="004A3284"/>
    <w:rsid w:val="004A5F93"/>
    <w:rsid w:val="004A6CAC"/>
    <w:rsid w:val="004B1EF5"/>
    <w:rsid w:val="004B399A"/>
    <w:rsid w:val="004B42A5"/>
    <w:rsid w:val="004C31A4"/>
    <w:rsid w:val="004C5F8B"/>
    <w:rsid w:val="004D21A1"/>
    <w:rsid w:val="004D435E"/>
    <w:rsid w:val="004D71F2"/>
    <w:rsid w:val="004E4C48"/>
    <w:rsid w:val="004F066E"/>
    <w:rsid w:val="004F24AE"/>
    <w:rsid w:val="00500341"/>
    <w:rsid w:val="00504C05"/>
    <w:rsid w:val="00514CE4"/>
    <w:rsid w:val="00517756"/>
    <w:rsid w:val="00524A90"/>
    <w:rsid w:val="00524B89"/>
    <w:rsid w:val="0054057D"/>
    <w:rsid w:val="00542A2E"/>
    <w:rsid w:val="00546DB5"/>
    <w:rsid w:val="00553680"/>
    <w:rsid w:val="005612A3"/>
    <w:rsid w:val="00564F51"/>
    <w:rsid w:val="00587204"/>
    <w:rsid w:val="005919D8"/>
    <w:rsid w:val="00593394"/>
    <w:rsid w:val="00596A84"/>
    <w:rsid w:val="00596E0E"/>
    <w:rsid w:val="005B36AD"/>
    <w:rsid w:val="005B5358"/>
    <w:rsid w:val="005B7B3C"/>
    <w:rsid w:val="005C32D2"/>
    <w:rsid w:val="005C49F9"/>
    <w:rsid w:val="005D14D5"/>
    <w:rsid w:val="005D4FA3"/>
    <w:rsid w:val="005F0876"/>
    <w:rsid w:val="005F13E8"/>
    <w:rsid w:val="005F2B9F"/>
    <w:rsid w:val="00603B31"/>
    <w:rsid w:val="006122EA"/>
    <w:rsid w:val="00612E4D"/>
    <w:rsid w:val="00621640"/>
    <w:rsid w:val="00627D87"/>
    <w:rsid w:val="00636EE7"/>
    <w:rsid w:val="006435F5"/>
    <w:rsid w:val="00645A5A"/>
    <w:rsid w:val="00654A65"/>
    <w:rsid w:val="00657A3F"/>
    <w:rsid w:val="006616EE"/>
    <w:rsid w:val="00661C80"/>
    <w:rsid w:val="00661ECE"/>
    <w:rsid w:val="00665459"/>
    <w:rsid w:val="00672899"/>
    <w:rsid w:val="00674E6D"/>
    <w:rsid w:val="006753F2"/>
    <w:rsid w:val="00694680"/>
    <w:rsid w:val="00695BA5"/>
    <w:rsid w:val="006A0C78"/>
    <w:rsid w:val="006A16C4"/>
    <w:rsid w:val="006A754E"/>
    <w:rsid w:val="006B083A"/>
    <w:rsid w:val="006C0775"/>
    <w:rsid w:val="006C36C5"/>
    <w:rsid w:val="006C3BB5"/>
    <w:rsid w:val="006C7341"/>
    <w:rsid w:val="006D5E99"/>
    <w:rsid w:val="006E06F4"/>
    <w:rsid w:val="006E1C6B"/>
    <w:rsid w:val="006E2BAA"/>
    <w:rsid w:val="006E6B51"/>
    <w:rsid w:val="006F09DB"/>
    <w:rsid w:val="006F0B46"/>
    <w:rsid w:val="007038F7"/>
    <w:rsid w:val="00710BAA"/>
    <w:rsid w:val="00712F66"/>
    <w:rsid w:val="007152AA"/>
    <w:rsid w:val="00715CB6"/>
    <w:rsid w:val="00721D7E"/>
    <w:rsid w:val="00723F5A"/>
    <w:rsid w:val="00736624"/>
    <w:rsid w:val="00741635"/>
    <w:rsid w:val="00744391"/>
    <w:rsid w:val="00747151"/>
    <w:rsid w:val="00747950"/>
    <w:rsid w:val="0075319B"/>
    <w:rsid w:val="007541A6"/>
    <w:rsid w:val="007577A6"/>
    <w:rsid w:val="00766423"/>
    <w:rsid w:val="00766F75"/>
    <w:rsid w:val="0076745D"/>
    <w:rsid w:val="00771AC5"/>
    <w:rsid w:val="00791517"/>
    <w:rsid w:val="007940A8"/>
    <w:rsid w:val="00797039"/>
    <w:rsid w:val="007971AB"/>
    <w:rsid w:val="007A2E47"/>
    <w:rsid w:val="007A31C6"/>
    <w:rsid w:val="007B4E6A"/>
    <w:rsid w:val="007B76A6"/>
    <w:rsid w:val="007B7C06"/>
    <w:rsid w:val="007C1C26"/>
    <w:rsid w:val="007C1DCC"/>
    <w:rsid w:val="007C2D21"/>
    <w:rsid w:val="007C2DD4"/>
    <w:rsid w:val="007C4585"/>
    <w:rsid w:val="007D4614"/>
    <w:rsid w:val="007D46D0"/>
    <w:rsid w:val="007D7506"/>
    <w:rsid w:val="007E0FDD"/>
    <w:rsid w:val="007E7366"/>
    <w:rsid w:val="007F46B8"/>
    <w:rsid w:val="007F643B"/>
    <w:rsid w:val="00806CAB"/>
    <w:rsid w:val="00815ACA"/>
    <w:rsid w:val="00841BC3"/>
    <w:rsid w:val="00842311"/>
    <w:rsid w:val="00844545"/>
    <w:rsid w:val="00846EB3"/>
    <w:rsid w:val="00857F50"/>
    <w:rsid w:val="00861DCC"/>
    <w:rsid w:val="008658D6"/>
    <w:rsid w:val="008662FE"/>
    <w:rsid w:val="0087165D"/>
    <w:rsid w:val="0087288A"/>
    <w:rsid w:val="00881604"/>
    <w:rsid w:val="0089698F"/>
    <w:rsid w:val="00897079"/>
    <w:rsid w:val="008A1EF7"/>
    <w:rsid w:val="008A2F33"/>
    <w:rsid w:val="008A3047"/>
    <w:rsid w:val="008B5FBA"/>
    <w:rsid w:val="008C08AD"/>
    <w:rsid w:val="008C26D5"/>
    <w:rsid w:val="008C296A"/>
    <w:rsid w:val="008C45FD"/>
    <w:rsid w:val="008C6B30"/>
    <w:rsid w:val="008D1FE0"/>
    <w:rsid w:val="008D6BB7"/>
    <w:rsid w:val="008E48BA"/>
    <w:rsid w:val="008F2AA8"/>
    <w:rsid w:val="00900130"/>
    <w:rsid w:val="00900A13"/>
    <w:rsid w:val="00906524"/>
    <w:rsid w:val="00907858"/>
    <w:rsid w:val="00911A6D"/>
    <w:rsid w:val="00911ACF"/>
    <w:rsid w:val="00914B9E"/>
    <w:rsid w:val="00916FBF"/>
    <w:rsid w:val="00922255"/>
    <w:rsid w:val="009248E9"/>
    <w:rsid w:val="009263B8"/>
    <w:rsid w:val="00930C81"/>
    <w:rsid w:val="00935503"/>
    <w:rsid w:val="00942CB4"/>
    <w:rsid w:val="009442AD"/>
    <w:rsid w:val="0094714B"/>
    <w:rsid w:val="00950DDF"/>
    <w:rsid w:val="009560E0"/>
    <w:rsid w:val="00957321"/>
    <w:rsid w:val="009634AC"/>
    <w:rsid w:val="00967995"/>
    <w:rsid w:val="00975F2F"/>
    <w:rsid w:val="009828DB"/>
    <w:rsid w:val="00990903"/>
    <w:rsid w:val="009D0659"/>
    <w:rsid w:val="009D2E30"/>
    <w:rsid w:val="009E07C3"/>
    <w:rsid w:val="009E242B"/>
    <w:rsid w:val="009E4AA2"/>
    <w:rsid w:val="009E6412"/>
    <w:rsid w:val="009F0223"/>
    <w:rsid w:val="009F130A"/>
    <w:rsid w:val="009F19FA"/>
    <w:rsid w:val="009F4F95"/>
    <w:rsid w:val="00A00608"/>
    <w:rsid w:val="00A15211"/>
    <w:rsid w:val="00A3035C"/>
    <w:rsid w:val="00A307A8"/>
    <w:rsid w:val="00A3224E"/>
    <w:rsid w:val="00A34551"/>
    <w:rsid w:val="00A35833"/>
    <w:rsid w:val="00A37B24"/>
    <w:rsid w:val="00A43D7F"/>
    <w:rsid w:val="00A45715"/>
    <w:rsid w:val="00A528AF"/>
    <w:rsid w:val="00A55407"/>
    <w:rsid w:val="00A56F37"/>
    <w:rsid w:val="00A57C54"/>
    <w:rsid w:val="00A61057"/>
    <w:rsid w:val="00A656D9"/>
    <w:rsid w:val="00A70D2B"/>
    <w:rsid w:val="00A86F32"/>
    <w:rsid w:val="00AA6ACC"/>
    <w:rsid w:val="00AA73A5"/>
    <w:rsid w:val="00AB0636"/>
    <w:rsid w:val="00AB2367"/>
    <w:rsid w:val="00AB4D4A"/>
    <w:rsid w:val="00AB7694"/>
    <w:rsid w:val="00AC311B"/>
    <w:rsid w:val="00AC7A25"/>
    <w:rsid w:val="00AD1924"/>
    <w:rsid w:val="00AE3F46"/>
    <w:rsid w:val="00AF08AB"/>
    <w:rsid w:val="00AF09B5"/>
    <w:rsid w:val="00AF70E0"/>
    <w:rsid w:val="00B02C83"/>
    <w:rsid w:val="00B048A3"/>
    <w:rsid w:val="00B07858"/>
    <w:rsid w:val="00B1436E"/>
    <w:rsid w:val="00B217CD"/>
    <w:rsid w:val="00B22BE3"/>
    <w:rsid w:val="00B23659"/>
    <w:rsid w:val="00B2450F"/>
    <w:rsid w:val="00B264CA"/>
    <w:rsid w:val="00B33442"/>
    <w:rsid w:val="00B33B38"/>
    <w:rsid w:val="00B355C6"/>
    <w:rsid w:val="00B4318A"/>
    <w:rsid w:val="00B4324B"/>
    <w:rsid w:val="00B44E11"/>
    <w:rsid w:val="00B45B2E"/>
    <w:rsid w:val="00B468C9"/>
    <w:rsid w:val="00B5200E"/>
    <w:rsid w:val="00B5379D"/>
    <w:rsid w:val="00B57262"/>
    <w:rsid w:val="00B63016"/>
    <w:rsid w:val="00B654BF"/>
    <w:rsid w:val="00B73F7F"/>
    <w:rsid w:val="00B74A4C"/>
    <w:rsid w:val="00B8042A"/>
    <w:rsid w:val="00B8074C"/>
    <w:rsid w:val="00B843BC"/>
    <w:rsid w:val="00B920D5"/>
    <w:rsid w:val="00B96195"/>
    <w:rsid w:val="00B96BE3"/>
    <w:rsid w:val="00BA1A65"/>
    <w:rsid w:val="00BA2A22"/>
    <w:rsid w:val="00BA77D3"/>
    <w:rsid w:val="00BB2768"/>
    <w:rsid w:val="00BC1AA2"/>
    <w:rsid w:val="00BC1E6E"/>
    <w:rsid w:val="00BC22A9"/>
    <w:rsid w:val="00BC344F"/>
    <w:rsid w:val="00BC371C"/>
    <w:rsid w:val="00BC4A79"/>
    <w:rsid w:val="00BE00E4"/>
    <w:rsid w:val="00BE05AA"/>
    <w:rsid w:val="00BE59FA"/>
    <w:rsid w:val="00BF198E"/>
    <w:rsid w:val="00C12AA0"/>
    <w:rsid w:val="00C1557B"/>
    <w:rsid w:val="00C20E75"/>
    <w:rsid w:val="00C2105C"/>
    <w:rsid w:val="00C24DA7"/>
    <w:rsid w:val="00C4013B"/>
    <w:rsid w:val="00C42997"/>
    <w:rsid w:val="00C45081"/>
    <w:rsid w:val="00C45DE6"/>
    <w:rsid w:val="00C5763C"/>
    <w:rsid w:val="00C649DD"/>
    <w:rsid w:val="00C65077"/>
    <w:rsid w:val="00C856CC"/>
    <w:rsid w:val="00C950E7"/>
    <w:rsid w:val="00C95881"/>
    <w:rsid w:val="00C96074"/>
    <w:rsid w:val="00CA739F"/>
    <w:rsid w:val="00CB4B67"/>
    <w:rsid w:val="00CC1125"/>
    <w:rsid w:val="00CC42B0"/>
    <w:rsid w:val="00CC7F23"/>
    <w:rsid w:val="00CD397E"/>
    <w:rsid w:val="00CF388A"/>
    <w:rsid w:val="00CF6B8C"/>
    <w:rsid w:val="00D004C0"/>
    <w:rsid w:val="00D050B3"/>
    <w:rsid w:val="00D14E7B"/>
    <w:rsid w:val="00D17026"/>
    <w:rsid w:val="00D277BA"/>
    <w:rsid w:val="00D33FA8"/>
    <w:rsid w:val="00D350C6"/>
    <w:rsid w:val="00D36274"/>
    <w:rsid w:val="00D37F30"/>
    <w:rsid w:val="00D44D10"/>
    <w:rsid w:val="00D51239"/>
    <w:rsid w:val="00D5215A"/>
    <w:rsid w:val="00D52489"/>
    <w:rsid w:val="00D61CA0"/>
    <w:rsid w:val="00D7074F"/>
    <w:rsid w:val="00D7156F"/>
    <w:rsid w:val="00D71FE9"/>
    <w:rsid w:val="00D74710"/>
    <w:rsid w:val="00D760DE"/>
    <w:rsid w:val="00D86997"/>
    <w:rsid w:val="00D90767"/>
    <w:rsid w:val="00DA6A54"/>
    <w:rsid w:val="00DB0303"/>
    <w:rsid w:val="00DB4AC9"/>
    <w:rsid w:val="00DC17A1"/>
    <w:rsid w:val="00DC3F41"/>
    <w:rsid w:val="00DC4278"/>
    <w:rsid w:val="00DC4D94"/>
    <w:rsid w:val="00DC5601"/>
    <w:rsid w:val="00DC7C3A"/>
    <w:rsid w:val="00DD2583"/>
    <w:rsid w:val="00DD321E"/>
    <w:rsid w:val="00DD50C4"/>
    <w:rsid w:val="00DD6B81"/>
    <w:rsid w:val="00DE7CEB"/>
    <w:rsid w:val="00DF64AE"/>
    <w:rsid w:val="00DF73FB"/>
    <w:rsid w:val="00DF7C08"/>
    <w:rsid w:val="00E00BA0"/>
    <w:rsid w:val="00E021DA"/>
    <w:rsid w:val="00E07DDA"/>
    <w:rsid w:val="00E177CC"/>
    <w:rsid w:val="00E20939"/>
    <w:rsid w:val="00E267D2"/>
    <w:rsid w:val="00E30EBA"/>
    <w:rsid w:val="00E35F71"/>
    <w:rsid w:val="00E4278C"/>
    <w:rsid w:val="00E43642"/>
    <w:rsid w:val="00E448A1"/>
    <w:rsid w:val="00E459FC"/>
    <w:rsid w:val="00E62421"/>
    <w:rsid w:val="00E6624E"/>
    <w:rsid w:val="00E71EC6"/>
    <w:rsid w:val="00E72CD4"/>
    <w:rsid w:val="00E7431A"/>
    <w:rsid w:val="00E77AA6"/>
    <w:rsid w:val="00E82C82"/>
    <w:rsid w:val="00E863AB"/>
    <w:rsid w:val="00E8748E"/>
    <w:rsid w:val="00E96692"/>
    <w:rsid w:val="00EA1B01"/>
    <w:rsid w:val="00EA70A1"/>
    <w:rsid w:val="00EA7453"/>
    <w:rsid w:val="00EC0885"/>
    <w:rsid w:val="00EC22EF"/>
    <w:rsid w:val="00EC71F9"/>
    <w:rsid w:val="00ED3632"/>
    <w:rsid w:val="00F002D1"/>
    <w:rsid w:val="00F02AC3"/>
    <w:rsid w:val="00F07A49"/>
    <w:rsid w:val="00F15936"/>
    <w:rsid w:val="00F2023E"/>
    <w:rsid w:val="00F20E7D"/>
    <w:rsid w:val="00F217B6"/>
    <w:rsid w:val="00F22B49"/>
    <w:rsid w:val="00F3282A"/>
    <w:rsid w:val="00F33ACE"/>
    <w:rsid w:val="00F3529B"/>
    <w:rsid w:val="00F45508"/>
    <w:rsid w:val="00F45F40"/>
    <w:rsid w:val="00F462E3"/>
    <w:rsid w:val="00F4703D"/>
    <w:rsid w:val="00F51913"/>
    <w:rsid w:val="00F541FD"/>
    <w:rsid w:val="00F60904"/>
    <w:rsid w:val="00F61FB6"/>
    <w:rsid w:val="00F67063"/>
    <w:rsid w:val="00F7061C"/>
    <w:rsid w:val="00F761CC"/>
    <w:rsid w:val="00F8461D"/>
    <w:rsid w:val="00F964C1"/>
    <w:rsid w:val="00FA5E1B"/>
    <w:rsid w:val="00FA759B"/>
    <w:rsid w:val="00FB2513"/>
    <w:rsid w:val="00FC462F"/>
    <w:rsid w:val="00FE45EA"/>
    <w:rsid w:val="00FF2781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4:docId w14:val="707A2A2D"/>
  <w15:docId w15:val="{8EFD2C45-DCA6-480D-A32B-FE4E3386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4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E3F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F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F46"/>
  </w:style>
  <w:style w:type="character" w:styleId="Hyperlink">
    <w:name w:val="Hyperlink"/>
    <w:rsid w:val="00C950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0C6"/>
    <w:pPr>
      <w:ind w:left="720"/>
    </w:pPr>
  </w:style>
  <w:style w:type="paragraph" w:styleId="Revision">
    <w:name w:val="Revision"/>
    <w:hidden/>
    <w:uiPriority w:val="99"/>
    <w:semiHidden/>
    <w:rsid w:val="005919D8"/>
  </w:style>
  <w:style w:type="paragraph" w:styleId="PlainText">
    <w:name w:val="Plain Text"/>
    <w:basedOn w:val="Normal"/>
    <w:link w:val="PlainTextChar"/>
    <w:uiPriority w:val="99"/>
    <w:unhideWhenUsed/>
    <w:rsid w:val="00A56F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6F37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rsid w:val="00B537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640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BFBFBF"/>
                <w:right w:val="none" w:sz="0" w:space="0" w:color="auto"/>
              </w:divBdr>
              <w:divsChild>
                <w:div w:id="9342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08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001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BFBFBF"/>
                <w:right w:val="none" w:sz="0" w:space="0" w:color="auto"/>
              </w:divBdr>
              <w:divsChild>
                <w:div w:id="16348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090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533848686?pwd=YkdFTkpSMksrUTdnZXh0cTM5Z3dZ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WATERSHED ALLIANCE OF York</vt:lpstr>
    </vt:vector>
  </TitlesOfParts>
  <Company>YCCD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WATERSHED ALLIANCE OF York</dc:title>
  <dc:creator>GPeacock</dc:creator>
  <cp:lastModifiedBy>Emily Neideigh</cp:lastModifiedBy>
  <cp:revision>136</cp:revision>
  <cp:lastPrinted>2022-05-26T21:54:00Z</cp:lastPrinted>
  <dcterms:created xsi:type="dcterms:W3CDTF">2021-05-27T22:44:00Z</dcterms:created>
  <dcterms:modified xsi:type="dcterms:W3CDTF">2022-08-22T18:55:00Z</dcterms:modified>
</cp:coreProperties>
</file>