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D9753" w14:textId="72082059" w:rsidR="00244715" w:rsidRDefault="00053E1A" w:rsidP="00053E1A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2021 Miami County Recycling District Saturday</w:t>
      </w:r>
      <w:r w:rsidR="0098496C">
        <w:rPr>
          <w:sz w:val="32"/>
          <w:szCs w:val="32"/>
          <w:u w:val="single"/>
        </w:rPr>
        <w:t xml:space="preserve"> Schedule</w:t>
      </w:r>
      <w:r>
        <w:rPr>
          <w:sz w:val="32"/>
          <w:szCs w:val="32"/>
          <w:u w:val="single"/>
        </w:rPr>
        <w:t>:</w:t>
      </w:r>
    </w:p>
    <w:p w14:paraId="3CCDF171" w14:textId="43B44050" w:rsidR="0098496C" w:rsidRDefault="0098496C" w:rsidP="00053E1A">
      <w:pPr>
        <w:jc w:val="center"/>
        <w:rPr>
          <w:sz w:val="32"/>
          <w:szCs w:val="32"/>
          <w:u w:val="single"/>
        </w:rPr>
      </w:pPr>
    </w:p>
    <w:p w14:paraId="751402BE" w14:textId="71A71CC5" w:rsidR="0098496C" w:rsidRDefault="00AD3A95" w:rsidP="0098496C">
      <w:pPr>
        <w:rPr>
          <w:sz w:val="32"/>
          <w:szCs w:val="32"/>
        </w:rPr>
      </w:pPr>
      <w:r>
        <w:rPr>
          <w:sz w:val="32"/>
          <w:szCs w:val="32"/>
        </w:rPr>
        <w:t xml:space="preserve">January 2- </w:t>
      </w:r>
      <w:r w:rsidRPr="00830722">
        <w:rPr>
          <w:color w:val="FF0000"/>
          <w:sz w:val="32"/>
          <w:szCs w:val="32"/>
        </w:rPr>
        <w:t>CLOSED for New Year’s Day Holiday</w:t>
      </w:r>
    </w:p>
    <w:p w14:paraId="33079BF7" w14:textId="1C1CD0DA" w:rsidR="00AD3A95" w:rsidRDefault="00AD3A95" w:rsidP="0098496C">
      <w:pPr>
        <w:rPr>
          <w:sz w:val="32"/>
          <w:szCs w:val="32"/>
        </w:rPr>
      </w:pPr>
      <w:r>
        <w:rPr>
          <w:sz w:val="32"/>
          <w:szCs w:val="32"/>
        </w:rPr>
        <w:t>February 6- OPEN 9 AM until 1 PM</w:t>
      </w:r>
    </w:p>
    <w:p w14:paraId="1884FBDC" w14:textId="2E98B074" w:rsidR="00AD3A95" w:rsidRDefault="00AD3A95" w:rsidP="0098496C">
      <w:pPr>
        <w:rPr>
          <w:sz w:val="32"/>
          <w:szCs w:val="32"/>
        </w:rPr>
      </w:pPr>
      <w:r>
        <w:rPr>
          <w:sz w:val="32"/>
          <w:szCs w:val="32"/>
        </w:rPr>
        <w:t>March 6- OPEN 9 AM until 1 PM</w:t>
      </w:r>
    </w:p>
    <w:p w14:paraId="32B61E1E" w14:textId="50FA867E" w:rsidR="00AD3A95" w:rsidRDefault="00AD3A95" w:rsidP="0098496C">
      <w:pPr>
        <w:rPr>
          <w:sz w:val="32"/>
          <w:szCs w:val="32"/>
        </w:rPr>
      </w:pPr>
      <w:r>
        <w:rPr>
          <w:sz w:val="32"/>
          <w:szCs w:val="32"/>
        </w:rPr>
        <w:t xml:space="preserve">April 3- </w:t>
      </w:r>
      <w:r w:rsidRPr="00830722">
        <w:rPr>
          <w:color w:val="FF0000"/>
          <w:sz w:val="32"/>
          <w:szCs w:val="32"/>
        </w:rPr>
        <w:t>CLOSED for Good Friday/Easter Holiday</w:t>
      </w:r>
    </w:p>
    <w:p w14:paraId="360675D4" w14:textId="303FC3F8" w:rsidR="00AD3A95" w:rsidRDefault="00AD3A95" w:rsidP="0098496C">
      <w:pPr>
        <w:rPr>
          <w:sz w:val="32"/>
          <w:szCs w:val="32"/>
        </w:rPr>
      </w:pPr>
      <w:r>
        <w:rPr>
          <w:sz w:val="32"/>
          <w:szCs w:val="32"/>
        </w:rPr>
        <w:t>May 1- OPEN 9 AM until 1 PM</w:t>
      </w:r>
    </w:p>
    <w:p w14:paraId="194DC522" w14:textId="312918CD" w:rsidR="00AD3A95" w:rsidRDefault="00AD3A95" w:rsidP="0098496C">
      <w:pPr>
        <w:rPr>
          <w:sz w:val="32"/>
          <w:szCs w:val="32"/>
        </w:rPr>
      </w:pPr>
      <w:r>
        <w:rPr>
          <w:sz w:val="32"/>
          <w:szCs w:val="32"/>
        </w:rPr>
        <w:t>June 5- OPEN 9 AM until 1 PM</w:t>
      </w:r>
    </w:p>
    <w:p w14:paraId="10A94226" w14:textId="21DC6747" w:rsidR="00AD3A95" w:rsidRDefault="00AD3A95" w:rsidP="0098496C">
      <w:pPr>
        <w:rPr>
          <w:sz w:val="32"/>
          <w:szCs w:val="32"/>
        </w:rPr>
      </w:pPr>
      <w:r>
        <w:rPr>
          <w:sz w:val="32"/>
          <w:szCs w:val="32"/>
        </w:rPr>
        <w:t xml:space="preserve">July 3- </w:t>
      </w:r>
      <w:r w:rsidRPr="00830722">
        <w:rPr>
          <w:color w:val="FF0000"/>
          <w:sz w:val="32"/>
          <w:szCs w:val="32"/>
        </w:rPr>
        <w:t>CLOSED for Independence Day Holiday</w:t>
      </w:r>
    </w:p>
    <w:p w14:paraId="1F72D9CC" w14:textId="725A8250" w:rsidR="00AD3A95" w:rsidRDefault="00AD3A95" w:rsidP="0098496C">
      <w:pPr>
        <w:rPr>
          <w:sz w:val="32"/>
          <w:szCs w:val="32"/>
        </w:rPr>
      </w:pPr>
      <w:r>
        <w:rPr>
          <w:sz w:val="32"/>
          <w:szCs w:val="32"/>
        </w:rPr>
        <w:t>August 7-OPEN 9 AM until 1 PM</w:t>
      </w:r>
    </w:p>
    <w:p w14:paraId="1546194C" w14:textId="443D33C0" w:rsidR="00AD3A95" w:rsidRDefault="00AD3A95" w:rsidP="0098496C">
      <w:pPr>
        <w:rPr>
          <w:sz w:val="32"/>
          <w:szCs w:val="32"/>
        </w:rPr>
      </w:pPr>
      <w:r>
        <w:rPr>
          <w:sz w:val="32"/>
          <w:szCs w:val="32"/>
        </w:rPr>
        <w:t>September 1</w:t>
      </w:r>
      <w:r w:rsidRPr="00830722">
        <w:rPr>
          <w:color w:val="FF0000"/>
          <w:sz w:val="32"/>
          <w:szCs w:val="32"/>
        </w:rPr>
        <w:t>- CLOSED for Labor Day Holiday</w:t>
      </w:r>
    </w:p>
    <w:p w14:paraId="7AF736D9" w14:textId="5B50D433" w:rsidR="00AD3A95" w:rsidRDefault="00AD3A95" w:rsidP="0098496C">
      <w:pPr>
        <w:rPr>
          <w:sz w:val="32"/>
          <w:szCs w:val="32"/>
        </w:rPr>
      </w:pPr>
      <w:r>
        <w:rPr>
          <w:sz w:val="32"/>
          <w:szCs w:val="32"/>
        </w:rPr>
        <w:t>October 2- OPEN 9 AM until 1 PM</w:t>
      </w:r>
    </w:p>
    <w:p w14:paraId="46E97CD2" w14:textId="4C060F32" w:rsidR="00AD3A95" w:rsidRDefault="00AD3A95" w:rsidP="0098496C">
      <w:pPr>
        <w:rPr>
          <w:sz w:val="32"/>
          <w:szCs w:val="32"/>
        </w:rPr>
      </w:pPr>
      <w:r>
        <w:rPr>
          <w:sz w:val="32"/>
          <w:szCs w:val="32"/>
        </w:rPr>
        <w:t xml:space="preserve">November </w:t>
      </w:r>
      <w:r w:rsidR="00830722">
        <w:rPr>
          <w:sz w:val="32"/>
          <w:szCs w:val="32"/>
        </w:rPr>
        <w:t>6- OPEN 9 AM until 1 PM</w:t>
      </w:r>
    </w:p>
    <w:p w14:paraId="1F81D74B" w14:textId="39D4183D" w:rsidR="00830722" w:rsidRPr="0098496C" w:rsidRDefault="00830722" w:rsidP="0098496C">
      <w:pPr>
        <w:rPr>
          <w:sz w:val="32"/>
          <w:szCs w:val="32"/>
        </w:rPr>
      </w:pPr>
      <w:r>
        <w:rPr>
          <w:sz w:val="32"/>
          <w:szCs w:val="32"/>
        </w:rPr>
        <w:t>December 4- OPEN 9 AM until 1 PM</w:t>
      </w:r>
    </w:p>
    <w:p w14:paraId="42585FD2" w14:textId="5360CE29" w:rsidR="00053E1A" w:rsidRDefault="00053E1A" w:rsidP="00053E1A">
      <w:pPr>
        <w:jc w:val="center"/>
        <w:rPr>
          <w:sz w:val="32"/>
          <w:szCs w:val="32"/>
          <w:u w:val="single"/>
        </w:rPr>
      </w:pPr>
    </w:p>
    <w:p w14:paraId="43D1D0B0" w14:textId="77777777" w:rsidR="00053E1A" w:rsidRPr="00053E1A" w:rsidRDefault="00053E1A" w:rsidP="00053E1A">
      <w:pPr>
        <w:jc w:val="center"/>
        <w:rPr>
          <w:sz w:val="32"/>
          <w:szCs w:val="32"/>
          <w:u w:val="single"/>
        </w:rPr>
      </w:pPr>
    </w:p>
    <w:sectPr w:rsidR="00053E1A" w:rsidRPr="00053E1A" w:rsidSect="00C519C7">
      <w:type w:val="continuous"/>
      <w:pgSz w:w="12240" w:h="15840" w:code="1"/>
      <w:pgMar w:top="1440" w:right="1440" w:bottom="1440" w:left="1440" w:header="720" w:footer="720" w:gutter="0"/>
      <w:paperSrc w:first="2" w:other="2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281"/>
  <w:drawingGridVerticalSpacing w:val="191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1A"/>
    <w:rsid w:val="00053E1A"/>
    <w:rsid w:val="00055652"/>
    <w:rsid w:val="000B5571"/>
    <w:rsid w:val="00244715"/>
    <w:rsid w:val="00291E13"/>
    <w:rsid w:val="0039663D"/>
    <w:rsid w:val="00830722"/>
    <w:rsid w:val="008E4C5B"/>
    <w:rsid w:val="0098496C"/>
    <w:rsid w:val="00AD3A95"/>
    <w:rsid w:val="00C519C7"/>
    <w:rsid w:val="00D70912"/>
    <w:rsid w:val="00EA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AEA2"/>
  <w15:chartTrackingRefBased/>
  <w15:docId w15:val="{5A1A2C94-759C-47A0-9425-47B30B8D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ebuchet MS" w:eastAsiaTheme="minorHAnsi" w:hAnsi="Trebuchet MS" w:cstheme="majorBidi"/>
        <w:b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9C7"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519C7"/>
    <w:pPr>
      <w:keepNext/>
      <w:keepLines/>
      <w:spacing w:before="120" w:after="0" w:line="252" w:lineRule="auto"/>
      <w:jc w:val="both"/>
      <w:outlineLvl w:val="2"/>
    </w:pPr>
    <w:rPr>
      <w:rFonts w:ascii="Arial" w:eastAsiaTheme="majorEastAsia" w:hAnsi="Arial"/>
      <w:b w:val="0"/>
      <w:spacing w:val="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5565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055652"/>
    <w:pPr>
      <w:spacing w:after="0" w:line="240" w:lineRule="auto"/>
    </w:pPr>
    <w:rPr>
      <w:rFonts w:eastAsiaTheme="majorEastAsia"/>
    </w:rPr>
  </w:style>
  <w:style w:type="character" w:customStyle="1" w:styleId="Heading3Char">
    <w:name w:val="Heading 3 Char"/>
    <w:basedOn w:val="DefaultParagraphFont"/>
    <w:link w:val="Heading3"/>
    <w:uiPriority w:val="9"/>
    <w:rsid w:val="00C519C7"/>
    <w:rPr>
      <w:rFonts w:ascii="Arial" w:eastAsiaTheme="majorEastAsia" w:hAnsi="Arial"/>
      <w:b w:val="0"/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St. John</dc:creator>
  <cp:keywords/>
  <dc:description/>
  <cp:lastModifiedBy>Samantha St. John</cp:lastModifiedBy>
  <cp:revision>1</cp:revision>
  <dcterms:created xsi:type="dcterms:W3CDTF">2021-03-30T18:49:00Z</dcterms:created>
  <dcterms:modified xsi:type="dcterms:W3CDTF">2021-03-30T19:33:00Z</dcterms:modified>
</cp:coreProperties>
</file>