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97A5" w14:textId="77777777" w:rsidR="002A0138" w:rsidRDefault="002A0138" w:rsidP="002A0138">
      <w:r>
        <w:rPr>
          <w:noProof/>
        </w:rPr>
        <w:drawing>
          <wp:inline distT="0" distB="0" distL="0" distR="0" wp14:anchorId="2AC44DB0" wp14:editId="19C0ACF9">
            <wp:extent cx="1781810" cy="1781810"/>
            <wp:effectExtent l="0" t="0" r="8890" b="8890"/>
            <wp:docPr id="1786703508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6EA1" w14:textId="29505E5C" w:rsidR="002A0138" w:rsidRDefault="002A0138" w:rsidP="002A0138">
      <w:r>
        <w:t>ObjectType: Article</w:t>
      </w:r>
      <w:r>
        <w:br/>
      </w:r>
      <w:proofErr w:type="spellStart"/>
      <w:r>
        <w:t>ObjectNumber</w:t>
      </w:r>
      <w:proofErr w:type="spellEnd"/>
      <w:r>
        <w:t>: 9</w:t>
      </w:r>
      <w:r w:rsidR="007574D9">
        <w:t>4</w:t>
      </w:r>
    </w:p>
    <w:p w14:paraId="20031798" w14:textId="77777777" w:rsidR="002A0138" w:rsidRDefault="002A0138" w:rsidP="002A0138">
      <w:proofErr w:type="spellStart"/>
      <w:r>
        <w:t>LocationName</w:t>
      </w:r>
      <w:proofErr w:type="spellEnd"/>
      <w:r>
        <w:t>: PAAIL.org</w:t>
      </w:r>
    </w:p>
    <w:p w14:paraId="31ACD47F" w14:textId="77777777" w:rsidR="002A0138" w:rsidRDefault="002A0138" w:rsidP="002A0138">
      <w:proofErr w:type="spellStart"/>
      <w:r>
        <w:t>LocationNumber</w:t>
      </w:r>
      <w:proofErr w:type="spellEnd"/>
      <w:r>
        <w:t>:</w:t>
      </w:r>
    </w:p>
    <w:p w14:paraId="4E60E168" w14:textId="77777777" w:rsidR="002A0138" w:rsidRDefault="002A0138" w:rsidP="002A0138">
      <w:r>
        <w:t>Language: PAAIL 2.8</w:t>
      </w:r>
    </w:p>
    <w:p w14:paraId="75B42161" w14:textId="77777777" w:rsidR="002A0138" w:rsidRDefault="002A0138" w:rsidP="002A0138"/>
    <w:p w14:paraId="1A7174D6" w14:textId="77777777" w:rsidR="002A0138" w:rsidRDefault="002A0138" w:rsidP="002A0138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0D9BED1E" w14:textId="77777777" w:rsidR="002A0138" w:rsidRDefault="002A0138" w:rsidP="002A0138">
      <w:r>
        <w:t xml:space="preserve">Rank: </w:t>
      </w:r>
    </w:p>
    <w:p w14:paraId="31E4544B" w14:textId="77777777" w:rsidR="002A0138" w:rsidRDefault="002A0138" w:rsidP="002A0138">
      <w:proofErr w:type="spellStart"/>
      <w:proofErr w:type="gramStart"/>
      <w:r>
        <w:t>SerialNumber</w:t>
      </w:r>
      <w:proofErr w:type="spellEnd"/>
      <w:proofErr w:type="gramEnd"/>
      <w:r>
        <w:t xml:space="preserve">: </w:t>
      </w:r>
    </w:p>
    <w:p w14:paraId="1F828429" w14:textId="77777777" w:rsidR="002A0138" w:rsidRDefault="002A0138" w:rsidP="002A0138"/>
    <w:p w14:paraId="6D14D43C" w14:textId="77777777" w:rsidR="002A0138" w:rsidRDefault="002A0138" w:rsidP="002A0138">
      <w:r>
        <w:t>Level: 6.0</w:t>
      </w:r>
    </w:p>
    <w:p w14:paraId="531EFC9A" w14:textId="6D592585" w:rsidR="002A0138" w:rsidRDefault="002A0138" w:rsidP="002A0138">
      <w:r>
        <w:t xml:space="preserve">Score: </w:t>
      </w:r>
      <w:r>
        <w:br/>
        <w:t>Birth: 1-</w:t>
      </w:r>
      <w:r w:rsidR="007574D9">
        <w:t>20</w:t>
      </w:r>
      <w:r>
        <w:t xml:space="preserve">-2025 </w:t>
      </w:r>
    </w:p>
    <w:p w14:paraId="66CD950E" w14:textId="77777777" w:rsidR="002A0138" w:rsidRDefault="002A0138" w:rsidP="002A0138"/>
    <w:p w14:paraId="77DC369D" w14:textId="20021FC2" w:rsidR="002A0138" w:rsidRDefault="002A0138" w:rsidP="002A0138">
      <w:r>
        <w:t>Label: Room 9</w:t>
      </w:r>
      <w:r w:rsidR="007574D9">
        <w:t>4</w:t>
      </w:r>
    </w:p>
    <w:p w14:paraId="562820E4" w14:textId="01E6D645" w:rsidR="002A0138" w:rsidRDefault="002A0138" w:rsidP="002A0138">
      <w:r>
        <w:t>Title: Smith Notes 1</w:t>
      </w:r>
      <w:r w:rsidR="007574D9">
        <w:t>2</w:t>
      </w:r>
    </w:p>
    <w:p w14:paraId="5C82AE68" w14:textId="77777777" w:rsidR="002A0138" w:rsidRDefault="002A0138" w:rsidP="002A0138">
      <w:r>
        <w:t>Details: PAAIL.org Scripture…</w:t>
      </w:r>
    </w:p>
    <w:p w14:paraId="1C69B4FC" w14:textId="77777777" w:rsidR="002A0138" w:rsidRDefault="002A0138" w:rsidP="002A0138">
      <w:r>
        <w:t>Principle: Ultimate Scripture….</w:t>
      </w:r>
    </w:p>
    <w:p w14:paraId="1E50DBED" w14:textId="77777777" w:rsidR="002A0138" w:rsidRDefault="002A0138" w:rsidP="002A0138">
      <w:r>
        <w:t>Agenda: Ultimate Scripture….</w:t>
      </w:r>
    </w:p>
    <w:p w14:paraId="1F11C54D" w14:textId="77777777" w:rsidR="002A0138" w:rsidRDefault="002A0138" w:rsidP="002A0138">
      <w:r>
        <w:t>Action: Ultimate Scripture….</w:t>
      </w:r>
    </w:p>
    <w:p w14:paraId="07CAE947" w14:textId="77777777" w:rsidR="002A0138" w:rsidRDefault="002A0138" w:rsidP="002A0138">
      <w:r>
        <w:t>Information: Ultimate Scripture….</w:t>
      </w:r>
    </w:p>
    <w:p w14:paraId="0E63F527" w14:textId="77777777" w:rsidR="002A0138" w:rsidRDefault="002A0138" w:rsidP="002A0138">
      <w:r>
        <w:rPr>
          <w:noProof/>
        </w:rPr>
        <w:drawing>
          <wp:inline distT="0" distB="0" distL="0" distR="0" wp14:anchorId="3B2258C6" wp14:editId="2FB46C50">
            <wp:extent cx="2743200" cy="2743200"/>
            <wp:effectExtent l="0" t="0" r="0" b="0"/>
            <wp:docPr id="116437180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star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0A107" w14:textId="77777777" w:rsidR="002A0138" w:rsidRDefault="002A0138" w:rsidP="002A013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Multiverse 0</w:t>
      </w:r>
    </w:p>
    <w:p w14:paraId="5AF4F9FD" w14:textId="1B2EE145" w:rsidR="001C0965" w:rsidRDefault="002A0138" w:rsidP="002A0138">
      <w:r>
        <w:t>Principle:</w:t>
      </w:r>
      <w:r w:rsidR="00001743">
        <w:t xml:space="preserve"> Knowing his Holiness Origin’s Name in Numbers is Zero, Makes a person more Connected to his Holiness Origin.</w:t>
      </w:r>
    </w:p>
    <w:p w14:paraId="719426DA" w14:textId="7084C1C5" w:rsidR="00001743" w:rsidRDefault="00001743" w:rsidP="00001743">
      <w:r>
        <w:t>Principle: Knowing his Holiness Light’s Name in Numbers is One, Makes a person more Connected to his Holiness Light.</w:t>
      </w:r>
    </w:p>
    <w:p w14:paraId="17C9C6A9" w14:textId="1B5742A8" w:rsidR="00001743" w:rsidRDefault="00001743" w:rsidP="00001743">
      <w:r>
        <w:t>Principle: Knowledge about his Holiness Origin creates a greater Connection to his Holiness Origin.</w:t>
      </w:r>
    </w:p>
    <w:p w14:paraId="5CC945F6" w14:textId="0135D27D" w:rsidR="0034226F" w:rsidRDefault="0034226F" w:rsidP="00001743">
      <w:r>
        <w:t>Principle: Wizardry knowledge creates a greater Connection to the Multiverse.</w:t>
      </w:r>
    </w:p>
    <w:p w14:paraId="7751D89A" w14:textId="35FABB7C" w:rsidR="001143B3" w:rsidRDefault="001143B3" w:rsidP="00001743">
      <w:r>
        <w:t>Principle: The Cosmic knowledge End of Wizardry is the greatest of all knowledge. Knowledge of Details like there is a God.</w:t>
      </w:r>
    </w:p>
    <w:p w14:paraId="4C68304B" w14:textId="3442CAAE" w:rsidR="00455A05" w:rsidRDefault="00455A05" w:rsidP="00001743">
      <w:r>
        <w:t xml:space="preserve">Principles: Light Grows and Darkness shrinks. The Light will forever </w:t>
      </w:r>
      <w:proofErr w:type="gramStart"/>
      <w:r>
        <w:t>Grow</w:t>
      </w:r>
      <w:proofErr w:type="gramEnd"/>
      <w:r>
        <w:t xml:space="preserve"> and the Darkness </w:t>
      </w:r>
      <w:r w:rsidR="001C2034">
        <w:t xml:space="preserve">will </w:t>
      </w:r>
      <w:r>
        <w:t>forever shrink.</w:t>
      </w:r>
    </w:p>
    <w:p w14:paraId="4C249EE1" w14:textId="23F7A1D7" w:rsidR="00BA619C" w:rsidRDefault="00BA619C" w:rsidP="00001743">
      <w:r>
        <w:t>Principle: The biggest area the Spiritual Energy field flowed through was the “honest work”. There is also “honest rest”.</w:t>
      </w:r>
    </w:p>
    <w:p w14:paraId="0C8BD8F4" w14:textId="77777777" w:rsidR="0040359C" w:rsidRDefault="0040359C" w:rsidP="00001743"/>
    <w:p w14:paraId="0CC0D7A9" w14:textId="77777777" w:rsidR="0040359C" w:rsidRDefault="0040359C" w:rsidP="00001743"/>
    <w:p w14:paraId="677C3FE4" w14:textId="72B81338" w:rsidR="0040359C" w:rsidRDefault="0040359C" w:rsidP="00001743">
      <w:r>
        <w:rPr>
          <w:noProof/>
          <w14:ligatures w14:val="standardContextual"/>
        </w:rPr>
        <w:lastRenderedPageBreak/>
        <w:drawing>
          <wp:inline distT="0" distB="0" distL="0" distR="0" wp14:anchorId="1AC64D0C" wp14:editId="4BB2C348">
            <wp:extent cx="2743200" cy="2743200"/>
            <wp:effectExtent l="0" t="0" r="0" b="0"/>
            <wp:docPr id="94422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2474" name="Picture 944224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C67B2" w14:textId="5D1E1E46" w:rsidR="00B67313" w:rsidRDefault="00B67313" w:rsidP="00001743">
      <w:r>
        <w:t>Principle</w:t>
      </w:r>
      <w:r w:rsidR="004C1438">
        <w:t>s</w:t>
      </w:r>
      <w:r>
        <w:t>: Level 3 and higher Divination Makes for more powerful Divination Spells. It Makes Divination go better.</w:t>
      </w:r>
    </w:p>
    <w:p w14:paraId="43D5272F" w14:textId="11A0459B" w:rsidR="00B67313" w:rsidRDefault="00B67313" w:rsidP="00001743">
      <w:r>
        <w:t xml:space="preserve">Principle: </w:t>
      </w:r>
      <w:r w:rsidR="0040359C">
        <w:t xml:space="preserve">A person can rate </w:t>
      </w:r>
      <w:proofErr w:type="gramStart"/>
      <w:r w:rsidR="0040359C">
        <w:t>Time</w:t>
      </w:r>
      <w:proofErr w:type="gramEnd"/>
      <w:r w:rsidR="0040359C">
        <w:t xml:space="preserve"> from 1 to 6. 1 is a tiny amount of Time. 2 is a small amount of Time. 3 is a medium amount of Time. 4 is a large amount of Time. 5 is an awesome amount of Time. 6 is an unbelievable amount of Time.</w:t>
      </w:r>
    </w:p>
    <w:p w14:paraId="226393DC" w14:textId="399C4ACE" w:rsidR="00B00FF8" w:rsidRDefault="00B00FF8" w:rsidP="007D251F">
      <w:pPr>
        <w:ind w:left="720"/>
      </w:pPr>
      <w:r>
        <w:t>X2 Principle: This is a Map.</w:t>
      </w:r>
      <w:r w:rsidR="007D251F">
        <w:t xml:space="preserve"> It uses the Numerology 1 to 6 System.</w:t>
      </w:r>
    </w:p>
    <w:p w14:paraId="1FCCB68A" w14:textId="0065F753" w:rsidR="002834B5" w:rsidRDefault="002834B5" w:rsidP="00001743">
      <w:r>
        <w:t>Principle: The Higher your Levels the more powerful your Spells.</w:t>
      </w:r>
    </w:p>
    <w:p w14:paraId="7A358738" w14:textId="1ABFEDBC" w:rsidR="005A2ED8" w:rsidRDefault="005A2ED8" w:rsidP="00001743">
      <w:r>
        <w:t>Principle: The Higher your Levels the faster you can Cast Spells. Less Time to finish the Spell.</w:t>
      </w:r>
    </w:p>
    <w:p w14:paraId="144F1542" w14:textId="41824637" w:rsidR="005A2ED8" w:rsidRDefault="005A2ED8" w:rsidP="00001743">
      <w:r>
        <w:t>Principle: The Higher the Spell Level the more difficult it is to Cast. The Higher the Spell Level the more Time it takes to Cast.</w:t>
      </w:r>
    </w:p>
    <w:p w14:paraId="4AA9DD1B" w14:textId="1EB679CC" w:rsidR="00001743" w:rsidRDefault="00B35AA2" w:rsidP="002A0138">
      <w:r>
        <w:t>Principles: The Zero moment likely has Laws that contradict each other. There is no Energy, and yet there is Energy at the same time.</w:t>
      </w:r>
    </w:p>
    <w:p w14:paraId="49CA4D39" w14:textId="6487E2F8" w:rsidR="00383083" w:rsidRDefault="00383083" w:rsidP="002A0138">
      <w:r>
        <w:t xml:space="preserve">Principle: It may be that the Zero moment is before the existence of Laws. Or is before the existence of Laws is some </w:t>
      </w:r>
      <w:proofErr w:type="gramStart"/>
      <w:r>
        <w:t>ways</w:t>
      </w:r>
      <w:proofErr w:type="gramEnd"/>
      <w:r>
        <w:t>.</w:t>
      </w:r>
    </w:p>
    <w:p w14:paraId="1AE212A6" w14:textId="2C160BD7" w:rsidR="00203B07" w:rsidRDefault="00203B07" w:rsidP="002A0138">
      <w:r>
        <w:t>Principles: Understanding the Zero moment Connects a person to where they come from and what they are Made of. We are all Made of the Zero moment Energy, and we all come from the Zero moment Energy.</w:t>
      </w:r>
    </w:p>
    <w:p w14:paraId="0F1E6861" w14:textId="1DDD5233" w:rsidR="007B3C7A" w:rsidRDefault="007B3C7A" w:rsidP="002A0138">
      <w:r>
        <w:t>Principle: The first Principle of equipping gear is that you are safe with the choices you Make.</w:t>
      </w:r>
    </w:p>
    <w:p w14:paraId="65068039" w14:textId="3344DBC3" w:rsidR="007B3C7A" w:rsidRDefault="00A07636" w:rsidP="002A0138">
      <w:r>
        <w:t>Spell</w:t>
      </w:r>
      <w:r w:rsidR="007B3C7A">
        <w:t xml:space="preserve">: Equip </w:t>
      </w:r>
      <w:r>
        <w:t xml:space="preserve">Gear </w:t>
      </w:r>
      <w:r w:rsidR="007B3C7A">
        <w:t>0</w:t>
      </w:r>
    </w:p>
    <w:p w14:paraId="4707C105" w14:textId="77777777" w:rsidR="007B3C7A" w:rsidRDefault="007B3C7A" w:rsidP="007B3C7A">
      <w:r>
        <w:t xml:space="preserve">Details: </w:t>
      </w:r>
      <w:proofErr w:type="gramStart"/>
      <w:r>
        <w:t>Equip</w:t>
      </w:r>
      <w:proofErr w:type="gramEnd"/>
      <w:r>
        <w:t xml:space="preserve"> the right amount of gear. Equip the right Type of gear. Sometimes you want a small amount of gear. Sometimes you want a large amount of gear. 0 gear is a quantity.</w:t>
      </w:r>
    </w:p>
    <w:p w14:paraId="6F0757BB" w14:textId="011A60A3" w:rsidR="007B3C7A" w:rsidRDefault="007B3C7A" w:rsidP="007B3C7A">
      <w:pPr>
        <w:ind w:left="720"/>
      </w:pPr>
      <w:r>
        <w:t>X2 Principles: Lots of gear can be a hazard. It also has less of a Connection to the Word peace, and the Word quiet.</w:t>
      </w:r>
    </w:p>
    <w:p w14:paraId="1F9D61BB" w14:textId="30B6B736" w:rsidR="007B3C7A" w:rsidRDefault="00A07636" w:rsidP="002A0138">
      <w:r>
        <w:t xml:space="preserve">Principles: A Water gear situation is when you choose a very little </w:t>
      </w:r>
      <w:r w:rsidR="006C08E0">
        <w:t xml:space="preserve">amount of </w:t>
      </w:r>
      <w:r>
        <w:t xml:space="preserve">gear. Fire gear situations are when you choose to have lots of gear equipped. Police officers are </w:t>
      </w:r>
      <w:r w:rsidR="00BF2A79">
        <w:t>an example of</w:t>
      </w:r>
      <w:r>
        <w:t xml:space="preserve"> Fire rigged with their gear.</w:t>
      </w:r>
    </w:p>
    <w:p w14:paraId="62A148E0" w14:textId="737C76F6" w:rsidR="006C08E0" w:rsidRDefault="006C08E0" w:rsidP="002A0138">
      <w:r>
        <w:t>Principles: The Earth and Air Elements come from the Fire and Water Elements. The Multiverse is more Made of Fire and Water, than it is Earth and Air.</w:t>
      </w:r>
      <w:r w:rsidR="008B6A81">
        <w:t xml:space="preserve"> The Water Element is also known as the Light Element and the Fire Element </w:t>
      </w:r>
      <w:proofErr w:type="gramStart"/>
      <w:r w:rsidR="008B6A81">
        <w:t>known</w:t>
      </w:r>
      <w:proofErr w:type="gramEnd"/>
      <w:r w:rsidR="008B6A81">
        <w:t xml:space="preserve"> as the Darkness Element.</w:t>
      </w:r>
    </w:p>
    <w:p w14:paraId="7ACC2CD7" w14:textId="62B8FACD" w:rsidR="00E91A2E" w:rsidRDefault="008A3E37" w:rsidP="002A0138">
      <w:r>
        <w:rPr>
          <w:noProof/>
          <w14:ligatures w14:val="standardContextual"/>
        </w:rPr>
        <w:drawing>
          <wp:inline distT="0" distB="0" distL="0" distR="0" wp14:anchorId="6D7A7CE3" wp14:editId="4C3D28D2">
            <wp:extent cx="2743200" cy="1168400"/>
            <wp:effectExtent l="0" t="0" r="0" b="0"/>
            <wp:docPr id="19908461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46184" name="Picture 19908461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E8155" w14:textId="3B103C77" w:rsidR="005678B1" w:rsidRDefault="005678B1" w:rsidP="002A0138">
      <w:r>
        <w:t xml:space="preserve">Principles: Wizardry and Wizardry Maps re-wire the </w:t>
      </w:r>
      <w:r w:rsidR="00116A32">
        <w:t xml:space="preserve">human </w:t>
      </w:r>
      <w:r>
        <w:t>brain. In a Positive way.</w:t>
      </w:r>
    </w:p>
    <w:p w14:paraId="11418493" w14:textId="53904D60" w:rsidR="00116A32" w:rsidRDefault="00116A32" w:rsidP="002A0138">
      <w:r>
        <w:t>Principle: All this music is Beginning of Time music.</w:t>
      </w:r>
    </w:p>
    <w:p w14:paraId="708D5AD2" w14:textId="34528F92" w:rsidR="005E590A" w:rsidRDefault="005E590A" w:rsidP="002A0138">
      <w:r>
        <w:lastRenderedPageBreak/>
        <w:t>Principle: Other Maps can be Made with the 1 to 6 Numerology System.</w:t>
      </w:r>
    </w:p>
    <w:p w14:paraId="15C1B9DF" w14:textId="136D1897" w:rsidR="00ED7276" w:rsidRDefault="00ED7276" w:rsidP="002A0138">
      <w:r>
        <w:t xml:space="preserve">Principles: The Zero moment is also known as the </w:t>
      </w:r>
      <w:r w:rsidR="00E14050">
        <w:t>“</w:t>
      </w:r>
      <w:r>
        <w:t>Transparent moment”, and “</w:t>
      </w:r>
      <w:r w:rsidR="00E14050">
        <w:t>i</w:t>
      </w:r>
      <w:r>
        <w:t>nvisible moment”.</w:t>
      </w:r>
      <w:r w:rsidR="00580969" w:rsidRPr="00580969">
        <w:t xml:space="preserve"> </w:t>
      </w:r>
      <w:r w:rsidR="00580969">
        <w:t>His Holiness Origin likely has a huge Connection to the Word “invisible”</w:t>
      </w:r>
      <w:r w:rsidR="001668C3">
        <w:t xml:space="preserve">. </w:t>
      </w:r>
      <w:proofErr w:type="gramStart"/>
      <w:r w:rsidR="001668C3">
        <w:t xml:space="preserve">He who </w:t>
      </w:r>
      <w:r w:rsidR="00E6231C">
        <w:t>be</w:t>
      </w:r>
      <w:proofErr w:type="gramEnd"/>
      <w:r w:rsidR="001668C3">
        <w:t xml:space="preserve"> the invisible being.</w:t>
      </w:r>
    </w:p>
    <w:p w14:paraId="46F136B0" w14:textId="466C946F" w:rsidR="00580969" w:rsidRDefault="00580969" w:rsidP="002A0138">
      <w:r>
        <w:t xml:space="preserve">Principles: </w:t>
      </w:r>
      <w:r w:rsidR="00010BCE">
        <w:t>Protons may be big Particles. They may be more like huge Particles, that’s why they have the biggest impact on things.</w:t>
      </w:r>
      <w:r w:rsidR="00091E47">
        <w:t xml:space="preserve"> It may be right to call them “Quantum” </w:t>
      </w:r>
      <w:proofErr w:type="gramStart"/>
      <w:r w:rsidR="00091E47">
        <w:t>Particles, and</w:t>
      </w:r>
      <w:proofErr w:type="gramEnd"/>
      <w:r w:rsidR="00091E47">
        <w:t xml:space="preserve"> also call them huge Quantum Particles. They could be the biggest or One of the biggest Quantum Particles.</w:t>
      </w:r>
    </w:p>
    <w:p w14:paraId="76CD1E27" w14:textId="360AAF76" w:rsidR="00F33F29" w:rsidRDefault="00F33F29" w:rsidP="002A0138">
      <w:r>
        <w:rPr>
          <w:noProof/>
          <w14:ligatures w14:val="standardContextual"/>
        </w:rPr>
        <w:drawing>
          <wp:inline distT="0" distB="0" distL="0" distR="0" wp14:anchorId="52FA0DEB" wp14:editId="26E1B081">
            <wp:extent cx="2743200" cy="1168400"/>
            <wp:effectExtent l="0" t="0" r="0" b="0"/>
            <wp:docPr id="1529209076" name="Picture 2" descr="A diagram of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09076" name="Picture 2" descr="A diagram of numbers and a lin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97F8" w14:textId="3FA38B26" w:rsidR="001D124B" w:rsidRDefault="001D124B" w:rsidP="002A0138">
      <w:r>
        <w:t>Principles:</w:t>
      </w:r>
      <w:r w:rsidR="00F33F29">
        <w:t xml:space="preserve"> In the 1 to 6 System, when something is either Level 5 or Level 6, it can be hard to tell if it’s a Level 5 or a Level 6. In this situation its “the Level 5/Level 6 range”. There is the 1 to 2 range, the 2 to 3 range, the 3 to 4 range, the 4 to 5 range and the 5 to 6 range.</w:t>
      </w:r>
      <w:r w:rsidR="007B7827">
        <w:t xml:space="preserve"> A person could also use a 1 to 3 range, a 2 to 4 range, and so forth.</w:t>
      </w:r>
      <w:r w:rsidR="00341DDC">
        <w:t xml:space="preserve"> A person is quite uncertain when using 1 to 3, or 2 to 4.</w:t>
      </w:r>
    </w:p>
    <w:p w14:paraId="55068359" w14:textId="4EB34509" w:rsidR="009B2F77" w:rsidRDefault="009B2F77" w:rsidP="002A0138">
      <w:r>
        <w:t>Principle: Cleaning has a huge Connection to the Light Side of the Force.</w:t>
      </w:r>
    </w:p>
    <w:p w14:paraId="1C56DFAF" w14:textId="2F2E1D55" w:rsidR="001D124B" w:rsidRDefault="009F37E6" w:rsidP="002A0138">
      <w:r>
        <w:t>Principle</w:t>
      </w:r>
      <w:r w:rsidR="00985877">
        <w:t>s</w:t>
      </w:r>
      <w:r>
        <w:t>: So much can be done with the 1 to 6 Numerology System. A person can rate their day, from 1 to 6.</w:t>
      </w:r>
    </w:p>
    <w:p w14:paraId="02624EAF" w14:textId="3B0A6B3C" w:rsidR="00200E55" w:rsidRDefault="00200E55" w:rsidP="002A0138">
      <w:r>
        <w:t>Principles:</w:t>
      </w:r>
      <w:r>
        <w:t xml:space="preserve"> 1 dollar is a tiny amount of money (1). 10 dollars is a small amount (2). 100 dollars is a medium amount (3). 1000 dollars is a large amount of money (4). 10,000 dollars is a huge amount of money (5). 100,000 dollars is a gigantic amount of money (6).</w:t>
      </w:r>
    </w:p>
    <w:p w14:paraId="4779F1CC" w14:textId="77777777" w:rsidR="00200E55" w:rsidRDefault="00200E55" w:rsidP="002A0138"/>
    <w:p w14:paraId="7B3AF401" w14:textId="77777777" w:rsidR="007B3C7A" w:rsidRDefault="007B3C7A" w:rsidP="002A0138"/>
    <w:p w14:paraId="14503041" w14:textId="77777777" w:rsidR="00001743" w:rsidRDefault="00001743" w:rsidP="002A0138"/>
    <w:sectPr w:rsidR="00001743" w:rsidSect="002A013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20"/>
    <w:rsid w:val="00001743"/>
    <w:rsid w:val="00010BCE"/>
    <w:rsid w:val="00091E47"/>
    <w:rsid w:val="001143B3"/>
    <w:rsid w:val="00116A32"/>
    <w:rsid w:val="00137380"/>
    <w:rsid w:val="00151C6C"/>
    <w:rsid w:val="001668C3"/>
    <w:rsid w:val="001C0965"/>
    <w:rsid w:val="001C2034"/>
    <w:rsid w:val="001D124B"/>
    <w:rsid w:val="00200E55"/>
    <w:rsid w:val="00203B07"/>
    <w:rsid w:val="00271420"/>
    <w:rsid w:val="002834B5"/>
    <w:rsid w:val="002A0138"/>
    <w:rsid w:val="00341DDC"/>
    <w:rsid w:val="0034226F"/>
    <w:rsid w:val="00383083"/>
    <w:rsid w:val="0040359C"/>
    <w:rsid w:val="00425F1F"/>
    <w:rsid w:val="004321E5"/>
    <w:rsid w:val="00455A05"/>
    <w:rsid w:val="00483F32"/>
    <w:rsid w:val="004C1438"/>
    <w:rsid w:val="004C6B83"/>
    <w:rsid w:val="004E6436"/>
    <w:rsid w:val="005678B1"/>
    <w:rsid w:val="00580969"/>
    <w:rsid w:val="005A2ED8"/>
    <w:rsid w:val="005A5D42"/>
    <w:rsid w:val="005E590A"/>
    <w:rsid w:val="00613F4F"/>
    <w:rsid w:val="00632D89"/>
    <w:rsid w:val="006C08E0"/>
    <w:rsid w:val="006C2364"/>
    <w:rsid w:val="006E5148"/>
    <w:rsid w:val="007574D9"/>
    <w:rsid w:val="007B3C7A"/>
    <w:rsid w:val="007B7827"/>
    <w:rsid w:val="007D251F"/>
    <w:rsid w:val="00824524"/>
    <w:rsid w:val="0088490C"/>
    <w:rsid w:val="008A3E37"/>
    <w:rsid w:val="008A49B7"/>
    <w:rsid w:val="008B6A81"/>
    <w:rsid w:val="008D6CD6"/>
    <w:rsid w:val="00952B7E"/>
    <w:rsid w:val="009677CF"/>
    <w:rsid w:val="00985877"/>
    <w:rsid w:val="009B2F77"/>
    <w:rsid w:val="009E47D0"/>
    <w:rsid w:val="009F37E6"/>
    <w:rsid w:val="00A07636"/>
    <w:rsid w:val="00B00FF8"/>
    <w:rsid w:val="00B35AA2"/>
    <w:rsid w:val="00B62FAE"/>
    <w:rsid w:val="00B67313"/>
    <w:rsid w:val="00BA619C"/>
    <w:rsid w:val="00BF2A79"/>
    <w:rsid w:val="00C268C9"/>
    <w:rsid w:val="00CE3F05"/>
    <w:rsid w:val="00DA40BB"/>
    <w:rsid w:val="00DF201C"/>
    <w:rsid w:val="00E14050"/>
    <w:rsid w:val="00E6231C"/>
    <w:rsid w:val="00E839D0"/>
    <w:rsid w:val="00E91A2E"/>
    <w:rsid w:val="00ED7276"/>
    <w:rsid w:val="00F33F29"/>
    <w:rsid w:val="00F4397A"/>
    <w:rsid w:val="00F7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FE5F"/>
  <w15:chartTrackingRefBased/>
  <w15:docId w15:val="{3775472B-FC8A-4677-B7C5-3F5D8116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138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4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4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4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33</cp:revision>
  <dcterms:created xsi:type="dcterms:W3CDTF">2025-01-21T03:54:00Z</dcterms:created>
  <dcterms:modified xsi:type="dcterms:W3CDTF">2025-01-29T06:53:00Z</dcterms:modified>
</cp:coreProperties>
</file>