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95D" w:rsidRPr="005F295D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Proposed Speaking Engagement: Professor Iain Provan</w:t>
      </w:r>
    </w:p>
    <w:p w:rsidR="005F295D" w:rsidRPr="006D445C" w:rsidRDefault="005F295D" w:rsidP="006D445C">
      <w:pPr>
        <w:spacing w:line="480" w:lineRule="auto"/>
        <w:jc w:val="center"/>
        <w:rPr>
          <w:rFonts w:ascii="Garamond" w:hAnsi="Garamond"/>
          <w:b/>
          <w:sz w:val="24"/>
          <w:szCs w:val="24"/>
        </w:rPr>
      </w:pPr>
      <w:r w:rsidRPr="005F295D">
        <w:rPr>
          <w:rFonts w:ascii="Garamond" w:hAnsi="Garamond"/>
          <w:b/>
          <w:sz w:val="24"/>
          <w:szCs w:val="24"/>
        </w:rPr>
        <w:t>Information Form (Event</w:t>
      </w:r>
      <w:r w:rsidR="00BB289C">
        <w:rPr>
          <w:rFonts w:ascii="Garamond" w:hAnsi="Garamond"/>
          <w:b/>
          <w:sz w:val="24"/>
          <w:szCs w:val="24"/>
        </w:rPr>
        <w:t xml:space="preserve"> Outside the</w:t>
      </w:r>
      <w:r w:rsidR="007D46B3">
        <w:rPr>
          <w:rFonts w:ascii="Garamond" w:hAnsi="Garamond"/>
          <w:b/>
          <w:sz w:val="24"/>
          <w:szCs w:val="24"/>
        </w:rPr>
        <w:t xml:space="preserve"> B.C.</w:t>
      </w:r>
      <w:r w:rsidR="00BB289C">
        <w:rPr>
          <w:rFonts w:ascii="Garamond" w:hAnsi="Garamond"/>
          <w:b/>
          <w:sz w:val="24"/>
          <w:szCs w:val="24"/>
        </w:rPr>
        <w:t xml:space="preserve"> Lower Mainland</w:t>
      </w:r>
      <w:r w:rsidRPr="005F295D">
        <w:rPr>
          <w:rFonts w:ascii="Garamond" w:hAnsi="Garamond"/>
          <w:b/>
          <w:sz w:val="24"/>
          <w:szCs w:val="24"/>
        </w:rPr>
        <w:t>)</w:t>
      </w:r>
    </w:p>
    <w:p w:rsidR="00D30179" w:rsidRDefault="005F295D" w:rsidP="00D30179">
      <w:pPr>
        <w:spacing w:line="480" w:lineRule="auto"/>
        <w:jc w:val="center"/>
        <w:rPr>
          <w:rFonts w:ascii="Garamond" w:hAnsi="Garamond"/>
          <w:i/>
          <w:sz w:val="24"/>
          <w:szCs w:val="24"/>
        </w:rPr>
      </w:pPr>
      <w:r w:rsidRPr="005F295D">
        <w:rPr>
          <w:rFonts w:ascii="Garamond" w:hAnsi="Garamond"/>
          <w:i/>
          <w:sz w:val="24"/>
          <w:szCs w:val="24"/>
        </w:rPr>
        <w:t>It will greatly help me if you can complete this form as fully as possible!</w:t>
      </w:r>
    </w:p>
    <w:p w:rsidR="005971A0" w:rsidRPr="005971A0" w:rsidRDefault="005971A0" w:rsidP="00D30179">
      <w:pPr>
        <w:spacing w:line="480" w:lineRule="auto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530"/>
        <w:gridCol w:w="4338"/>
      </w:tblGrid>
      <w:tr w:rsidR="006D445C" w:rsidRPr="006D445C" w:rsidTr="00874F3E">
        <w:tc>
          <w:tcPr>
            <w:tcW w:w="9576" w:type="dxa"/>
            <w:gridSpan w:val="3"/>
          </w:tcPr>
          <w:p w:rsidR="006D445C" w:rsidRDefault="00473D2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Overall t</w:t>
            </w:r>
            <w:r w:rsidR="006D445C">
              <w:rPr>
                <w:rFonts w:ascii="Garamond" w:hAnsi="Garamond"/>
                <w:sz w:val="24"/>
                <w:szCs w:val="24"/>
              </w:rPr>
              <w:t>itle and/or d</w:t>
            </w:r>
            <w:r w:rsidR="006D445C" w:rsidRPr="006D445C">
              <w:rPr>
                <w:rFonts w:ascii="Garamond" w:hAnsi="Garamond"/>
                <w:sz w:val="24"/>
                <w:szCs w:val="24"/>
              </w:rPr>
              <w:t xml:space="preserve">escription of </w:t>
            </w:r>
            <w:r w:rsidR="006D445C">
              <w:rPr>
                <w:rFonts w:ascii="Garamond" w:hAnsi="Garamond"/>
                <w:sz w:val="24"/>
                <w:szCs w:val="24"/>
              </w:rPr>
              <w:t xml:space="preserve">the </w:t>
            </w:r>
            <w:r w:rsidR="006D445C" w:rsidRPr="006D445C">
              <w:rPr>
                <w:rFonts w:ascii="Garamond" w:hAnsi="Garamond"/>
                <w:sz w:val="24"/>
                <w:szCs w:val="24"/>
              </w:rPr>
              <w:t>event:</w:t>
            </w:r>
          </w:p>
          <w:p w:rsidR="006D445C" w:rsidRDefault="006D445C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6D445C" w:rsidRPr="006D445C" w:rsidRDefault="006D445C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Venue for the event:</w:t>
            </w:r>
          </w:p>
          <w:p w:rsidR="005971A0" w:rsidRDefault="005971A0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C677B" w:rsidRPr="006D445C" w:rsidTr="00874F3E">
        <w:tc>
          <w:tcPr>
            <w:tcW w:w="9576" w:type="dxa"/>
            <w:gridSpan w:val="3"/>
          </w:tcPr>
          <w:p w:rsidR="00CC677B" w:rsidRDefault="00CC677B" w:rsidP="00CC677B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Date(s) of the event:</w:t>
            </w: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CC677B" w:rsidRPr="006D445C" w:rsidTr="00874F3E">
        <w:tc>
          <w:tcPr>
            <w:tcW w:w="9576" w:type="dxa"/>
            <w:gridSpan w:val="3"/>
          </w:tcPr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Breakdown of the event (How many talks? Start and finish times? Balance of talk/Q&amp;A?) </w:t>
            </w: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CC677B" w:rsidRDefault="00CC677B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Pr="00CC677B" w:rsidRDefault="005971A0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How many people do you expect to attend, and what is the age-range?</w:t>
            </w:r>
          </w:p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Other relevant information about the event?</w:t>
            </w:r>
          </w:p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971A0" w:rsidRDefault="005971A0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D30179" w:rsidRPr="006D445C" w:rsidTr="00874F3E">
        <w:tc>
          <w:tcPr>
            <w:tcW w:w="9576" w:type="dxa"/>
            <w:gridSpan w:val="3"/>
          </w:tcPr>
          <w:p w:rsidR="00D30179" w:rsidRDefault="00D30179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My needs as a speaker (please indicate any problem with any item):</w:t>
            </w:r>
          </w:p>
        </w:tc>
      </w:tr>
      <w:tr w:rsidR="00D30179" w:rsidRPr="005F295D" w:rsidTr="00D30179">
        <w:tc>
          <w:tcPr>
            <w:tcW w:w="5238" w:type="dxa"/>
            <w:gridSpan w:val="2"/>
          </w:tcPr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Robust lectern for my notes, set high so that I do not need to lose eye-contact with the audience.</w:t>
            </w:r>
          </w:p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Microphone (preferably not fixed, but lapel-mike or similar).</w:t>
            </w:r>
          </w:p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Powerpoint capability (PC, not Mac)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D30179" w:rsidRPr="00D30179" w:rsidRDefault="00D30179" w:rsidP="00D3017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Clicker for running the Powerpoint slides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  <w:p w:rsidR="00D30179" w:rsidRPr="00D30179" w:rsidRDefault="00D30179" w:rsidP="00524D49">
            <w:pPr>
              <w:pStyle w:val="ListParagraph"/>
              <w:numPr>
                <w:ilvl w:val="0"/>
                <w:numId w:val="1"/>
              </w:numPr>
              <w:spacing w:line="480" w:lineRule="auto"/>
              <w:ind w:left="360"/>
              <w:rPr>
                <w:rFonts w:ascii="Garamond" w:hAnsi="Garamond"/>
                <w:sz w:val="24"/>
                <w:szCs w:val="24"/>
              </w:rPr>
            </w:pPr>
            <w:r w:rsidRPr="00D30179">
              <w:rPr>
                <w:rFonts w:ascii="Garamond" w:hAnsi="Garamond"/>
                <w:sz w:val="24"/>
                <w:szCs w:val="24"/>
              </w:rPr>
              <w:t>Laserpointer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4338" w:type="dxa"/>
          </w:tcPr>
          <w:p w:rsidR="00D30179" w:rsidRPr="005F295D" w:rsidRDefault="00D30179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BB289C" w:rsidRPr="00874F3E" w:rsidTr="00524D49">
        <w:tc>
          <w:tcPr>
            <w:tcW w:w="9576" w:type="dxa"/>
            <w:gridSpan w:val="3"/>
          </w:tcPr>
          <w:p w:rsidR="00BB289C" w:rsidRDefault="00BB289C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Will all my travel </w:t>
            </w:r>
            <w:r w:rsidR="00872BF5">
              <w:rPr>
                <w:rFonts w:ascii="Garamond" w:hAnsi="Garamond"/>
                <w:sz w:val="24"/>
                <w:szCs w:val="24"/>
              </w:rPr>
              <w:t>costs</w:t>
            </w:r>
            <w:r>
              <w:rPr>
                <w:rFonts w:ascii="Garamond" w:hAnsi="Garamond"/>
                <w:sz w:val="24"/>
                <w:szCs w:val="24"/>
              </w:rPr>
              <w:t xml:space="preserve"> be reimbursed</w:t>
            </w:r>
            <w:r w:rsidR="00872BF5">
              <w:rPr>
                <w:rFonts w:ascii="Garamond" w:hAnsi="Garamond"/>
                <w:sz w:val="24"/>
                <w:szCs w:val="24"/>
              </w:rPr>
              <w:t xml:space="preserve"> (including items like airport parking)?</w:t>
            </w:r>
          </w:p>
          <w:p w:rsidR="00BB289C" w:rsidRDefault="00BB289C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BB289C" w:rsidRPr="00874F3E" w:rsidRDefault="00BB289C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72BF5" w:rsidRPr="00874F3E" w:rsidTr="00524D49">
        <w:tc>
          <w:tcPr>
            <w:tcW w:w="9576" w:type="dxa"/>
            <w:gridSpan w:val="3"/>
          </w:tcPr>
          <w:p w:rsidR="00872BF5" w:rsidRDefault="00872BF5" w:rsidP="00872BF5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What will be my accommodation during the event?</w:t>
            </w:r>
          </w:p>
          <w:p w:rsidR="00872BF5" w:rsidRDefault="00872BF5" w:rsidP="00872BF5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72BF5" w:rsidRPr="00874F3E" w:rsidTr="00524D49">
        <w:tc>
          <w:tcPr>
            <w:tcW w:w="9576" w:type="dxa"/>
            <w:gridSpan w:val="3"/>
          </w:tcPr>
          <w:p w:rsidR="00872BF5" w:rsidRDefault="00872BF5" w:rsidP="00872BF5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Will all my accommodation costs be reimbursed?</w:t>
            </w:r>
          </w:p>
          <w:p w:rsidR="00872BF5" w:rsidRDefault="00872BF5" w:rsidP="00872BF5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872BF5" w:rsidRPr="006D445C" w:rsidTr="00524D49">
        <w:tc>
          <w:tcPr>
            <w:tcW w:w="9576" w:type="dxa"/>
            <w:gridSpan w:val="3"/>
          </w:tcPr>
          <w:p w:rsidR="00872BF5" w:rsidRDefault="00872BF5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Please provide travel directions to the accommodation </w:t>
            </w:r>
            <w:r w:rsidR="007D46B3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 xml:space="preserve"> event venue</w:t>
            </w:r>
            <w:r w:rsidR="007D46B3">
              <w:rPr>
                <w:rFonts w:ascii="Garamond" w:hAnsi="Garamond"/>
                <w:sz w:val="24"/>
                <w:szCs w:val="24"/>
              </w:rPr>
              <w:t xml:space="preserve"> (separate email is also fine)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:rsidR="00872BF5" w:rsidRDefault="00872BF5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872BF5" w:rsidRDefault="00872BF5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872BF5" w:rsidRDefault="00872BF5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872BF5" w:rsidRDefault="00872BF5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7D46B3" w:rsidRPr="006D445C" w:rsidTr="00524D49">
        <w:tc>
          <w:tcPr>
            <w:tcW w:w="9576" w:type="dxa"/>
            <w:gridSpan w:val="3"/>
          </w:tcPr>
          <w:p w:rsidR="007D46B3" w:rsidRDefault="007D46B3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If the invitation includes my wife Lynette, please indicate here, and let me know also if her own travel and accommodation costs </w:t>
            </w:r>
            <w:r w:rsidR="00EC4AB7">
              <w:rPr>
                <w:rFonts w:ascii="Garamond" w:hAnsi="Garamond"/>
                <w:sz w:val="24"/>
                <w:szCs w:val="24"/>
              </w:rPr>
              <w:t>will</w:t>
            </w:r>
            <w:r>
              <w:rPr>
                <w:rFonts w:ascii="Garamond" w:hAnsi="Garamond"/>
                <w:sz w:val="24"/>
                <w:szCs w:val="24"/>
              </w:rPr>
              <w:t xml:space="preserve"> be reimbursed:</w:t>
            </w:r>
          </w:p>
          <w:p w:rsidR="007D46B3" w:rsidRDefault="007D46B3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A44C81" w:rsidRPr="00874F3E" w:rsidTr="00524D49">
        <w:tc>
          <w:tcPr>
            <w:tcW w:w="9576" w:type="dxa"/>
            <w:gridSpan w:val="3"/>
          </w:tcPr>
          <w:p w:rsidR="00A44C81" w:rsidRDefault="00A44C8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874F3E">
              <w:rPr>
                <w:rFonts w:ascii="Garamond" w:hAnsi="Garamond"/>
                <w:sz w:val="24"/>
                <w:szCs w:val="24"/>
              </w:rPr>
              <w:lastRenderedPageBreak/>
              <w:t>What is the proposed honorarium for this event</w:t>
            </w:r>
            <w:r w:rsidR="00872BF5">
              <w:rPr>
                <w:rFonts w:ascii="Garamond" w:hAnsi="Garamond"/>
                <w:sz w:val="24"/>
                <w:szCs w:val="24"/>
              </w:rPr>
              <w:t xml:space="preserve"> (travel and accommodation costs aside)?</w:t>
            </w:r>
          </w:p>
          <w:p w:rsidR="00A44C81" w:rsidRPr="005B0006" w:rsidRDefault="00A44C81" w:rsidP="00524D49">
            <w:pPr>
              <w:spacing w:line="480" w:lineRule="auto"/>
              <w:rPr>
                <w:rFonts w:ascii="Garamond" w:hAnsi="Garamond"/>
                <w:i/>
                <w:sz w:val="24"/>
                <w:szCs w:val="24"/>
              </w:rPr>
            </w:pPr>
            <w:r w:rsidRPr="005B0006">
              <w:rPr>
                <w:rFonts w:ascii="Garamond" w:hAnsi="Garamond"/>
                <w:i/>
                <w:sz w:val="24"/>
                <w:szCs w:val="24"/>
              </w:rPr>
              <w:t xml:space="preserve">(For guidance on honoraria, see my website at </w:t>
            </w:r>
            <w:hyperlink r:id="rId7" w:history="1">
              <w:r w:rsidR="005B0006" w:rsidRPr="005B0006">
                <w:rPr>
                  <w:rStyle w:val="Hyperlink"/>
                  <w:rFonts w:ascii="Garamond" w:hAnsi="Garamond"/>
                  <w:i/>
                  <w:sz w:val="24"/>
                  <w:szCs w:val="24"/>
                </w:rPr>
                <w:t>http://iainprovan.ca</w:t>
              </w:r>
            </w:hyperlink>
            <w:r w:rsidR="005B0006" w:rsidRPr="005B0006">
              <w:rPr>
                <w:rFonts w:ascii="Garamond" w:hAnsi="Garamond"/>
                <w:i/>
                <w:sz w:val="24"/>
                <w:szCs w:val="24"/>
              </w:rPr>
              <w:t>, under “Ask Me to Speak”).</w:t>
            </w:r>
          </w:p>
          <w:p w:rsidR="00A44C81" w:rsidRDefault="00A44C8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A44C81" w:rsidRPr="00874F3E" w:rsidRDefault="00A44C81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5B0006" w:rsidRPr="00874F3E" w:rsidTr="00524D49">
        <w:tc>
          <w:tcPr>
            <w:tcW w:w="9576" w:type="dxa"/>
            <w:gridSpan w:val="3"/>
          </w:tcPr>
          <w:p w:rsidR="005B0006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Explanatory comments concerning the proposed honorarium (if you are 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>proposing a lower than normal fee):</w:t>
            </w:r>
          </w:p>
          <w:p w:rsidR="005B0006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B0006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B0006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B0006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B0006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B0006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  <w:p w:rsidR="005B0006" w:rsidRPr="00874F3E" w:rsidRDefault="005B0006" w:rsidP="00524D49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</w:p>
        </w:tc>
      </w:tr>
      <w:tr w:rsidR="006D445C" w:rsidRPr="006D445C" w:rsidTr="00874F3E">
        <w:tc>
          <w:tcPr>
            <w:tcW w:w="9576" w:type="dxa"/>
            <w:gridSpan w:val="3"/>
          </w:tcPr>
          <w:p w:rsidR="006D445C" w:rsidRPr="006D445C" w:rsidRDefault="006D445C" w:rsidP="006D445C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6D445C">
              <w:rPr>
                <w:rFonts w:ascii="Garamond" w:hAnsi="Garamond"/>
                <w:sz w:val="24"/>
                <w:szCs w:val="24"/>
              </w:rPr>
              <w:t>Name of my main contact person</w:t>
            </w:r>
            <w:r w:rsidR="00D30179">
              <w:rPr>
                <w:rFonts w:ascii="Garamond" w:hAnsi="Garamond"/>
                <w:sz w:val="24"/>
                <w:szCs w:val="24"/>
              </w:rPr>
              <w:t xml:space="preserve"> for the event</w:t>
            </w:r>
            <w:r w:rsidRPr="006D445C">
              <w:rPr>
                <w:rFonts w:ascii="Garamond" w:hAnsi="Garamond"/>
                <w:sz w:val="24"/>
                <w:szCs w:val="24"/>
              </w:rPr>
              <w:t>:</w:t>
            </w:r>
          </w:p>
        </w:tc>
      </w:tr>
      <w:tr w:rsidR="006D445C" w:rsidRPr="005F295D" w:rsidTr="00874F3E">
        <w:tc>
          <w:tcPr>
            <w:tcW w:w="3708" w:type="dxa"/>
          </w:tcPr>
          <w:p w:rsidR="006D445C" w:rsidRPr="006D445C" w:rsidRDefault="006D445C" w:rsidP="00BA6816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6D445C">
              <w:rPr>
                <w:rFonts w:ascii="Garamond" w:hAnsi="Garamond"/>
                <w:sz w:val="24"/>
                <w:szCs w:val="24"/>
              </w:rPr>
              <w:t xml:space="preserve">Telephone: </w:t>
            </w:r>
          </w:p>
        </w:tc>
        <w:tc>
          <w:tcPr>
            <w:tcW w:w="5868" w:type="dxa"/>
            <w:gridSpan w:val="2"/>
          </w:tcPr>
          <w:p w:rsidR="006D445C" w:rsidRPr="005F295D" w:rsidRDefault="006D445C" w:rsidP="00BA6816">
            <w:pPr>
              <w:spacing w:line="480" w:lineRule="auto"/>
              <w:rPr>
                <w:rFonts w:ascii="Garamond" w:hAnsi="Garamond"/>
                <w:sz w:val="24"/>
                <w:szCs w:val="24"/>
              </w:rPr>
            </w:pPr>
            <w:r w:rsidRPr="006D445C">
              <w:rPr>
                <w:rFonts w:ascii="Garamond" w:hAnsi="Garamond"/>
                <w:sz w:val="24"/>
                <w:szCs w:val="24"/>
              </w:rPr>
              <w:t>Email:</w:t>
            </w:r>
          </w:p>
        </w:tc>
      </w:tr>
    </w:tbl>
    <w:p w:rsidR="00874F3E" w:rsidRPr="005F295D" w:rsidRDefault="00874F3E" w:rsidP="00874F3E">
      <w:pPr>
        <w:spacing w:line="480" w:lineRule="auto"/>
        <w:rPr>
          <w:rFonts w:ascii="Garamond" w:hAnsi="Garamond"/>
          <w:sz w:val="24"/>
          <w:szCs w:val="24"/>
        </w:rPr>
      </w:pPr>
    </w:p>
    <w:sectPr w:rsidR="00874F3E" w:rsidRPr="005F2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D52" w:rsidRDefault="00FB3D52" w:rsidP="005971A0">
      <w:pPr>
        <w:spacing w:after="0" w:line="240" w:lineRule="auto"/>
      </w:pPr>
      <w:r>
        <w:separator/>
      </w:r>
    </w:p>
  </w:endnote>
  <w:endnote w:type="continuationSeparator" w:id="0">
    <w:p w:rsidR="00FB3D52" w:rsidRDefault="00FB3D52" w:rsidP="00597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D52" w:rsidRDefault="00FB3D52" w:rsidP="005971A0">
      <w:pPr>
        <w:spacing w:after="0" w:line="240" w:lineRule="auto"/>
      </w:pPr>
      <w:r>
        <w:separator/>
      </w:r>
    </w:p>
  </w:footnote>
  <w:footnote w:type="continuationSeparator" w:id="0">
    <w:p w:rsidR="00FB3D52" w:rsidRDefault="00FB3D52" w:rsidP="00597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3F95"/>
    <w:multiLevelType w:val="hybridMultilevel"/>
    <w:tmpl w:val="06589C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95D"/>
    <w:rsid w:val="0020133B"/>
    <w:rsid w:val="003D0A7A"/>
    <w:rsid w:val="00473D29"/>
    <w:rsid w:val="00500981"/>
    <w:rsid w:val="005971A0"/>
    <w:rsid w:val="005B0006"/>
    <w:rsid w:val="005F295D"/>
    <w:rsid w:val="00624628"/>
    <w:rsid w:val="006D445C"/>
    <w:rsid w:val="007D46B3"/>
    <w:rsid w:val="00846C6A"/>
    <w:rsid w:val="00872BF5"/>
    <w:rsid w:val="00874F3E"/>
    <w:rsid w:val="009560E6"/>
    <w:rsid w:val="00A44C81"/>
    <w:rsid w:val="00BB289C"/>
    <w:rsid w:val="00CC677B"/>
    <w:rsid w:val="00D30179"/>
    <w:rsid w:val="00D82DA4"/>
    <w:rsid w:val="00EC4AB7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C932C2-5DBD-4816-BF38-3A1AB80D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4F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01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1A0"/>
  </w:style>
  <w:style w:type="paragraph" w:styleId="Footer">
    <w:name w:val="footer"/>
    <w:basedOn w:val="Normal"/>
    <w:link w:val="FooterChar"/>
    <w:uiPriority w:val="99"/>
    <w:unhideWhenUsed/>
    <w:rsid w:val="005971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ainprova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iprovan</dc:creator>
  <cp:lastModifiedBy>Iain Provan</cp:lastModifiedBy>
  <cp:revision>7</cp:revision>
  <dcterms:created xsi:type="dcterms:W3CDTF">2014-06-18T09:56:00Z</dcterms:created>
  <dcterms:modified xsi:type="dcterms:W3CDTF">2019-08-28T23:49:00Z</dcterms:modified>
</cp:coreProperties>
</file>