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2477" w14:textId="298B9227" w:rsidR="00A261A9" w:rsidRDefault="00EB6B25" w:rsidP="00EB6B25">
      <w:pPr>
        <w:jc w:val="center"/>
        <w:rPr>
          <w:sz w:val="28"/>
          <w:szCs w:val="28"/>
        </w:rPr>
      </w:pPr>
      <w:r w:rsidRPr="005E446A">
        <w:rPr>
          <w:sz w:val="28"/>
          <w:szCs w:val="28"/>
        </w:rPr>
        <w:t>Early</w:t>
      </w:r>
      <w:r w:rsidR="00F9142B" w:rsidRPr="005E446A">
        <w:rPr>
          <w:sz w:val="28"/>
          <w:szCs w:val="28"/>
        </w:rPr>
        <w:t xml:space="preserve"> Learning</w:t>
      </w:r>
      <w:r w:rsidRPr="005E446A">
        <w:rPr>
          <w:sz w:val="28"/>
          <w:szCs w:val="28"/>
        </w:rPr>
        <w:t xml:space="preserve"> </w:t>
      </w:r>
      <w:r w:rsidR="00F9142B" w:rsidRPr="005E446A">
        <w:rPr>
          <w:sz w:val="28"/>
          <w:szCs w:val="28"/>
        </w:rPr>
        <w:t xml:space="preserve">Centers </w:t>
      </w:r>
      <w:r w:rsidR="00A31840" w:rsidRPr="005E446A">
        <w:rPr>
          <w:sz w:val="28"/>
          <w:szCs w:val="28"/>
        </w:rPr>
        <w:t>PTO Summer Meeting Agenda</w:t>
      </w:r>
    </w:p>
    <w:p w14:paraId="0203111E" w14:textId="7B48D612" w:rsidR="005E446A" w:rsidRDefault="005E446A" w:rsidP="00EB6B25">
      <w:pPr>
        <w:jc w:val="center"/>
        <w:rPr>
          <w:sz w:val="28"/>
          <w:szCs w:val="28"/>
        </w:rPr>
      </w:pPr>
      <w:r>
        <w:rPr>
          <w:sz w:val="28"/>
          <w:szCs w:val="28"/>
        </w:rPr>
        <w:t>July 29</w:t>
      </w:r>
      <w:r w:rsidRPr="005E446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</w:t>
      </w:r>
      <w:r w:rsidR="00CB1429">
        <w:rPr>
          <w:sz w:val="28"/>
          <w:szCs w:val="28"/>
        </w:rPr>
        <w:t xml:space="preserve"> </w:t>
      </w:r>
      <w:r w:rsidR="00803606">
        <w:rPr>
          <w:sz w:val="28"/>
          <w:szCs w:val="28"/>
        </w:rPr>
        <w:t>@ 6pm</w:t>
      </w:r>
    </w:p>
    <w:p w14:paraId="0F1C232C" w14:textId="61E82A62" w:rsidR="005E446A" w:rsidRPr="00803606" w:rsidRDefault="005E446A" w:rsidP="00EB6B25">
      <w:pPr>
        <w:jc w:val="center"/>
        <w:rPr>
          <w:i/>
          <w:iCs/>
          <w:sz w:val="28"/>
          <w:szCs w:val="28"/>
          <w:u w:val="single"/>
        </w:rPr>
      </w:pPr>
      <w:r w:rsidRPr="00803606">
        <w:rPr>
          <w:i/>
          <w:iCs/>
          <w:sz w:val="28"/>
          <w:szCs w:val="28"/>
          <w:u w:val="single"/>
        </w:rPr>
        <w:t xml:space="preserve">Attendance </w:t>
      </w:r>
    </w:p>
    <w:p w14:paraId="79ADC51B" w14:textId="6BBF85AA" w:rsidR="00477FD2" w:rsidRDefault="00477FD2" w:rsidP="00EB6B25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Emily </w:t>
      </w:r>
      <w:proofErr w:type="spellStart"/>
      <w:r>
        <w:rPr>
          <w:i/>
          <w:iCs/>
          <w:sz w:val="28"/>
          <w:szCs w:val="28"/>
          <w:u w:val="single"/>
        </w:rPr>
        <w:t>Torrisi</w:t>
      </w:r>
      <w:proofErr w:type="spellEnd"/>
      <w:r>
        <w:rPr>
          <w:i/>
          <w:iCs/>
          <w:sz w:val="28"/>
          <w:szCs w:val="28"/>
          <w:u w:val="single"/>
        </w:rPr>
        <w:t xml:space="preserve">, </w:t>
      </w:r>
      <w:r w:rsidR="000C2E29">
        <w:rPr>
          <w:i/>
          <w:iCs/>
          <w:sz w:val="28"/>
          <w:szCs w:val="28"/>
          <w:u w:val="single"/>
        </w:rPr>
        <w:t>Noelle</w:t>
      </w:r>
      <w:r w:rsidR="00785CA2">
        <w:rPr>
          <w:i/>
          <w:iCs/>
          <w:sz w:val="28"/>
          <w:szCs w:val="28"/>
          <w:u w:val="single"/>
        </w:rPr>
        <w:t xml:space="preserve"> </w:t>
      </w:r>
      <w:r w:rsidR="00CB1429">
        <w:rPr>
          <w:i/>
          <w:iCs/>
          <w:sz w:val="28"/>
          <w:szCs w:val="28"/>
          <w:u w:val="single"/>
        </w:rPr>
        <w:t>Battle</w:t>
      </w:r>
      <w:r w:rsidR="000C2E29">
        <w:rPr>
          <w:i/>
          <w:iCs/>
          <w:sz w:val="28"/>
          <w:szCs w:val="28"/>
          <w:u w:val="single"/>
        </w:rPr>
        <w:t xml:space="preserve">, Lauren Gerber, Kristina </w:t>
      </w:r>
      <w:r w:rsidR="00CA58C3">
        <w:rPr>
          <w:i/>
          <w:iCs/>
          <w:sz w:val="28"/>
          <w:szCs w:val="28"/>
          <w:u w:val="single"/>
        </w:rPr>
        <w:t>S-W, Jessica Langdon</w:t>
      </w:r>
    </w:p>
    <w:p w14:paraId="71B786FF" w14:textId="05C43AAD" w:rsidR="00AA4D55" w:rsidRPr="00390497" w:rsidRDefault="00BF71D7" w:rsidP="00BF71D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Agenda: </w:t>
      </w:r>
      <w:r w:rsidR="004D6F6C">
        <w:rPr>
          <w:sz w:val="28"/>
          <w:szCs w:val="28"/>
        </w:rPr>
        <w:t xml:space="preserve">To discuss and brainstorm ideas for this upcoming school year. </w:t>
      </w:r>
    </w:p>
    <w:p w14:paraId="3B8B0D92" w14:textId="61B7AA12" w:rsidR="00390497" w:rsidRPr="00C24643" w:rsidRDefault="00EE4158" w:rsidP="00BF71D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Goals:</w:t>
      </w:r>
      <w:r>
        <w:rPr>
          <w:sz w:val="28"/>
          <w:szCs w:val="28"/>
        </w:rPr>
        <w:t xml:space="preserve"> My personal goal is to hopefully make th</w:t>
      </w:r>
      <w:r w:rsidR="00D16D17">
        <w:rPr>
          <w:sz w:val="28"/>
          <w:szCs w:val="28"/>
        </w:rPr>
        <w:t>is school year go smoothly and have good communication with the staff and famil</w:t>
      </w:r>
      <w:r w:rsidR="00F03F3A">
        <w:rPr>
          <w:sz w:val="28"/>
          <w:szCs w:val="28"/>
        </w:rPr>
        <w:t>ies. We are a team and this year we will all be expected to share as much</w:t>
      </w:r>
      <w:r w:rsidR="00BE2548">
        <w:rPr>
          <w:sz w:val="28"/>
          <w:szCs w:val="28"/>
        </w:rPr>
        <w:t xml:space="preserve"> weight as we can to execute a successful school year. This yea</w:t>
      </w:r>
      <w:r w:rsidR="00BD2F79">
        <w:rPr>
          <w:sz w:val="28"/>
          <w:szCs w:val="28"/>
        </w:rPr>
        <w:t xml:space="preserve">r we are going to learn what works and what doesn’t. </w:t>
      </w:r>
    </w:p>
    <w:p w14:paraId="08981624" w14:textId="075BA508" w:rsidR="00C24643" w:rsidRPr="00534555" w:rsidRDefault="00C24643" w:rsidP="00C2464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Expectations- </w:t>
      </w:r>
      <w:r>
        <w:rPr>
          <w:sz w:val="28"/>
          <w:szCs w:val="28"/>
        </w:rPr>
        <w:t>no chair or parent volunteer shal</w:t>
      </w:r>
      <w:r w:rsidR="00820F5F">
        <w:rPr>
          <w:sz w:val="28"/>
          <w:szCs w:val="28"/>
        </w:rPr>
        <w:t>l ever be roaming the halls or pop in rooms to seek out their own</w:t>
      </w:r>
      <w:r w:rsidR="00534555">
        <w:rPr>
          <w:sz w:val="28"/>
          <w:szCs w:val="28"/>
        </w:rPr>
        <w:t xml:space="preserve"> children. </w:t>
      </w:r>
    </w:p>
    <w:p w14:paraId="08D84A60" w14:textId="17917A41" w:rsidR="00534555" w:rsidRPr="008E12B9" w:rsidRDefault="00534555" w:rsidP="00C2464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Roles-</w:t>
      </w:r>
      <w:r>
        <w:rPr>
          <w:sz w:val="28"/>
          <w:szCs w:val="28"/>
        </w:rPr>
        <w:t xml:space="preserve"> in order for us to maintain a successful board we all need </w:t>
      </w:r>
      <w:r w:rsidR="00057F7E">
        <w:rPr>
          <w:sz w:val="28"/>
          <w:szCs w:val="28"/>
        </w:rPr>
        <w:t xml:space="preserve"> to step up and fulfill our duties. Feeling </w:t>
      </w:r>
      <w:r w:rsidR="00521905">
        <w:rPr>
          <w:sz w:val="28"/>
          <w:szCs w:val="28"/>
        </w:rPr>
        <w:t xml:space="preserve">overwhelmed? None of us are alone in this, we are all friends and here for the </w:t>
      </w:r>
      <w:r w:rsidR="00FE05D5">
        <w:rPr>
          <w:sz w:val="28"/>
          <w:szCs w:val="28"/>
        </w:rPr>
        <w:t xml:space="preserve">same reasons. Please speak up and don’t be afraid to ask for help </w:t>
      </w:r>
      <w:r w:rsidR="008E12B9">
        <w:rPr>
          <w:sz w:val="28"/>
          <w:szCs w:val="28"/>
        </w:rPr>
        <w:t>or ask questions!</w:t>
      </w:r>
    </w:p>
    <w:p w14:paraId="7C9CD3C7" w14:textId="147FE1BF" w:rsidR="008E12B9" w:rsidRPr="0078610D" w:rsidRDefault="00D16FC0" w:rsidP="008E12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Budgets: </w:t>
      </w:r>
      <w:r w:rsidR="00B82815">
        <w:rPr>
          <w:sz w:val="28"/>
          <w:szCs w:val="28"/>
        </w:rPr>
        <w:t>We need to try to come up with ideal budget amounts for thing</w:t>
      </w:r>
      <w:r w:rsidR="00FD7ED7">
        <w:rPr>
          <w:sz w:val="28"/>
          <w:szCs w:val="28"/>
        </w:rPr>
        <w:t xml:space="preserve">s but all can be changed as we raise money and when we are in better shape. </w:t>
      </w:r>
    </w:p>
    <w:p w14:paraId="3E06D82E" w14:textId="54EA281D" w:rsidR="0078610D" w:rsidRPr="004D24E9" w:rsidRDefault="0078610D" w:rsidP="008E12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HTEA: </w:t>
      </w:r>
      <w:r>
        <w:rPr>
          <w:sz w:val="28"/>
          <w:szCs w:val="28"/>
        </w:rPr>
        <w:t>We need to apply for grant. But we need a spe</w:t>
      </w:r>
      <w:r w:rsidR="00AF6C1F">
        <w:rPr>
          <w:sz w:val="28"/>
          <w:szCs w:val="28"/>
        </w:rPr>
        <w:t>cific item they are sponsoring to get the funds and then provide a receipt for pro</w:t>
      </w:r>
      <w:r w:rsidR="00C672BC">
        <w:rPr>
          <w:sz w:val="28"/>
          <w:szCs w:val="28"/>
        </w:rPr>
        <w:t>of. This amount can range from</w:t>
      </w:r>
      <w:r w:rsidR="00A63A61">
        <w:rPr>
          <w:sz w:val="28"/>
          <w:szCs w:val="28"/>
        </w:rPr>
        <w:t xml:space="preserve"> 1</w:t>
      </w:r>
      <w:r w:rsidR="00C672BC">
        <w:rPr>
          <w:sz w:val="28"/>
          <w:szCs w:val="28"/>
        </w:rPr>
        <w:t>,000</w:t>
      </w:r>
      <w:r w:rsidR="00A63A61">
        <w:rPr>
          <w:sz w:val="28"/>
          <w:szCs w:val="28"/>
        </w:rPr>
        <w:t xml:space="preserve"> to 2,500 it has changed a few times. </w:t>
      </w:r>
    </w:p>
    <w:p w14:paraId="071C6FA8" w14:textId="284B7B15" w:rsidR="004D24E9" w:rsidRPr="00673D20" w:rsidRDefault="004D24E9" w:rsidP="004D24E9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Emily will hea</w:t>
      </w:r>
      <w:r w:rsidR="00673D20">
        <w:rPr>
          <w:i/>
          <w:iCs/>
          <w:sz w:val="28"/>
          <w:szCs w:val="28"/>
          <w:u w:val="single"/>
        </w:rPr>
        <w:t xml:space="preserve">d this for each building and we will be using for field day shirts. </w:t>
      </w:r>
    </w:p>
    <w:p w14:paraId="6EA7C81F" w14:textId="01779C3D" w:rsidR="00673D20" w:rsidRPr="006448CC" w:rsidRDefault="00673D20" w:rsidP="00673D2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Non Socia</w:t>
      </w:r>
      <w:r w:rsidR="00785480">
        <w:rPr>
          <w:b/>
          <w:bCs/>
          <w:sz w:val="28"/>
          <w:szCs w:val="28"/>
        </w:rPr>
        <w:t xml:space="preserve">l Media: </w:t>
      </w:r>
      <w:r w:rsidR="00785480">
        <w:rPr>
          <w:sz w:val="28"/>
          <w:szCs w:val="28"/>
        </w:rPr>
        <w:t>What platform will the school be using? We would like access</w:t>
      </w:r>
      <w:r w:rsidR="006448CC">
        <w:rPr>
          <w:sz w:val="28"/>
          <w:szCs w:val="28"/>
        </w:rPr>
        <w:t xml:space="preserve"> for the </w:t>
      </w:r>
      <w:proofErr w:type="spellStart"/>
      <w:r w:rsidR="006448CC">
        <w:rPr>
          <w:sz w:val="28"/>
          <w:szCs w:val="28"/>
        </w:rPr>
        <w:t>pto</w:t>
      </w:r>
      <w:proofErr w:type="spellEnd"/>
      <w:r w:rsidR="006448CC">
        <w:rPr>
          <w:sz w:val="28"/>
          <w:szCs w:val="28"/>
        </w:rPr>
        <w:t xml:space="preserve"> to put out info to families not on our page. </w:t>
      </w:r>
    </w:p>
    <w:p w14:paraId="08AC5A8C" w14:textId="04879E9D" w:rsidR="006448CC" w:rsidRPr="00321BA1" w:rsidRDefault="006448CC" w:rsidP="00673D2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Newsletter</w:t>
      </w:r>
      <w:r w:rsidR="00F21994">
        <w:rPr>
          <w:b/>
          <w:bCs/>
          <w:sz w:val="28"/>
          <w:szCs w:val="28"/>
        </w:rPr>
        <w:t xml:space="preserve">: </w:t>
      </w:r>
      <w:r w:rsidR="00F21994">
        <w:rPr>
          <w:sz w:val="28"/>
          <w:szCs w:val="28"/>
        </w:rPr>
        <w:t xml:space="preserve">Monthly, upcoming events, thank </w:t>
      </w:r>
      <w:proofErr w:type="spellStart"/>
      <w:r w:rsidR="00F21994">
        <w:rPr>
          <w:sz w:val="28"/>
          <w:szCs w:val="28"/>
        </w:rPr>
        <w:t>yous</w:t>
      </w:r>
      <w:proofErr w:type="spellEnd"/>
      <w:r w:rsidR="00F21994">
        <w:rPr>
          <w:sz w:val="28"/>
          <w:szCs w:val="28"/>
        </w:rPr>
        <w:t xml:space="preserve"> for previous things </w:t>
      </w:r>
      <w:r w:rsidR="00321BA1">
        <w:rPr>
          <w:sz w:val="28"/>
          <w:szCs w:val="28"/>
        </w:rPr>
        <w:t xml:space="preserve">etc. </w:t>
      </w:r>
    </w:p>
    <w:p w14:paraId="68B02BA1" w14:textId="4ACCE744" w:rsidR="00321BA1" w:rsidRPr="00620264" w:rsidRDefault="00321BA1" w:rsidP="00321BA1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It is </w:t>
      </w:r>
      <w:r w:rsidR="00803485">
        <w:rPr>
          <w:i/>
          <w:iCs/>
          <w:sz w:val="28"/>
          <w:szCs w:val="28"/>
          <w:u w:val="single"/>
        </w:rPr>
        <w:t>po</w:t>
      </w:r>
      <w:r w:rsidR="00620264">
        <w:rPr>
          <w:i/>
          <w:iCs/>
          <w:sz w:val="28"/>
          <w:szCs w:val="28"/>
          <w:u w:val="single"/>
        </w:rPr>
        <w:t xml:space="preserve">ssibly the school’s responsibility, will double check to be sure. </w:t>
      </w:r>
    </w:p>
    <w:p w14:paraId="399399B8" w14:textId="5B0A3D60" w:rsidR="00620264" w:rsidRPr="004A0B0D" w:rsidRDefault="00B729B2" w:rsidP="00B729B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Web Page: </w:t>
      </w:r>
      <w:r>
        <w:rPr>
          <w:sz w:val="28"/>
          <w:szCs w:val="28"/>
        </w:rPr>
        <w:t xml:space="preserve">is looking really good! </w:t>
      </w:r>
      <w:r w:rsidR="004A0B0D">
        <w:rPr>
          <w:sz w:val="28"/>
          <w:szCs w:val="28"/>
        </w:rPr>
        <w:t>Thank you Noelle!</w:t>
      </w:r>
    </w:p>
    <w:p w14:paraId="0F1B8BB8" w14:textId="6A54FC10" w:rsidR="004A0B0D" w:rsidRPr="005A7D39" w:rsidRDefault="004A0B0D" w:rsidP="00B729B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Spirit Wear: </w:t>
      </w:r>
      <w:r w:rsidR="00461B3D">
        <w:rPr>
          <w:sz w:val="28"/>
          <w:szCs w:val="28"/>
        </w:rPr>
        <w:t>Sneakers Plus in Wall?</w:t>
      </w:r>
      <w:r w:rsidR="0043536C">
        <w:rPr>
          <w:sz w:val="28"/>
          <w:szCs w:val="28"/>
        </w:rPr>
        <w:t xml:space="preserve"> Staff stor</w:t>
      </w:r>
      <w:r w:rsidR="005A7D39">
        <w:rPr>
          <w:sz w:val="28"/>
          <w:szCs w:val="28"/>
        </w:rPr>
        <w:t>e opened today. Kids store ideas?</w:t>
      </w:r>
    </w:p>
    <w:p w14:paraId="74D4D48C" w14:textId="5A12C0AC" w:rsidR="005A7D39" w:rsidRPr="009C5D71" w:rsidRDefault="009723EA" w:rsidP="005A7D39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Short/Long sleeve shirts, beanies, sweatpants and pajama pants</w:t>
      </w:r>
      <w:r w:rsidR="009C5D71">
        <w:rPr>
          <w:i/>
          <w:iCs/>
          <w:sz w:val="28"/>
          <w:szCs w:val="28"/>
          <w:u w:val="single"/>
        </w:rPr>
        <w:t xml:space="preserve">. Sizes: </w:t>
      </w:r>
      <w:proofErr w:type="spellStart"/>
      <w:r w:rsidR="009C5D71">
        <w:rPr>
          <w:i/>
          <w:iCs/>
          <w:sz w:val="28"/>
          <w:szCs w:val="28"/>
          <w:u w:val="single"/>
        </w:rPr>
        <w:t>xxs</w:t>
      </w:r>
      <w:proofErr w:type="spellEnd"/>
      <w:r w:rsidR="009C5D71">
        <w:rPr>
          <w:i/>
          <w:iCs/>
          <w:sz w:val="28"/>
          <w:szCs w:val="28"/>
          <w:u w:val="single"/>
        </w:rPr>
        <w:t xml:space="preserve">, </w:t>
      </w:r>
      <w:proofErr w:type="spellStart"/>
      <w:r w:rsidR="009C5D71">
        <w:rPr>
          <w:i/>
          <w:iCs/>
          <w:sz w:val="28"/>
          <w:szCs w:val="28"/>
          <w:u w:val="single"/>
        </w:rPr>
        <w:t>xs</w:t>
      </w:r>
      <w:proofErr w:type="spellEnd"/>
      <w:r w:rsidR="009C5D71">
        <w:rPr>
          <w:i/>
          <w:iCs/>
          <w:sz w:val="28"/>
          <w:szCs w:val="28"/>
          <w:u w:val="single"/>
        </w:rPr>
        <w:t>, s and medium.</w:t>
      </w:r>
    </w:p>
    <w:p w14:paraId="08D7EE19" w14:textId="32EDA7C9" w:rsidR="009C5D71" w:rsidRPr="00FE2C37" w:rsidRDefault="00AD4D01" w:rsidP="009C5D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Back to School Lunch: </w:t>
      </w:r>
      <w:r w:rsidR="004B71E2">
        <w:rPr>
          <w:sz w:val="28"/>
          <w:szCs w:val="28"/>
        </w:rPr>
        <w:t xml:space="preserve">First week before school starts </w:t>
      </w:r>
      <w:r w:rsidR="00BC33FC">
        <w:rPr>
          <w:sz w:val="28"/>
          <w:szCs w:val="28"/>
        </w:rPr>
        <w:t xml:space="preserve">but while staff is present. Catering? Pricing? Circus theme? </w:t>
      </w:r>
      <w:r w:rsidR="00FE2C37">
        <w:rPr>
          <w:sz w:val="28"/>
          <w:szCs w:val="28"/>
        </w:rPr>
        <w:t>Sept 6</w:t>
      </w:r>
      <w:r w:rsidR="00FE2C37" w:rsidRPr="00FE2C37">
        <w:rPr>
          <w:sz w:val="28"/>
          <w:szCs w:val="28"/>
          <w:vertAlign w:val="superscript"/>
        </w:rPr>
        <w:t>th</w:t>
      </w:r>
      <w:r w:rsidR="00FE2C37">
        <w:rPr>
          <w:sz w:val="28"/>
          <w:szCs w:val="28"/>
        </w:rPr>
        <w:t xml:space="preserve"> </w:t>
      </w:r>
    </w:p>
    <w:p w14:paraId="64044606" w14:textId="5FC96725" w:rsidR="00FE2C37" w:rsidRPr="00032183" w:rsidRDefault="00FE2C37" w:rsidP="00FE2C3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Lunch for 200 staff members, each member wi</w:t>
      </w:r>
      <w:r w:rsidR="003D5D12">
        <w:rPr>
          <w:i/>
          <w:iCs/>
          <w:sz w:val="28"/>
          <w:szCs w:val="28"/>
          <w:u w:val="single"/>
        </w:rPr>
        <w:t xml:space="preserve">ll call places and decision will be made by next Monday. </w:t>
      </w:r>
    </w:p>
    <w:p w14:paraId="74B73869" w14:textId="482AFB79" w:rsidR="00032183" w:rsidRPr="00547FBF" w:rsidRDefault="00032183" w:rsidP="0003218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Back to School Night: </w:t>
      </w:r>
      <w:r w:rsidR="00EF0E7D">
        <w:rPr>
          <w:sz w:val="28"/>
          <w:szCs w:val="28"/>
        </w:rPr>
        <w:t xml:space="preserve">Plan, table. </w:t>
      </w:r>
      <w:r w:rsidR="00E71054">
        <w:rPr>
          <w:sz w:val="28"/>
          <w:szCs w:val="28"/>
        </w:rPr>
        <w:t>Sept 5</w:t>
      </w:r>
      <w:r w:rsidR="00E71054" w:rsidRPr="00E71054">
        <w:rPr>
          <w:sz w:val="28"/>
          <w:szCs w:val="28"/>
          <w:vertAlign w:val="superscript"/>
        </w:rPr>
        <w:t>th</w:t>
      </w:r>
      <w:r w:rsidR="00E71054">
        <w:rPr>
          <w:sz w:val="28"/>
          <w:szCs w:val="28"/>
        </w:rPr>
        <w:t xml:space="preserve"> </w:t>
      </w:r>
      <w:r w:rsidR="0092215E">
        <w:rPr>
          <w:sz w:val="28"/>
          <w:szCs w:val="28"/>
        </w:rPr>
        <w:t>Raffle price?</w:t>
      </w:r>
    </w:p>
    <w:p w14:paraId="5AB840BF" w14:textId="0BC45B92" w:rsidR="00547FBF" w:rsidRPr="00131B95" w:rsidRDefault="00547FBF" w:rsidP="00547F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Raffle basket will be offered at each school, Noelle will be shopping for</w:t>
      </w:r>
      <w:r w:rsidR="00131B95">
        <w:rPr>
          <w:i/>
          <w:iCs/>
          <w:sz w:val="28"/>
          <w:szCs w:val="28"/>
          <w:u w:val="single"/>
        </w:rPr>
        <w:t xml:space="preserve">. </w:t>
      </w:r>
    </w:p>
    <w:p w14:paraId="32FA0581" w14:textId="6B005FEE" w:rsidR="00131B95" w:rsidRPr="00131B95" w:rsidRDefault="00131B95" w:rsidP="00547F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Raffle tickets will be sold for $1</w:t>
      </w:r>
    </w:p>
    <w:p w14:paraId="5B0877C5" w14:textId="5CB62C37" w:rsidR="00131B95" w:rsidRPr="00163E12" w:rsidRDefault="00163E12" w:rsidP="00131B9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Committees: </w:t>
      </w:r>
      <w:r>
        <w:rPr>
          <w:sz w:val="28"/>
          <w:szCs w:val="28"/>
        </w:rPr>
        <w:t xml:space="preserve">Noelle how is google form? </w:t>
      </w:r>
    </w:p>
    <w:p w14:paraId="32A71B3C" w14:textId="281B19D4" w:rsidR="00163E12" w:rsidRPr="00250C5A" w:rsidRDefault="00250C5A" w:rsidP="00163E12">
      <w:pPr>
        <w:pStyle w:val="ListParagraph"/>
        <w:numPr>
          <w:ilvl w:val="1"/>
          <w:numId w:val="1"/>
        </w:numPr>
        <w:rPr>
          <w:b/>
          <w:bCs/>
          <w:i/>
          <w:iCs/>
          <w:sz w:val="28"/>
          <w:szCs w:val="28"/>
          <w:u w:val="single"/>
        </w:rPr>
      </w:pPr>
      <w:r w:rsidRPr="00250C5A">
        <w:rPr>
          <w:i/>
          <w:iCs/>
          <w:sz w:val="28"/>
          <w:szCs w:val="28"/>
          <w:u w:val="single"/>
        </w:rPr>
        <w:t>28 sign ups</w:t>
      </w:r>
    </w:p>
    <w:p w14:paraId="3B17BDD5" w14:textId="2D34C73A" w:rsidR="00250C5A" w:rsidRPr="006E4FEC" w:rsidRDefault="00250C5A" w:rsidP="00163E1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75% Newbury</w:t>
      </w:r>
    </w:p>
    <w:p w14:paraId="0E1FF3C4" w14:textId="68B5C178" w:rsidR="006E4FEC" w:rsidRPr="00FB7BEC" w:rsidRDefault="006E4FEC" w:rsidP="006E4FE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Service Projects: </w:t>
      </w:r>
      <w:r w:rsidR="00FB7BEC">
        <w:rPr>
          <w:sz w:val="28"/>
          <w:szCs w:val="28"/>
        </w:rPr>
        <w:t>Got sneakers?</w:t>
      </w:r>
    </w:p>
    <w:p w14:paraId="7195B629" w14:textId="4F7D1AA5" w:rsidR="00FB7BEC" w:rsidRPr="005D2A7C" w:rsidRDefault="00FB7BEC" w:rsidP="00FB7BE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F</w:t>
      </w:r>
      <w:r w:rsidR="005D2A7C">
        <w:rPr>
          <w:i/>
          <w:iCs/>
          <w:sz w:val="28"/>
          <w:szCs w:val="28"/>
          <w:u w:val="single"/>
        </w:rPr>
        <w:t>ood drive?</w:t>
      </w:r>
    </w:p>
    <w:p w14:paraId="39F719D5" w14:textId="2967A4D8" w:rsidR="005D2A7C" w:rsidRPr="005D2A7C" w:rsidRDefault="005D2A7C" w:rsidP="00FB7BE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NICU?</w:t>
      </w:r>
    </w:p>
    <w:p w14:paraId="12698E76" w14:textId="3754AFF9" w:rsidR="005D2A7C" w:rsidRPr="00900AA3" w:rsidRDefault="005D2A7C" w:rsidP="005D2A7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Family Fun Nights: </w:t>
      </w:r>
      <w:r w:rsidR="005F098A">
        <w:rPr>
          <w:sz w:val="28"/>
          <w:szCs w:val="28"/>
        </w:rPr>
        <w:t xml:space="preserve">Bowling? </w:t>
      </w:r>
      <w:r w:rsidR="00F028EC">
        <w:rPr>
          <w:sz w:val="28"/>
          <w:szCs w:val="28"/>
        </w:rPr>
        <w:t>Wine &amp; Design? Candy Land thing was found at Newbury</w:t>
      </w:r>
      <w:r w:rsidR="00801BBA">
        <w:rPr>
          <w:sz w:val="28"/>
          <w:szCs w:val="28"/>
        </w:rPr>
        <w:t xml:space="preserve"> is </w:t>
      </w:r>
      <w:r w:rsidR="00900AA3">
        <w:rPr>
          <w:sz w:val="28"/>
          <w:szCs w:val="28"/>
        </w:rPr>
        <w:t>we do a game night.</w:t>
      </w:r>
    </w:p>
    <w:p w14:paraId="7449B4C8" w14:textId="430608A6" w:rsidR="00900AA3" w:rsidRPr="00F14497" w:rsidRDefault="00900AA3" w:rsidP="00900AA3">
      <w:pPr>
        <w:pStyle w:val="ListParagraph"/>
        <w:numPr>
          <w:ilvl w:val="1"/>
          <w:numId w:val="1"/>
        </w:numPr>
        <w:rPr>
          <w:i/>
          <w:iCs/>
          <w:sz w:val="28"/>
          <w:szCs w:val="28"/>
          <w:u w:val="single"/>
        </w:rPr>
      </w:pPr>
      <w:r w:rsidRPr="00F14497">
        <w:rPr>
          <w:i/>
          <w:iCs/>
          <w:sz w:val="28"/>
          <w:szCs w:val="28"/>
          <w:u w:val="single"/>
        </w:rPr>
        <w:t>Movie Night?</w:t>
      </w:r>
    </w:p>
    <w:p w14:paraId="1F125F94" w14:textId="7EC61D6F" w:rsidR="00900AA3" w:rsidRDefault="00900AA3" w:rsidP="00900AA3">
      <w:pPr>
        <w:pStyle w:val="ListParagraph"/>
        <w:numPr>
          <w:ilvl w:val="1"/>
          <w:numId w:val="1"/>
        </w:numPr>
        <w:rPr>
          <w:i/>
          <w:iCs/>
          <w:sz w:val="28"/>
          <w:szCs w:val="28"/>
          <w:u w:val="single"/>
        </w:rPr>
      </w:pPr>
      <w:r w:rsidRPr="00F14497">
        <w:rPr>
          <w:i/>
          <w:iCs/>
          <w:sz w:val="28"/>
          <w:szCs w:val="28"/>
          <w:u w:val="single"/>
        </w:rPr>
        <w:t>DJ got me fit?</w:t>
      </w:r>
    </w:p>
    <w:p w14:paraId="25FD8E74" w14:textId="4B236F28" w:rsidR="00F14497" w:rsidRDefault="004A1439" w:rsidP="004A143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Cheddarup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is what we use for all ou</w:t>
      </w:r>
      <w:r w:rsidR="00A2491B">
        <w:rPr>
          <w:sz w:val="28"/>
          <w:szCs w:val="28"/>
        </w:rPr>
        <w:t>r incomings. Cash and check also accepted. (ELC Howell PTO)</w:t>
      </w:r>
      <w:r w:rsidR="00D83F2F">
        <w:rPr>
          <w:sz w:val="28"/>
          <w:szCs w:val="28"/>
        </w:rPr>
        <w:t xml:space="preserve"> Tracking memberships through here as well. </w:t>
      </w:r>
    </w:p>
    <w:p w14:paraId="35475301" w14:textId="05949021" w:rsidR="00D83F2F" w:rsidRDefault="00D83F2F" w:rsidP="004A14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Give Back Programs:</w:t>
      </w:r>
      <w:r>
        <w:rPr>
          <w:sz w:val="28"/>
          <w:szCs w:val="28"/>
        </w:rPr>
        <w:t xml:space="preserve"> We need to s</w:t>
      </w:r>
      <w:r w:rsidR="00B30440">
        <w:rPr>
          <w:sz w:val="28"/>
          <w:szCs w:val="28"/>
        </w:rPr>
        <w:t xml:space="preserve">ign up for some options. Box tops, Mable Labels, Walmart </w:t>
      </w:r>
      <w:proofErr w:type="spellStart"/>
      <w:r w:rsidR="00B30440">
        <w:rPr>
          <w:sz w:val="28"/>
          <w:szCs w:val="28"/>
        </w:rPr>
        <w:t>Spark</w:t>
      </w:r>
      <w:r w:rsidR="00500B0A">
        <w:rPr>
          <w:sz w:val="28"/>
          <w:szCs w:val="28"/>
        </w:rPr>
        <w:t>v</w:t>
      </w:r>
      <w:proofErr w:type="spellEnd"/>
      <w:r w:rsidR="00500B0A">
        <w:rPr>
          <w:sz w:val="28"/>
          <w:szCs w:val="28"/>
        </w:rPr>
        <w:t>, Anything new?</w:t>
      </w:r>
    </w:p>
    <w:p w14:paraId="1022BA96" w14:textId="2BE527C3" w:rsidR="00500B0A" w:rsidRDefault="00500B0A" w:rsidP="004A14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Beautification: </w:t>
      </w:r>
      <w:r>
        <w:rPr>
          <w:sz w:val="28"/>
          <w:szCs w:val="28"/>
        </w:rPr>
        <w:t xml:space="preserve">Has to happen seasonally </w:t>
      </w:r>
    </w:p>
    <w:p w14:paraId="663C4BF9" w14:textId="168F056A" w:rsidR="00DC7303" w:rsidRPr="0058185F" w:rsidRDefault="00DC7303" w:rsidP="004A14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Pricing a gift out for the kids</w:t>
      </w:r>
      <w:r w:rsidR="00E40A2F">
        <w:rPr>
          <w:b/>
          <w:bCs/>
          <w:sz w:val="28"/>
          <w:szCs w:val="28"/>
        </w:rPr>
        <w:t xml:space="preserve"> in place of backpacks.</w:t>
      </w:r>
      <w:r w:rsidR="00E40A2F">
        <w:rPr>
          <w:sz w:val="28"/>
          <w:szCs w:val="28"/>
        </w:rPr>
        <w:t xml:space="preserve"> </w:t>
      </w:r>
      <w:r w:rsidR="00E40A2F">
        <w:rPr>
          <w:b/>
          <w:bCs/>
          <w:sz w:val="28"/>
          <w:szCs w:val="28"/>
        </w:rPr>
        <w:t>Drawstrings have become a safety issue.</w:t>
      </w:r>
    </w:p>
    <w:p w14:paraId="482949C8" w14:textId="58F12D71" w:rsidR="0058185F" w:rsidRPr="0058185F" w:rsidRDefault="0058185F" w:rsidP="005818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Kristina will be manning.</w:t>
      </w:r>
    </w:p>
    <w:p w14:paraId="5A6AD54A" w14:textId="3D5F2868" w:rsidR="0058185F" w:rsidRPr="00000036" w:rsidRDefault="005E7168" w:rsidP="005818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Meet &amp; Greet for kids and parents before school starts after </w:t>
      </w:r>
      <w:r w:rsidR="00000036">
        <w:rPr>
          <w:b/>
          <w:bCs/>
          <w:sz w:val="28"/>
          <w:szCs w:val="28"/>
        </w:rPr>
        <w:t>getting teachers?</w:t>
      </w:r>
    </w:p>
    <w:p w14:paraId="771FCA30" w14:textId="4DDC5387" w:rsidR="00000036" w:rsidRPr="00000036" w:rsidRDefault="00000036" w:rsidP="000000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Board decided against. </w:t>
      </w:r>
    </w:p>
    <w:p w14:paraId="1AFB75E9" w14:textId="47D3EAB0" w:rsidR="00000036" w:rsidRPr="00BD47CF" w:rsidRDefault="00000036" w:rsidP="000000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691C65">
        <w:rPr>
          <w:b/>
          <w:bCs/>
          <w:sz w:val="28"/>
          <w:szCs w:val="28"/>
        </w:rPr>
        <w:t>opcorn? Fundraiser ideas</w:t>
      </w:r>
      <w:r w:rsidR="00471E13">
        <w:rPr>
          <w:b/>
          <w:bCs/>
          <w:sz w:val="28"/>
          <w:szCs w:val="28"/>
        </w:rPr>
        <w:t xml:space="preserve">, Square One Art Project, Assembly? </w:t>
      </w:r>
      <w:r w:rsidR="00BD47CF">
        <w:rPr>
          <w:b/>
          <w:bCs/>
          <w:sz w:val="28"/>
          <w:szCs w:val="28"/>
        </w:rPr>
        <w:t xml:space="preserve">Six Flags-Bubble Guy. </w:t>
      </w:r>
    </w:p>
    <w:p w14:paraId="37FFAA3F" w14:textId="0957DBE0" w:rsidR="00BD47CF" w:rsidRPr="00AE709F" w:rsidRDefault="00BD47CF" w:rsidP="000000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Facebook- don’t appro</w:t>
      </w:r>
      <w:r w:rsidR="00AE709F">
        <w:rPr>
          <w:b/>
          <w:bCs/>
          <w:sz w:val="28"/>
          <w:szCs w:val="28"/>
        </w:rPr>
        <w:t xml:space="preserve">ve stupid posts </w:t>
      </w:r>
    </w:p>
    <w:p w14:paraId="7261D0FC" w14:textId="34032046" w:rsidR="00AE709F" w:rsidRPr="00AE709F" w:rsidRDefault="00AE709F" w:rsidP="000000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Class Parent?</w:t>
      </w:r>
    </w:p>
    <w:p w14:paraId="6B59C8B9" w14:textId="3EBA3D07" w:rsidR="00AE709F" w:rsidRDefault="00AE709F" w:rsidP="000000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Liaison: </w:t>
      </w:r>
      <w:r>
        <w:rPr>
          <w:sz w:val="28"/>
          <w:szCs w:val="28"/>
        </w:rPr>
        <w:t xml:space="preserve">Staff </w:t>
      </w:r>
      <w:r w:rsidR="00402E03">
        <w:rPr>
          <w:sz w:val="28"/>
          <w:szCs w:val="28"/>
        </w:rPr>
        <w:t xml:space="preserve">Liaison works with us to help us with planning and to give us </w:t>
      </w:r>
      <w:r w:rsidR="00851F08">
        <w:rPr>
          <w:sz w:val="28"/>
          <w:szCs w:val="28"/>
        </w:rPr>
        <w:t>feedback.</w:t>
      </w:r>
    </w:p>
    <w:p w14:paraId="3B536D40" w14:textId="268874DC" w:rsidR="00D44EEC" w:rsidRPr="00986B9F" w:rsidRDefault="00851F08" w:rsidP="00D44E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Mrs. </w:t>
      </w:r>
      <w:proofErr w:type="spellStart"/>
      <w:r>
        <w:rPr>
          <w:i/>
          <w:iCs/>
          <w:sz w:val="28"/>
          <w:szCs w:val="28"/>
          <w:u w:val="single"/>
        </w:rPr>
        <w:t>Stonak</w:t>
      </w:r>
      <w:proofErr w:type="spellEnd"/>
      <w:r>
        <w:rPr>
          <w:i/>
          <w:iCs/>
          <w:sz w:val="28"/>
          <w:szCs w:val="28"/>
          <w:u w:val="single"/>
        </w:rPr>
        <w:t xml:space="preserve"> </w:t>
      </w:r>
      <w:r w:rsidR="001708AD">
        <w:rPr>
          <w:i/>
          <w:iCs/>
          <w:sz w:val="28"/>
          <w:szCs w:val="28"/>
          <w:u w:val="single"/>
        </w:rPr>
        <w:t xml:space="preserve">for </w:t>
      </w:r>
      <w:r w:rsidR="003504A9">
        <w:rPr>
          <w:i/>
          <w:iCs/>
          <w:sz w:val="28"/>
          <w:szCs w:val="28"/>
          <w:u w:val="single"/>
        </w:rPr>
        <w:t>Newbury.</w:t>
      </w:r>
    </w:p>
    <w:p w14:paraId="000BBB84" w14:textId="42892A1F" w:rsidR="00986B9F" w:rsidRPr="00986B9F" w:rsidRDefault="00986B9F" w:rsidP="00986B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Events the PTO is look</w:t>
      </w:r>
      <w:r w:rsidR="00407FC2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to host:</w:t>
      </w:r>
    </w:p>
    <w:p w14:paraId="2B9CBEAE" w14:textId="0BCE551A" w:rsidR="00986B9F" w:rsidRPr="00407FC2" w:rsidRDefault="003A756C" w:rsidP="00986B9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Sep</w:t>
      </w:r>
      <w:r w:rsidR="00407FC2">
        <w:rPr>
          <w:b/>
          <w:bCs/>
          <w:sz w:val="28"/>
          <w:szCs w:val="28"/>
        </w:rPr>
        <w:t>t:</w:t>
      </w:r>
    </w:p>
    <w:p w14:paraId="6B49E740" w14:textId="62305B5B" w:rsidR="00407FC2" w:rsidRDefault="00407FC2" w:rsidP="00407FC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PTO first meeting</w:t>
      </w:r>
      <w:r w:rsidR="00506E30">
        <w:rPr>
          <w:sz w:val="28"/>
          <w:szCs w:val="28"/>
        </w:rPr>
        <w:t xml:space="preserve"> Sept 30</w:t>
      </w:r>
      <w:r w:rsidR="00506E30" w:rsidRPr="00506E30">
        <w:rPr>
          <w:sz w:val="28"/>
          <w:szCs w:val="28"/>
          <w:vertAlign w:val="superscript"/>
        </w:rPr>
        <w:t>th</w:t>
      </w:r>
    </w:p>
    <w:p w14:paraId="176A4E08" w14:textId="21EF72F0" w:rsidR="00506E30" w:rsidRDefault="00506E30" w:rsidP="00407FC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fair</w:t>
      </w:r>
    </w:p>
    <w:p w14:paraId="33148312" w14:textId="698C21BF" w:rsidR="00506E30" w:rsidRDefault="00506E30" w:rsidP="00407FC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Fall pic</w:t>
      </w:r>
      <w:r w:rsidR="001C553B">
        <w:rPr>
          <w:sz w:val="28"/>
          <w:szCs w:val="28"/>
        </w:rPr>
        <w:t>tures</w:t>
      </w:r>
    </w:p>
    <w:p w14:paraId="17C96F58" w14:textId="223D8BA7" w:rsidR="001C553B" w:rsidRDefault="001C553B" w:rsidP="00407FC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Popcorn fundraiser </w:t>
      </w:r>
    </w:p>
    <w:p w14:paraId="1DB7D40A" w14:textId="0CFBCABD" w:rsidR="001C553B" w:rsidRDefault="001C553B" w:rsidP="0062125A">
      <w:pPr>
        <w:pStyle w:val="ListParagraph"/>
        <w:rPr>
          <w:sz w:val="28"/>
          <w:szCs w:val="28"/>
        </w:rPr>
      </w:pPr>
    </w:p>
    <w:p w14:paraId="65009597" w14:textId="350E902B" w:rsidR="001C553B" w:rsidRDefault="006376A7" w:rsidP="001C553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2125A">
        <w:rPr>
          <w:b/>
          <w:bCs/>
          <w:sz w:val="28"/>
          <w:szCs w:val="28"/>
        </w:rPr>
        <w:t>October</w:t>
      </w:r>
      <w:r>
        <w:rPr>
          <w:sz w:val="28"/>
          <w:szCs w:val="28"/>
        </w:rPr>
        <w:t>:</w:t>
      </w:r>
    </w:p>
    <w:p w14:paraId="22DA4DC7" w14:textId="09CC1015" w:rsidR="006376A7" w:rsidRPr="006376A7" w:rsidRDefault="006376A7" w:rsidP="00637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Fall festival (</w:t>
      </w:r>
      <w:r>
        <w:rPr>
          <w:i/>
          <w:iCs/>
          <w:sz w:val="28"/>
          <w:szCs w:val="28"/>
          <w:u w:val="single"/>
        </w:rPr>
        <w:t>Kristina will be handling)</w:t>
      </w:r>
    </w:p>
    <w:p w14:paraId="12F483C7" w14:textId="1F3CDC46" w:rsidR="006376A7" w:rsidRDefault="003B4362" w:rsidP="00637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Assembly (six flags?)</w:t>
      </w:r>
    </w:p>
    <w:p w14:paraId="01F2C847" w14:textId="0A49C1BE" w:rsidR="003B4362" w:rsidRDefault="003B4362" w:rsidP="00637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Family fun night? </w:t>
      </w:r>
    </w:p>
    <w:p w14:paraId="71DDF07C" w14:textId="75909A0E" w:rsidR="000B7C27" w:rsidRDefault="000B7C27" w:rsidP="00637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Dine out</w:t>
      </w:r>
    </w:p>
    <w:p w14:paraId="24793C90" w14:textId="53ADA74D" w:rsidR="000B7C27" w:rsidRDefault="000B7C27" w:rsidP="006376A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Hosting presidents council Oct 8</w:t>
      </w:r>
      <w:r w:rsidRPr="000B7C2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31C7CC24" w14:textId="0A6B9397" w:rsidR="002257F5" w:rsidRDefault="002257F5" w:rsidP="007E1090">
      <w:pPr>
        <w:pStyle w:val="ListParagraph"/>
        <w:rPr>
          <w:sz w:val="28"/>
          <w:szCs w:val="28"/>
        </w:rPr>
      </w:pPr>
    </w:p>
    <w:p w14:paraId="33344BC5" w14:textId="711E6B07" w:rsidR="002257F5" w:rsidRPr="005D6076" w:rsidRDefault="002257F5" w:rsidP="002257F5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5D6076">
        <w:rPr>
          <w:b/>
          <w:bCs/>
          <w:sz w:val="28"/>
          <w:szCs w:val="28"/>
        </w:rPr>
        <w:t>November</w:t>
      </w:r>
    </w:p>
    <w:p w14:paraId="1F011ABE" w14:textId="1C986A85" w:rsidR="002257F5" w:rsidRDefault="002257F5" w:rsidP="002257F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Fundraiser?</w:t>
      </w:r>
    </w:p>
    <w:p w14:paraId="0596B3B3" w14:textId="5C42F4B8" w:rsidR="00AB1AB6" w:rsidRDefault="00AB1AB6" w:rsidP="002257F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Staff </w:t>
      </w:r>
      <w:r w:rsidR="0069755D">
        <w:rPr>
          <w:sz w:val="28"/>
          <w:szCs w:val="28"/>
        </w:rPr>
        <w:t xml:space="preserve">Appreciation- Dessert Day </w:t>
      </w:r>
      <w:r w:rsidR="000C71C7">
        <w:rPr>
          <w:sz w:val="28"/>
          <w:szCs w:val="28"/>
        </w:rPr>
        <w:t>Oct 15</w:t>
      </w:r>
      <w:r w:rsidR="000C71C7" w:rsidRPr="000C71C7">
        <w:rPr>
          <w:sz w:val="28"/>
          <w:szCs w:val="28"/>
          <w:vertAlign w:val="superscript"/>
        </w:rPr>
        <w:t>th</w:t>
      </w:r>
    </w:p>
    <w:p w14:paraId="631560EF" w14:textId="0350EAE2" w:rsidR="000C71C7" w:rsidRDefault="000C71C7" w:rsidP="005D6076">
      <w:pPr>
        <w:pStyle w:val="ListParagraph"/>
        <w:rPr>
          <w:sz w:val="28"/>
          <w:szCs w:val="28"/>
        </w:rPr>
      </w:pPr>
    </w:p>
    <w:p w14:paraId="6C7BEECE" w14:textId="1F168B05" w:rsidR="000C71C7" w:rsidRPr="005D6076" w:rsidRDefault="000C71C7" w:rsidP="000C71C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5D6076">
        <w:rPr>
          <w:b/>
          <w:bCs/>
          <w:sz w:val="28"/>
          <w:szCs w:val="28"/>
        </w:rPr>
        <w:t xml:space="preserve">December </w:t>
      </w:r>
    </w:p>
    <w:p w14:paraId="35723E77" w14:textId="683B69DF" w:rsidR="000C71C7" w:rsidRDefault="000C71C7" w:rsidP="000C71C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Holiday </w:t>
      </w:r>
      <w:r w:rsidR="000F13AA">
        <w:rPr>
          <w:sz w:val="28"/>
          <w:szCs w:val="28"/>
        </w:rPr>
        <w:t xml:space="preserve">shop/Event? </w:t>
      </w:r>
    </w:p>
    <w:p w14:paraId="67355437" w14:textId="07F5CAF5" w:rsidR="000F13AA" w:rsidRDefault="000F13AA" w:rsidP="000C71C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Holiday celebrations </w:t>
      </w:r>
    </w:p>
    <w:p w14:paraId="40424175" w14:textId="679F3B90" w:rsidR="000F13AA" w:rsidRDefault="000F13AA" w:rsidP="000C71C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Dine out </w:t>
      </w:r>
    </w:p>
    <w:p w14:paraId="32AD9598" w14:textId="685D88CE" w:rsidR="000F13AA" w:rsidRDefault="000F13AA" w:rsidP="005D6076">
      <w:pPr>
        <w:pStyle w:val="ListParagraph"/>
        <w:rPr>
          <w:sz w:val="28"/>
          <w:szCs w:val="28"/>
        </w:rPr>
      </w:pPr>
    </w:p>
    <w:p w14:paraId="7F9DFA85" w14:textId="758105AB" w:rsidR="0050160D" w:rsidRPr="005D6076" w:rsidRDefault="0050160D" w:rsidP="0050160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5D6076">
        <w:rPr>
          <w:b/>
          <w:bCs/>
          <w:sz w:val="28"/>
          <w:szCs w:val="28"/>
        </w:rPr>
        <w:t xml:space="preserve">January </w:t>
      </w:r>
    </w:p>
    <w:p w14:paraId="6D9B000A" w14:textId="53A1F93A" w:rsidR="0050160D" w:rsidRDefault="0050160D" w:rsidP="0050160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Square one? Art Night?</w:t>
      </w:r>
    </w:p>
    <w:p w14:paraId="2BB9B139" w14:textId="0F84B0E5" w:rsidR="0050160D" w:rsidRDefault="0050160D" w:rsidP="0050160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Dine out</w:t>
      </w:r>
    </w:p>
    <w:p w14:paraId="6A9519EE" w14:textId="0DB15AB0" w:rsidR="0050160D" w:rsidRDefault="0050160D" w:rsidP="0050160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PTO</w:t>
      </w:r>
      <w:r w:rsidR="00B37079">
        <w:rPr>
          <w:sz w:val="28"/>
          <w:szCs w:val="28"/>
        </w:rPr>
        <w:t xml:space="preserve"> Zoom meeting Jan 13</w:t>
      </w:r>
      <w:r w:rsidR="00B37079" w:rsidRPr="00B37079">
        <w:rPr>
          <w:sz w:val="28"/>
          <w:szCs w:val="28"/>
          <w:vertAlign w:val="superscript"/>
        </w:rPr>
        <w:t>th</w:t>
      </w:r>
      <w:r w:rsidR="00B37079">
        <w:rPr>
          <w:sz w:val="28"/>
          <w:szCs w:val="28"/>
        </w:rPr>
        <w:t xml:space="preserve"> </w:t>
      </w:r>
    </w:p>
    <w:p w14:paraId="1C7BB20B" w14:textId="6EB0BBC1" w:rsidR="00B37079" w:rsidRDefault="00B37079" w:rsidP="005D6076">
      <w:pPr>
        <w:pStyle w:val="ListParagraph"/>
        <w:rPr>
          <w:sz w:val="28"/>
          <w:szCs w:val="28"/>
        </w:rPr>
      </w:pPr>
    </w:p>
    <w:p w14:paraId="22CD8676" w14:textId="08BD6E0C" w:rsidR="00B37079" w:rsidRPr="00BA5808" w:rsidRDefault="00B37079" w:rsidP="00B37079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BA5808">
        <w:rPr>
          <w:b/>
          <w:bCs/>
          <w:sz w:val="28"/>
          <w:szCs w:val="28"/>
        </w:rPr>
        <w:t xml:space="preserve">February </w:t>
      </w:r>
    </w:p>
    <w:p w14:paraId="5D877812" w14:textId="0534E514" w:rsidR="00B37079" w:rsidRDefault="00B37079" w:rsidP="00B3707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Family fun nigh</w:t>
      </w:r>
      <w:r w:rsidR="006916F9">
        <w:rPr>
          <w:sz w:val="28"/>
          <w:szCs w:val="28"/>
        </w:rPr>
        <w:t>t</w:t>
      </w:r>
    </w:p>
    <w:p w14:paraId="42C502FD" w14:textId="29911768" w:rsidR="006916F9" w:rsidRDefault="006916F9" w:rsidP="00B3707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Valentines party?</w:t>
      </w:r>
    </w:p>
    <w:p w14:paraId="15749779" w14:textId="53471AFC" w:rsidR="006916F9" w:rsidRDefault="006916F9" w:rsidP="00B3707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Fundraiser </w:t>
      </w:r>
    </w:p>
    <w:p w14:paraId="463CA15D" w14:textId="01C9B43A" w:rsidR="006916F9" w:rsidRDefault="006916F9" w:rsidP="00B3707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fair?</w:t>
      </w:r>
    </w:p>
    <w:p w14:paraId="3B5ABC09" w14:textId="74DF4D65" w:rsidR="006916F9" w:rsidRDefault="006916F9" w:rsidP="00B3707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Special persons dance </w:t>
      </w:r>
    </w:p>
    <w:p w14:paraId="3A3A011B" w14:textId="2C1341BB" w:rsidR="00DC1AD0" w:rsidRDefault="00DC1AD0" w:rsidP="00BA5808">
      <w:pPr>
        <w:pStyle w:val="ListParagraph"/>
        <w:rPr>
          <w:sz w:val="28"/>
          <w:szCs w:val="28"/>
        </w:rPr>
      </w:pPr>
    </w:p>
    <w:p w14:paraId="56D11991" w14:textId="5B873AA2" w:rsidR="00DC1AD0" w:rsidRPr="00BA5808" w:rsidRDefault="00DC1AD0" w:rsidP="00DC1AD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BA5808">
        <w:rPr>
          <w:b/>
          <w:bCs/>
          <w:sz w:val="28"/>
          <w:szCs w:val="28"/>
        </w:rPr>
        <w:t>March</w:t>
      </w:r>
    </w:p>
    <w:p w14:paraId="74C41210" w14:textId="21E37F3C" w:rsidR="00DC1AD0" w:rsidRDefault="00DC1AD0" w:rsidP="00DC1AD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Dr. Seuss Birthday (</w:t>
      </w:r>
      <w:r w:rsidR="002778BB">
        <w:rPr>
          <w:sz w:val="28"/>
          <w:szCs w:val="28"/>
        </w:rPr>
        <w:t>Read Across America Week) 3/2-3/6</w:t>
      </w:r>
    </w:p>
    <w:p w14:paraId="00911A34" w14:textId="1B8748EE" w:rsidR="002778BB" w:rsidRDefault="002778BB" w:rsidP="00DC1AD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Dine out</w:t>
      </w:r>
    </w:p>
    <w:p w14:paraId="602C4BA2" w14:textId="28EA8DB7" w:rsidR="002778BB" w:rsidRDefault="002778BB" w:rsidP="00DC1AD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fair/bingo</w:t>
      </w:r>
      <w:r w:rsidR="00AC5904">
        <w:rPr>
          <w:sz w:val="28"/>
          <w:szCs w:val="28"/>
        </w:rPr>
        <w:t>?</w:t>
      </w:r>
    </w:p>
    <w:p w14:paraId="6DC27C97" w14:textId="5900B9B6" w:rsidR="00AC5904" w:rsidRDefault="00AC5904" w:rsidP="00DC1AD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Vendor event?</w:t>
      </w:r>
    </w:p>
    <w:p w14:paraId="628FDE1E" w14:textId="27D35E3D" w:rsidR="00AC5904" w:rsidRDefault="00AC5904" w:rsidP="00DC1AD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PTO Zoom meeting March 10</w:t>
      </w:r>
      <w:r w:rsidRPr="00AC5904">
        <w:rPr>
          <w:sz w:val="28"/>
          <w:szCs w:val="28"/>
          <w:vertAlign w:val="superscript"/>
        </w:rPr>
        <w:t>th</w:t>
      </w:r>
    </w:p>
    <w:p w14:paraId="280D91B3" w14:textId="72B342F2" w:rsidR="00AC5904" w:rsidRDefault="00AC5904" w:rsidP="00BA5808">
      <w:pPr>
        <w:pStyle w:val="ListParagraph"/>
        <w:rPr>
          <w:sz w:val="28"/>
          <w:szCs w:val="28"/>
        </w:rPr>
      </w:pPr>
    </w:p>
    <w:p w14:paraId="4F8B5068" w14:textId="155EBB2B" w:rsidR="00AC5904" w:rsidRPr="00BA5808" w:rsidRDefault="00990705" w:rsidP="00AC590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BA5808">
        <w:rPr>
          <w:b/>
          <w:bCs/>
          <w:sz w:val="28"/>
          <w:szCs w:val="28"/>
        </w:rPr>
        <w:t>April</w:t>
      </w:r>
    </w:p>
    <w:p w14:paraId="081A906B" w14:textId="1F001B66" w:rsidR="00990705" w:rsidRDefault="00990705" w:rsidP="0099070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Dine out</w:t>
      </w:r>
    </w:p>
    <w:p w14:paraId="2E475498" w14:textId="24C11FB5" w:rsidR="00990705" w:rsidRDefault="00990705" w:rsidP="0099070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Egg hunt?</w:t>
      </w:r>
    </w:p>
    <w:p w14:paraId="72F360A3" w14:textId="185F36BA" w:rsidR="00990705" w:rsidRDefault="00990705" w:rsidP="0099070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Spring party?</w:t>
      </w:r>
    </w:p>
    <w:p w14:paraId="38067678" w14:textId="0FE48557" w:rsidR="00990705" w:rsidRDefault="00990705" w:rsidP="0099070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Spring pictures</w:t>
      </w:r>
    </w:p>
    <w:p w14:paraId="329BFBB7" w14:textId="716E2E25" w:rsidR="00990705" w:rsidRDefault="00990705" w:rsidP="0099070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Autism Awa</w:t>
      </w:r>
      <w:r w:rsidR="00F22556">
        <w:rPr>
          <w:sz w:val="28"/>
          <w:szCs w:val="28"/>
        </w:rPr>
        <w:t>reness Month</w:t>
      </w:r>
    </w:p>
    <w:p w14:paraId="6A4FB072" w14:textId="418C691D" w:rsidR="00F22556" w:rsidRDefault="00F22556" w:rsidP="0099070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Assembly? </w:t>
      </w:r>
    </w:p>
    <w:p w14:paraId="768F63C6" w14:textId="49908EAA" w:rsidR="00F22556" w:rsidRDefault="00F22556" w:rsidP="007D6D76">
      <w:pPr>
        <w:pStyle w:val="ListParagraph"/>
        <w:rPr>
          <w:sz w:val="28"/>
          <w:szCs w:val="28"/>
        </w:rPr>
      </w:pPr>
    </w:p>
    <w:p w14:paraId="47A85559" w14:textId="30CAB31C" w:rsidR="00F22556" w:rsidRPr="007D6D76" w:rsidRDefault="00F22556" w:rsidP="00F22556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7D6D76">
        <w:rPr>
          <w:b/>
          <w:bCs/>
          <w:sz w:val="28"/>
          <w:szCs w:val="28"/>
        </w:rPr>
        <w:t>May</w:t>
      </w:r>
    </w:p>
    <w:p w14:paraId="797115FA" w14:textId="178885F6" w:rsidR="00F22556" w:rsidRDefault="00F22556" w:rsidP="00F2255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Mother Da</w:t>
      </w:r>
      <w:r w:rsidR="00271088">
        <w:rPr>
          <w:sz w:val="28"/>
          <w:szCs w:val="28"/>
        </w:rPr>
        <w:t>y Plant Sale?</w:t>
      </w:r>
    </w:p>
    <w:p w14:paraId="5A68252D" w14:textId="78A175E9" w:rsidR="00271088" w:rsidRDefault="00271088" w:rsidP="00F2255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Teacher/Bus driver Appreciation </w:t>
      </w:r>
    </w:p>
    <w:p w14:paraId="4F2C21EC" w14:textId="176D8B06" w:rsidR="00271088" w:rsidRDefault="00271088" w:rsidP="00F2255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Field day?</w:t>
      </w:r>
    </w:p>
    <w:p w14:paraId="6E08EFB8" w14:textId="00892057" w:rsidR="00271088" w:rsidRDefault="00963CEF" w:rsidP="00F2255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Go Gray in May</w:t>
      </w:r>
    </w:p>
    <w:p w14:paraId="4BED3562" w14:textId="058CD8F0" w:rsidR="00963CEF" w:rsidRDefault="00963CEF" w:rsidP="00F2255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PTO Meeting May 19</w:t>
      </w:r>
      <w:r w:rsidRPr="00963C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344BA35D" w14:textId="1BE6021F" w:rsidR="00963CEF" w:rsidRDefault="00963CEF" w:rsidP="000831AB">
      <w:pPr>
        <w:pStyle w:val="ListParagraph"/>
        <w:rPr>
          <w:sz w:val="28"/>
          <w:szCs w:val="28"/>
        </w:rPr>
      </w:pPr>
    </w:p>
    <w:p w14:paraId="79628F19" w14:textId="59596CF8" w:rsidR="00963CEF" w:rsidRPr="000831AB" w:rsidRDefault="00963CEF" w:rsidP="00963CE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0831AB">
        <w:rPr>
          <w:b/>
          <w:bCs/>
          <w:sz w:val="28"/>
          <w:szCs w:val="28"/>
        </w:rPr>
        <w:t>June</w:t>
      </w:r>
    </w:p>
    <w:p w14:paraId="2D658FF5" w14:textId="6FDCB19E" w:rsidR="00963CEF" w:rsidRDefault="00963CEF" w:rsidP="00963CE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End of year </w:t>
      </w:r>
      <w:r w:rsidR="000831AB">
        <w:rPr>
          <w:sz w:val="28"/>
          <w:szCs w:val="28"/>
        </w:rPr>
        <w:t xml:space="preserve">celebrations </w:t>
      </w:r>
    </w:p>
    <w:p w14:paraId="38417856" w14:textId="786CE1B5" w:rsidR="000831AB" w:rsidRDefault="000831AB" w:rsidP="00963CE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PTO Meeting</w:t>
      </w:r>
    </w:p>
    <w:p w14:paraId="3A12AA88" w14:textId="77777777" w:rsidR="000831AB" w:rsidRPr="00963CEF" w:rsidRDefault="000831AB" w:rsidP="000831AB">
      <w:pPr>
        <w:pStyle w:val="ListParagraph"/>
        <w:ind w:left="2160"/>
        <w:rPr>
          <w:sz w:val="28"/>
          <w:szCs w:val="28"/>
        </w:rPr>
      </w:pPr>
    </w:p>
    <w:p w14:paraId="162AF52A" w14:textId="2BD55CBE" w:rsidR="00DC1AD0" w:rsidRPr="00DC1AD0" w:rsidRDefault="00DC1AD0" w:rsidP="00DC1AD0">
      <w:pPr>
        <w:rPr>
          <w:sz w:val="28"/>
          <w:szCs w:val="28"/>
        </w:rPr>
      </w:pPr>
    </w:p>
    <w:p w14:paraId="71DF4C0D" w14:textId="77777777" w:rsidR="003504A9" w:rsidRPr="003504A9" w:rsidRDefault="003504A9" w:rsidP="003504A9">
      <w:pPr>
        <w:rPr>
          <w:sz w:val="28"/>
          <w:szCs w:val="28"/>
        </w:rPr>
      </w:pPr>
    </w:p>
    <w:p w14:paraId="3411A8FF" w14:textId="067B6575" w:rsidR="008E12B9" w:rsidRPr="008E12B9" w:rsidRDefault="008E12B9" w:rsidP="008E12B9">
      <w:pPr>
        <w:rPr>
          <w:b/>
          <w:bCs/>
          <w:sz w:val="28"/>
          <w:szCs w:val="28"/>
        </w:rPr>
      </w:pPr>
    </w:p>
    <w:sectPr w:rsidR="008E12B9" w:rsidRPr="008E1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C0488"/>
    <w:multiLevelType w:val="hybridMultilevel"/>
    <w:tmpl w:val="1C3C8EE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A9"/>
    <w:rsid w:val="00000036"/>
    <w:rsid w:val="00032183"/>
    <w:rsid w:val="00057F7E"/>
    <w:rsid w:val="000831AB"/>
    <w:rsid w:val="000B7C27"/>
    <w:rsid w:val="000C2E29"/>
    <w:rsid w:val="000C71C7"/>
    <w:rsid w:val="000F13AA"/>
    <w:rsid w:val="00131B95"/>
    <w:rsid w:val="00163E12"/>
    <w:rsid w:val="001708AD"/>
    <w:rsid w:val="001C553B"/>
    <w:rsid w:val="002257F5"/>
    <w:rsid w:val="00250C5A"/>
    <w:rsid w:val="00271088"/>
    <w:rsid w:val="002778BB"/>
    <w:rsid w:val="00321BA1"/>
    <w:rsid w:val="003504A9"/>
    <w:rsid w:val="00390497"/>
    <w:rsid w:val="003A756C"/>
    <w:rsid w:val="003B4362"/>
    <w:rsid w:val="003D5D12"/>
    <w:rsid w:val="00402E03"/>
    <w:rsid w:val="00407FC2"/>
    <w:rsid w:val="0043536C"/>
    <w:rsid w:val="00461B3D"/>
    <w:rsid w:val="00471E13"/>
    <w:rsid w:val="00477FD2"/>
    <w:rsid w:val="004A0B0D"/>
    <w:rsid w:val="004A1439"/>
    <w:rsid w:val="004A44B3"/>
    <w:rsid w:val="004B71E2"/>
    <w:rsid w:val="004D24E9"/>
    <w:rsid w:val="004D6F6C"/>
    <w:rsid w:val="00500B0A"/>
    <w:rsid w:val="0050160D"/>
    <w:rsid w:val="00506E30"/>
    <w:rsid w:val="00521905"/>
    <w:rsid w:val="00534555"/>
    <w:rsid w:val="00547FBF"/>
    <w:rsid w:val="0058185F"/>
    <w:rsid w:val="005A7D39"/>
    <w:rsid w:val="005D2A7C"/>
    <w:rsid w:val="005D6076"/>
    <w:rsid w:val="005E446A"/>
    <w:rsid w:val="005E7168"/>
    <w:rsid w:val="005F098A"/>
    <w:rsid w:val="00620264"/>
    <w:rsid w:val="0062125A"/>
    <w:rsid w:val="006376A7"/>
    <w:rsid w:val="006448CC"/>
    <w:rsid w:val="00665C4E"/>
    <w:rsid w:val="00673D20"/>
    <w:rsid w:val="006916F9"/>
    <w:rsid w:val="00691C65"/>
    <w:rsid w:val="0069755D"/>
    <w:rsid w:val="006E4FEC"/>
    <w:rsid w:val="007008F3"/>
    <w:rsid w:val="00785480"/>
    <w:rsid w:val="00785CA2"/>
    <w:rsid w:val="0078610D"/>
    <w:rsid w:val="007D6D76"/>
    <w:rsid w:val="007E1090"/>
    <w:rsid w:val="00801BBA"/>
    <w:rsid w:val="00803485"/>
    <w:rsid w:val="00803606"/>
    <w:rsid w:val="00820F5F"/>
    <w:rsid w:val="00851F08"/>
    <w:rsid w:val="008E12B9"/>
    <w:rsid w:val="00900AA3"/>
    <w:rsid w:val="0092215E"/>
    <w:rsid w:val="00963CEF"/>
    <w:rsid w:val="009723EA"/>
    <w:rsid w:val="00986B9F"/>
    <w:rsid w:val="00987FD4"/>
    <w:rsid w:val="00990705"/>
    <w:rsid w:val="009C5D71"/>
    <w:rsid w:val="00A2491B"/>
    <w:rsid w:val="00A261A9"/>
    <w:rsid w:val="00A31840"/>
    <w:rsid w:val="00A63A61"/>
    <w:rsid w:val="00AA4D55"/>
    <w:rsid w:val="00AB1AB6"/>
    <w:rsid w:val="00AC5904"/>
    <w:rsid w:val="00AD4D01"/>
    <w:rsid w:val="00AD676D"/>
    <w:rsid w:val="00AE709F"/>
    <w:rsid w:val="00AF6C1F"/>
    <w:rsid w:val="00B30440"/>
    <w:rsid w:val="00B37079"/>
    <w:rsid w:val="00B729B2"/>
    <w:rsid w:val="00B82815"/>
    <w:rsid w:val="00BA5808"/>
    <w:rsid w:val="00BC33FC"/>
    <w:rsid w:val="00BD2F79"/>
    <w:rsid w:val="00BD47CF"/>
    <w:rsid w:val="00BE2548"/>
    <w:rsid w:val="00BF5B90"/>
    <w:rsid w:val="00BF71D7"/>
    <w:rsid w:val="00C24643"/>
    <w:rsid w:val="00C672BC"/>
    <w:rsid w:val="00CA58C3"/>
    <w:rsid w:val="00CB1429"/>
    <w:rsid w:val="00D16D17"/>
    <w:rsid w:val="00D16FC0"/>
    <w:rsid w:val="00D22575"/>
    <w:rsid w:val="00D44EEC"/>
    <w:rsid w:val="00D83F2F"/>
    <w:rsid w:val="00DC1AD0"/>
    <w:rsid w:val="00DC7303"/>
    <w:rsid w:val="00DF7921"/>
    <w:rsid w:val="00E40A2F"/>
    <w:rsid w:val="00E71054"/>
    <w:rsid w:val="00EB6B25"/>
    <w:rsid w:val="00EE4158"/>
    <w:rsid w:val="00EF0E7D"/>
    <w:rsid w:val="00F028EC"/>
    <w:rsid w:val="00F03F3A"/>
    <w:rsid w:val="00F14497"/>
    <w:rsid w:val="00F21994"/>
    <w:rsid w:val="00F22556"/>
    <w:rsid w:val="00F9142B"/>
    <w:rsid w:val="00FB7BEC"/>
    <w:rsid w:val="00FC38A5"/>
    <w:rsid w:val="00FD7ED7"/>
    <w:rsid w:val="00FE05D5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C30F7"/>
  <w15:chartTrackingRefBased/>
  <w15:docId w15:val="{A3A18B30-39D2-BD4B-BC6F-688B442C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Jlangdon1123@gmail.com</dc:creator>
  <cp:keywords/>
  <dc:description/>
  <cp:lastModifiedBy>jlangdon1123@gmail.com</cp:lastModifiedBy>
  <cp:revision>2</cp:revision>
  <dcterms:created xsi:type="dcterms:W3CDTF">2024-08-07T14:15:00Z</dcterms:created>
  <dcterms:modified xsi:type="dcterms:W3CDTF">2024-08-07T14:15:00Z</dcterms:modified>
</cp:coreProperties>
</file>