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C42E" w14:textId="4537F1B0" w:rsidR="009A437E" w:rsidRDefault="000556E5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9F04D" wp14:editId="08692833">
                <wp:simplePos x="0" y="0"/>
                <wp:positionH relativeFrom="column">
                  <wp:align>center</wp:align>
                </wp:positionH>
                <wp:positionV relativeFrom="paragraph">
                  <wp:posOffset>-635</wp:posOffset>
                </wp:positionV>
                <wp:extent cx="3918585" cy="6708775"/>
                <wp:effectExtent l="12700" t="8255" r="1206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670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4A0C5" w14:textId="3A1B3623" w:rsidR="00503479" w:rsidRDefault="00503479">
                            <w:pP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A number of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friends have asked </w:t>
                            </w:r>
                            <w:r w:rsidR="006E2FD7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how</w:t>
                            </w:r>
                            <w:r w:rsidR="002F4AEA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414299" w:rsidRPr="0041429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Rachel and Jonny</w:t>
                            </w:r>
                            <w:r w:rsidR="00720CDF"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1F2F5D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will be</w:t>
                            </w:r>
                            <w:r w:rsidR="009A6CC6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supported financially, and how to contribute to </w:t>
                            </w:r>
                            <w:r w:rsidR="00F31E77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t</w:t>
                            </w:r>
                            <w:r w:rsidR="00E56B54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he</w:t>
                            </w:r>
                            <w:r w:rsidR="00F31E77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i</w:t>
                            </w:r>
                            <w:r w:rsidR="00E56B54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r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ministry. </w:t>
                            </w:r>
                          </w:p>
                          <w:p w14:paraId="5B88ADDC" w14:textId="2FE38C92" w:rsidR="009A6CC6" w:rsidRDefault="00503479">
                            <w:pP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E6477F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All Pioneers missionaries m</w:t>
                            </w:r>
                            <w:r w:rsidR="002F4AEA" w:rsidRPr="00E6477F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ust</w:t>
                            </w:r>
                            <w:r w:rsidRPr="00E6477F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raise the necessary finance to cover the costs of their service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. Without </w:t>
                            </w:r>
                            <w:r w:rsidRPr="00E56B5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your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support, it </w:t>
                            </w:r>
                            <w:r w:rsidR="00E56B54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would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not be possible for </w:t>
                            </w:r>
                            <w:r w:rsidR="00F31E77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them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to serve. We are incredibly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humbled, but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encouraged by the generosity of those who </w:t>
                            </w:r>
                            <w:r w:rsidR="009A6CC6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wish to journey with </w:t>
                            </w:r>
                            <w:r w:rsidR="00F31E77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them</w:t>
                            </w:r>
                            <w:r w:rsidR="00664CFF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2582BA59" w14:textId="77777777" w:rsidR="00503479" w:rsidRDefault="002F4AEA">
                            <w:pP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If you would like to consider</w:t>
                            </w:r>
                            <w:r w:rsidR="00503479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giving a one-off donation, click on </w:t>
                            </w:r>
                          </w:p>
                          <w:p w14:paraId="2333B19D" w14:textId="77777777" w:rsidR="00B40BD9" w:rsidRDefault="00414299">
                            <w:hyperlink r:id="rId4" w:history="1">
                              <w:r w:rsidR="00B40BD9" w:rsidRPr="005215A2">
                                <w:rPr>
                                  <w:rStyle w:val="Hyperlink"/>
                                </w:rPr>
                                <w:t>https://www.pioneers-uk.org/give/</w:t>
                              </w:r>
                            </w:hyperlink>
                            <w:r w:rsidR="00B40BD9">
                              <w:t xml:space="preserve"> </w:t>
                            </w:r>
                          </w:p>
                          <w:p w14:paraId="1131A03E" w14:textId="088C8626" w:rsidR="009A6CC6" w:rsidRPr="00E56B54" w:rsidRDefault="00503479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put </w:t>
                            </w:r>
                            <w:r w:rsidR="00F31E7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  </w:t>
                            </w:r>
                            <w:r w:rsidR="00414299" w:rsidRPr="0041429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300SR1 Rust Rachel and Jonny</w:t>
                            </w:r>
                            <w:r w:rsidR="0041429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in the drop down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box;</w:t>
                            </w:r>
                            <w:proofErr w:type="gramEnd"/>
                          </w:p>
                          <w:p w14:paraId="37DD1396" w14:textId="1867E0F1" w:rsidR="009A6CC6" w:rsidRDefault="00503479">
                            <w:pP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or cheques should be payable to "Pioneers UK" and stated for ministry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of</w:t>
                            </w:r>
                            <w:r w:rsidR="00E56B54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414299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414299" w:rsidRPr="0041429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Rachel</w:t>
                            </w:r>
                            <w:proofErr w:type="gramEnd"/>
                            <w:r w:rsidR="00414299" w:rsidRPr="0041429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and Jonny</w:t>
                            </w:r>
                            <w:r w:rsidR="0041429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414299" w:rsidRPr="0041429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Rust</w:t>
                            </w:r>
                            <w:r w:rsidR="0041429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- send to Pioneers UK, Bawtry Hall, Bawtry, Doncaster DN10 6JH.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374529A6" w14:textId="77777777" w:rsidR="00503479" w:rsidRDefault="00503479">
                            <w:pP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If you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are able 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give a smaller amount on a monthly basis, please set this up with the Finance Officer at Pioneers, </w:t>
                            </w:r>
                            <w:r w:rsidR="00FC3B96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Paul Flack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, who will quickly and easily set up the process. (At the above address, or phone 01302 710 750, or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hyperlink r:id="rId5" w:history="1">
                              <w:r w:rsidR="00FC3B96" w:rsidRPr="00B429DC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  <w:shd w:val="clear" w:color="auto" w:fill="FFFFFF"/>
                                </w:rPr>
                                <w:t>finance@pioneers-uk.org</w:t>
                              </w:r>
                            </w:hyperlink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).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735B9C12" w14:textId="7B0DB808" w:rsidR="00503479" w:rsidRDefault="00503479">
                            <w:pP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Pioneers is a registered charity, so any donations can be gift aided </w:t>
                            </w:r>
                            <w:r w:rsidR="009A6CC6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- to </w:t>
                            </w:r>
                            <w:r w:rsidR="00F31E77">
                              <w:rPr>
                                <w:rFonts w:ascii="Arial" w:hAnsi="Arial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the </w:t>
                            </w:r>
                            <w:r w:rsidR="00414299">
                              <w:rPr>
                                <w:rFonts w:ascii="Arial" w:hAnsi="Arial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Rust’s</w:t>
                            </w:r>
                            <w:r w:rsidR="0087128B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9A6CC6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support 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if you are a UK tax-payer (which brings in 25% extra at no extra cost to yourself).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="009A6CC6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Please complete a </w:t>
                            </w:r>
                            <w:r w:rsidR="009A6CC6" w:rsidRPr="00E6477F">
                              <w:rPr>
                                <w:rStyle w:val="apple-converted-space"/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Gift Aid</w:t>
                            </w:r>
                            <w:r w:rsidR="009A6CC6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form.</w:t>
                            </w:r>
                          </w:p>
                          <w:p w14:paraId="5B055A80" w14:textId="77777777" w:rsidR="00F66B1A" w:rsidRDefault="00503479" w:rsidP="00E6477F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Thank you so much for your faithfulness.</w:t>
                            </w:r>
                            <w:r w:rsidR="00E6477F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 w:rsidRPr="00E6477F">
                              <w:rPr>
                                <w:rFonts w:ascii="Arial" w:hAnsi="Arial" w:cs="Arial"/>
                                <w:i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Graeme Simpson; Member Care, PIUK</w:t>
                            </w:r>
                          </w:p>
                          <w:p w14:paraId="20C07FE0" w14:textId="7A04067C" w:rsidR="00F66B1A" w:rsidRPr="00F66B1A" w:rsidRDefault="00F66B1A" w:rsidP="00F66B1A">
                            <w:pPr>
                              <w:spacing w:beforeAutospacing="1" w:after="100" w:afterAutospacing="1" w:line="240" w:lineRule="auto"/>
                              <w:rPr>
                                <w:rFonts w:ascii="-webkit-standard" w:eastAsia="Times New Roman" w:hAnsi="-webkit-standard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66B1A">
                              <w:rPr>
                                <w:rFonts w:ascii="-webkit-standard" w:eastAsia="Times New Roman" w:hAnsi="-webkit-standard" w:cs="Times New Roman"/>
                                <w:color w:val="222A35"/>
                                <w:sz w:val="10"/>
                                <w:szCs w:val="10"/>
                                <w:lang w:eastAsia="en-GB"/>
                              </w:rPr>
                              <w:t>Pioneers UK Ministries is a Registered Charity No. 1037154</w:t>
                            </w:r>
                            <w:r>
                              <w:rPr>
                                <w:rFonts w:ascii="-webkit-standard" w:eastAsia="Times New Roman" w:hAnsi="-webkit-standard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F66B1A">
                              <w:rPr>
                                <w:rFonts w:ascii="-webkit-standard" w:eastAsia="Times New Roman" w:hAnsi="-webkit-standard" w:cs="Times New Roman"/>
                                <w:color w:val="222A35"/>
                                <w:sz w:val="10"/>
                                <w:szCs w:val="10"/>
                                <w:lang w:eastAsia="en-GB"/>
                              </w:rPr>
                              <w:t>and a Company Limited by Guarantee registered in England and Wales, reg. No. 2917955.</w:t>
                            </w:r>
                          </w:p>
                          <w:p w14:paraId="1C7F456B" w14:textId="1AB98A8F" w:rsidR="00503479" w:rsidRPr="00E6477F" w:rsidRDefault="00503479" w:rsidP="00E6477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9F0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.05pt;width:308.55pt;height:528.2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">
                <v:textbox>
                  <w:txbxContent>
                    <w:p w14:paraId="7BB4A0C5" w14:textId="3A1B3623" w:rsidR="00503479" w:rsidRDefault="00503479">
                      <w:pP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A number of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friends have asked </w:t>
                      </w:r>
                      <w:r w:rsidR="006E2FD7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how</w:t>
                      </w:r>
                      <w:r w:rsidR="002F4AEA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414299" w:rsidRPr="0041429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Rachel and Jonny</w:t>
                      </w:r>
                      <w:r w:rsidR="00720CDF">
                        <w:rPr>
                          <w:rFonts w:ascii="Arial" w:hAnsi="Arial" w:cs="Arial"/>
                          <w:color w:val="FF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1F2F5D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will be</w:t>
                      </w:r>
                      <w:r w:rsidR="009A6CC6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supported financially, and how to contribute to </w:t>
                      </w:r>
                      <w:r w:rsidR="00F31E77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t</w:t>
                      </w:r>
                      <w:r w:rsidR="00E56B54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he</w:t>
                      </w:r>
                      <w:r w:rsidR="00F31E77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i</w:t>
                      </w:r>
                      <w:r w:rsidR="00E56B54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r 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ministry. </w:t>
                      </w:r>
                    </w:p>
                    <w:p w14:paraId="5B88ADDC" w14:textId="2FE38C92" w:rsidR="009A6CC6" w:rsidRDefault="00503479">
                      <w:pP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E6477F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All Pioneers missionaries m</w:t>
                      </w:r>
                      <w:r w:rsidR="002F4AEA" w:rsidRPr="00E6477F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ust</w:t>
                      </w:r>
                      <w:r w:rsidRPr="00E6477F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raise the necessary finance to cover the costs of their service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. Without </w:t>
                      </w:r>
                      <w:r w:rsidRPr="00E56B54">
                        <w:rPr>
                          <w:rFonts w:ascii="Arial" w:hAnsi="Arial" w:cs="Arial"/>
                          <w:i/>
                          <w:i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your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support, it </w:t>
                      </w:r>
                      <w:r w:rsidR="00E56B54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would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not be possible for </w:t>
                      </w:r>
                      <w:r w:rsidR="00F31E77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them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to serve. We are incredibly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humbled, but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encouraged by the generosity of those who </w:t>
                      </w:r>
                      <w:r w:rsidR="009A6CC6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wish to journey with </w:t>
                      </w:r>
                      <w:r w:rsidR="00F31E77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them</w:t>
                      </w:r>
                      <w:r w:rsidR="00664CFF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14:paraId="2582BA59" w14:textId="77777777" w:rsidR="00503479" w:rsidRDefault="002F4AEA">
                      <w:pP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If you would like to consider</w:t>
                      </w:r>
                      <w:r w:rsidR="00503479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giving a one-off donation, click on </w:t>
                      </w:r>
                    </w:p>
                    <w:p w14:paraId="2333B19D" w14:textId="77777777" w:rsidR="00B40BD9" w:rsidRDefault="00414299">
                      <w:hyperlink r:id="rId6" w:history="1">
                        <w:r w:rsidR="00B40BD9" w:rsidRPr="005215A2">
                          <w:rPr>
                            <w:rStyle w:val="Hyperlink"/>
                          </w:rPr>
                          <w:t>https://www.pioneers-uk.org/give/</w:t>
                        </w:r>
                      </w:hyperlink>
                      <w:r w:rsidR="00B40BD9">
                        <w:t xml:space="preserve"> </w:t>
                      </w:r>
                    </w:p>
                    <w:p w14:paraId="1131A03E" w14:textId="088C8626" w:rsidR="009A6CC6" w:rsidRPr="00E56B54" w:rsidRDefault="00503479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put </w:t>
                      </w:r>
                      <w:r w:rsidR="00F31E7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  </w:t>
                      </w:r>
                      <w:r w:rsidR="00414299" w:rsidRPr="0041429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300SR1 Rust Rachel and Jonny</w:t>
                      </w:r>
                      <w:r w:rsidR="0041429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in the drop down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box;</w:t>
                      </w:r>
                      <w:proofErr w:type="gramEnd"/>
                    </w:p>
                    <w:p w14:paraId="37DD1396" w14:textId="1867E0F1" w:rsidR="009A6CC6" w:rsidRDefault="00503479">
                      <w:pPr>
                        <w:rPr>
                          <w:rStyle w:val="apple-converted-space"/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or cheques should be payable to "Pioneers UK" and stated for ministry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of</w:t>
                      </w:r>
                      <w:r w:rsidR="00E56B54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414299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414299" w:rsidRPr="0041429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Rachel</w:t>
                      </w:r>
                      <w:proofErr w:type="gramEnd"/>
                      <w:r w:rsidR="00414299" w:rsidRPr="0041429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and Jonny</w:t>
                      </w:r>
                      <w:r w:rsidR="0041429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414299" w:rsidRPr="0041429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Rust</w:t>
                      </w:r>
                      <w:r w:rsidR="0041429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- send to Pioneers UK, Bawtry Hall, Bawtry, Doncaster DN10 6JH.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</w:p>
                    <w:p w14:paraId="374529A6" w14:textId="77777777" w:rsidR="00503479" w:rsidRDefault="00503479">
                      <w:pPr>
                        <w:rPr>
                          <w:rStyle w:val="apple-converted-space"/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If you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are able to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give a smaller amount on a monthly basis, please set this up with the Finance Officer at Pioneers, </w:t>
                      </w:r>
                      <w:r w:rsidR="00FC3B96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Paul Flack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, who will quickly and easily set up the process. (At the above address, or phone 01302 710 750, or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hyperlink r:id="rId7" w:history="1">
                        <w:r w:rsidR="00FC3B96" w:rsidRPr="00B429DC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  <w:shd w:val="clear" w:color="auto" w:fill="FFFFFF"/>
                          </w:rPr>
                          <w:t>finance@pioneers-uk.org</w:t>
                        </w:r>
                      </w:hyperlink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).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</w:p>
                    <w:p w14:paraId="735B9C12" w14:textId="7B0DB808" w:rsidR="00503479" w:rsidRDefault="00503479">
                      <w:pPr>
                        <w:rPr>
                          <w:rStyle w:val="apple-converted-space"/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Pioneers is a registered charity, so any donations can be gift aided </w:t>
                      </w:r>
                      <w:r w:rsidR="009A6CC6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- to </w:t>
                      </w:r>
                      <w:r w:rsidR="00F31E77">
                        <w:rPr>
                          <w:rFonts w:ascii="Arial" w:hAnsi="Arial" w:cs="Arial"/>
                          <w:sz w:val="21"/>
                          <w:szCs w:val="21"/>
                          <w:shd w:val="clear" w:color="auto" w:fill="FFFFFF"/>
                        </w:rPr>
                        <w:t xml:space="preserve">the </w:t>
                      </w:r>
                      <w:r w:rsidR="00414299">
                        <w:rPr>
                          <w:rFonts w:ascii="Arial" w:hAnsi="Arial" w:cs="Arial"/>
                          <w:sz w:val="21"/>
                          <w:szCs w:val="21"/>
                          <w:shd w:val="clear" w:color="auto" w:fill="FFFFFF"/>
                        </w:rPr>
                        <w:t>Rust’s</w:t>
                      </w:r>
                      <w:r w:rsidR="0087128B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9A6CC6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support - 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if you are a UK tax-payer (which brings in 25% extra at no extra cost to yourself).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 w:rsidR="009A6CC6">
                        <w:rPr>
                          <w:rStyle w:val="apple-converted-space"/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Please complete a </w:t>
                      </w:r>
                      <w:r w:rsidR="009A6CC6" w:rsidRPr="00E6477F">
                        <w:rPr>
                          <w:rStyle w:val="apple-converted-space"/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Gift Aid</w:t>
                      </w:r>
                      <w:r w:rsidR="009A6CC6">
                        <w:rPr>
                          <w:rStyle w:val="apple-converted-space"/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form.</w:t>
                      </w:r>
                    </w:p>
                    <w:p w14:paraId="5B055A80" w14:textId="77777777" w:rsidR="00F66B1A" w:rsidRDefault="00503479" w:rsidP="00E6477F">
                      <w:pPr>
                        <w:jc w:val="right"/>
                        <w:rPr>
                          <w:rFonts w:ascii="Arial" w:hAnsi="Arial" w:cs="Arial"/>
                          <w:i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Thank you so much for your faithfulness.</w:t>
                      </w:r>
                      <w:r w:rsidR="00E6477F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</w:r>
                      <w:r w:rsidRPr="00E6477F">
                        <w:rPr>
                          <w:rFonts w:ascii="Arial" w:hAnsi="Arial" w:cs="Arial"/>
                          <w:i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Graeme Simpson; Member Care, PIUK</w:t>
                      </w:r>
                    </w:p>
                    <w:p w14:paraId="20C07FE0" w14:textId="7A04067C" w:rsidR="00F66B1A" w:rsidRPr="00F66B1A" w:rsidRDefault="00F66B1A" w:rsidP="00F66B1A">
                      <w:pPr>
                        <w:spacing w:beforeAutospacing="1" w:after="100" w:afterAutospacing="1" w:line="240" w:lineRule="auto"/>
                        <w:rPr>
                          <w:rFonts w:ascii="-webkit-standard" w:eastAsia="Times New Roman" w:hAnsi="-webkit-standard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F66B1A">
                        <w:rPr>
                          <w:rFonts w:ascii="-webkit-standard" w:eastAsia="Times New Roman" w:hAnsi="-webkit-standard" w:cs="Times New Roman"/>
                          <w:color w:val="222A35"/>
                          <w:sz w:val="10"/>
                          <w:szCs w:val="10"/>
                          <w:lang w:eastAsia="en-GB"/>
                        </w:rPr>
                        <w:t>Pioneers UK Ministries is a Registered Charity No. 1037154</w:t>
                      </w:r>
                      <w:r>
                        <w:rPr>
                          <w:rFonts w:ascii="-webkit-standard" w:eastAsia="Times New Roman" w:hAnsi="-webkit-standard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F66B1A">
                        <w:rPr>
                          <w:rFonts w:ascii="-webkit-standard" w:eastAsia="Times New Roman" w:hAnsi="-webkit-standard" w:cs="Times New Roman"/>
                          <w:color w:val="222A35"/>
                          <w:sz w:val="10"/>
                          <w:szCs w:val="10"/>
                          <w:lang w:eastAsia="en-GB"/>
                        </w:rPr>
                        <w:t>and a Company Limited by Guarantee registered in England and Wales, reg. No. 2917955.</w:t>
                      </w:r>
                    </w:p>
                    <w:p w14:paraId="1C7F456B" w14:textId="1AB98A8F" w:rsidR="00503479" w:rsidRPr="00E6477F" w:rsidRDefault="00503479" w:rsidP="00E6477F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437E" w:rsidSect="00A36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79"/>
    <w:rsid w:val="000556E5"/>
    <w:rsid w:val="001C4E28"/>
    <w:rsid w:val="001F2F5D"/>
    <w:rsid w:val="002F4AEA"/>
    <w:rsid w:val="003F00A6"/>
    <w:rsid w:val="00414299"/>
    <w:rsid w:val="004C7992"/>
    <w:rsid w:val="00503479"/>
    <w:rsid w:val="00522939"/>
    <w:rsid w:val="00616B5C"/>
    <w:rsid w:val="00664CFF"/>
    <w:rsid w:val="00696C29"/>
    <w:rsid w:val="006E2FD7"/>
    <w:rsid w:val="00720CDF"/>
    <w:rsid w:val="0087128B"/>
    <w:rsid w:val="008A10BD"/>
    <w:rsid w:val="0097587C"/>
    <w:rsid w:val="009A6CC6"/>
    <w:rsid w:val="00A367CA"/>
    <w:rsid w:val="00B2198A"/>
    <w:rsid w:val="00B40BD9"/>
    <w:rsid w:val="00C92056"/>
    <w:rsid w:val="00D71132"/>
    <w:rsid w:val="00E06948"/>
    <w:rsid w:val="00E56B54"/>
    <w:rsid w:val="00E6477F"/>
    <w:rsid w:val="00EB24C4"/>
    <w:rsid w:val="00F31E77"/>
    <w:rsid w:val="00F66B1A"/>
    <w:rsid w:val="00FC3B96"/>
    <w:rsid w:val="00FE45A1"/>
    <w:rsid w:val="00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F0F4B"/>
  <w15:docId w15:val="{C104FFAB-8D4F-4406-A608-AC6FA44C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4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03479"/>
  </w:style>
  <w:style w:type="character" w:styleId="Hyperlink">
    <w:name w:val="Hyperlink"/>
    <w:basedOn w:val="DefaultParagraphFont"/>
    <w:uiPriority w:val="99"/>
    <w:unhideWhenUsed/>
    <w:rsid w:val="005034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0BD9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40BD9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C3B96"/>
    <w:rPr>
      <w:color w:val="808080"/>
      <w:shd w:val="clear" w:color="auto" w:fill="E6E6E6"/>
    </w:rPr>
  </w:style>
  <w:style w:type="paragraph" w:customStyle="1" w:styleId="ox-6ecaae4adf-msonormal">
    <w:name w:val="ox-6ecaae4adf-msonormal"/>
    <w:basedOn w:val="Normal"/>
    <w:rsid w:val="00F6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inance@pioneers-u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oneers-uk.org/give/" TargetMode="External"/><Relationship Id="rId5" Type="http://schemas.openxmlformats.org/officeDocument/2006/relationships/hyperlink" Target="mailto:finance@pioneers-uk.org" TargetMode="External"/><Relationship Id="rId4" Type="http://schemas.openxmlformats.org/officeDocument/2006/relationships/hyperlink" Target="https://www.pioneers-uk.org/giv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grae.wm</dc:creator>
  <cp:keywords/>
  <dc:description/>
  <cp:lastModifiedBy>Paul Pioneers</cp:lastModifiedBy>
  <cp:revision>2</cp:revision>
  <dcterms:created xsi:type="dcterms:W3CDTF">2021-05-10T15:47:00Z</dcterms:created>
  <dcterms:modified xsi:type="dcterms:W3CDTF">2021-05-10T15:47:00Z</dcterms:modified>
</cp:coreProperties>
</file>