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11BFA" w14:textId="48814D75" w:rsidR="00E24506" w:rsidRPr="00E24506" w:rsidRDefault="00E24506" w:rsidP="00E24506">
      <w:pPr>
        <w:jc w:val="center"/>
        <w:rPr>
          <w:sz w:val="32"/>
          <w:szCs w:val="32"/>
        </w:rPr>
      </w:pPr>
      <w:r>
        <w:rPr>
          <w:sz w:val="32"/>
          <w:szCs w:val="32"/>
        </w:rPr>
        <w:t xml:space="preserve">Lesson </w:t>
      </w:r>
      <w:r w:rsidR="00C813E0">
        <w:rPr>
          <w:sz w:val="32"/>
          <w:szCs w:val="32"/>
        </w:rPr>
        <w:t>2</w:t>
      </w:r>
    </w:p>
    <w:p w14:paraId="603A5342" w14:textId="77777777" w:rsidR="00E24506" w:rsidRDefault="00E24506"/>
    <w:p w14:paraId="7F7FCCB5" w14:textId="53FB06A2" w:rsidR="001C7173" w:rsidRDefault="00AE5832">
      <w:r>
        <w:t>Online Bible Study “Covenant”</w:t>
      </w:r>
    </w:p>
    <w:p w14:paraId="5CA24940" w14:textId="58E10D77" w:rsidR="00AE5832" w:rsidRDefault="00AE5832"/>
    <w:p w14:paraId="4CCE79AD" w14:textId="3B3A4A57" w:rsidR="00AE5832" w:rsidRDefault="00AE5832">
      <w:r>
        <w:t>Lessons 1-7 “Creating”</w:t>
      </w:r>
    </w:p>
    <w:p w14:paraId="4642B662" w14:textId="085BB216" w:rsidR="00AE5832" w:rsidRDefault="00AE5832"/>
    <w:p w14:paraId="40CB995C" w14:textId="5FB15E2C" w:rsidR="00AE5832" w:rsidRDefault="00AE5832">
      <w:r>
        <w:t xml:space="preserve">Lesson </w:t>
      </w:r>
      <w:r w:rsidR="00C813E0">
        <w:t>2</w:t>
      </w:r>
      <w:r>
        <w:t>: “</w:t>
      </w:r>
      <w:r w:rsidR="00C813E0">
        <w:t>Freedom and Instruction – Privileges and responsibilities of the covenant</w:t>
      </w:r>
      <w:r>
        <w:t>”</w:t>
      </w:r>
    </w:p>
    <w:p w14:paraId="3276B26D" w14:textId="4AB1B31E" w:rsidR="00C813E0" w:rsidRDefault="00C813E0">
      <w:r>
        <w:t>Exodus, Leviticus, Numbers</w:t>
      </w:r>
    </w:p>
    <w:p w14:paraId="13439CBA" w14:textId="010B8A4A" w:rsidR="00AE5832" w:rsidRDefault="00AE5832">
      <w:r>
        <w:t xml:space="preserve">Our longing for Relationship: </w:t>
      </w:r>
      <w:r w:rsidR="00C813E0">
        <w:t>It’s a privilege and a gift to experience a committed relationship, but a lasting relationship is always confirmed through responsibilities and expectations.</w:t>
      </w:r>
    </w:p>
    <w:p w14:paraId="2779529B" w14:textId="7462D813" w:rsidR="00AE5832" w:rsidRDefault="00AE5832"/>
    <w:p w14:paraId="0F0853F5" w14:textId="5D2D09FD" w:rsidR="00AE5832" w:rsidRDefault="00AE5832">
      <w:r>
        <w:t>Readings:</w:t>
      </w:r>
    </w:p>
    <w:p w14:paraId="23E50B39" w14:textId="10A062AE" w:rsidR="00AE5832" w:rsidRDefault="00AE5832">
      <w:r>
        <w:t xml:space="preserve">Day 1: </w:t>
      </w:r>
      <w:r w:rsidR="00C813E0">
        <w:t>Exodus 1-4. Oppression, survival and the charge of a leader</w:t>
      </w:r>
    </w:p>
    <w:p w14:paraId="7CE7CF51" w14:textId="77777777" w:rsidR="00E24506" w:rsidRDefault="00E24506"/>
    <w:p w14:paraId="08BEFD1A" w14:textId="7D4B34B3" w:rsidR="00AE5832" w:rsidRDefault="00AE5832">
      <w:r>
        <w:t xml:space="preserve">Day 2: </w:t>
      </w:r>
      <w:r w:rsidR="00C813E0">
        <w:t xml:space="preserve">Exodus 13:17 – </w:t>
      </w:r>
      <w:proofErr w:type="gramStart"/>
      <w:r w:rsidR="00C813E0">
        <w:t>15:21  Crossing</w:t>
      </w:r>
      <w:proofErr w:type="gramEnd"/>
      <w:r w:rsidR="00C813E0">
        <w:t xml:space="preserve"> boundaries for freedom</w:t>
      </w:r>
    </w:p>
    <w:p w14:paraId="0D791826" w14:textId="77777777" w:rsidR="00E24506" w:rsidRDefault="00E24506"/>
    <w:p w14:paraId="12D1CF8B" w14:textId="6C92AAAA" w:rsidR="00AE5832" w:rsidRDefault="00AE5832">
      <w:r>
        <w:t xml:space="preserve">Day 3: </w:t>
      </w:r>
      <w:r w:rsidR="00C813E0">
        <w:t>Exodus 20-</w:t>
      </w:r>
      <w:proofErr w:type="gramStart"/>
      <w:r w:rsidR="00C813E0">
        <w:t>24  Sinai</w:t>
      </w:r>
      <w:proofErr w:type="gramEnd"/>
      <w:r w:rsidR="00C813E0">
        <w:t xml:space="preserve"> covenant</w:t>
      </w:r>
    </w:p>
    <w:p w14:paraId="11E5DE6C" w14:textId="77777777" w:rsidR="00E24506" w:rsidRDefault="00E24506"/>
    <w:p w14:paraId="1AF915F3" w14:textId="70BA5A4D" w:rsidR="00AE5832" w:rsidRDefault="00AE5832">
      <w:r>
        <w:t xml:space="preserve">Day 4: </w:t>
      </w:r>
      <w:r w:rsidR="00C813E0">
        <w:t>Leviticus 19-22. Holiness Code</w:t>
      </w:r>
    </w:p>
    <w:p w14:paraId="2311FA1A" w14:textId="77777777" w:rsidR="00E24506" w:rsidRDefault="00E24506"/>
    <w:p w14:paraId="2B43BEA8" w14:textId="64058C1A" w:rsidR="00AE5832" w:rsidRDefault="00AE5832">
      <w:r>
        <w:t xml:space="preserve">Day 5: </w:t>
      </w:r>
      <w:r w:rsidR="00C813E0">
        <w:t>Numbers 11-14. In the wilderness</w:t>
      </w:r>
    </w:p>
    <w:p w14:paraId="43DC9E35" w14:textId="01AE2C27" w:rsidR="00C813E0" w:rsidRDefault="00C813E0"/>
    <w:p w14:paraId="0C91536F" w14:textId="77777777" w:rsidR="00FE166F" w:rsidRPr="00FE166F" w:rsidRDefault="00FE166F" w:rsidP="00FE166F">
      <w:r w:rsidRPr="00FE166F">
        <w:t>Questions:</w:t>
      </w:r>
    </w:p>
    <w:p w14:paraId="3E3A78C1" w14:textId="77777777" w:rsidR="00FE166F" w:rsidRPr="00FE166F" w:rsidRDefault="00FE166F" w:rsidP="00FE166F">
      <w:r w:rsidRPr="00FE166F">
        <w:t>Exodus 20:1-17 “Ten Commandments”</w:t>
      </w:r>
    </w:p>
    <w:p w14:paraId="64375D20" w14:textId="77777777" w:rsidR="00FE166F" w:rsidRPr="00FE166F" w:rsidRDefault="00FE166F" w:rsidP="00FE166F">
      <w:pPr>
        <w:numPr>
          <w:ilvl w:val="0"/>
          <w:numId w:val="1"/>
        </w:numPr>
      </w:pPr>
      <w:r w:rsidRPr="00FE166F">
        <w:t>How does the beginning of this covenant text (Exodus 20:1-6) describe God’s role in the covenant? How does this picture of God compare to the picture you have of God’s relation to you in your covenant relationship with God?</w:t>
      </w:r>
    </w:p>
    <w:p w14:paraId="3AFC8CBC" w14:textId="29A521BE" w:rsidR="00FE166F" w:rsidRDefault="00FE166F" w:rsidP="00FE166F">
      <w:pPr>
        <w:numPr>
          <w:ilvl w:val="0"/>
          <w:numId w:val="1"/>
        </w:numPr>
      </w:pPr>
      <w:r w:rsidRPr="00FE166F">
        <w:t>The opening commandments (Exodus 20:3-11) describe the people’s obligations toward God. What are they?</w:t>
      </w:r>
    </w:p>
    <w:p w14:paraId="2DC08007" w14:textId="4478F248" w:rsidR="00FE166F" w:rsidRPr="00FE166F" w:rsidRDefault="00FE166F" w:rsidP="00FE166F">
      <w:pPr>
        <w:pStyle w:val="ListParagraph"/>
        <w:numPr>
          <w:ilvl w:val="0"/>
          <w:numId w:val="2"/>
        </w:numPr>
      </w:pPr>
      <w:r>
        <w:t xml:space="preserve"> </w:t>
      </w:r>
      <w:r w:rsidRPr="00FE166F">
        <w:t xml:space="preserve">How do the instructions to keep the Sabbath (Exodus 20:8-11) connect with the creation </w:t>
      </w:r>
      <w:r>
        <w:t xml:space="preserve">     </w:t>
      </w:r>
      <w:r w:rsidRPr="00FE166F">
        <w:t>story in Genesis 1:1-2:4a and with the account of the Sinai covenant in Exodus 31:12-18? How do these instructions reflect the themes of holiness and the imitation of God from your readings for Leviticus 19-22?</w:t>
      </w:r>
    </w:p>
    <w:p w14:paraId="4CFC6A34" w14:textId="77777777" w:rsidR="00FE166F" w:rsidRPr="00FE166F" w:rsidRDefault="00FE166F" w:rsidP="00FE166F">
      <w:pPr>
        <w:numPr>
          <w:ilvl w:val="0"/>
          <w:numId w:val="2"/>
        </w:numPr>
      </w:pPr>
      <w:r w:rsidRPr="00FE166F">
        <w:t>The concluding commandments (Exodus 20:12-17) describe the people’s obligations toward each other. What are they? What do you think of this summary of the people’s basic social responsibilities?</w:t>
      </w:r>
    </w:p>
    <w:p w14:paraId="0A8328AE" w14:textId="77777777" w:rsidR="00FE166F" w:rsidRPr="00FE166F" w:rsidRDefault="00FE166F" w:rsidP="00FE166F">
      <w:pPr>
        <w:numPr>
          <w:ilvl w:val="0"/>
          <w:numId w:val="2"/>
        </w:numPr>
      </w:pPr>
      <w:r w:rsidRPr="00FE166F">
        <w:t>If you were to make a list of your ten most important responsibilities in your covenant relationship with God as you understand it, what would they be? How does your list compare to and differ from this biblical list?</w:t>
      </w:r>
    </w:p>
    <w:p w14:paraId="407C0909" w14:textId="77777777" w:rsidR="00E24506" w:rsidRDefault="00E24506"/>
    <w:p w14:paraId="7560A104" w14:textId="77777777" w:rsidR="00E24506" w:rsidRDefault="00E24506"/>
    <w:p w14:paraId="655C4485" w14:textId="77777777" w:rsidR="00FE166F" w:rsidRDefault="00AE5832">
      <w:r>
        <w:t xml:space="preserve">Meditation on </w:t>
      </w:r>
      <w:r w:rsidR="00C813E0">
        <w:t>Leviticus 19:1-2 You must be holy because God is holy.</w:t>
      </w:r>
    </w:p>
    <w:p w14:paraId="6EC426DA" w14:textId="11B4EFB2" w:rsidR="00C813E0" w:rsidRDefault="00C813E0">
      <w:r>
        <w:tab/>
      </w:r>
      <w:r>
        <w:tab/>
        <w:t>Exodus 20:1-17 Ten Commandments</w:t>
      </w:r>
    </w:p>
    <w:sectPr w:rsidR="00C81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F848B1"/>
    <w:multiLevelType w:val="hybridMultilevel"/>
    <w:tmpl w:val="CA9EA0EC"/>
    <w:lvl w:ilvl="0" w:tplc="762CD5E0">
      <w:start w:val="3"/>
      <w:numFmt w:val="decimal"/>
      <w:lvlText w:val="%1."/>
      <w:lvlJc w:val="left"/>
      <w:pPr>
        <w:tabs>
          <w:tab w:val="num" w:pos="720"/>
        </w:tabs>
        <w:ind w:left="720" w:hanging="360"/>
      </w:pPr>
    </w:lvl>
    <w:lvl w:ilvl="1" w:tplc="75C6BB40" w:tentative="1">
      <w:start w:val="1"/>
      <w:numFmt w:val="decimal"/>
      <w:lvlText w:val="%2."/>
      <w:lvlJc w:val="left"/>
      <w:pPr>
        <w:tabs>
          <w:tab w:val="num" w:pos="1440"/>
        </w:tabs>
        <w:ind w:left="1440" w:hanging="360"/>
      </w:pPr>
    </w:lvl>
    <w:lvl w:ilvl="2" w:tplc="264A4474" w:tentative="1">
      <w:start w:val="1"/>
      <w:numFmt w:val="decimal"/>
      <w:lvlText w:val="%3."/>
      <w:lvlJc w:val="left"/>
      <w:pPr>
        <w:tabs>
          <w:tab w:val="num" w:pos="2160"/>
        </w:tabs>
        <w:ind w:left="2160" w:hanging="360"/>
      </w:pPr>
    </w:lvl>
    <w:lvl w:ilvl="3" w:tplc="9D706416" w:tentative="1">
      <w:start w:val="1"/>
      <w:numFmt w:val="decimal"/>
      <w:lvlText w:val="%4."/>
      <w:lvlJc w:val="left"/>
      <w:pPr>
        <w:tabs>
          <w:tab w:val="num" w:pos="2880"/>
        </w:tabs>
        <w:ind w:left="2880" w:hanging="360"/>
      </w:pPr>
    </w:lvl>
    <w:lvl w:ilvl="4" w:tplc="1A8A9C62" w:tentative="1">
      <w:start w:val="1"/>
      <w:numFmt w:val="decimal"/>
      <w:lvlText w:val="%5."/>
      <w:lvlJc w:val="left"/>
      <w:pPr>
        <w:tabs>
          <w:tab w:val="num" w:pos="3600"/>
        </w:tabs>
        <w:ind w:left="3600" w:hanging="360"/>
      </w:pPr>
    </w:lvl>
    <w:lvl w:ilvl="5" w:tplc="DBB69064" w:tentative="1">
      <w:start w:val="1"/>
      <w:numFmt w:val="decimal"/>
      <w:lvlText w:val="%6."/>
      <w:lvlJc w:val="left"/>
      <w:pPr>
        <w:tabs>
          <w:tab w:val="num" w:pos="4320"/>
        </w:tabs>
        <w:ind w:left="4320" w:hanging="360"/>
      </w:pPr>
    </w:lvl>
    <w:lvl w:ilvl="6" w:tplc="ECF04196" w:tentative="1">
      <w:start w:val="1"/>
      <w:numFmt w:val="decimal"/>
      <w:lvlText w:val="%7."/>
      <w:lvlJc w:val="left"/>
      <w:pPr>
        <w:tabs>
          <w:tab w:val="num" w:pos="5040"/>
        </w:tabs>
        <w:ind w:left="5040" w:hanging="360"/>
      </w:pPr>
    </w:lvl>
    <w:lvl w:ilvl="7" w:tplc="91480E62" w:tentative="1">
      <w:start w:val="1"/>
      <w:numFmt w:val="decimal"/>
      <w:lvlText w:val="%8."/>
      <w:lvlJc w:val="left"/>
      <w:pPr>
        <w:tabs>
          <w:tab w:val="num" w:pos="5760"/>
        </w:tabs>
        <w:ind w:left="5760" w:hanging="360"/>
      </w:pPr>
    </w:lvl>
    <w:lvl w:ilvl="8" w:tplc="41189A14" w:tentative="1">
      <w:start w:val="1"/>
      <w:numFmt w:val="decimal"/>
      <w:lvlText w:val="%9."/>
      <w:lvlJc w:val="left"/>
      <w:pPr>
        <w:tabs>
          <w:tab w:val="num" w:pos="6480"/>
        </w:tabs>
        <w:ind w:left="6480" w:hanging="360"/>
      </w:pPr>
    </w:lvl>
  </w:abstractNum>
  <w:abstractNum w:abstractNumId="1" w15:restartNumberingAfterBreak="0">
    <w:nsid w:val="63795D27"/>
    <w:multiLevelType w:val="hybridMultilevel"/>
    <w:tmpl w:val="B858A8D2"/>
    <w:lvl w:ilvl="0" w:tplc="F54606DE">
      <w:start w:val="1"/>
      <w:numFmt w:val="decimal"/>
      <w:lvlText w:val="%1."/>
      <w:lvlJc w:val="left"/>
      <w:pPr>
        <w:tabs>
          <w:tab w:val="num" w:pos="720"/>
        </w:tabs>
        <w:ind w:left="720" w:hanging="360"/>
      </w:pPr>
    </w:lvl>
    <w:lvl w:ilvl="1" w:tplc="B9F47578" w:tentative="1">
      <w:start w:val="1"/>
      <w:numFmt w:val="decimal"/>
      <w:lvlText w:val="%2."/>
      <w:lvlJc w:val="left"/>
      <w:pPr>
        <w:tabs>
          <w:tab w:val="num" w:pos="1440"/>
        </w:tabs>
        <w:ind w:left="1440" w:hanging="360"/>
      </w:pPr>
    </w:lvl>
    <w:lvl w:ilvl="2" w:tplc="EAE881E2" w:tentative="1">
      <w:start w:val="1"/>
      <w:numFmt w:val="decimal"/>
      <w:lvlText w:val="%3."/>
      <w:lvlJc w:val="left"/>
      <w:pPr>
        <w:tabs>
          <w:tab w:val="num" w:pos="2160"/>
        </w:tabs>
        <w:ind w:left="2160" w:hanging="360"/>
      </w:pPr>
    </w:lvl>
    <w:lvl w:ilvl="3" w:tplc="56BA720E" w:tentative="1">
      <w:start w:val="1"/>
      <w:numFmt w:val="decimal"/>
      <w:lvlText w:val="%4."/>
      <w:lvlJc w:val="left"/>
      <w:pPr>
        <w:tabs>
          <w:tab w:val="num" w:pos="2880"/>
        </w:tabs>
        <w:ind w:left="2880" w:hanging="360"/>
      </w:pPr>
    </w:lvl>
    <w:lvl w:ilvl="4" w:tplc="E8C21882" w:tentative="1">
      <w:start w:val="1"/>
      <w:numFmt w:val="decimal"/>
      <w:lvlText w:val="%5."/>
      <w:lvlJc w:val="left"/>
      <w:pPr>
        <w:tabs>
          <w:tab w:val="num" w:pos="3600"/>
        </w:tabs>
        <w:ind w:left="3600" w:hanging="360"/>
      </w:pPr>
    </w:lvl>
    <w:lvl w:ilvl="5" w:tplc="A086C348" w:tentative="1">
      <w:start w:val="1"/>
      <w:numFmt w:val="decimal"/>
      <w:lvlText w:val="%6."/>
      <w:lvlJc w:val="left"/>
      <w:pPr>
        <w:tabs>
          <w:tab w:val="num" w:pos="4320"/>
        </w:tabs>
        <w:ind w:left="4320" w:hanging="360"/>
      </w:pPr>
    </w:lvl>
    <w:lvl w:ilvl="6" w:tplc="214A9682" w:tentative="1">
      <w:start w:val="1"/>
      <w:numFmt w:val="decimal"/>
      <w:lvlText w:val="%7."/>
      <w:lvlJc w:val="left"/>
      <w:pPr>
        <w:tabs>
          <w:tab w:val="num" w:pos="5040"/>
        </w:tabs>
        <w:ind w:left="5040" w:hanging="360"/>
      </w:pPr>
    </w:lvl>
    <w:lvl w:ilvl="7" w:tplc="5E1AA628" w:tentative="1">
      <w:start w:val="1"/>
      <w:numFmt w:val="decimal"/>
      <w:lvlText w:val="%8."/>
      <w:lvlJc w:val="left"/>
      <w:pPr>
        <w:tabs>
          <w:tab w:val="num" w:pos="5760"/>
        </w:tabs>
        <w:ind w:left="5760" w:hanging="360"/>
      </w:pPr>
    </w:lvl>
    <w:lvl w:ilvl="8" w:tplc="C132417A"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32"/>
    <w:rsid w:val="00723ADB"/>
    <w:rsid w:val="009B6D5D"/>
    <w:rsid w:val="00AE5832"/>
    <w:rsid w:val="00C813E0"/>
    <w:rsid w:val="00DA1563"/>
    <w:rsid w:val="00E24506"/>
    <w:rsid w:val="00FE1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CD9DA8"/>
  <w15:chartTrackingRefBased/>
  <w15:docId w15:val="{A877BD7C-93D8-D649-94C6-A6A594F1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141945">
      <w:bodyDiv w:val="1"/>
      <w:marLeft w:val="0"/>
      <w:marRight w:val="0"/>
      <w:marTop w:val="0"/>
      <w:marBottom w:val="0"/>
      <w:divBdr>
        <w:top w:val="none" w:sz="0" w:space="0" w:color="auto"/>
        <w:left w:val="none" w:sz="0" w:space="0" w:color="auto"/>
        <w:bottom w:val="none" w:sz="0" w:space="0" w:color="auto"/>
        <w:right w:val="none" w:sz="0" w:space="0" w:color="auto"/>
      </w:divBdr>
      <w:divsChild>
        <w:div w:id="405884536">
          <w:marLeft w:val="806"/>
          <w:marRight w:val="0"/>
          <w:marTop w:val="0"/>
          <w:marBottom w:val="0"/>
          <w:divBdr>
            <w:top w:val="none" w:sz="0" w:space="0" w:color="auto"/>
            <w:left w:val="none" w:sz="0" w:space="0" w:color="auto"/>
            <w:bottom w:val="none" w:sz="0" w:space="0" w:color="auto"/>
            <w:right w:val="none" w:sz="0" w:space="0" w:color="auto"/>
          </w:divBdr>
        </w:div>
        <w:div w:id="121194432">
          <w:marLeft w:val="806"/>
          <w:marRight w:val="0"/>
          <w:marTop w:val="0"/>
          <w:marBottom w:val="0"/>
          <w:divBdr>
            <w:top w:val="none" w:sz="0" w:space="0" w:color="auto"/>
            <w:left w:val="none" w:sz="0" w:space="0" w:color="auto"/>
            <w:bottom w:val="none" w:sz="0" w:space="0" w:color="auto"/>
            <w:right w:val="none" w:sz="0" w:space="0" w:color="auto"/>
          </w:divBdr>
        </w:div>
      </w:divsChild>
    </w:div>
    <w:div w:id="1643149716">
      <w:bodyDiv w:val="1"/>
      <w:marLeft w:val="0"/>
      <w:marRight w:val="0"/>
      <w:marTop w:val="0"/>
      <w:marBottom w:val="0"/>
      <w:divBdr>
        <w:top w:val="none" w:sz="0" w:space="0" w:color="auto"/>
        <w:left w:val="none" w:sz="0" w:space="0" w:color="auto"/>
        <w:bottom w:val="none" w:sz="0" w:space="0" w:color="auto"/>
        <w:right w:val="none" w:sz="0" w:space="0" w:color="auto"/>
      </w:divBdr>
      <w:divsChild>
        <w:div w:id="1143735029">
          <w:marLeft w:val="547"/>
          <w:marRight w:val="0"/>
          <w:marTop w:val="0"/>
          <w:marBottom w:val="0"/>
          <w:divBdr>
            <w:top w:val="none" w:sz="0" w:space="0" w:color="auto"/>
            <w:left w:val="none" w:sz="0" w:space="0" w:color="auto"/>
            <w:bottom w:val="none" w:sz="0" w:space="0" w:color="auto"/>
            <w:right w:val="none" w:sz="0" w:space="0" w:color="auto"/>
          </w:divBdr>
        </w:div>
        <w:div w:id="14959938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Glantz</dc:creator>
  <cp:keywords/>
  <dc:description/>
  <cp:lastModifiedBy>Linda Glantz</cp:lastModifiedBy>
  <cp:revision>3</cp:revision>
  <dcterms:created xsi:type="dcterms:W3CDTF">2020-09-19T18:05:00Z</dcterms:created>
  <dcterms:modified xsi:type="dcterms:W3CDTF">2020-09-20T11:48:00Z</dcterms:modified>
</cp:coreProperties>
</file>