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7A24" w14:textId="7F8D45FD" w:rsidR="00FD3ABC" w:rsidRDefault="00FD3ABC">
      <w:r>
        <w:t>To the Members of Durham Park:</w:t>
      </w:r>
    </w:p>
    <w:p w14:paraId="3E6A93A1" w14:textId="4E55715E" w:rsidR="00D8249C" w:rsidRDefault="00EC036E">
      <w:r>
        <w:t>Notice of Meeting regarding Durham Park Association, June 4</w:t>
      </w:r>
      <w:r w:rsidRPr="00EC036E">
        <w:rPr>
          <w:vertAlign w:val="superscript"/>
        </w:rPr>
        <w:t>th</w:t>
      </w:r>
      <w:r>
        <w:t xml:space="preserve">, 2025.  </w:t>
      </w:r>
      <w:r w:rsidR="009776BC">
        <w:t xml:space="preserve">It will be at 7pm at the pavilion. </w:t>
      </w:r>
      <w:r>
        <w:t>The DPA will host a meeting to discuss the issues regarding the community building</w:t>
      </w:r>
      <w:r w:rsidR="00B21F6C">
        <w:t>,</w:t>
      </w:r>
      <w:r>
        <w:t xml:space="preserve"> the inadvertent loss of insurance</w:t>
      </w:r>
      <w:r w:rsidR="00B21F6C">
        <w:t>, and how will the DPA pay for this</w:t>
      </w:r>
      <w:r>
        <w:t>.</w:t>
      </w:r>
      <w:r w:rsidR="00B21F6C">
        <w:t xml:space="preserve">  To be clear, the purpose of this meeting is to discuss how this happened, what we are doing to fix it, and how do we pay for the repair.  I ask that you come with questions and ideas on how to move forward.  Due to its historic nature, there are grants that we can apply for.  We </w:t>
      </w:r>
      <w:r w:rsidR="00FD3ABC">
        <w:t xml:space="preserve">will be asking for help, from you.  </w:t>
      </w:r>
      <w:r w:rsidR="00B21F6C">
        <w:t xml:space="preserve">The DPA board takes full responsibility for this unfortunate incident.  </w:t>
      </w:r>
    </w:p>
    <w:p w14:paraId="6326FE3F" w14:textId="7CB46C83" w:rsidR="00FD3ABC" w:rsidRDefault="00FD3ABC">
      <w:r>
        <w:t>Regards,</w:t>
      </w:r>
    </w:p>
    <w:p w14:paraId="00E8B422" w14:textId="77777777" w:rsidR="00FD3ABC" w:rsidRDefault="00FD3ABC"/>
    <w:p w14:paraId="63E30F3F" w14:textId="0DF1F329" w:rsidR="00FD3ABC" w:rsidRDefault="00FD3ABC">
      <w:r>
        <w:t>Scott Porter</w:t>
      </w:r>
    </w:p>
    <w:p w14:paraId="1C3FFE3F" w14:textId="0CF22879" w:rsidR="00FD3ABC" w:rsidRDefault="00FD3ABC">
      <w:r>
        <w:t>President, Durham Park Association</w:t>
      </w:r>
    </w:p>
    <w:sectPr w:rsidR="00FD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6E"/>
    <w:rsid w:val="00053791"/>
    <w:rsid w:val="000F3EAB"/>
    <w:rsid w:val="008B36C4"/>
    <w:rsid w:val="009776BC"/>
    <w:rsid w:val="00B21F6C"/>
    <w:rsid w:val="00D8249C"/>
    <w:rsid w:val="00EC036E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25B4"/>
  <w15:chartTrackingRefBased/>
  <w15:docId w15:val="{22B7ECAD-EA75-47E0-A770-3A61B07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Secretary DPA</cp:lastModifiedBy>
  <cp:revision>3</cp:revision>
  <dcterms:created xsi:type="dcterms:W3CDTF">2025-05-31T16:19:00Z</dcterms:created>
  <dcterms:modified xsi:type="dcterms:W3CDTF">2025-06-02T14:21:00Z</dcterms:modified>
</cp:coreProperties>
</file>