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8638" w14:textId="6227E06C" w:rsidR="003666D3" w:rsidRDefault="003666D3" w:rsidP="003666D3">
      <w:pPr>
        <w:jc w:val="center"/>
        <w:rPr>
          <w:b/>
          <w:bCs/>
          <w:sz w:val="36"/>
          <w:szCs w:val="36"/>
        </w:rPr>
      </w:pPr>
      <w:r w:rsidRPr="00E20952">
        <w:rPr>
          <w:b/>
          <w:bCs/>
          <w:sz w:val="36"/>
          <w:szCs w:val="36"/>
        </w:rPr>
        <w:t>HARTFORD WRESTLING CLUB CODE OF CONDUCT</w:t>
      </w:r>
    </w:p>
    <w:p w14:paraId="4A822891" w14:textId="6F8EADB6" w:rsidR="00E04216" w:rsidRDefault="00E04216" w:rsidP="00E04216">
      <w:proofErr w:type="gramStart"/>
      <w:r>
        <w:t>In order for</w:t>
      </w:r>
      <w:proofErr w:type="gramEnd"/>
      <w:r>
        <w:t xml:space="preserve"> the Hartford Wrestling Club to continue to be successful in supporting our Mission Statement the following code of conduct must be adhered to by both wrestlers participating in the</w:t>
      </w:r>
      <w:r>
        <w:t xml:space="preserve"> Hartford Wrestling</w:t>
      </w:r>
      <w:r>
        <w:t xml:space="preserve"> Club as well as the parents supporting our wrestlers.  Any actions found to be in violation of the Hartford Wrestling Club code of conduct </w:t>
      </w:r>
      <w:r>
        <w:t>will be addressed by the Board of Directors of the Hartford Wrestling Club and could result in actions taken upon the wrestler or family member, examples of actions could include:</w:t>
      </w:r>
    </w:p>
    <w:p w14:paraId="572A2647" w14:textId="0F083BEE" w:rsidR="00E04216" w:rsidRDefault="00E04216" w:rsidP="00E04216">
      <w:pPr>
        <w:pStyle w:val="ListParagraph"/>
        <w:numPr>
          <w:ilvl w:val="0"/>
          <w:numId w:val="7"/>
        </w:numPr>
      </w:pPr>
      <w:r>
        <w:t>Removal from practice</w:t>
      </w:r>
    </w:p>
    <w:p w14:paraId="49EFE2D1" w14:textId="5087B7A0" w:rsidR="00E04216" w:rsidRDefault="00E04216" w:rsidP="00E04216">
      <w:pPr>
        <w:pStyle w:val="ListParagraph"/>
        <w:numPr>
          <w:ilvl w:val="0"/>
          <w:numId w:val="7"/>
        </w:numPr>
      </w:pPr>
      <w:r>
        <w:t>Removal from tournament</w:t>
      </w:r>
    </w:p>
    <w:p w14:paraId="019C4899" w14:textId="34CFC87E" w:rsidR="00E04216" w:rsidRDefault="00E04216" w:rsidP="00E04216">
      <w:pPr>
        <w:pStyle w:val="ListParagraph"/>
        <w:numPr>
          <w:ilvl w:val="0"/>
          <w:numId w:val="7"/>
        </w:numPr>
      </w:pPr>
      <w:r>
        <w:t>Suspension from the Hartford Wrestling Club</w:t>
      </w:r>
    </w:p>
    <w:p w14:paraId="72D8B2E3" w14:textId="4CA19B34" w:rsidR="00E04216" w:rsidRDefault="00E04216" w:rsidP="00E04216">
      <w:pPr>
        <w:pStyle w:val="ListParagraph"/>
        <w:numPr>
          <w:ilvl w:val="0"/>
          <w:numId w:val="7"/>
        </w:numPr>
      </w:pPr>
      <w:r>
        <w:t>Permanent removal from the Hartford Wrestling Club</w:t>
      </w:r>
    </w:p>
    <w:p w14:paraId="6ECBF680" w14:textId="6EA48F29" w:rsidR="00E04216" w:rsidRDefault="00E04216" w:rsidP="00E04216">
      <w:pPr>
        <w:pStyle w:val="ListParagraph"/>
        <w:numPr>
          <w:ilvl w:val="0"/>
          <w:numId w:val="7"/>
        </w:numPr>
      </w:pPr>
      <w:r>
        <w:t>Other actions deemed actionable from the Board of Directors of the Hartford Wrestling Club</w:t>
      </w:r>
    </w:p>
    <w:p w14:paraId="584CC579" w14:textId="77777777" w:rsidR="00E04216" w:rsidRPr="00E04216" w:rsidRDefault="00E04216" w:rsidP="00E04216">
      <w:pPr>
        <w:rPr>
          <w:b/>
          <w:bCs/>
        </w:rPr>
      </w:pPr>
      <w:r w:rsidRPr="00E04216">
        <w:rPr>
          <w:b/>
          <w:bCs/>
        </w:rPr>
        <w:t>MISSION STATEMENT</w:t>
      </w:r>
    </w:p>
    <w:p w14:paraId="7B600C33" w14:textId="1619011F" w:rsidR="00E20952" w:rsidRPr="00E04216" w:rsidRDefault="00E20952" w:rsidP="00E04216">
      <w:pPr>
        <w:pStyle w:val="ListParagraph"/>
        <w:numPr>
          <w:ilvl w:val="0"/>
          <w:numId w:val="6"/>
        </w:numPr>
      </w:pPr>
      <w:r w:rsidRPr="00E04216">
        <w:t>“The purpose of the Hartford Wrestling Club is to promote quality wrestling. We are committed to providing an</w:t>
      </w:r>
      <w:r w:rsidR="00E04216">
        <w:t xml:space="preserve"> </w:t>
      </w:r>
      <w:r w:rsidRPr="00E04216">
        <w:t>organized youth wrestling program for grades K-8 stressing fundamentals, a positive experience and good</w:t>
      </w:r>
      <w:r w:rsidR="00E04216">
        <w:t xml:space="preserve"> </w:t>
      </w:r>
      <w:r w:rsidRPr="00E04216">
        <w:t>sportsmanship both on and off the mat. We are dedicated to supporting the middle and high school wrestling</w:t>
      </w:r>
      <w:r w:rsidR="00E04216">
        <w:t xml:space="preserve"> </w:t>
      </w:r>
      <w:r w:rsidRPr="00E04216">
        <w:t>programs to the best of our ability, providing financial assistance and manpower.”</w:t>
      </w:r>
      <w:r w:rsidR="00E04216">
        <w:t xml:space="preserve">  </w:t>
      </w:r>
    </w:p>
    <w:p w14:paraId="558089DF" w14:textId="4253F19B" w:rsidR="00E20952" w:rsidRPr="00E20952" w:rsidRDefault="00E20952" w:rsidP="00E20952">
      <w:pPr>
        <w:rPr>
          <w:b/>
          <w:bCs/>
        </w:rPr>
      </w:pPr>
      <w:r w:rsidRPr="00E20952">
        <w:rPr>
          <w:b/>
          <w:bCs/>
        </w:rPr>
        <w:t>WRESTLER CODE OF CONDUCT</w:t>
      </w:r>
    </w:p>
    <w:p w14:paraId="0FFEFB89" w14:textId="281C01DF" w:rsidR="003666D3" w:rsidRDefault="003666D3" w:rsidP="003666D3">
      <w:pPr>
        <w:pStyle w:val="ListParagraph"/>
        <w:numPr>
          <w:ilvl w:val="0"/>
          <w:numId w:val="2"/>
        </w:numPr>
      </w:pPr>
      <w:r>
        <w:t>Wrestlers</w:t>
      </w:r>
      <w:r>
        <w:t xml:space="preserve"> must always adhere to the positive aspects of the sport (</w:t>
      </w:r>
      <w:proofErr w:type="gramStart"/>
      <w:r>
        <w:t>e.g.</w:t>
      </w:r>
      <w:proofErr w:type="gramEnd"/>
      <w:r>
        <w:t xml:space="preserve"> fair play) and never condone violations of the rules, behavior contrary to the spirit of the rules of the </w:t>
      </w:r>
      <w:r>
        <w:t>sport</w:t>
      </w:r>
      <w:r>
        <w:t xml:space="preserve">, or the use of prohibited substances or techniques. </w:t>
      </w:r>
    </w:p>
    <w:p w14:paraId="677A935A" w14:textId="77777777" w:rsidR="003666D3" w:rsidRDefault="003666D3" w:rsidP="003666D3">
      <w:pPr>
        <w:pStyle w:val="ListParagraph"/>
        <w:numPr>
          <w:ilvl w:val="0"/>
          <w:numId w:val="2"/>
        </w:numPr>
      </w:pPr>
      <w:r>
        <w:t>Wrestlers</w:t>
      </w:r>
      <w:r>
        <w:t xml:space="preserve"> must consistently display high standards of behavior.</w:t>
      </w:r>
    </w:p>
    <w:p w14:paraId="3326F916" w14:textId="77777777" w:rsidR="003666D3" w:rsidRDefault="003666D3" w:rsidP="003666D3">
      <w:pPr>
        <w:pStyle w:val="ListParagraph"/>
        <w:numPr>
          <w:ilvl w:val="0"/>
          <w:numId w:val="2"/>
        </w:numPr>
      </w:pPr>
      <w:r>
        <w:t xml:space="preserve">Wrestlers must appreciate the importance of striving to win, not winning itself. </w:t>
      </w:r>
    </w:p>
    <w:p w14:paraId="00CE0B40" w14:textId="77777777" w:rsidR="003666D3" w:rsidRDefault="003666D3" w:rsidP="003666D3">
      <w:pPr>
        <w:pStyle w:val="ListParagraph"/>
        <w:numPr>
          <w:ilvl w:val="0"/>
          <w:numId w:val="2"/>
        </w:numPr>
      </w:pPr>
      <w:r>
        <w:t xml:space="preserve">Wrestlers will not use any form of profanity. </w:t>
      </w:r>
    </w:p>
    <w:p w14:paraId="4EDCAA5A" w14:textId="77777777" w:rsidR="003666D3" w:rsidRDefault="003666D3" w:rsidP="003666D3">
      <w:pPr>
        <w:pStyle w:val="ListParagraph"/>
        <w:numPr>
          <w:ilvl w:val="0"/>
          <w:numId w:val="2"/>
        </w:numPr>
      </w:pPr>
      <w:r>
        <w:t xml:space="preserve">Wrestlers must respect the rights, dignity, and worth of </w:t>
      </w:r>
      <w:proofErr w:type="gramStart"/>
      <w:r>
        <w:t>each and every</w:t>
      </w:r>
      <w:proofErr w:type="gramEnd"/>
      <w:r>
        <w:t xml:space="preserve"> person involved in the sport.</w:t>
      </w:r>
    </w:p>
    <w:p w14:paraId="4B389B6A" w14:textId="5200F0B1" w:rsidR="003666D3" w:rsidRDefault="003666D3" w:rsidP="003666D3">
      <w:pPr>
        <w:pStyle w:val="ListParagraph"/>
        <w:numPr>
          <w:ilvl w:val="0"/>
          <w:numId w:val="2"/>
        </w:numPr>
      </w:pPr>
      <w:r>
        <w:t xml:space="preserve">Wrestlers must accept responsibility for their own behavior and performance, and not argue with the </w:t>
      </w:r>
      <w:r>
        <w:t>match or tournament</w:t>
      </w:r>
      <w:r>
        <w:t xml:space="preserve"> officials. </w:t>
      </w:r>
    </w:p>
    <w:p w14:paraId="53F91588" w14:textId="77777777" w:rsidR="003666D3" w:rsidRDefault="003666D3" w:rsidP="003666D3">
      <w:pPr>
        <w:pStyle w:val="ListParagraph"/>
        <w:numPr>
          <w:ilvl w:val="0"/>
          <w:numId w:val="2"/>
        </w:numPr>
      </w:pPr>
      <w:r>
        <w:t xml:space="preserve">Wrestlers will not refuse to abide by an official’s decision, or perform a verbal, forceful or disrespectful demonstration of dissent to an official’s decision. </w:t>
      </w:r>
    </w:p>
    <w:p w14:paraId="4D66CD44" w14:textId="77777777" w:rsidR="003666D3" w:rsidRDefault="003666D3" w:rsidP="003666D3">
      <w:pPr>
        <w:pStyle w:val="ListParagraph"/>
        <w:numPr>
          <w:ilvl w:val="0"/>
          <w:numId w:val="2"/>
        </w:numPr>
      </w:pPr>
      <w:r>
        <w:t xml:space="preserve">Wrestlers will not engage in an abusive verbal attack, including “trash talking” or taunting, to any official, participant, coach, team representative, or spectator. </w:t>
      </w:r>
    </w:p>
    <w:p w14:paraId="24559080" w14:textId="6086A2AF" w:rsidR="003666D3" w:rsidRDefault="00E20952" w:rsidP="003666D3">
      <w:pPr>
        <w:pStyle w:val="ListParagraph"/>
        <w:numPr>
          <w:ilvl w:val="0"/>
          <w:numId w:val="2"/>
        </w:numPr>
      </w:pPr>
      <w:r>
        <w:t>Outside of what is involved in the sport of wrestling and in good sportsmanship, w</w:t>
      </w:r>
      <w:r w:rsidR="003666D3">
        <w:t>restlers will not engage in a physical attack, including but not limited to, the laying of a hand upon, pushing, shoving, striking, or kicking of any</w:t>
      </w:r>
      <w:r>
        <w:t xml:space="preserve"> other</w:t>
      </w:r>
      <w:r w:rsidR="003666D3">
        <w:t xml:space="preserve"> participant. </w:t>
      </w:r>
    </w:p>
    <w:p w14:paraId="41752235" w14:textId="2EC72577" w:rsidR="00E20952" w:rsidRDefault="00E20952" w:rsidP="00E20952">
      <w:pPr>
        <w:pStyle w:val="ListParagraph"/>
        <w:numPr>
          <w:ilvl w:val="0"/>
          <w:numId w:val="2"/>
        </w:numPr>
      </w:pPr>
      <w:r>
        <w:t xml:space="preserve">Wrestlers will not engage in a physical attack, including but not limited to, the laying of a hand upon, pushing, shoving, striking, or kicking of any official, coach, team representative, or spectator outside of the fair play that is involved with the sport of wrestling. </w:t>
      </w:r>
    </w:p>
    <w:p w14:paraId="2657CE33" w14:textId="5A7D5F0B" w:rsidR="003666D3" w:rsidRDefault="003666D3" w:rsidP="003666D3">
      <w:pPr>
        <w:pStyle w:val="ListParagraph"/>
        <w:numPr>
          <w:ilvl w:val="0"/>
          <w:numId w:val="2"/>
        </w:numPr>
      </w:pPr>
      <w:r>
        <w:t xml:space="preserve">Wrestlers will not </w:t>
      </w:r>
      <w:r w:rsidRPr="00CD6A17">
        <w:t>use deliberate rough</w:t>
      </w:r>
      <w:r>
        <w:t xml:space="preserve"> tactics during a </w:t>
      </w:r>
      <w:r w:rsidR="00CD6A17">
        <w:t>match</w:t>
      </w:r>
      <w:r>
        <w:t xml:space="preserve"> against an opponent. </w:t>
      </w:r>
    </w:p>
    <w:p w14:paraId="4294C2F4" w14:textId="29688F77" w:rsidR="002C6ED6" w:rsidRDefault="003666D3" w:rsidP="003666D3">
      <w:pPr>
        <w:pStyle w:val="ListParagraph"/>
        <w:numPr>
          <w:ilvl w:val="0"/>
          <w:numId w:val="2"/>
        </w:numPr>
      </w:pPr>
      <w:r>
        <w:t>Wrestlers will do their best to remember that youth sports are supposed to be FUN, and that winning and losing are part of everyone’s experience.</w:t>
      </w:r>
    </w:p>
    <w:p w14:paraId="2B549F00" w14:textId="3DF3FDF9" w:rsidR="00E20952" w:rsidRPr="00E20952" w:rsidRDefault="00E20952" w:rsidP="00E20952">
      <w:pPr>
        <w:rPr>
          <w:b/>
          <w:bCs/>
        </w:rPr>
      </w:pPr>
      <w:r w:rsidRPr="00E20952">
        <w:rPr>
          <w:b/>
          <w:bCs/>
        </w:rPr>
        <w:t>PARENT CODE OF CONDUCT</w:t>
      </w:r>
    </w:p>
    <w:p w14:paraId="67F10736" w14:textId="372B6ED9" w:rsidR="00E20952" w:rsidRDefault="00E20952" w:rsidP="00E20952">
      <w:r>
        <w:t xml:space="preserve">Parents are as important to the success of the </w:t>
      </w:r>
      <w:r>
        <w:t xml:space="preserve">wrestling club </w:t>
      </w:r>
      <w:r>
        <w:t xml:space="preserve">as the </w:t>
      </w:r>
      <w:r>
        <w:t>wrestlers</w:t>
      </w:r>
      <w:r>
        <w:t xml:space="preserve"> and coaches. Parents should work with coaches to mentor and support </w:t>
      </w:r>
      <w:r>
        <w:t>wrestlers</w:t>
      </w:r>
      <w:r>
        <w:t xml:space="preserve"> in a positive manner, and help them become first-class athletes by adhering to the following guidelines: </w:t>
      </w:r>
    </w:p>
    <w:p w14:paraId="60FE374D" w14:textId="77777777" w:rsidR="00E20952" w:rsidRDefault="00E20952" w:rsidP="00E20952">
      <w:pPr>
        <w:pStyle w:val="ListParagraph"/>
        <w:numPr>
          <w:ilvl w:val="0"/>
          <w:numId w:val="3"/>
        </w:numPr>
      </w:pPr>
      <w:r>
        <w:t>Always supports the</w:t>
      </w:r>
      <w:r>
        <w:t xml:space="preserve"> wrestlers and the </w:t>
      </w:r>
      <w:r>
        <w:t xml:space="preserve">team (pick them up, never put them down). </w:t>
      </w:r>
    </w:p>
    <w:p w14:paraId="42AACB50" w14:textId="77777777" w:rsidR="00E20952" w:rsidRDefault="00E20952" w:rsidP="00E20952">
      <w:pPr>
        <w:pStyle w:val="ListParagraph"/>
        <w:numPr>
          <w:ilvl w:val="0"/>
          <w:numId w:val="3"/>
        </w:numPr>
      </w:pPr>
      <w:r>
        <w:t xml:space="preserve">Always be indifferent to attitudes and abilities of the other </w:t>
      </w:r>
      <w:r>
        <w:t xml:space="preserve">wrestlers and </w:t>
      </w:r>
      <w:r>
        <w:t xml:space="preserve">team. </w:t>
      </w:r>
    </w:p>
    <w:p w14:paraId="05902C03" w14:textId="77777777" w:rsidR="00E20952" w:rsidRDefault="00E20952" w:rsidP="00E20952">
      <w:pPr>
        <w:pStyle w:val="ListParagraph"/>
        <w:numPr>
          <w:ilvl w:val="0"/>
          <w:numId w:val="3"/>
        </w:numPr>
      </w:pPr>
      <w:r>
        <w:t xml:space="preserve">Always walk away from an official's "bad call" with your head up. </w:t>
      </w:r>
    </w:p>
    <w:p w14:paraId="0C35B904" w14:textId="77777777" w:rsidR="00E20952" w:rsidRDefault="00E20952" w:rsidP="00E20952">
      <w:pPr>
        <w:pStyle w:val="ListParagraph"/>
        <w:numPr>
          <w:ilvl w:val="0"/>
          <w:numId w:val="3"/>
        </w:numPr>
      </w:pPr>
      <w:r>
        <w:t xml:space="preserve">Never use alcohol, drugs, or tobacco at </w:t>
      </w:r>
      <w:r>
        <w:t>Hartford Wrestling Club tournament, matches,</w:t>
      </w:r>
      <w:r>
        <w:t xml:space="preserve"> or practices, and control your actions and language while at these events.</w:t>
      </w:r>
    </w:p>
    <w:p w14:paraId="49A3984E" w14:textId="77777777" w:rsidR="00E20952" w:rsidRDefault="00E20952" w:rsidP="00E20952">
      <w:pPr>
        <w:pStyle w:val="ListParagraph"/>
        <w:numPr>
          <w:ilvl w:val="0"/>
          <w:numId w:val="3"/>
        </w:numPr>
      </w:pPr>
      <w:r>
        <w:t xml:space="preserve">Heated discussions have no place in front of the </w:t>
      </w:r>
      <w:r>
        <w:t>wrestlers</w:t>
      </w:r>
      <w:r>
        <w:t xml:space="preserve">. Parents and Coaches should postpone conversations that are getting out of hand. </w:t>
      </w:r>
    </w:p>
    <w:p w14:paraId="0772099C" w14:textId="7EA6DAE1" w:rsidR="00E20952" w:rsidRDefault="00E20952" w:rsidP="00E20952">
      <w:pPr>
        <w:pStyle w:val="ListParagraph"/>
        <w:numPr>
          <w:ilvl w:val="0"/>
          <w:numId w:val="3"/>
        </w:numPr>
      </w:pPr>
      <w:r>
        <w:t>Parents</w:t>
      </w:r>
      <w:r>
        <w:t xml:space="preserve"> will not engage in a physical attack, including but not limited to, the laying of a hand upon, pushing, shoving, striking, or kicking of any official, coach, team representative, or spectator outside of the fair play that is involved with the sport of wrestling. </w:t>
      </w:r>
    </w:p>
    <w:sectPr w:rsidR="00E2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B01"/>
    <w:multiLevelType w:val="hybridMultilevel"/>
    <w:tmpl w:val="B210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65E0"/>
    <w:multiLevelType w:val="hybridMultilevel"/>
    <w:tmpl w:val="3F7C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4D76"/>
    <w:multiLevelType w:val="hybridMultilevel"/>
    <w:tmpl w:val="A804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C7FD7"/>
    <w:multiLevelType w:val="hybridMultilevel"/>
    <w:tmpl w:val="44F4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1742F"/>
    <w:multiLevelType w:val="hybridMultilevel"/>
    <w:tmpl w:val="EF5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A7137"/>
    <w:multiLevelType w:val="hybridMultilevel"/>
    <w:tmpl w:val="4F2C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A0B16"/>
    <w:multiLevelType w:val="hybridMultilevel"/>
    <w:tmpl w:val="F4608F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D3"/>
    <w:rsid w:val="002C6ED6"/>
    <w:rsid w:val="003666D3"/>
    <w:rsid w:val="00CD6A17"/>
    <w:rsid w:val="00DD24C9"/>
    <w:rsid w:val="00E04216"/>
    <w:rsid w:val="00E20952"/>
    <w:rsid w:val="00F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124A"/>
  <w15:chartTrackingRefBased/>
  <w15:docId w15:val="{18A66137-6E54-4DD9-9A1C-E164A11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Guillen</dc:creator>
  <cp:keywords/>
  <dc:description/>
  <cp:lastModifiedBy>John Guillen</cp:lastModifiedBy>
  <cp:revision>2</cp:revision>
  <dcterms:created xsi:type="dcterms:W3CDTF">2022-12-07T22:37:00Z</dcterms:created>
  <dcterms:modified xsi:type="dcterms:W3CDTF">2022-12-08T14:18:00Z</dcterms:modified>
</cp:coreProperties>
</file>