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9892" w14:textId="2AE86847" w:rsidR="00F50CAD" w:rsidRDefault="000B6D62" w:rsidP="00AA02F0">
      <w:pPr>
        <w:spacing w:after="0" w:line="240" w:lineRule="auto"/>
        <w:jc w:val="center"/>
        <w:rPr>
          <w:rFonts w:ascii="Rockwell Nova" w:hAnsi="Rockwell Nova"/>
          <w:b/>
          <w:bCs/>
          <w:sz w:val="24"/>
          <w:szCs w:val="24"/>
        </w:rPr>
      </w:pPr>
      <w:r>
        <w:rPr>
          <w:rFonts w:ascii="Rockwell Nova" w:hAnsi="Rockwell Nova"/>
          <w:b/>
          <w:bCs/>
          <w:sz w:val="24"/>
          <w:szCs w:val="24"/>
        </w:rPr>
        <w:t>202</w:t>
      </w:r>
      <w:r w:rsidR="00F361C8">
        <w:rPr>
          <w:rFonts w:ascii="Rockwell Nova" w:hAnsi="Rockwell Nova"/>
          <w:b/>
          <w:bCs/>
          <w:sz w:val="24"/>
          <w:szCs w:val="24"/>
        </w:rPr>
        <w:t>5</w:t>
      </w:r>
      <w:r>
        <w:rPr>
          <w:rFonts w:ascii="Rockwell Nova" w:hAnsi="Rockwell Nova"/>
          <w:b/>
          <w:bCs/>
          <w:sz w:val="24"/>
          <w:szCs w:val="24"/>
        </w:rPr>
        <w:t xml:space="preserve"> </w:t>
      </w:r>
      <w:r w:rsidR="006336C7">
        <w:rPr>
          <w:rFonts w:ascii="Rockwell Nova" w:hAnsi="Rockwell Nova"/>
          <w:b/>
          <w:bCs/>
          <w:sz w:val="24"/>
          <w:szCs w:val="24"/>
        </w:rPr>
        <w:t>Highlands Motoring Festival</w:t>
      </w:r>
    </w:p>
    <w:p w14:paraId="7AC515CB" w14:textId="4A97B7E9" w:rsidR="006336C7" w:rsidRDefault="001372A7" w:rsidP="00AA02F0">
      <w:pPr>
        <w:spacing w:after="0" w:line="240" w:lineRule="auto"/>
        <w:jc w:val="center"/>
        <w:rPr>
          <w:rFonts w:ascii="Rockwell Nova" w:hAnsi="Rockwell Nova"/>
          <w:b/>
          <w:bCs/>
          <w:sz w:val="24"/>
          <w:szCs w:val="24"/>
        </w:rPr>
      </w:pPr>
      <w:r>
        <w:rPr>
          <w:rFonts w:ascii="Rockwell Nova" w:hAnsi="Rockwell Nova"/>
          <w:b/>
          <w:bCs/>
          <w:sz w:val="24"/>
          <w:szCs w:val="24"/>
        </w:rPr>
        <w:t>Set-Up</w:t>
      </w:r>
      <w:r w:rsidR="00C9283E">
        <w:rPr>
          <w:rFonts w:ascii="Rockwell Nova" w:hAnsi="Rockwell Nova"/>
          <w:b/>
          <w:bCs/>
          <w:sz w:val="24"/>
          <w:szCs w:val="24"/>
        </w:rPr>
        <w:t>/Tear-Down</w:t>
      </w:r>
      <w:r>
        <w:rPr>
          <w:rFonts w:ascii="Rockwell Nova" w:hAnsi="Rockwell Nova"/>
          <w:b/>
          <w:bCs/>
          <w:sz w:val="24"/>
          <w:szCs w:val="24"/>
        </w:rPr>
        <w:t xml:space="preserve"> </w:t>
      </w:r>
      <w:r w:rsidR="006336C7" w:rsidRPr="006336C7">
        <w:rPr>
          <w:rFonts w:ascii="Rockwell Nova" w:hAnsi="Rockwell Nova"/>
          <w:b/>
          <w:bCs/>
          <w:sz w:val="24"/>
          <w:szCs w:val="24"/>
        </w:rPr>
        <w:t>Timeline</w:t>
      </w:r>
      <w:r w:rsidR="000B6D62">
        <w:rPr>
          <w:rFonts w:ascii="Rockwell Nova" w:hAnsi="Rockwell Nova"/>
          <w:b/>
          <w:bCs/>
          <w:sz w:val="24"/>
          <w:szCs w:val="24"/>
        </w:rPr>
        <w:t xml:space="preserve"> for Classics in the Park</w:t>
      </w:r>
    </w:p>
    <w:p w14:paraId="2B40B956" w14:textId="5D59BFB9" w:rsidR="006336C7" w:rsidRPr="00D823F2" w:rsidRDefault="00132474" w:rsidP="006336C7">
      <w:pPr>
        <w:rPr>
          <w:rFonts w:ascii="Rockwell Nova" w:hAnsi="Rockwell Nova"/>
          <w:b/>
          <w:bCs/>
          <w:color w:val="EE0000"/>
          <w:sz w:val="24"/>
          <w:szCs w:val="24"/>
        </w:rPr>
      </w:pPr>
      <w:r>
        <w:rPr>
          <w:rFonts w:ascii="Rockwell Nova" w:hAnsi="Rockwell Nova"/>
          <w:sz w:val="24"/>
          <w:szCs w:val="24"/>
        </w:rPr>
        <w:t xml:space="preserve">June </w:t>
      </w:r>
      <w:r w:rsidR="00021773">
        <w:rPr>
          <w:rFonts w:ascii="Rockwell Nova" w:hAnsi="Rockwell Nova"/>
          <w:sz w:val="24"/>
          <w:szCs w:val="24"/>
        </w:rPr>
        <w:t>7</w:t>
      </w:r>
      <w:r w:rsidR="00ED5531">
        <w:rPr>
          <w:rFonts w:ascii="Rockwell Nova" w:hAnsi="Rockwell Nova"/>
          <w:sz w:val="24"/>
          <w:szCs w:val="24"/>
        </w:rPr>
        <w:t>, 202</w:t>
      </w:r>
      <w:r w:rsidR="00F361C8">
        <w:rPr>
          <w:rFonts w:ascii="Rockwell Nova" w:hAnsi="Rockwell Nova"/>
          <w:sz w:val="24"/>
          <w:szCs w:val="24"/>
        </w:rPr>
        <w:t>5</w:t>
      </w:r>
      <w:r w:rsidR="00D823F2">
        <w:rPr>
          <w:rFonts w:ascii="Rockwell Nova" w:hAnsi="Rockwell Nova"/>
          <w:sz w:val="24"/>
          <w:szCs w:val="24"/>
        </w:rPr>
        <w:t xml:space="preserve">    </w:t>
      </w:r>
    </w:p>
    <w:tbl>
      <w:tblPr>
        <w:tblStyle w:val="TableGrid"/>
        <w:tblpPr w:leftFromText="180" w:rightFromText="180" w:vertAnchor="page" w:horzAnchor="margin" w:tblpY="2924"/>
        <w:tblW w:w="10075" w:type="dxa"/>
        <w:tblLook w:val="04A0" w:firstRow="1" w:lastRow="0" w:firstColumn="1" w:lastColumn="0" w:noHBand="0" w:noVBand="1"/>
      </w:tblPr>
      <w:tblGrid>
        <w:gridCol w:w="1171"/>
        <w:gridCol w:w="1306"/>
        <w:gridCol w:w="3855"/>
        <w:gridCol w:w="811"/>
        <w:gridCol w:w="2932"/>
      </w:tblGrid>
      <w:tr w:rsidR="00ED5531" w14:paraId="1F56F6C7" w14:textId="77777777" w:rsidTr="003F5814">
        <w:tc>
          <w:tcPr>
            <w:tcW w:w="1171" w:type="dxa"/>
          </w:tcPr>
          <w:p w14:paraId="29272E69" w14:textId="77777777" w:rsidR="00ED5531" w:rsidRDefault="00ED5531" w:rsidP="00ED5531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Time In</w:t>
            </w:r>
          </w:p>
        </w:tc>
        <w:tc>
          <w:tcPr>
            <w:tcW w:w="1306" w:type="dxa"/>
          </w:tcPr>
          <w:p w14:paraId="5F2C2D30" w14:textId="77777777" w:rsidR="00ED5531" w:rsidRDefault="00ED5531" w:rsidP="00ED5531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Time Finished</w:t>
            </w:r>
          </w:p>
        </w:tc>
        <w:tc>
          <w:tcPr>
            <w:tcW w:w="3855" w:type="dxa"/>
          </w:tcPr>
          <w:p w14:paraId="3CCE695F" w14:textId="77777777" w:rsidR="00ED5531" w:rsidRDefault="00ED5531" w:rsidP="00ED5531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Class/Sponsor </w:t>
            </w:r>
          </w:p>
        </w:tc>
        <w:tc>
          <w:tcPr>
            <w:tcW w:w="811" w:type="dxa"/>
          </w:tcPr>
          <w:p w14:paraId="55AD40AB" w14:textId="77777777" w:rsidR="00ED5531" w:rsidRDefault="00ED5531" w:rsidP="00ED5531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# Cars</w:t>
            </w:r>
          </w:p>
        </w:tc>
        <w:tc>
          <w:tcPr>
            <w:tcW w:w="2932" w:type="dxa"/>
          </w:tcPr>
          <w:p w14:paraId="7296D42F" w14:textId="2F0DC5A7" w:rsidR="00ED5531" w:rsidRDefault="00FC1FCE" w:rsidP="00ED5531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Entry Course</w:t>
            </w:r>
          </w:p>
        </w:tc>
      </w:tr>
      <w:tr w:rsidR="000F7935" w14:paraId="441EC3BF" w14:textId="77777777" w:rsidTr="003F5814">
        <w:tc>
          <w:tcPr>
            <w:tcW w:w="1171" w:type="dxa"/>
          </w:tcPr>
          <w:p w14:paraId="6645F2C1" w14:textId="4BD82D2D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6:</w:t>
            </w:r>
            <w:r w:rsidR="003F5814">
              <w:rPr>
                <w:rFonts w:ascii="Rockwell Nova" w:hAnsi="Rockwell Nova"/>
                <w:b/>
                <w:bCs/>
                <w:sz w:val="24"/>
                <w:szCs w:val="24"/>
              </w:rPr>
              <w:t>00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1306" w:type="dxa"/>
          </w:tcPr>
          <w:p w14:paraId="247EB460" w14:textId="442F6978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6:25am</w:t>
            </w:r>
          </w:p>
        </w:tc>
        <w:tc>
          <w:tcPr>
            <w:tcW w:w="3855" w:type="dxa"/>
          </w:tcPr>
          <w:p w14:paraId="2BDA8DAF" w14:textId="77777777" w:rsidR="000F7935" w:rsidRPr="00A57722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 w:rsidRPr="00A57722">
              <w:rPr>
                <w:rFonts w:ascii="Rockwell Nova" w:hAnsi="Rockwell Nova"/>
                <w:b/>
                <w:bCs/>
                <w:sz w:val="24"/>
                <w:szCs w:val="24"/>
              </w:rPr>
              <w:t>Stage Unload</w:t>
            </w:r>
          </w:p>
        </w:tc>
        <w:tc>
          <w:tcPr>
            <w:tcW w:w="811" w:type="dxa"/>
          </w:tcPr>
          <w:p w14:paraId="7A7A3EFF" w14:textId="77777777" w:rsidR="000F7935" w:rsidRDefault="000F7935" w:rsidP="000F7935">
            <w:pPr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14:paraId="3ECFC754" w14:textId="4F70C4D3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Direct Entry 5</w:t>
            </w:r>
            <w:r w:rsidRPr="009D7609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St</w:t>
            </w:r>
          </w:p>
        </w:tc>
      </w:tr>
      <w:tr w:rsidR="003F5814" w14:paraId="7D2FD04B" w14:textId="77777777" w:rsidTr="003F5814">
        <w:tc>
          <w:tcPr>
            <w:tcW w:w="1171" w:type="dxa"/>
          </w:tcPr>
          <w:p w14:paraId="38C60922" w14:textId="43C2670D" w:rsidR="003F5814" w:rsidRDefault="003F5814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306" w:type="dxa"/>
          </w:tcPr>
          <w:p w14:paraId="2059413C" w14:textId="250236CE" w:rsidR="003F5814" w:rsidRDefault="003F5814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630</w:t>
            </w:r>
          </w:p>
        </w:tc>
        <w:tc>
          <w:tcPr>
            <w:tcW w:w="3855" w:type="dxa"/>
          </w:tcPr>
          <w:p w14:paraId="1B285325" w14:textId="341183D4" w:rsidR="003F5814" w:rsidRPr="00A57722" w:rsidRDefault="003F5814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Field Speakers Setup</w:t>
            </w:r>
          </w:p>
        </w:tc>
        <w:tc>
          <w:tcPr>
            <w:tcW w:w="811" w:type="dxa"/>
          </w:tcPr>
          <w:p w14:paraId="750A7CB1" w14:textId="77777777" w:rsidR="003F5814" w:rsidRDefault="003F5814" w:rsidP="000F7935">
            <w:pPr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14:paraId="2E5E92BB" w14:textId="74CB9505" w:rsidR="003F5814" w:rsidRDefault="003F5814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Direct Entry 5</w:t>
            </w:r>
            <w:r w:rsidRPr="003F5814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St</w:t>
            </w:r>
          </w:p>
        </w:tc>
      </w:tr>
      <w:tr w:rsidR="000F7935" w14:paraId="047CE12E" w14:textId="77777777" w:rsidTr="003F5814">
        <w:tc>
          <w:tcPr>
            <w:tcW w:w="1171" w:type="dxa"/>
          </w:tcPr>
          <w:p w14:paraId="0C23985E" w14:textId="4F450F15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6:15</w:t>
            </w:r>
          </w:p>
        </w:tc>
        <w:tc>
          <w:tcPr>
            <w:tcW w:w="1306" w:type="dxa"/>
          </w:tcPr>
          <w:p w14:paraId="4C98F569" w14:textId="6BF98F76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6:30</w:t>
            </w:r>
          </w:p>
        </w:tc>
        <w:tc>
          <w:tcPr>
            <w:tcW w:w="3855" w:type="dxa"/>
          </w:tcPr>
          <w:p w14:paraId="230B9DE1" w14:textId="3F02879E" w:rsidR="000F7935" w:rsidRPr="00A57722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Cars Trailer</w:t>
            </w:r>
            <w:r w:rsidR="009C1A74">
              <w:rPr>
                <w:rFonts w:ascii="Rockwell Nova" w:hAnsi="Rockwell Nova"/>
                <w:b/>
                <w:bCs/>
                <w:sz w:val="24"/>
                <w:szCs w:val="24"/>
              </w:rPr>
              <w:t>ed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to Show Field</w:t>
            </w:r>
          </w:p>
        </w:tc>
        <w:tc>
          <w:tcPr>
            <w:tcW w:w="811" w:type="dxa"/>
          </w:tcPr>
          <w:p w14:paraId="0FB48753" w14:textId="77777777" w:rsidR="000F7935" w:rsidRDefault="000F7935" w:rsidP="000F7935">
            <w:pPr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14:paraId="1BB832AD" w14:textId="050CFAD3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Direct Entry 5</w:t>
            </w:r>
            <w:r w:rsidRPr="009D7609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St</w:t>
            </w:r>
          </w:p>
        </w:tc>
      </w:tr>
      <w:tr w:rsidR="000F7935" w14:paraId="01B4A5A3" w14:textId="77777777" w:rsidTr="003F5814">
        <w:tc>
          <w:tcPr>
            <w:tcW w:w="1171" w:type="dxa"/>
          </w:tcPr>
          <w:p w14:paraId="6B48553E" w14:textId="371B2387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63</w:t>
            </w:r>
            <w:r w:rsidR="00A3740A">
              <w:rPr>
                <w:rFonts w:ascii="Rockwell Nova" w:hAnsi="Rockwell Nov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14:paraId="50FB2A14" w14:textId="48B03F99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655</w:t>
            </w:r>
          </w:p>
        </w:tc>
        <w:tc>
          <w:tcPr>
            <w:tcW w:w="3855" w:type="dxa"/>
          </w:tcPr>
          <w:p w14:paraId="4E8A1329" w14:textId="6B25F03A" w:rsidR="000F7935" w:rsidRPr="00A57722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Ferrari 48-70</w:t>
            </w:r>
          </w:p>
        </w:tc>
        <w:tc>
          <w:tcPr>
            <w:tcW w:w="811" w:type="dxa"/>
          </w:tcPr>
          <w:p w14:paraId="220DFA31" w14:textId="65671F34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32" w:type="dxa"/>
          </w:tcPr>
          <w:p w14:paraId="0D43EBAB" w14:textId="76885443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First Bank Check In</w:t>
            </w:r>
          </w:p>
        </w:tc>
      </w:tr>
      <w:tr w:rsidR="000F7935" w14:paraId="2ACC2AFC" w14:textId="77777777" w:rsidTr="003F5814">
        <w:tc>
          <w:tcPr>
            <w:tcW w:w="1171" w:type="dxa"/>
          </w:tcPr>
          <w:p w14:paraId="0A431FA1" w14:textId="050D8BCB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6</w:t>
            </w:r>
            <w:r w:rsidR="00A3740A">
              <w:rPr>
                <w:rFonts w:ascii="Rockwell Nova" w:hAnsi="Rockwell Nov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06" w:type="dxa"/>
          </w:tcPr>
          <w:p w14:paraId="4C212CEC" w14:textId="66C0227A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3855" w:type="dxa"/>
          </w:tcPr>
          <w:p w14:paraId="2FC52481" w14:textId="6B68D6E1" w:rsidR="000F7935" w:rsidRPr="00A57722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 w:rsidRPr="00A57722">
              <w:rPr>
                <w:rFonts w:ascii="Rockwell Nova" w:hAnsi="Rockwell Nova"/>
                <w:b/>
                <w:bCs/>
                <w:sz w:val="24"/>
                <w:szCs w:val="24"/>
              </w:rPr>
              <w:t>Flow Motors</w:t>
            </w:r>
          </w:p>
        </w:tc>
        <w:tc>
          <w:tcPr>
            <w:tcW w:w="811" w:type="dxa"/>
          </w:tcPr>
          <w:p w14:paraId="39163E0F" w14:textId="44FBD9BF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14:paraId="25578D15" w14:textId="1F432FA4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Direct Entry 5</w:t>
            </w:r>
            <w:r w:rsidRPr="000F7935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St</w:t>
            </w:r>
          </w:p>
        </w:tc>
      </w:tr>
      <w:tr w:rsidR="005D0E97" w14:paraId="58DDFA2E" w14:textId="77777777" w:rsidTr="003F5814">
        <w:tc>
          <w:tcPr>
            <w:tcW w:w="1171" w:type="dxa"/>
          </w:tcPr>
          <w:p w14:paraId="6E302438" w14:textId="76EEA248" w:rsidR="005D0E97" w:rsidRDefault="005D0E97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1306" w:type="dxa"/>
          </w:tcPr>
          <w:p w14:paraId="47EA7061" w14:textId="031215E9" w:rsidR="005D0E97" w:rsidRDefault="005D0E97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3855" w:type="dxa"/>
          </w:tcPr>
          <w:p w14:paraId="07E612C8" w14:textId="1525740C" w:rsidR="005D0E97" w:rsidRPr="00A57722" w:rsidRDefault="005D0E97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Euro Sampler</w:t>
            </w:r>
          </w:p>
        </w:tc>
        <w:tc>
          <w:tcPr>
            <w:tcW w:w="811" w:type="dxa"/>
          </w:tcPr>
          <w:p w14:paraId="206B3875" w14:textId="58E1BAD6" w:rsidR="005D0E97" w:rsidRDefault="005D0E97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32" w:type="dxa"/>
          </w:tcPr>
          <w:p w14:paraId="4C61A404" w14:textId="738D21D3" w:rsidR="005D0E97" w:rsidRDefault="005D0E97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First Bank Check In</w:t>
            </w:r>
          </w:p>
        </w:tc>
      </w:tr>
      <w:tr w:rsidR="00A3740A" w14:paraId="2843E4EF" w14:textId="77777777" w:rsidTr="00D20D89">
        <w:tc>
          <w:tcPr>
            <w:tcW w:w="1171" w:type="dxa"/>
          </w:tcPr>
          <w:p w14:paraId="4E89CD6A" w14:textId="2AD3C756" w:rsidR="00A3740A" w:rsidRDefault="005D0E97" w:rsidP="00A3740A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1306" w:type="dxa"/>
          </w:tcPr>
          <w:p w14:paraId="179A4276" w14:textId="0855E665" w:rsidR="00A3740A" w:rsidRDefault="005D0E97" w:rsidP="00A3740A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3855" w:type="dxa"/>
          </w:tcPr>
          <w:p w14:paraId="13F47260" w14:textId="77777777" w:rsidR="00A3740A" w:rsidRPr="00A57722" w:rsidRDefault="00A3740A" w:rsidP="00A3740A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Autobahn Legends</w:t>
            </w:r>
          </w:p>
        </w:tc>
        <w:tc>
          <w:tcPr>
            <w:tcW w:w="811" w:type="dxa"/>
          </w:tcPr>
          <w:p w14:paraId="23D4879F" w14:textId="77777777" w:rsidR="00A3740A" w:rsidRDefault="00A3740A" w:rsidP="00A3740A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32" w:type="dxa"/>
          </w:tcPr>
          <w:p w14:paraId="2B63A1D3" w14:textId="77777777" w:rsidR="00A3740A" w:rsidRDefault="00A3740A" w:rsidP="00A3740A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First Bank Check In</w:t>
            </w:r>
          </w:p>
        </w:tc>
      </w:tr>
      <w:tr w:rsidR="000F7935" w14:paraId="7A5B5C3C" w14:textId="77777777" w:rsidTr="003F5814">
        <w:tc>
          <w:tcPr>
            <w:tcW w:w="1171" w:type="dxa"/>
          </w:tcPr>
          <w:p w14:paraId="582FE7BB" w14:textId="424520B7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7</w:t>
            </w:r>
            <w:r w:rsidR="005D0E97">
              <w:rPr>
                <w:rFonts w:ascii="Rockwell Nova" w:hAnsi="Rockwell Nov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06" w:type="dxa"/>
          </w:tcPr>
          <w:p w14:paraId="40D9CD9F" w14:textId="6629B0C2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7</w:t>
            </w:r>
            <w:r w:rsidR="005D0E97">
              <w:rPr>
                <w:rFonts w:ascii="Rockwell Nova" w:hAnsi="Rockwell Nova"/>
                <w:b/>
                <w:bCs/>
                <w:sz w:val="24"/>
                <w:szCs w:val="24"/>
              </w:rPr>
              <w:t>3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55" w:type="dxa"/>
          </w:tcPr>
          <w:p w14:paraId="7EB21AAF" w14:textId="265242A1" w:rsidR="000F7935" w:rsidRPr="00A57722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Customs</w:t>
            </w:r>
          </w:p>
        </w:tc>
        <w:tc>
          <w:tcPr>
            <w:tcW w:w="811" w:type="dxa"/>
          </w:tcPr>
          <w:p w14:paraId="11B6A82F" w14:textId="5BFF4BDD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32" w:type="dxa"/>
          </w:tcPr>
          <w:p w14:paraId="275EC940" w14:textId="0700DB7C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First Bank Check In</w:t>
            </w:r>
          </w:p>
        </w:tc>
      </w:tr>
      <w:tr w:rsidR="000F7935" w14:paraId="44512293" w14:textId="77777777" w:rsidTr="003F5814">
        <w:tc>
          <w:tcPr>
            <w:tcW w:w="1171" w:type="dxa"/>
          </w:tcPr>
          <w:p w14:paraId="1DEE6EA6" w14:textId="7D5DA240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7</w:t>
            </w:r>
            <w:r w:rsidR="005D0E97">
              <w:rPr>
                <w:rFonts w:ascii="Rockwell Nova" w:hAnsi="Rockwell Nova"/>
                <w:b/>
                <w:bCs/>
                <w:sz w:val="24"/>
                <w:szCs w:val="24"/>
              </w:rPr>
              <w:t>3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14:paraId="5F178BBA" w14:textId="02BE81CE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7</w:t>
            </w:r>
            <w:r w:rsidR="005D0E97"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14:paraId="25584BF8" w14:textId="64D4E530" w:rsidR="000F7935" w:rsidRPr="00A57722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Porsche</w:t>
            </w:r>
          </w:p>
        </w:tc>
        <w:tc>
          <w:tcPr>
            <w:tcW w:w="811" w:type="dxa"/>
          </w:tcPr>
          <w:p w14:paraId="47672410" w14:textId="566957B3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32" w:type="dxa"/>
          </w:tcPr>
          <w:p w14:paraId="5ADF51C7" w14:textId="1E7AF905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First Bank Check In</w:t>
            </w:r>
          </w:p>
        </w:tc>
      </w:tr>
      <w:tr w:rsidR="000F7935" w14:paraId="72B6F0D4" w14:textId="77777777" w:rsidTr="003F5814">
        <w:tc>
          <w:tcPr>
            <w:tcW w:w="1171" w:type="dxa"/>
          </w:tcPr>
          <w:p w14:paraId="11D59AAF" w14:textId="39F51FA6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7</w:t>
            </w:r>
            <w:r w:rsidR="005D0E97"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 w14:paraId="4A9BE50B" w14:textId="74B4878D" w:rsidR="000F7935" w:rsidRDefault="005D0E97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80</w:t>
            </w:r>
            <w:r w:rsidR="000F7935"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14:paraId="59AEBD0C" w14:textId="0882981B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Japanese</w:t>
            </w:r>
          </w:p>
        </w:tc>
        <w:tc>
          <w:tcPr>
            <w:tcW w:w="811" w:type="dxa"/>
          </w:tcPr>
          <w:p w14:paraId="1F975E56" w14:textId="1511F317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32" w:type="dxa"/>
          </w:tcPr>
          <w:p w14:paraId="0D0ACF14" w14:textId="007F7A0A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First Bank Check In</w:t>
            </w:r>
          </w:p>
        </w:tc>
      </w:tr>
      <w:tr w:rsidR="000F7935" w14:paraId="7A5CBFF8" w14:textId="77777777" w:rsidTr="003F5814">
        <w:tc>
          <w:tcPr>
            <w:tcW w:w="1171" w:type="dxa"/>
          </w:tcPr>
          <w:p w14:paraId="77A82EBA" w14:textId="7811A9E2" w:rsidR="000F7935" w:rsidRDefault="005D0E97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805</w:t>
            </w:r>
          </w:p>
        </w:tc>
        <w:tc>
          <w:tcPr>
            <w:tcW w:w="1306" w:type="dxa"/>
          </w:tcPr>
          <w:p w14:paraId="0A1580CC" w14:textId="20115FB6" w:rsidR="000F7935" w:rsidRDefault="005D0E97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3855" w:type="dxa"/>
          </w:tcPr>
          <w:p w14:paraId="75FAC2E2" w14:textId="77777777" w:rsidR="000F7935" w:rsidRPr="00A57722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 w:rsidRPr="00A57722">
              <w:rPr>
                <w:rFonts w:ascii="Rockwell Nova" w:hAnsi="Rockwell Nova"/>
                <w:b/>
                <w:bCs/>
                <w:sz w:val="24"/>
                <w:szCs w:val="24"/>
              </w:rPr>
              <w:t>Britian’s Finest</w:t>
            </w:r>
          </w:p>
        </w:tc>
        <w:tc>
          <w:tcPr>
            <w:tcW w:w="811" w:type="dxa"/>
          </w:tcPr>
          <w:p w14:paraId="301361D2" w14:textId="6499AF9A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2" w:type="dxa"/>
          </w:tcPr>
          <w:p w14:paraId="729C89BB" w14:textId="6EB00117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First Bank Check In</w:t>
            </w:r>
          </w:p>
        </w:tc>
      </w:tr>
      <w:tr w:rsidR="000F7935" w14:paraId="4204A89D" w14:textId="77777777" w:rsidTr="003F5814">
        <w:tc>
          <w:tcPr>
            <w:tcW w:w="1171" w:type="dxa"/>
          </w:tcPr>
          <w:p w14:paraId="533D82CE" w14:textId="09D25DE8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8</w:t>
            </w:r>
            <w:r w:rsidR="005D0E97">
              <w:rPr>
                <w:rFonts w:ascii="Rockwell Nova" w:hAnsi="Rockwell Nov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06" w:type="dxa"/>
          </w:tcPr>
          <w:p w14:paraId="79D00075" w14:textId="1BB78030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8</w:t>
            </w:r>
            <w:r w:rsidR="005D0E97">
              <w:rPr>
                <w:rFonts w:ascii="Rockwell Nova" w:hAnsi="Rockwell Nova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855" w:type="dxa"/>
          </w:tcPr>
          <w:p w14:paraId="3BAE90B9" w14:textId="18C42C43" w:rsidR="000F7935" w:rsidRPr="00A57722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Ferrari 71-91</w:t>
            </w:r>
          </w:p>
        </w:tc>
        <w:tc>
          <w:tcPr>
            <w:tcW w:w="811" w:type="dxa"/>
          </w:tcPr>
          <w:p w14:paraId="32F2EBBD" w14:textId="6904F3E2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32" w:type="dxa"/>
          </w:tcPr>
          <w:p w14:paraId="2C4A8608" w14:textId="7126CC1C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First Bank Check In</w:t>
            </w:r>
          </w:p>
        </w:tc>
      </w:tr>
      <w:tr w:rsidR="000F7935" w14:paraId="322EA34D" w14:textId="77777777" w:rsidTr="003F5814">
        <w:tc>
          <w:tcPr>
            <w:tcW w:w="1171" w:type="dxa"/>
          </w:tcPr>
          <w:p w14:paraId="47C5625B" w14:textId="4FF678D9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8</w:t>
            </w:r>
            <w:r w:rsidR="005D0E97">
              <w:rPr>
                <w:rFonts w:ascii="Rockwell Nova" w:hAnsi="Rockwell Nov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06" w:type="dxa"/>
          </w:tcPr>
          <w:p w14:paraId="7A5B164C" w14:textId="70ABCAAD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8</w:t>
            </w:r>
            <w:r w:rsidR="005D0E97">
              <w:rPr>
                <w:rFonts w:ascii="Rockwell Nova" w:hAnsi="Rockwell Nova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855" w:type="dxa"/>
          </w:tcPr>
          <w:p w14:paraId="13734844" w14:textId="18D37B7C" w:rsidR="000F7935" w:rsidRPr="00A57722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American Production</w:t>
            </w:r>
          </w:p>
        </w:tc>
        <w:tc>
          <w:tcPr>
            <w:tcW w:w="811" w:type="dxa"/>
          </w:tcPr>
          <w:p w14:paraId="48A8067C" w14:textId="0189A484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14:paraId="710D9C35" w14:textId="787138A4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First Bank Check In</w:t>
            </w:r>
          </w:p>
        </w:tc>
      </w:tr>
      <w:tr w:rsidR="000F7935" w14:paraId="7DB5DC98" w14:textId="77777777" w:rsidTr="003F5814">
        <w:tc>
          <w:tcPr>
            <w:tcW w:w="1171" w:type="dxa"/>
          </w:tcPr>
          <w:p w14:paraId="57AADEDE" w14:textId="43F6A1E9" w:rsidR="000F7935" w:rsidRDefault="005D0E97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1306" w:type="dxa"/>
          </w:tcPr>
          <w:p w14:paraId="5134E0E2" w14:textId="7494ACB4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3855" w:type="dxa"/>
          </w:tcPr>
          <w:p w14:paraId="74A43011" w14:textId="6053E1D5" w:rsidR="000F7935" w:rsidRPr="00A57722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 w:rsidRPr="00A57722"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Merchandise </w:t>
            </w:r>
          </w:p>
        </w:tc>
        <w:tc>
          <w:tcPr>
            <w:tcW w:w="811" w:type="dxa"/>
          </w:tcPr>
          <w:p w14:paraId="59D4E094" w14:textId="77777777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14:paraId="56B876E4" w14:textId="527FA3F5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BOA Entry</w:t>
            </w:r>
          </w:p>
        </w:tc>
      </w:tr>
      <w:tr w:rsidR="000F7935" w14:paraId="4CFF1E83" w14:textId="77777777" w:rsidTr="003F5814">
        <w:tc>
          <w:tcPr>
            <w:tcW w:w="1171" w:type="dxa"/>
          </w:tcPr>
          <w:p w14:paraId="6BAE8497" w14:textId="6CC3D601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8</w:t>
            </w:r>
            <w:r w:rsidR="005D0E97">
              <w:rPr>
                <w:rFonts w:ascii="Rockwell Nova" w:hAnsi="Rockwell Nov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06" w:type="dxa"/>
          </w:tcPr>
          <w:p w14:paraId="21218819" w14:textId="3E9FAB58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3855" w:type="dxa"/>
          </w:tcPr>
          <w:p w14:paraId="1E6EE8A6" w14:textId="0D0B9BFF" w:rsidR="000F7935" w:rsidRPr="00A57722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 w:rsidRPr="00A57722">
              <w:rPr>
                <w:rFonts w:ascii="Rockwell Nova" w:hAnsi="Rockwell Nova"/>
                <w:b/>
                <w:bCs/>
                <w:sz w:val="24"/>
                <w:szCs w:val="24"/>
              </w:rPr>
              <w:t>Food Tent</w:t>
            </w:r>
          </w:p>
        </w:tc>
        <w:tc>
          <w:tcPr>
            <w:tcW w:w="811" w:type="dxa"/>
          </w:tcPr>
          <w:p w14:paraId="1FDFD94F" w14:textId="77777777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14:paraId="69A07D98" w14:textId="496E997E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All</w:t>
            </w:r>
            <w:r w:rsidR="001F5C19">
              <w:rPr>
                <w:rFonts w:ascii="Rockwell Nova" w:hAnsi="Rockwell Nova"/>
                <w:b/>
                <w:bCs/>
                <w:sz w:val="24"/>
                <w:szCs w:val="24"/>
              </w:rPr>
              <w:t>e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y Entry</w:t>
            </w:r>
          </w:p>
        </w:tc>
      </w:tr>
      <w:tr w:rsidR="000F7935" w14:paraId="52E3EA52" w14:textId="77777777" w:rsidTr="003F5814">
        <w:tc>
          <w:tcPr>
            <w:tcW w:w="1171" w:type="dxa"/>
          </w:tcPr>
          <w:p w14:paraId="084276F2" w14:textId="3B3A03F2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8</w:t>
            </w:r>
            <w:r w:rsidR="00223A98">
              <w:rPr>
                <w:rFonts w:ascii="Rockwell Nova" w:hAnsi="Rockwell Nova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306" w:type="dxa"/>
          </w:tcPr>
          <w:p w14:paraId="78D9D490" w14:textId="04CD6A8A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3855" w:type="dxa"/>
          </w:tcPr>
          <w:p w14:paraId="57BC906C" w14:textId="77777777" w:rsidR="000F7935" w:rsidRPr="00A57722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 w:rsidRPr="00A57722">
              <w:rPr>
                <w:rFonts w:ascii="Rockwell Nova" w:hAnsi="Rockwell Nova"/>
                <w:b/>
                <w:bCs/>
                <w:sz w:val="24"/>
                <w:szCs w:val="24"/>
              </w:rPr>
              <w:t>Sponsors Set-up</w:t>
            </w:r>
          </w:p>
        </w:tc>
        <w:tc>
          <w:tcPr>
            <w:tcW w:w="811" w:type="dxa"/>
          </w:tcPr>
          <w:p w14:paraId="77FD5FAA" w14:textId="4683A0B9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14:paraId="4E4BF431" w14:textId="1D09C041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BOA Entry</w:t>
            </w:r>
          </w:p>
        </w:tc>
      </w:tr>
      <w:tr w:rsidR="000F7935" w14:paraId="7FE6BD5E" w14:textId="77777777" w:rsidTr="003F5814">
        <w:tc>
          <w:tcPr>
            <w:tcW w:w="1171" w:type="dxa"/>
          </w:tcPr>
          <w:p w14:paraId="7874D5A3" w14:textId="5B7B360A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306" w:type="dxa"/>
          </w:tcPr>
          <w:p w14:paraId="3534B910" w14:textId="4A397F01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3855" w:type="dxa"/>
          </w:tcPr>
          <w:p w14:paraId="42AC758D" w14:textId="14D347EF" w:rsidR="000F7935" w:rsidRPr="00A57722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American Muscle</w:t>
            </w:r>
          </w:p>
        </w:tc>
        <w:tc>
          <w:tcPr>
            <w:tcW w:w="811" w:type="dxa"/>
          </w:tcPr>
          <w:p w14:paraId="6D267AC9" w14:textId="7E0E2999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32" w:type="dxa"/>
          </w:tcPr>
          <w:p w14:paraId="784165AE" w14:textId="4E023E9E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Direct Entry Oak St</w:t>
            </w:r>
          </w:p>
        </w:tc>
      </w:tr>
      <w:tr w:rsidR="000F7935" w14:paraId="496CE25A" w14:textId="77777777" w:rsidTr="003F5814">
        <w:tc>
          <w:tcPr>
            <w:tcW w:w="1171" w:type="dxa"/>
          </w:tcPr>
          <w:p w14:paraId="51FBB469" w14:textId="58B20346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1306" w:type="dxa"/>
          </w:tcPr>
          <w:p w14:paraId="40450453" w14:textId="37C0ADE8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845</w:t>
            </w:r>
          </w:p>
        </w:tc>
        <w:tc>
          <w:tcPr>
            <w:tcW w:w="3855" w:type="dxa"/>
          </w:tcPr>
          <w:p w14:paraId="32C3B85F" w14:textId="77777777" w:rsidR="000F7935" w:rsidRPr="00A57722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 w:rsidRPr="00A57722">
              <w:rPr>
                <w:rFonts w:ascii="Rockwell Nova" w:hAnsi="Rockwell Nova"/>
                <w:b/>
                <w:bCs/>
                <w:sz w:val="24"/>
                <w:szCs w:val="24"/>
              </w:rPr>
              <w:t>American Sport</w:t>
            </w:r>
          </w:p>
        </w:tc>
        <w:tc>
          <w:tcPr>
            <w:tcW w:w="811" w:type="dxa"/>
          </w:tcPr>
          <w:p w14:paraId="1984F4A6" w14:textId="5D824D89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2" w:type="dxa"/>
          </w:tcPr>
          <w:p w14:paraId="1CAA3982" w14:textId="67BD2BB2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Direct Entry Oak St</w:t>
            </w:r>
          </w:p>
        </w:tc>
      </w:tr>
      <w:tr w:rsidR="000F7935" w14:paraId="68D2523E" w14:textId="77777777" w:rsidTr="003F5814">
        <w:tc>
          <w:tcPr>
            <w:tcW w:w="1171" w:type="dxa"/>
          </w:tcPr>
          <w:p w14:paraId="71348463" w14:textId="518E4F25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1306" w:type="dxa"/>
          </w:tcPr>
          <w:p w14:paraId="06C7C72D" w14:textId="6EC8DE5E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845</w:t>
            </w:r>
          </w:p>
        </w:tc>
        <w:tc>
          <w:tcPr>
            <w:tcW w:w="3855" w:type="dxa"/>
          </w:tcPr>
          <w:p w14:paraId="3930AA8B" w14:textId="59ED2B63" w:rsidR="000F7935" w:rsidRPr="00A57722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Pre-War European</w:t>
            </w:r>
          </w:p>
        </w:tc>
        <w:tc>
          <w:tcPr>
            <w:tcW w:w="811" w:type="dxa"/>
          </w:tcPr>
          <w:p w14:paraId="1B0B5BE2" w14:textId="6A22064D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32" w:type="dxa"/>
          </w:tcPr>
          <w:p w14:paraId="1DD0A839" w14:textId="6C6CE364" w:rsidR="000F7935" w:rsidRDefault="00D77209" w:rsidP="00D77209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Direct Entry 5</w:t>
            </w:r>
            <w:r w:rsidRPr="000F7935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St</w:t>
            </w:r>
          </w:p>
        </w:tc>
      </w:tr>
      <w:tr w:rsidR="000F7935" w14:paraId="174C6401" w14:textId="77777777" w:rsidTr="003F5814">
        <w:tc>
          <w:tcPr>
            <w:tcW w:w="1171" w:type="dxa"/>
          </w:tcPr>
          <w:p w14:paraId="67AA15EC" w14:textId="6247A0A6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845</w:t>
            </w:r>
          </w:p>
        </w:tc>
        <w:tc>
          <w:tcPr>
            <w:tcW w:w="1306" w:type="dxa"/>
          </w:tcPr>
          <w:p w14:paraId="0317F32D" w14:textId="5C4665E0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855" w:type="dxa"/>
          </w:tcPr>
          <w:p w14:paraId="48D8C32A" w14:textId="530D5622" w:rsidR="000F7935" w:rsidRPr="00A57722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Pre-War American</w:t>
            </w:r>
          </w:p>
        </w:tc>
        <w:tc>
          <w:tcPr>
            <w:tcW w:w="811" w:type="dxa"/>
          </w:tcPr>
          <w:p w14:paraId="3EC3F67B" w14:textId="0082575B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32" w:type="dxa"/>
          </w:tcPr>
          <w:p w14:paraId="7ED39D74" w14:textId="285C710F" w:rsidR="000F7935" w:rsidRDefault="00D77209" w:rsidP="00D77209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Direct Entry 5</w:t>
            </w:r>
            <w:r w:rsidRPr="000F7935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St</w:t>
            </w:r>
          </w:p>
        </w:tc>
      </w:tr>
      <w:tr w:rsidR="000F7935" w14:paraId="6CE9B5B4" w14:textId="77777777" w:rsidTr="003F5814">
        <w:tc>
          <w:tcPr>
            <w:tcW w:w="1171" w:type="dxa"/>
          </w:tcPr>
          <w:p w14:paraId="5B69B150" w14:textId="28E3C0DA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1306" w:type="dxa"/>
          </w:tcPr>
          <w:p w14:paraId="00C43B82" w14:textId="081225A5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9:15</w:t>
            </w:r>
          </w:p>
        </w:tc>
        <w:tc>
          <w:tcPr>
            <w:tcW w:w="3855" w:type="dxa"/>
          </w:tcPr>
          <w:p w14:paraId="032B9DDB" w14:textId="1CF1BC92" w:rsidR="000F7935" w:rsidRPr="00A57722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 w:rsidRPr="00A57722">
              <w:rPr>
                <w:rFonts w:ascii="Rockwell Nova" w:hAnsi="Rockwell Nova"/>
                <w:b/>
                <w:bCs/>
                <w:sz w:val="24"/>
                <w:szCs w:val="24"/>
              </w:rPr>
              <w:t>Flatrock Motorsports</w:t>
            </w:r>
          </w:p>
        </w:tc>
        <w:tc>
          <w:tcPr>
            <w:tcW w:w="811" w:type="dxa"/>
          </w:tcPr>
          <w:p w14:paraId="3B5393CE" w14:textId="00DBF31A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32" w:type="dxa"/>
          </w:tcPr>
          <w:p w14:paraId="105A227C" w14:textId="48C1F3F6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  <w:r w:rsidRPr="002D67B8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Street</w:t>
            </w:r>
          </w:p>
        </w:tc>
      </w:tr>
      <w:tr w:rsidR="000F7935" w14:paraId="18C9E021" w14:textId="77777777" w:rsidTr="003F5814">
        <w:tc>
          <w:tcPr>
            <w:tcW w:w="1171" w:type="dxa"/>
          </w:tcPr>
          <w:p w14:paraId="4253EEEE" w14:textId="77777777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</w:tcPr>
          <w:p w14:paraId="290205FE" w14:textId="2C52912E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3855" w:type="dxa"/>
          </w:tcPr>
          <w:p w14:paraId="4DAC9978" w14:textId="7BC80DBF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Show Field Opens to Public</w:t>
            </w:r>
          </w:p>
        </w:tc>
        <w:tc>
          <w:tcPr>
            <w:tcW w:w="811" w:type="dxa"/>
          </w:tcPr>
          <w:p w14:paraId="71887346" w14:textId="77777777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14:paraId="1ABB26BD" w14:textId="77777777" w:rsidR="000F7935" w:rsidRDefault="000F7935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</w:tr>
      <w:tr w:rsidR="00AE6FC3" w14:paraId="0CE0EBFE" w14:textId="77777777" w:rsidTr="003F5814">
        <w:tc>
          <w:tcPr>
            <w:tcW w:w="1171" w:type="dxa"/>
          </w:tcPr>
          <w:p w14:paraId="3BF2F028" w14:textId="77777777" w:rsidR="00AE6FC3" w:rsidRDefault="00AE6FC3" w:rsidP="00AE6FC3">
            <w:pPr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</w:tcPr>
          <w:p w14:paraId="71F408F8" w14:textId="03787F6B" w:rsidR="00AE6FC3" w:rsidRDefault="00A3740A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3855" w:type="dxa"/>
          </w:tcPr>
          <w:p w14:paraId="3A08F526" w14:textId="43BB21A4" w:rsidR="00AE6FC3" w:rsidRDefault="00A3740A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Opening Ceremony</w:t>
            </w:r>
          </w:p>
        </w:tc>
        <w:tc>
          <w:tcPr>
            <w:tcW w:w="811" w:type="dxa"/>
          </w:tcPr>
          <w:p w14:paraId="04B191BE" w14:textId="77777777" w:rsidR="00AE6FC3" w:rsidRDefault="00AE6FC3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14:paraId="2B30DED2" w14:textId="77777777" w:rsidR="00AE6FC3" w:rsidRDefault="00AE6FC3" w:rsidP="000F7935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</w:tr>
    </w:tbl>
    <w:p w14:paraId="0AC40278" w14:textId="57332ED6" w:rsidR="006336C7" w:rsidRDefault="00C9283E" w:rsidP="006336C7">
      <w:pPr>
        <w:rPr>
          <w:rFonts w:ascii="Rockwell Nova" w:hAnsi="Rockwell Nova"/>
          <w:b/>
          <w:bCs/>
          <w:sz w:val="24"/>
          <w:szCs w:val="24"/>
        </w:rPr>
      </w:pPr>
      <w:r>
        <w:rPr>
          <w:rFonts w:ascii="Rockwell Nova" w:hAnsi="Rockwell Nova"/>
          <w:b/>
          <w:bCs/>
          <w:sz w:val="24"/>
          <w:szCs w:val="24"/>
        </w:rPr>
        <w:t>Show Field Set-Up:</w:t>
      </w:r>
    </w:p>
    <w:p w14:paraId="06B7B980" w14:textId="77777777" w:rsidR="00AE6FC3" w:rsidRDefault="00AE6FC3" w:rsidP="006336C7">
      <w:pPr>
        <w:rPr>
          <w:rFonts w:ascii="Rockwell Nova" w:hAnsi="Rockwell Nova"/>
          <w:b/>
          <w:bCs/>
          <w:sz w:val="24"/>
          <w:szCs w:val="24"/>
        </w:rPr>
      </w:pPr>
    </w:p>
    <w:p w14:paraId="22ABDEDD" w14:textId="5850D71E" w:rsidR="00AE6FC3" w:rsidRDefault="00AE6FC3" w:rsidP="006336C7">
      <w:pPr>
        <w:rPr>
          <w:rFonts w:ascii="Rockwell Nova" w:hAnsi="Rockwell Nova"/>
          <w:b/>
          <w:bCs/>
          <w:sz w:val="24"/>
          <w:szCs w:val="24"/>
        </w:rPr>
      </w:pPr>
      <w:r>
        <w:rPr>
          <w:rFonts w:ascii="Rockwell Nova" w:hAnsi="Rockwell Nova"/>
          <w:b/>
          <w:bCs/>
          <w:sz w:val="24"/>
          <w:szCs w:val="24"/>
        </w:rPr>
        <w:t>Show Field Exit Plan</w:t>
      </w:r>
      <w:r w:rsidR="005A125A">
        <w:rPr>
          <w:rFonts w:ascii="Rockwell Nova" w:hAnsi="Rockwell Nova"/>
          <w:b/>
          <w:bCs/>
          <w:sz w:val="24"/>
          <w:szCs w:val="24"/>
        </w:rPr>
        <w:t>: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75"/>
        <w:gridCol w:w="1350"/>
        <w:gridCol w:w="3960"/>
        <w:gridCol w:w="752"/>
        <w:gridCol w:w="3028"/>
      </w:tblGrid>
      <w:tr w:rsidR="00FC1FCE" w14:paraId="6677B769" w14:textId="77777777" w:rsidTr="001F5C19">
        <w:tc>
          <w:tcPr>
            <w:tcW w:w="1075" w:type="dxa"/>
          </w:tcPr>
          <w:p w14:paraId="57103126" w14:textId="7B83DA35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1350" w:type="dxa"/>
          </w:tcPr>
          <w:p w14:paraId="233A605D" w14:textId="124BC932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Finish</w:t>
            </w:r>
          </w:p>
        </w:tc>
        <w:tc>
          <w:tcPr>
            <w:tcW w:w="3960" w:type="dxa"/>
          </w:tcPr>
          <w:p w14:paraId="118F964C" w14:textId="63B2B89A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Class/Location/</w:t>
            </w:r>
          </w:p>
        </w:tc>
        <w:tc>
          <w:tcPr>
            <w:tcW w:w="752" w:type="dxa"/>
          </w:tcPr>
          <w:p w14:paraId="4C85922A" w14:textId="02170F4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# cars</w:t>
            </w:r>
          </w:p>
        </w:tc>
        <w:tc>
          <w:tcPr>
            <w:tcW w:w="3028" w:type="dxa"/>
          </w:tcPr>
          <w:p w14:paraId="3B4523B5" w14:textId="52BA5E10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Exit Course</w:t>
            </w:r>
          </w:p>
        </w:tc>
      </w:tr>
      <w:tr w:rsidR="00AE6FC3" w14:paraId="3D633B00" w14:textId="77777777" w:rsidTr="001F5C19">
        <w:tc>
          <w:tcPr>
            <w:tcW w:w="1075" w:type="dxa"/>
          </w:tcPr>
          <w:p w14:paraId="7201316F" w14:textId="5CBB2333" w:rsidR="00AE6FC3" w:rsidRDefault="00AE6FC3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3:30</w:t>
            </w:r>
          </w:p>
        </w:tc>
        <w:tc>
          <w:tcPr>
            <w:tcW w:w="1350" w:type="dxa"/>
          </w:tcPr>
          <w:p w14:paraId="32D26CE8" w14:textId="342A758A" w:rsidR="00AE6FC3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3:30</w:t>
            </w:r>
          </w:p>
        </w:tc>
        <w:tc>
          <w:tcPr>
            <w:tcW w:w="3960" w:type="dxa"/>
          </w:tcPr>
          <w:p w14:paraId="4DA8C43E" w14:textId="0E61A99E" w:rsidR="00AE6FC3" w:rsidRDefault="00AE6FC3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  <w:r w:rsidRPr="00AE6FC3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Street Barricades Opened</w:t>
            </w:r>
          </w:p>
        </w:tc>
        <w:tc>
          <w:tcPr>
            <w:tcW w:w="752" w:type="dxa"/>
          </w:tcPr>
          <w:p w14:paraId="5E7D4EB2" w14:textId="77777777" w:rsidR="00AE6FC3" w:rsidRDefault="00AE6FC3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3028" w:type="dxa"/>
          </w:tcPr>
          <w:p w14:paraId="0840EA25" w14:textId="0DCAA802" w:rsidR="00AE6FC3" w:rsidRDefault="00AE6FC3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Both ends of 5</w:t>
            </w:r>
            <w:r w:rsidRPr="00AE6FC3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</w:tr>
      <w:tr w:rsidR="00AE6FC3" w14:paraId="51F302FE" w14:textId="77777777" w:rsidTr="001F5C19">
        <w:tc>
          <w:tcPr>
            <w:tcW w:w="1075" w:type="dxa"/>
          </w:tcPr>
          <w:p w14:paraId="22DB3343" w14:textId="797F8998" w:rsidR="00AE6FC3" w:rsidRDefault="00AE6FC3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3:30</w:t>
            </w:r>
          </w:p>
        </w:tc>
        <w:tc>
          <w:tcPr>
            <w:tcW w:w="1350" w:type="dxa"/>
          </w:tcPr>
          <w:p w14:paraId="4E4A5706" w14:textId="0390F6F5" w:rsidR="00AE6FC3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3:40</w:t>
            </w:r>
          </w:p>
        </w:tc>
        <w:tc>
          <w:tcPr>
            <w:tcW w:w="3960" w:type="dxa"/>
          </w:tcPr>
          <w:p w14:paraId="14F9582D" w14:textId="329C0B33" w:rsidR="00AE6FC3" w:rsidRDefault="00AE6FC3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PreWar</w:t>
            </w:r>
            <w:proofErr w:type="spellEnd"/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European</w:t>
            </w:r>
          </w:p>
        </w:tc>
        <w:tc>
          <w:tcPr>
            <w:tcW w:w="752" w:type="dxa"/>
          </w:tcPr>
          <w:p w14:paraId="3CB86567" w14:textId="0F1C588E" w:rsidR="00AE6FC3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28" w:type="dxa"/>
          </w:tcPr>
          <w:p w14:paraId="0916FCF5" w14:textId="5D08749A" w:rsidR="00AE6FC3" w:rsidRDefault="00AE6FC3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  <w:r w:rsidRPr="00AE6FC3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St</w:t>
            </w:r>
            <w:r w:rsidR="001F5C19">
              <w:rPr>
                <w:rFonts w:ascii="Rockwell Nova" w:hAnsi="Rockwell Nova"/>
                <w:b/>
                <w:bCs/>
                <w:sz w:val="24"/>
                <w:szCs w:val="24"/>
              </w:rPr>
              <w:t>.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South</w:t>
            </w:r>
            <w:r w:rsidR="001F5C19"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to Main St</w:t>
            </w:r>
          </w:p>
        </w:tc>
      </w:tr>
      <w:tr w:rsidR="00FC1FCE" w14:paraId="7141640D" w14:textId="77777777" w:rsidTr="001F5C19">
        <w:tc>
          <w:tcPr>
            <w:tcW w:w="1075" w:type="dxa"/>
          </w:tcPr>
          <w:p w14:paraId="72C6A8C1" w14:textId="104246E8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</w:t>
            </w:r>
            <w:r w:rsidR="00BA3C71">
              <w:rPr>
                <w:rFonts w:ascii="Rockwell Nova" w:hAnsi="Rockwell Nov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50" w:type="dxa"/>
          </w:tcPr>
          <w:p w14:paraId="4A44F630" w14:textId="366B9822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3:45</w:t>
            </w:r>
          </w:p>
        </w:tc>
        <w:tc>
          <w:tcPr>
            <w:tcW w:w="3960" w:type="dxa"/>
          </w:tcPr>
          <w:p w14:paraId="52A575DD" w14:textId="1560999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PreWar</w:t>
            </w:r>
            <w:proofErr w:type="spellEnd"/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American</w:t>
            </w:r>
          </w:p>
        </w:tc>
        <w:tc>
          <w:tcPr>
            <w:tcW w:w="752" w:type="dxa"/>
          </w:tcPr>
          <w:p w14:paraId="30A784BD" w14:textId="4D7DFB01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28" w:type="dxa"/>
          </w:tcPr>
          <w:p w14:paraId="259C1E41" w14:textId="7B1A4A38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  <w:r w:rsidRPr="00AE6FC3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St South</w:t>
            </w:r>
            <w:r w:rsidR="001F5C19"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to Main St</w:t>
            </w:r>
          </w:p>
        </w:tc>
      </w:tr>
      <w:tr w:rsidR="00FC1FCE" w14:paraId="0A23A5AE" w14:textId="77777777" w:rsidTr="001F5C19">
        <w:tc>
          <w:tcPr>
            <w:tcW w:w="1075" w:type="dxa"/>
          </w:tcPr>
          <w:p w14:paraId="74A828A7" w14:textId="7CD194EC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3:30</w:t>
            </w:r>
          </w:p>
        </w:tc>
        <w:tc>
          <w:tcPr>
            <w:tcW w:w="1350" w:type="dxa"/>
          </w:tcPr>
          <w:p w14:paraId="722C7817" w14:textId="250F0A42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3:30</w:t>
            </w:r>
          </w:p>
        </w:tc>
        <w:tc>
          <w:tcPr>
            <w:tcW w:w="3960" w:type="dxa"/>
          </w:tcPr>
          <w:p w14:paraId="2F07FA13" w14:textId="36B86A09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Flatrock Table Moved</w:t>
            </w:r>
          </w:p>
        </w:tc>
        <w:tc>
          <w:tcPr>
            <w:tcW w:w="752" w:type="dxa"/>
          </w:tcPr>
          <w:p w14:paraId="60117E25" w14:textId="7777777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3028" w:type="dxa"/>
          </w:tcPr>
          <w:p w14:paraId="1A214A14" w14:textId="7777777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</w:tr>
      <w:tr w:rsidR="00FC1FCE" w14:paraId="289AF895" w14:textId="77777777" w:rsidTr="001F5C19">
        <w:tc>
          <w:tcPr>
            <w:tcW w:w="1075" w:type="dxa"/>
          </w:tcPr>
          <w:p w14:paraId="1F15A031" w14:textId="4FCFB704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lastRenderedPageBreak/>
              <w:t>3:40</w:t>
            </w:r>
          </w:p>
        </w:tc>
        <w:tc>
          <w:tcPr>
            <w:tcW w:w="1350" w:type="dxa"/>
          </w:tcPr>
          <w:p w14:paraId="1BAF3BEA" w14:textId="5B66BAE2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3:40</w:t>
            </w:r>
          </w:p>
        </w:tc>
        <w:tc>
          <w:tcPr>
            <w:tcW w:w="3960" w:type="dxa"/>
          </w:tcPr>
          <w:p w14:paraId="2C9A37C2" w14:textId="6F140123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Pine St. Barricade Removed</w:t>
            </w:r>
          </w:p>
        </w:tc>
        <w:tc>
          <w:tcPr>
            <w:tcW w:w="752" w:type="dxa"/>
          </w:tcPr>
          <w:p w14:paraId="3359C659" w14:textId="7777777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3028" w:type="dxa"/>
          </w:tcPr>
          <w:p w14:paraId="161B1901" w14:textId="7777777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</w:tr>
      <w:tr w:rsidR="00FC1FCE" w14:paraId="297E8C75" w14:textId="77777777" w:rsidTr="001F5C19">
        <w:tc>
          <w:tcPr>
            <w:tcW w:w="1075" w:type="dxa"/>
          </w:tcPr>
          <w:p w14:paraId="46628CA0" w14:textId="1A689383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3:40</w:t>
            </w:r>
          </w:p>
        </w:tc>
        <w:tc>
          <w:tcPr>
            <w:tcW w:w="1350" w:type="dxa"/>
          </w:tcPr>
          <w:p w14:paraId="4DB9A22D" w14:textId="63374F80" w:rsidR="00FC1FCE" w:rsidRDefault="005A125A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3:50</w:t>
            </w:r>
          </w:p>
        </w:tc>
        <w:tc>
          <w:tcPr>
            <w:tcW w:w="3960" w:type="dxa"/>
          </w:tcPr>
          <w:p w14:paraId="658F8032" w14:textId="737F8C0A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Customs</w:t>
            </w:r>
          </w:p>
        </w:tc>
        <w:tc>
          <w:tcPr>
            <w:tcW w:w="752" w:type="dxa"/>
          </w:tcPr>
          <w:p w14:paraId="4D35F4ED" w14:textId="566F727B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28" w:type="dxa"/>
          </w:tcPr>
          <w:p w14:paraId="2A01FE1E" w14:textId="6094B488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Exit onto 4</w:t>
            </w:r>
            <w:r w:rsidRPr="00461112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St</w:t>
            </w:r>
          </w:p>
        </w:tc>
      </w:tr>
      <w:tr w:rsidR="00FC1FCE" w14:paraId="692E91B5" w14:textId="77777777" w:rsidTr="001F5C19">
        <w:tc>
          <w:tcPr>
            <w:tcW w:w="1075" w:type="dxa"/>
          </w:tcPr>
          <w:p w14:paraId="1497B178" w14:textId="4173A371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3:45</w:t>
            </w:r>
          </w:p>
        </w:tc>
        <w:tc>
          <w:tcPr>
            <w:tcW w:w="1350" w:type="dxa"/>
          </w:tcPr>
          <w:p w14:paraId="1A801759" w14:textId="78CBA3A2" w:rsidR="00FC1FCE" w:rsidRDefault="005A125A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3:55</w:t>
            </w:r>
          </w:p>
        </w:tc>
        <w:tc>
          <w:tcPr>
            <w:tcW w:w="3960" w:type="dxa"/>
          </w:tcPr>
          <w:p w14:paraId="3F0C6123" w14:textId="2B1900DE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American Sports</w:t>
            </w:r>
          </w:p>
        </w:tc>
        <w:tc>
          <w:tcPr>
            <w:tcW w:w="752" w:type="dxa"/>
          </w:tcPr>
          <w:p w14:paraId="58F75135" w14:textId="0C87AEC8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28" w:type="dxa"/>
          </w:tcPr>
          <w:p w14:paraId="22F341C3" w14:textId="0B3235C4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Exit with </w:t>
            </w:r>
            <w:r w:rsidR="00EF0D11">
              <w:rPr>
                <w:rFonts w:ascii="Rockwell Nova" w:hAnsi="Rockwell Nova"/>
                <w:b/>
                <w:bCs/>
                <w:sz w:val="24"/>
                <w:szCs w:val="24"/>
              </w:rPr>
              <w:t>left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turn on alley, Rt turn onto 5</w:t>
            </w:r>
            <w:r w:rsidRPr="00461112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</w:tr>
      <w:tr w:rsidR="00FC1FCE" w14:paraId="779EA6BF" w14:textId="77777777" w:rsidTr="001F5C19">
        <w:tc>
          <w:tcPr>
            <w:tcW w:w="1075" w:type="dxa"/>
          </w:tcPr>
          <w:p w14:paraId="55CC54AF" w14:textId="72225CA6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</w:t>
            </w:r>
            <w:r w:rsidR="00BA3C71"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1AD999BD" w14:textId="683BD983" w:rsidR="00FC1FCE" w:rsidRDefault="005A125A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3960" w:type="dxa"/>
          </w:tcPr>
          <w:p w14:paraId="28EBAB2C" w14:textId="313D2BCF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American Muscle</w:t>
            </w:r>
          </w:p>
        </w:tc>
        <w:tc>
          <w:tcPr>
            <w:tcW w:w="752" w:type="dxa"/>
          </w:tcPr>
          <w:p w14:paraId="741283B5" w14:textId="4C48D6D1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28" w:type="dxa"/>
          </w:tcPr>
          <w:p w14:paraId="0553B6F6" w14:textId="42C115D9" w:rsidR="00FC1FCE" w:rsidRDefault="005A125A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Exit with </w:t>
            </w:r>
            <w:r w:rsidR="005E00D8">
              <w:rPr>
                <w:rFonts w:ascii="Rockwell Nova" w:hAnsi="Rockwell Nova"/>
                <w:b/>
                <w:bCs/>
                <w:sz w:val="24"/>
                <w:szCs w:val="24"/>
              </w:rPr>
              <w:t>left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turn on alley, Rt turn onto 5</w:t>
            </w:r>
            <w:r w:rsidRPr="00461112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</w:tr>
      <w:tr w:rsidR="00FC1FCE" w14:paraId="7D195274" w14:textId="77777777" w:rsidTr="001F5C19">
        <w:tc>
          <w:tcPr>
            <w:tcW w:w="1075" w:type="dxa"/>
          </w:tcPr>
          <w:p w14:paraId="3A98AB9D" w14:textId="609062EC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</w:t>
            </w:r>
            <w:r w:rsidR="00BA3C71">
              <w:rPr>
                <w:rFonts w:ascii="Rockwell Nova" w:hAnsi="Rockwell Nova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0DFC7E3B" w14:textId="78D624D2" w:rsidR="00FC1FCE" w:rsidRDefault="005A125A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3:55</w:t>
            </w:r>
          </w:p>
        </w:tc>
        <w:tc>
          <w:tcPr>
            <w:tcW w:w="3960" w:type="dxa"/>
          </w:tcPr>
          <w:p w14:paraId="2A8348E5" w14:textId="706C69AF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Britian’s Finest</w:t>
            </w:r>
          </w:p>
        </w:tc>
        <w:tc>
          <w:tcPr>
            <w:tcW w:w="752" w:type="dxa"/>
          </w:tcPr>
          <w:p w14:paraId="09903A28" w14:textId="2165F78E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28" w:type="dxa"/>
          </w:tcPr>
          <w:p w14:paraId="7D13D683" w14:textId="5297E04F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Exit Pine St to 4</w:t>
            </w:r>
            <w:r w:rsidRPr="00461112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St</w:t>
            </w:r>
          </w:p>
        </w:tc>
      </w:tr>
      <w:tr w:rsidR="00FC1FCE" w14:paraId="09FA2506" w14:textId="77777777" w:rsidTr="001F5C19">
        <w:tc>
          <w:tcPr>
            <w:tcW w:w="1075" w:type="dxa"/>
          </w:tcPr>
          <w:p w14:paraId="71E6C8CA" w14:textId="48F3FF13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3:40</w:t>
            </w:r>
          </w:p>
        </w:tc>
        <w:tc>
          <w:tcPr>
            <w:tcW w:w="1350" w:type="dxa"/>
          </w:tcPr>
          <w:p w14:paraId="3DB1DBE7" w14:textId="69641BD4" w:rsidR="00FC1FCE" w:rsidRDefault="005A125A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3:45</w:t>
            </w:r>
          </w:p>
        </w:tc>
        <w:tc>
          <w:tcPr>
            <w:tcW w:w="3960" w:type="dxa"/>
          </w:tcPr>
          <w:p w14:paraId="6B4E03C2" w14:textId="225C7A1A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American Production</w:t>
            </w:r>
          </w:p>
        </w:tc>
        <w:tc>
          <w:tcPr>
            <w:tcW w:w="752" w:type="dxa"/>
          </w:tcPr>
          <w:p w14:paraId="2AF31753" w14:textId="5FD6BE14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8" w:type="dxa"/>
          </w:tcPr>
          <w:p w14:paraId="4AD289B8" w14:textId="7EC89C31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Exit Pine St to 5</w:t>
            </w:r>
            <w:r w:rsidRPr="00461112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ST</w:t>
            </w:r>
          </w:p>
        </w:tc>
      </w:tr>
      <w:tr w:rsidR="00FC1FCE" w14:paraId="6ED41BB9" w14:textId="77777777" w:rsidTr="001F5C19">
        <w:tc>
          <w:tcPr>
            <w:tcW w:w="1075" w:type="dxa"/>
          </w:tcPr>
          <w:p w14:paraId="221AD887" w14:textId="09EC3262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3:45</w:t>
            </w:r>
          </w:p>
        </w:tc>
        <w:tc>
          <w:tcPr>
            <w:tcW w:w="1350" w:type="dxa"/>
          </w:tcPr>
          <w:p w14:paraId="7AF178A6" w14:textId="7F0FF7D4" w:rsidR="00FC1FCE" w:rsidRDefault="005A125A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3960" w:type="dxa"/>
          </w:tcPr>
          <w:p w14:paraId="1CAE6EB2" w14:textId="1EAEC46C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Ferrari 71-91</w:t>
            </w:r>
          </w:p>
        </w:tc>
        <w:tc>
          <w:tcPr>
            <w:tcW w:w="752" w:type="dxa"/>
          </w:tcPr>
          <w:p w14:paraId="6AD955D6" w14:textId="573191BC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28" w:type="dxa"/>
          </w:tcPr>
          <w:p w14:paraId="2EBEF545" w14:textId="6CE3CA32" w:rsidR="00FC1FCE" w:rsidRDefault="005A125A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Exit Pine St to </w:t>
            </w:r>
            <w:r w:rsidR="00BA3C71">
              <w:rPr>
                <w:rFonts w:ascii="Rockwell Nova" w:hAnsi="Rockwell Nova"/>
                <w:b/>
                <w:bCs/>
                <w:sz w:val="24"/>
                <w:szCs w:val="24"/>
              </w:rPr>
              <w:t>4</w:t>
            </w:r>
            <w:r w:rsidRPr="00461112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ST</w:t>
            </w:r>
          </w:p>
        </w:tc>
      </w:tr>
      <w:tr w:rsidR="00FC1FCE" w14:paraId="5A34270E" w14:textId="77777777" w:rsidTr="001F5C19">
        <w:tc>
          <w:tcPr>
            <w:tcW w:w="1075" w:type="dxa"/>
          </w:tcPr>
          <w:p w14:paraId="5307D45E" w14:textId="442DD265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3:45</w:t>
            </w:r>
          </w:p>
        </w:tc>
        <w:tc>
          <w:tcPr>
            <w:tcW w:w="1350" w:type="dxa"/>
          </w:tcPr>
          <w:p w14:paraId="6E6AF69C" w14:textId="0085C3BA" w:rsidR="00FC1FCE" w:rsidRDefault="005A125A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3960" w:type="dxa"/>
          </w:tcPr>
          <w:p w14:paraId="18839E0F" w14:textId="589BB09C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Porsches</w:t>
            </w:r>
          </w:p>
        </w:tc>
        <w:tc>
          <w:tcPr>
            <w:tcW w:w="752" w:type="dxa"/>
          </w:tcPr>
          <w:p w14:paraId="0C5361C5" w14:textId="661EA686" w:rsidR="00FC1FCE" w:rsidRDefault="005A125A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28" w:type="dxa"/>
          </w:tcPr>
          <w:p w14:paraId="75DA7E82" w14:textId="6A96B74A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Exit onto Carolina Way- </w:t>
            </w:r>
            <w:r w:rsidR="005A125A">
              <w:rPr>
                <w:rFonts w:ascii="Rockwell Nova" w:hAnsi="Rockwell Nova"/>
                <w:b/>
                <w:bCs/>
                <w:sz w:val="24"/>
                <w:szCs w:val="24"/>
              </w:rPr>
              <w:t>in either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direction.</w:t>
            </w:r>
          </w:p>
        </w:tc>
      </w:tr>
      <w:tr w:rsidR="00FC1FCE" w14:paraId="70473C9C" w14:textId="77777777" w:rsidTr="001F5C19">
        <w:tc>
          <w:tcPr>
            <w:tcW w:w="1075" w:type="dxa"/>
          </w:tcPr>
          <w:p w14:paraId="3DD2C86F" w14:textId="3F11C1E3" w:rsidR="00FC1FCE" w:rsidRDefault="005A125A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1350" w:type="dxa"/>
          </w:tcPr>
          <w:p w14:paraId="5A601C5F" w14:textId="50E15698" w:rsidR="00FC1FCE" w:rsidRDefault="005A125A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4:05</w:t>
            </w:r>
          </w:p>
        </w:tc>
        <w:tc>
          <w:tcPr>
            <w:tcW w:w="3960" w:type="dxa"/>
          </w:tcPr>
          <w:p w14:paraId="342D3E61" w14:textId="5CE6436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Japanese</w:t>
            </w:r>
          </w:p>
        </w:tc>
        <w:tc>
          <w:tcPr>
            <w:tcW w:w="752" w:type="dxa"/>
          </w:tcPr>
          <w:p w14:paraId="46BEEF39" w14:textId="23B0CF9C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28" w:type="dxa"/>
          </w:tcPr>
          <w:p w14:paraId="25EC2B56" w14:textId="2231ED55" w:rsidR="00FC1FCE" w:rsidRDefault="005A125A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Exit onto Carolina Way- in either direction.</w:t>
            </w:r>
          </w:p>
        </w:tc>
      </w:tr>
      <w:tr w:rsidR="00FC1FCE" w14:paraId="39867F31" w14:textId="77777777" w:rsidTr="001F5C19">
        <w:tc>
          <w:tcPr>
            <w:tcW w:w="1075" w:type="dxa"/>
          </w:tcPr>
          <w:p w14:paraId="5F1D1944" w14:textId="4879524F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3:5</w:t>
            </w:r>
            <w:r w:rsidR="005A125A"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7A5F2921" w14:textId="3BFBF4C4" w:rsidR="00FC1FCE" w:rsidRDefault="005A125A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4:05</w:t>
            </w:r>
          </w:p>
        </w:tc>
        <w:tc>
          <w:tcPr>
            <w:tcW w:w="3960" w:type="dxa"/>
          </w:tcPr>
          <w:p w14:paraId="2FB9D89E" w14:textId="75204601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Autobahn Legends</w:t>
            </w:r>
          </w:p>
        </w:tc>
        <w:tc>
          <w:tcPr>
            <w:tcW w:w="752" w:type="dxa"/>
          </w:tcPr>
          <w:p w14:paraId="07B7E22B" w14:textId="5119663E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28" w:type="dxa"/>
          </w:tcPr>
          <w:p w14:paraId="346C4B03" w14:textId="6636548F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Exit Pine St to 4</w:t>
            </w:r>
            <w:r w:rsidRPr="00461112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St</w:t>
            </w:r>
          </w:p>
        </w:tc>
      </w:tr>
      <w:tr w:rsidR="00FC1FCE" w14:paraId="6610960C" w14:textId="77777777" w:rsidTr="001F5C19">
        <w:tc>
          <w:tcPr>
            <w:tcW w:w="1075" w:type="dxa"/>
          </w:tcPr>
          <w:p w14:paraId="7AA1475E" w14:textId="4BE9DB78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4:0</w:t>
            </w:r>
            <w:r w:rsidR="005A125A"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183BD8F6" w14:textId="55DF86EE" w:rsidR="00FC1FCE" w:rsidRDefault="005A125A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4:10</w:t>
            </w:r>
          </w:p>
        </w:tc>
        <w:tc>
          <w:tcPr>
            <w:tcW w:w="3960" w:type="dxa"/>
          </w:tcPr>
          <w:p w14:paraId="4AFF19ED" w14:textId="0393C15C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European Sampler</w:t>
            </w:r>
          </w:p>
        </w:tc>
        <w:tc>
          <w:tcPr>
            <w:tcW w:w="752" w:type="dxa"/>
          </w:tcPr>
          <w:p w14:paraId="37927AA8" w14:textId="7049537D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28" w:type="dxa"/>
          </w:tcPr>
          <w:p w14:paraId="0978458B" w14:textId="25593F2D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Exit Pine St to 4</w:t>
            </w:r>
            <w:r w:rsidRPr="00461112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St</w:t>
            </w:r>
          </w:p>
        </w:tc>
      </w:tr>
      <w:tr w:rsidR="00FC1FCE" w14:paraId="12AA0EE7" w14:textId="77777777" w:rsidTr="001F5C19">
        <w:tc>
          <w:tcPr>
            <w:tcW w:w="1075" w:type="dxa"/>
          </w:tcPr>
          <w:p w14:paraId="4BDF39A2" w14:textId="772796A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1350" w:type="dxa"/>
          </w:tcPr>
          <w:p w14:paraId="4DB2C9DA" w14:textId="4B2620FC" w:rsidR="00FC1FCE" w:rsidRDefault="005A125A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4:</w:t>
            </w:r>
            <w:r w:rsidR="00BA3C71">
              <w:rPr>
                <w:rFonts w:ascii="Rockwell Nova" w:hAnsi="Rockwell Nov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60" w:type="dxa"/>
          </w:tcPr>
          <w:p w14:paraId="5EF68D68" w14:textId="63BCFB49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Ferrari 48-71</w:t>
            </w:r>
          </w:p>
        </w:tc>
        <w:tc>
          <w:tcPr>
            <w:tcW w:w="752" w:type="dxa"/>
          </w:tcPr>
          <w:p w14:paraId="339BA71F" w14:textId="619D3181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28" w:type="dxa"/>
          </w:tcPr>
          <w:p w14:paraId="75673004" w14:textId="67835634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Exit Pine St to </w:t>
            </w:r>
            <w:r w:rsidR="00CD5C2E">
              <w:rPr>
                <w:rFonts w:ascii="Rockwell Nova" w:hAnsi="Rockwell Nova"/>
                <w:b/>
                <w:bCs/>
                <w:sz w:val="24"/>
                <w:szCs w:val="24"/>
              </w:rPr>
              <w:t>4</w:t>
            </w:r>
            <w:r w:rsidRPr="00461112">
              <w:rPr>
                <w:rFonts w:ascii="Rockwell Nova" w:hAnsi="Rockwell Nov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St</w:t>
            </w:r>
          </w:p>
        </w:tc>
      </w:tr>
      <w:tr w:rsidR="00FC1FCE" w14:paraId="2532189B" w14:textId="77777777" w:rsidTr="001F5C19">
        <w:tc>
          <w:tcPr>
            <w:tcW w:w="1075" w:type="dxa"/>
          </w:tcPr>
          <w:p w14:paraId="3E4C81D3" w14:textId="04E3DEFB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4:15</w:t>
            </w:r>
          </w:p>
        </w:tc>
        <w:tc>
          <w:tcPr>
            <w:tcW w:w="1350" w:type="dxa"/>
          </w:tcPr>
          <w:p w14:paraId="181D3F2A" w14:textId="103B91B0" w:rsidR="00FC1FCE" w:rsidRDefault="005A125A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4:30</w:t>
            </w:r>
          </w:p>
        </w:tc>
        <w:tc>
          <w:tcPr>
            <w:tcW w:w="3960" w:type="dxa"/>
          </w:tcPr>
          <w:p w14:paraId="350CFAFC" w14:textId="321BC6F1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Field Speakers Moved</w:t>
            </w:r>
            <w:r w:rsidR="00EF0D11"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 to Ice Rink Office.</w:t>
            </w:r>
          </w:p>
        </w:tc>
        <w:tc>
          <w:tcPr>
            <w:tcW w:w="752" w:type="dxa"/>
          </w:tcPr>
          <w:p w14:paraId="4E056F63" w14:textId="7777777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3028" w:type="dxa"/>
          </w:tcPr>
          <w:p w14:paraId="418EFAA3" w14:textId="7777777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</w:tr>
      <w:tr w:rsidR="00FC1FCE" w14:paraId="662185B7" w14:textId="77777777" w:rsidTr="001F5C19">
        <w:tc>
          <w:tcPr>
            <w:tcW w:w="1075" w:type="dxa"/>
          </w:tcPr>
          <w:p w14:paraId="42FD12DD" w14:textId="4393C98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4:15</w:t>
            </w:r>
          </w:p>
        </w:tc>
        <w:tc>
          <w:tcPr>
            <w:tcW w:w="1350" w:type="dxa"/>
          </w:tcPr>
          <w:p w14:paraId="01C981D4" w14:textId="70CF5FA6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3960" w:type="dxa"/>
          </w:tcPr>
          <w:p w14:paraId="2A8657D1" w14:textId="4390D9F8" w:rsidR="00FC1FCE" w:rsidRDefault="00FC1FCE" w:rsidP="00EF0D11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 xml:space="preserve">Field Tear Down Tents, Tables, Chairs, Everything </w:t>
            </w:r>
            <w:r w:rsidR="00C9283E">
              <w:rPr>
                <w:rFonts w:ascii="Rockwell Nova" w:hAnsi="Rockwell Nova"/>
                <w:b/>
                <w:bCs/>
                <w:sz w:val="24"/>
                <w:szCs w:val="24"/>
              </w:rPr>
              <w:t>to Ice Rink Office</w:t>
            </w:r>
          </w:p>
        </w:tc>
        <w:tc>
          <w:tcPr>
            <w:tcW w:w="752" w:type="dxa"/>
          </w:tcPr>
          <w:p w14:paraId="7EE3B06F" w14:textId="7777777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3028" w:type="dxa"/>
          </w:tcPr>
          <w:p w14:paraId="7FF49C6A" w14:textId="7777777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</w:tr>
      <w:tr w:rsidR="00FC1FCE" w14:paraId="77E4206F" w14:textId="77777777" w:rsidTr="001F5C19">
        <w:tc>
          <w:tcPr>
            <w:tcW w:w="1075" w:type="dxa"/>
          </w:tcPr>
          <w:p w14:paraId="548488DD" w14:textId="7023CC2C" w:rsidR="00FC1FCE" w:rsidRDefault="00BA3C71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14:paraId="7B83763A" w14:textId="7777777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7D5B7724" w14:textId="3233D8D2" w:rsidR="00FC1FCE" w:rsidRDefault="00BA3C71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  <w:r>
              <w:rPr>
                <w:rFonts w:ascii="Rockwell Nova" w:hAnsi="Rockwell Nova"/>
                <w:b/>
                <w:bCs/>
                <w:sz w:val="24"/>
                <w:szCs w:val="24"/>
              </w:rPr>
              <w:t>Stage Setup for Saturday Concert Series</w:t>
            </w:r>
          </w:p>
        </w:tc>
        <w:tc>
          <w:tcPr>
            <w:tcW w:w="752" w:type="dxa"/>
          </w:tcPr>
          <w:p w14:paraId="38F6ABD2" w14:textId="7777777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3028" w:type="dxa"/>
          </w:tcPr>
          <w:p w14:paraId="6A2A67FC" w14:textId="7777777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</w:tr>
      <w:tr w:rsidR="00FC1FCE" w14:paraId="7802F08F" w14:textId="77777777" w:rsidTr="001F5C19">
        <w:tc>
          <w:tcPr>
            <w:tcW w:w="1075" w:type="dxa"/>
          </w:tcPr>
          <w:p w14:paraId="252E191E" w14:textId="7777777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86595B" w14:textId="7777777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611EE082" w14:textId="7777777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897BD28" w14:textId="7777777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  <w:tc>
          <w:tcPr>
            <w:tcW w:w="3028" w:type="dxa"/>
          </w:tcPr>
          <w:p w14:paraId="704090E1" w14:textId="77777777" w:rsidR="00FC1FCE" w:rsidRDefault="00FC1FCE" w:rsidP="008372F2">
            <w:pPr>
              <w:jc w:val="center"/>
              <w:rPr>
                <w:rFonts w:ascii="Rockwell Nova" w:hAnsi="Rockwell Nova"/>
                <w:b/>
                <w:bCs/>
                <w:sz w:val="24"/>
                <w:szCs w:val="24"/>
              </w:rPr>
            </w:pPr>
          </w:p>
        </w:tc>
      </w:tr>
    </w:tbl>
    <w:p w14:paraId="318BB2BA" w14:textId="77777777" w:rsidR="006336C7" w:rsidRDefault="006336C7" w:rsidP="006336C7">
      <w:pPr>
        <w:rPr>
          <w:rFonts w:ascii="Rockwell Nova" w:hAnsi="Rockwell Nova"/>
          <w:b/>
          <w:bCs/>
          <w:sz w:val="24"/>
          <w:szCs w:val="24"/>
        </w:rPr>
      </w:pPr>
    </w:p>
    <w:p w14:paraId="5C177D93" w14:textId="77777777" w:rsidR="006336C7" w:rsidRDefault="006336C7" w:rsidP="006336C7">
      <w:pPr>
        <w:rPr>
          <w:rFonts w:ascii="Rockwell Nova" w:hAnsi="Rockwell Nova"/>
          <w:b/>
          <w:bCs/>
          <w:sz w:val="24"/>
          <w:szCs w:val="24"/>
        </w:rPr>
      </w:pPr>
    </w:p>
    <w:p w14:paraId="0CB9C002" w14:textId="77777777" w:rsidR="006336C7" w:rsidRPr="006336C7" w:rsidRDefault="006336C7" w:rsidP="006336C7">
      <w:pPr>
        <w:rPr>
          <w:rFonts w:ascii="Rockwell Nova" w:hAnsi="Rockwell Nova"/>
          <w:b/>
          <w:bCs/>
          <w:sz w:val="24"/>
          <w:szCs w:val="24"/>
        </w:rPr>
      </w:pPr>
    </w:p>
    <w:sectPr w:rsidR="006336C7" w:rsidRPr="00633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C7"/>
    <w:rsid w:val="00021773"/>
    <w:rsid w:val="000361E9"/>
    <w:rsid w:val="000713E9"/>
    <w:rsid w:val="0007540A"/>
    <w:rsid w:val="000B6D62"/>
    <w:rsid w:val="000D010A"/>
    <w:rsid w:val="000F7935"/>
    <w:rsid w:val="00132474"/>
    <w:rsid w:val="001372A7"/>
    <w:rsid w:val="00160C18"/>
    <w:rsid w:val="001F5C19"/>
    <w:rsid w:val="00223A98"/>
    <w:rsid w:val="002D67B8"/>
    <w:rsid w:val="003314F9"/>
    <w:rsid w:val="0034757E"/>
    <w:rsid w:val="00385FC9"/>
    <w:rsid w:val="003F5814"/>
    <w:rsid w:val="00461112"/>
    <w:rsid w:val="00493995"/>
    <w:rsid w:val="00533C6E"/>
    <w:rsid w:val="00593658"/>
    <w:rsid w:val="005A125A"/>
    <w:rsid w:val="005D0E97"/>
    <w:rsid w:val="005E00D8"/>
    <w:rsid w:val="00600F9F"/>
    <w:rsid w:val="006336C7"/>
    <w:rsid w:val="007628D0"/>
    <w:rsid w:val="008372F2"/>
    <w:rsid w:val="00854925"/>
    <w:rsid w:val="00863D5A"/>
    <w:rsid w:val="008E266D"/>
    <w:rsid w:val="009211DE"/>
    <w:rsid w:val="009C1A74"/>
    <w:rsid w:val="009D7609"/>
    <w:rsid w:val="00A3740A"/>
    <w:rsid w:val="00A57722"/>
    <w:rsid w:val="00AA02F0"/>
    <w:rsid w:val="00AE6FC3"/>
    <w:rsid w:val="00BA3C71"/>
    <w:rsid w:val="00BA5386"/>
    <w:rsid w:val="00C16FD7"/>
    <w:rsid w:val="00C52C3E"/>
    <w:rsid w:val="00C9283E"/>
    <w:rsid w:val="00CD5C2E"/>
    <w:rsid w:val="00D77209"/>
    <w:rsid w:val="00D823F2"/>
    <w:rsid w:val="00DF042E"/>
    <w:rsid w:val="00ED5531"/>
    <w:rsid w:val="00EF0D11"/>
    <w:rsid w:val="00F361C8"/>
    <w:rsid w:val="00F50CAD"/>
    <w:rsid w:val="00F62D50"/>
    <w:rsid w:val="00F90649"/>
    <w:rsid w:val="00F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337A3"/>
  <w15:chartTrackingRefBased/>
  <w15:docId w15:val="{B65245DC-EED5-4067-A95B-451A2F6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57E"/>
  </w:style>
  <w:style w:type="paragraph" w:styleId="Heading1">
    <w:name w:val="heading 1"/>
    <w:basedOn w:val="Normal"/>
    <w:next w:val="Normal"/>
    <w:link w:val="Heading1Char"/>
    <w:uiPriority w:val="9"/>
    <w:qFormat/>
    <w:rsid w:val="00347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5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5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3475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7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57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57E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347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5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336C7"/>
    <w:pPr>
      <w:spacing w:after="0" w:line="240" w:lineRule="auto"/>
    </w:pPr>
  </w:style>
  <w:style w:type="table" w:styleId="TableGrid">
    <w:name w:val="Table Grid"/>
    <w:basedOn w:val="TableNormal"/>
    <w:uiPriority w:val="39"/>
    <w:rsid w:val="00F5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Ham</dc:creator>
  <cp:keywords/>
  <dc:description/>
  <cp:lastModifiedBy>Steve Ham</cp:lastModifiedBy>
  <cp:revision>10</cp:revision>
  <cp:lastPrinted>2024-06-05T01:49:00Z</cp:lastPrinted>
  <dcterms:created xsi:type="dcterms:W3CDTF">2025-06-06T02:34:00Z</dcterms:created>
  <dcterms:modified xsi:type="dcterms:W3CDTF">2025-06-08T00:27:00Z</dcterms:modified>
</cp:coreProperties>
</file>