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4CE3D19D" w:rsidR="006F700E" w:rsidRPr="00D373B1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1BED745B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3B4967">
              <w:rPr>
                <w:rFonts w:asciiTheme="minorHAnsi" w:hAnsiTheme="minorHAnsi"/>
              </w:rPr>
              <w:t>6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7D7C56FE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752904">
              <w:rPr>
                <w:rFonts w:asciiTheme="minorHAnsi" w:hAnsiTheme="minorHAnsi"/>
              </w:rPr>
              <w:t>February</w:t>
            </w:r>
            <w:r w:rsidR="00E427AB">
              <w:rPr>
                <w:rFonts w:asciiTheme="minorHAnsi" w:hAnsiTheme="minorHAnsi"/>
              </w:rPr>
              <w:t xml:space="preserve"> </w:t>
            </w:r>
            <w:r w:rsidR="00752904">
              <w:rPr>
                <w:rFonts w:asciiTheme="minorHAnsi" w:hAnsiTheme="minorHAnsi"/>
              </w:rPr>
              <w:t>6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20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52050351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9:00 to 11:00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55BBB133" w:rsidR="006F700E" w:rsidRPr="00D373B1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Carlton SWCD</w:t>
            </w: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47C002" w14:textId="77777777" w:rsidR="00D373B1" w:rsidRDefault="00D373B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1B6D23B7" w:rsidR="00D211BD" w:rsidRPr="00D373B1" w:rsidRDefault="00752904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Priority Issues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43E7B245" w:rsidR="00D211BD" w:rsidRPr="00D373B1" w:rsidRDefault="004C45F8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 xml:space="preserve">3-ring binders </w:t>
            </w: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224BC7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556A1F" w:rsidRDefault="00752904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7E74EA3A" w:rsidR="00224BC7" w:rsidRDefault="00224BC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224BC7" w:rsidRPr="00D373B1" w:rsidRDefault="004C128D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5AAA6B6E" w:rsidR="00224BC7" w:rsidRPr="00D373B1" w:rsidRDefault="002803C9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24BC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E427AB" w:rsidRPr="00D373B1" w14:paraId="5BE7BE6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F92" w14:textId="7DC441BD" w:rsidR="00E427AB" w:rsidRDefault="00752904" w:rsidP="00E427A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D22" w14:textId="2C863A67" w:rsidR="00E427AB" w:rsidRDefault="00752904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66E" w14:textId="0F73380B" w:rsidR="00E427AB" w:rsidRPr="00D373B1" w:rsidRDefault="00AD3FAE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94" w14:textId="6EED56C0" w:rsidR="00E427AB" w:rsidRDefault="00E427AB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3271E3" w:rsidRPr="00D373B1" w14:paraId="070477EA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537" w14:textId="77777777" w:rsidR="003271E3" w:rsidRDefault="003271E3" w:rsidP="00E427A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Nemadji Watershed Related Awards</w:t>
            </w:r>
          </w:p>
          <w:p w14:paraId="6BDD494A" w14:textId="3622C5ED" w:rsidR="003271E3" w:rsidRDefault="003271E3" w:rsidP="003271E3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Association of Minnesota Counties/BWSR Conservation award to Carlton County – Right Sizing Culverts</w:t>
            </w:r>
          </w:p>
          <w:p w14:paraId="11ADC9B6" w14:textId="0F5E2208" w:rsidR="003271E3" w:rsidRDefault="003271E3" w:rsidP="003271E3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 Erosion Control Association Innovation Award – Culvert Work</w:t>
            </w:r>
            <w:r w:rsidR="009251E3">
              <w:rPr>
                <w:rFonts w:asciiTheme="minorHAnsi" w:hAnsiTheme="minorHAnsi"/>
                <w:sz w:val="22"/>
                <w:szCs w:val="22"/>
              </w:rPr>
              <w:t xml:space="preserve"> in Carlton County</w:t>
            </w:r>
          </w:p>
          <w:p w14:paraId="50E2745C" w14:textId="6B7D1639" w:rsidR="003271E3" w:rsidRDefault="003271E3" w:rsidP="003271E3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MN </w:t>
            </w:r>
            <w:r w:rsidR="009251E3">
              <w:rPr>
                <w:rFonts w:asciiTheme="minorHAnsi" w:hAnsiTheme="minorHAnsi"/>
                <w:sz w:val="22"/>
                <w:szCs w:val="22"/>
              </w:rPr>
              <w:t>Erosion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Control Association Environmental Excellence Award 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Inc – Skunk Creek/County 103 project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743" w14:textId="374C7204" w:rsidR="003271E3" w:rsidRDefault="003271E3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2703" w14:textId="75B62DCC" w:rsidR="003271E3" w:rsidRDefault="003271E3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777C" w14:textId="762BBBC5" w:rsidR="003271E3" w:rsidRPr="00D373B1" w:rsidRDefault="003271E3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2744DD" w:rsidRPr="00D373B1" w14:paraId="0F291CFE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518" w14:textId="0CAAFF9D" w:rsidR="002744DD" w:rsidRDefault="00752904" w:rsidP="002744DD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 Meeting Review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4" w14:textId="362B9201" w:rsidR="002744DD" w:rsidRDefault="002744DD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F02" w14:textId="408CFF43" w:rsidR="002744DD" w:rsidRPr="00D373B1" w:rsidRDefault="002744DD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2D3" w14:textId="67D1A4B8" w:rsidR="002744DD" w:rsidRPr="00D373B1" w:rsidRDefault="007B5C4C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2744DD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B04AC0" w:rsidRPr="00D373B1" w14:paraId="0851C934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F3C" w14:textId="445A926C" w:rsidR="00E427AB" w:rsidRDefault="00752904" w:rsidP="00224BC7">
            <w:pPr>
              <w:pStyle w:val="ActionItems"/>
            </w:pPr>
            <w:r>
              <w:t>Priority Issues List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8DF" w14:textId="1BD986BD" w:rsidR="00B04AC0" w:rsidRPr="00D373B1" w:rsidRDefault="00752904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865" w14:textId="504D6122" w:rsidR="00B04AC0" w:rsidRPr="00D373B1" w:rsidRDefault="002744DD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4F3" w14:textId="1C44C484" w:rsidR="00B04AC0" w:rsidRPr="00D373B1" w:rsidRDefault="007B5C4C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B04AC0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224BC7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98" w14:textId="77777777" w:rsidR="00224BC7" w:rsidRDefault="00752904" w:rsidP="003E3B6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</w:t>
            </w:r>
          </w:p>
          <w:p w14:paraId="47C692D9" w14:textId="5B74BCDB" w:rsidR="00752904" w:rsidRDefault="00752904" w:rsidP="0075290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Goals setting</w:t>
            </w:r>
            <w:r w:rsidR="0091525F">
              <w:rPr>
                <w:rFonts w:asciiTheme="minorHAnsi" w:hAnsiTheme="minorHAnsi"/>
                <w:sz w:val="22"/>
                <w:szCs w:val="22"/>
              </w:rPr>
              <w:t xml:space="preserve"> – February </w:t>
            </w:r>
          </w:p>
          <w:p w14:paraId="4CC37C96" w14:textId="29AB010A" w:rsidR="00752904" w:rsidRDefault="00752904" w:rsidP="0075290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</w:t>
            </w:r>
            <w:r w:rsidR="0091525F">
              <w:rPr>
                <w:rFonts w:asciiTheme="minorHAnsi" w:hAnsiTheme="minorHAnsi"/>
                <w:sz w:val="22"/>
                <w:szCs w:val="22"/>
              </w:rPr>
              <w:t xml:space="preserve"> - March</w:t>
            </w:r>
          </w:p>
          <w:p w14:paraId="37C7A0FB" w14:textId="287DF4C7" w:rsidR="00752904" w:rsidRDefault="00752904" w:rsidP="0075290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Draft Plan</w:t>
            </w:r>
            <w:r w:rsidR="0091525F">
              <w:rPr>
                <w:rFonts w:asciiTheme="minorHAnsi" w:hAnsiTheme="minorHAnsi"/>
                <w:sz w:val="22"/>
                <w:szCs w:val="22"/>
              </w:rPr>
              <w:t xml:space="preserve"> – April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5E16E278" w:rsidR="00224BC7" w:rsidRDefault="00224BC7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224BC7" w:rsidRDefault="00224BC7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40FADE66" w:rsidR="00224BC7" w:rsidRDefault="00224BC7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min.</w:t>
            </w:r>
          </w:p>
        </w:tc>
      </w:tr>
      <w:tr w:rsidR="00AC4E9F" w:rsidRPr="00D373B1" w14:paraId="1F0E9497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BA6" w14:textId="2114C836" w:rsidR="00AC4E9F" w:rsidRDefault="00AC4E9F" w:rsidP="00AC4E9F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10:00 AM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Presentation by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Windels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PhD, Voyageur’s National Park – How beavers affect watershed storage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043" w14:textId="607824E8" w:rsidR="00AC4E9F" w:rsidRDefault="00AC4E9F" w:rsidP="00AC4E9F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35D3" w14:textId="7BB37B09" w:rsidR="00AC4E9F" w:rsidRDefault="00AC4E9F" w:rsidP="00AC4E9F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Windels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78A" w14:textId="59A601D6" w:rsidR="00AC4E9F" w:rsidRDefault="00AC4E9F" w:rsidP="00AC4E9F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min.</w:t>
            </w:r>
          </w:p>
        </w:tc>
      </w:tr>
      <w:tr w:rsidR="009A14C8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7777777" w:rsidR="009A14C8" w:rsidRDefault="009A14C8" w:rsidP="00123ED3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>Next Meeting Planning</w:t>
            </w:r>
          </w:p>
          <w:p w14:paraId="68B12876" w14:textId="56C82FC7" w:rsidR="00E427AB" w:rsidRPr="00224BC7" w:rsidRDefault="002803C9" w:rsidP="00224BC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</w:t>
            </w:r>
            <w:r w:rsidR="00457B04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11043E"/>
    <w:rsid w:val="00123ED3"/>
    <w:rsid w:val="00133DE7"/>
    <w:rsid w:val="001437C5"/>
    <w:rsid w:val="00157CBF"/>
    <w:rsid w:val="001A1E75"/>
    <w:rsid w:val="001C737C"/>
    <w:rsid w:val="002003B8"/>
    <w:rsid w:val="00207539"/>
    <w:rsid w:val="00224BC7"/>
    <w:rsid w:val="002744DD"/>
    <w:rsid w:val="002803C9"/>
    <w:rsid w:val="002A6AB2"/>
    <w:rsid w:val="002F0589"/>
    <w:rsid w:val="003271E3"/>
    <w:rsid w:val="003606F1"/>
    <w:rsid w:val="00366E5B"/>
    <w:rsid w:val="00376FA4"/>
    <w:rsid w:val="003B4967"/>
    <w:rsid w:val="003E2CE3"/>
    <w:rsid w:val="003E3B6B"/>
    <w:rsid w:val="00456F50"/>
    <w:rsid w:val="00457B04"/>
    <w:rsid w:val="0048173C"/>
    <w:rsid w:val="004C128D"/>
    <w:rsid w:val="004C45F8"/>
    <w:rsid w:val="00556A1F"/>
    <w:rsid w:val="005A74F9"/>
    <w:rsid w:val="00610A2B"/>
    <w:rsid w:val="00624C69"/>
    <w:rsid w:val="006F0D21"/>
    <w:rsid w:val="006F700E"/>
    <w:rsid w:val="00723EFE"/>
    <w:rsid w:val="00752904"/>
    <w:rsid w:val="00765155"/>
    <w:rsid w:val="007B5C4C"/>
    <w:rsid w:val="00805508"/>
    <w:rsid w:val="00865BE0"/>
    <w:rsid w:val="00880F7F"/>
    <w:rsid w:val="008D2577"/>
    <w:rsid w:val="008D5811"/>
    <w:rsid w:val="0091525F"/>
    <w:rsid w:val="009251E3"/>
    <w:rsid w:val="00944DBF"/>
    <w:rsid w:val="00956D0C"/>
    <w:rsid w:val="00960A62"/>
    <w:rsid w:val="009740F8"/>
    <w:rsid w:val="00976F3E"/>
    <w:rsid w:val="009A14C8"/>
    <w:rsid w:val="009C5712"/>
    <w:rsid w:val="00A101F2"/>
    <w:rsid w:val="00A43E87"/>
    <w:rsid w:val="00A651BD"/>
    <w:rsid w:val="00A65922"/>
    <w:rsid w:val="00A663E9"/>
    <w:rsid w:val="00AA5DD1"/>
    <w:rsid w:val="00AC4E9F"/>
    <w:rsid w:val="00AD3FAE"/>
    <w:rsid w:val="00AE093B"/>
    <w:rsid w:val="00B04AC0"/>
    <w:rsid w:val="00B966E5"/>
    <w:rsid w:val="00BA0916"/>
    <w:rsid w:val="00BC6231"/>
    <w:rsid w:val="00D211BD"/>
    <w:rsid w:val="00D33F61"/>
    <w:rsid w:val="00D373B1"/>
    <w:rsid w:val="00E02A35"/>
    <w:rsid w:val="00E1247D"/>
    <w:rsid w:val="00E3501A"/>
    <w:rsid w:val="00E427AB"/>
    <w:rsid w:val="00E61F73"/>
    <w:rsid w:val="00E74843"/>
    <w:rsid w:val="00F162DC"/>
    <w:rsid w:val="00F74FDC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2</cp:revision>
  <dcterms:created xsi:type="dcterms:W3CDTF">2020-02-04T21:01:00Z</dcterms:created>
  <dcterms:modified xsi:type="dcterms:W3CDTF">2020-02-04T21:01:00Z</dcterms:modified>
</cp:coreProperties>
</file>