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2939A" w14:textId="5A50F0B8" w:rsidR="00AD690B" w:rsidRDefault="00565499" w:rsidP="00565499">
      <w:pPr>
        <w:jc w:val="center"/>
        <w:rPr>
          <w:u w:val="single"/>
          <w:lang w:val="en-US"/>
        </w:rPr>
      </w:pPr>
      <w:r w:rsidRPr="00565499">
        <w:rPr>
          <w:u w:val="single"/>
          <w:lang w:val="en-US"/>
        </w:rPr>
        <w:t>The</w:t>
      </w:r>
      <w:r>
        <w:rPr>
          <w:u w:val="single"/>
          <w:lang w:val="en-US"/>
        </w:rPr>
        <w:t xml:space="preserve"> </w:t>
      </w:r>
      <w:r w:rsidRPr="00565499">
        <w:rPr>
          <w:u w:val="single"/>
          <w:lang w:val="en-US"/>
        </w:rPr>
        <w:t>Commandments: Key to Success</w:t>
      </w:r>
    </w:p>
    <w:p w14:paraId="28D04E19" w14:textId="2EE1C621" w:rsidR="00565499" w:rsidRDefault="00565499" w:rsidP="00565499">
      <w:pPr>
        <w:pStyle w:val="ListParagraph"/>
        <w:numPr>
          <w:ilvl w:val="0"/>
          <w:numId w:val="1"/>
        </w:numPr>
        <w:rPr>
          <w:lang w:val="en-US"/>
        </w:rPr>
      </w:pPr>
      <w:r w:rsidRPr="00565499">
        <w:rPr>
          <w:lang w:val="en-US"/>
        </w:rPr>
        <w:t>Thou</w:t>
      </w:r>
      <w:r w:rsidR="002F74E1">
        <w:rPr>
          <w:lang w:val="en-US"/>
        </w:rPr>
        <w:t xml:space="preserve"> </w:t>
      </w:r>
      <w:r w:rsidRPr="00565499">
        <w:rPr>
          <w:lang w:val="en-US"/>
        </w:rPr>
        <w:t>shall</w:t>
      </w:r>
      <w:r w:rsidR="00F046A1">
        <w:rPr>
          <w:lang w:val="en-US"/>
        </w:rPr>
        <w:t xml:space="preserve"> not live by bread alone; </w:t>
      </w:r>
      <w:r w:rsidR="00CE53C0">
        <w:rPr>
          <w:lang w:val="en-US"/>
        </w:rPr>
        <w:t>Establish worship in the oneness of the Creator</w:t>
      </w:r>
      <w:r>
        <w:rPr>
          <w:lang w:val="en-US"/>
        </w:rPr>
        <w:t>:</w:t>
      </w:r>
      <w:r w:rsidR="006349AA">
        <w:rPr>
          <w:lang w:val="en-US"/>
        </w:rPr>
        <w:t xml:space="preserve"> Matthew 4:4</w:t>
      </w:r>
    </w:p>
    <w:p w14:paraId="5B086E8B" w14:textId="78869D18" w:rsidR="00565499" w:rsidRDefault="00565499" w:rsidP="00565499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The Creator is one, not three in one.</w:t>
      </w:r>
    </w:p>
    <w:p w14:paraId="5BACEC0B" w14:textId="50C426C3" w:rsidR="00565499" w:rsidRDefault="00565499" w:rsidP="00565499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The Creator is Unseen, Unique and </w:t>
      </w:r>
      <w:r w:rsidR="002A46B2">
        <w:rPr>
          <w:lang w:val="en-US"/>
        </w:rPr>
        <w:t>does not</w:t>
      </w:r>
      <w:r>
        <w:rPr>
          <w:lang w:val="en-US"/>
        </w:rPr>
        <w:t xml:space="preserve"> resemble </w:t>
      </w:r>
      <w:r w:rsidR="00864502">
        <w:rPr>
          <w:lang w:val="en-US"/>
        </w:rPr>
        <w:t xml:space="preserve">any </w:t>
      </w:r>
      <w:r w:rsidR="00C34779">
        <w:rPr>
          <w:lang w:val="en-US"/>
        </w:rPr>
        <w:t>creation</w:t>
      </w:r>
      <w:r w:rsidR="00DB1B5A">
        <w:rPr>
          <w:lang w:val="en-US"/>
        </w:rPr>
        <w:t xml:space="preserve">, </w:t>
      </w:r>
      <w:r w:rsidR="001F2922">
        <w:rPr>
          <w:lang w:val="en-US"/>
        </w:rPr>
        <w:t>and</w:t>
      </w:r>
      <w:r w:rsidR="00DB1B5A">
        <w:rPr>
          <w:lang w:val="en-US"/>
        </w:rPr>
        <w:t xml:space="preserve"> he</w:t>
      </w:r>
      <w:r>
        <w:rPr>
          <w:lang w:val="en-US"/>
        </w:rPr>
        <w:t xml:space="preserve"> has no partner</w:t>
      </w:r>
      <w:r w:rsidR="00DB1B5A">
        <w:rPr>
          <w:lang w:val="en-US"/>
        </w:rPr>
        <w:t>.</w:t>
      </w:r>
    </w:p>
    <w:p w14:paraId="151052B1" w14:textId="6E85A208" w:rsidR="00C34779" w:rsidRDefault="00C34779" w:rsidP="00565499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The Creator has no </w:t>
      </w:r>
      <w:r w:rsidR="00E406F4">
        <w:rPr>
          <w:lang w:val="en-US"/>
        </w:rPr>
        <w:t>Incarnation, Manifestation,</w:t>
      </w:r>
      <w:r w:rsidR="005E554D">
        <w:rPr>
          <w:lang w:val="en-US"/>
        </w:rPr>
        <w:t xml:space="preserve"> no</w:t>
      </w:r>
      <w:r w:rsidR="00E406F4">
        <w:rPr>
          <w:lang w:val="en-US"/>
        </w:rPr>
        <w:t xml:space="preserve"> </w:t>
      </w:r>
      <w:r w:rsidR="008C15E0">
        <w:rPr>
          <w:lang w:val="en-US"/>
        </w:rPr>
        <w:t>father,</w:t>
      </w:r>
      <w:r>
        <w:rPr>
          <w:lang w:val="en-US"/>
        </w:rPr>
        <w:t xml:space="preserve"> </w:t>
      </w:r>
      <w:r w:rsidR="008C15E0">
        <w:rPr>
          <w:lang w:val="en-US"/>
        </w:rPr>
        <w:t>nor has he fathered anyone.</w:t>
      </w:r>
    </w:p>
    <w:p w14:paraId="014F3CD1" w14:textId="03284386" w:rsidR="007F024E" w:rsidRDefault="00883B88" w:rsidP="00883B8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The Creator is </w:t>
      </w:r>
      <w:r w:rsidRPr="00315D89">
        <w:rPr>
          <w:b/>
          <w:bCs/>
          <w:lang w:val="en-US"/>
        </w:rPr>
        <w:t>THE</w:t>
      </w:r>
      <w:r>
        <w:rPr>
          <w:lang w:val="en-US"/>
        </w:rPr>
        <w:t xml:space="preserve"> Maker, Fashioner, Provider, Sustainer, </w:t>
      </w:r>
      <w:r w:rsidR="006726BE">
        <w:rPr>
          <w:lang w:val="en-US"/>
        </w:rPr>
        <w:t>Owner,</w:t>
      </w:r>
      <w:r>
        <w:rPr>
          <w:lang w:val="en-US"/>
        </w:rPr>
        <w:t xml:space="preserve"> and Controller of the </w:t>
      </w:r>
      <w:r w:rsidRPr="006F1400">
        <w:rPr>
          <w:b/>
          <w:bCs/>
          <w:lang w:val="en-US"/>
        </w:rPr>
        <w:t>Entire</w:t>
      </w:r>
      <w:r>
        <w:rPr>
          <w:lang w:val="en-US"/>
        </w:rPr>
        <w:t xml:space="preserve"> universe, he is the living and everlasting.</w:t>
      </w:r>
    </w:p>
    <w:p w14:paraId="255EDC70" w14:textId="2AE7A093" w:rsidR="00B6532D" w:rsidRDefault="00B6532D" w:rsidP="00B6532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Thou shall not kill</w:t>
      </w:r>
      <w:r w:rsidR="00806D2E">
        <w:rPr>
          <w:lang w:val="en-US"/>
        </w:rPr>
        <w:t xml:space="preserve">: </w:t>
      </w:r>
      <w:r w:rsidR="006349AA">
        <w:rPr>
          <w:lang w:val="en-US"/>
        </w:rPr>
        <w:t>Blessed are the Peacemaker</w:t>
      </w:r>
      <w:r w:rsidR="008937D5">
        <w:rPr>
          <w:lang w:val="en-US"/>
        </w:rPr>
        <w:t>.</w:t>
      </w:r>
      <w:r w:rsidR="006349AA">
        <w:rPr>
          <w:lang w:val="en-US"/>
        </w:rPr>
        <w:t xml:space="preserve"> Matthew 5:9</w:t>
      </w:r>
    </w:p>
    <w:p w14:paraId="50252B4D" w14:textId="4A13A7B3" w:rsidR="00DF267F" w:rsidRPr="00DF267F" w:rsidRDefault="00DF267F" w:rsidP="00DF267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Thou shall love thy parent: Honor them, treat them with kindness and be Dutiful to them.</w:t>
      </w:r>
      <w:r>
        <w:rPr>
          <w:lang w:val="en-US"/>
        </w:rPr>
        <w:t xml:space="preserve"> </w:t>
      </w:r>
    </w:p>
    <w:p w14:paraId="36B5A4B8" w14:textId="38DFEDC7" w:rsidR="008937D5" w:rsidRDefault="008937D5" w:rsidP="00B6532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Thou shall not commit </w:t>
      </w:r>
      <w:r w:rsidR="00DF267F">
        <w:rPr>
          <w:lang w:val="en-US"/>
        </w:rPr>
        <w:t>Fornication</w:t>
      </w:r>
      <w:r w:rsidR="00E11B64">
        <w:rPr>
          <w:lang w:val="en-US"/>
        </w:rPr>
        <w:t xml:space="preserve">, </w:t>
      </w:r>
      <w:r w:rsidR="00B2204E">
        <w:rPr>
          <w:lang w:val="en-US"/>
        </w:rPr>
        <w:t>Adultery/Illegal Sex</w:t>
      </w:r>
      <w:r w:rsidR="00394441">
        <w:rPr>
          <w:lang w:val="en-US"/>
        </w:rPr>
        <w:t>, Bestiality</w:t>
      </w:r>
      <w:r w:rsidR="001D264A">
        <w:rPr>
          <w:lang w:val="en-US"/>
        </w:rPr>
        <w:t xml:space="preserve">, </w:t>
      </w:r>
      <w:r w:rsidR="00BC1772">
        <w:rPr>
          <w:lang w:val="en-US"/>
        </w:rPr>
        <w:t>S</w:t>
      </w:r>
      <w:r w:rsidR="001D264A">
        <w:rPr>
          <w:lang w:val="en-US"/>
        </w:rPr>
        <w:t>exuality, etc.</w:t>
      </w:r>
    </w:p>
    <w:p w14:paraId="76BA3D64" w14:textId="7945B5FC" w:rsidR="00602F76" w:rsidRDefault="00142C2B" w:rsidP="00B6532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Thou shall love thy Neighbor &amp; Humanity as yourself</w:t>
      </w:r>
      <w:r w:rsidR="00060781">
        <w:rPr>
          <w:lang w:val="en-US"/>
        </w:rPr>
        <w:t>: Do not oppress or dishonor them</w:t>
      </w:r>
      <w:r w:rsidR="00170557">
        <w:rPr>
          <w:lang w:val="en-US"/>
        </w:rPr>
        <w:t xml:space="preserve">, Covet their properties or </w:t>
      </w:r>
      <w:r w:rsidR="00306AB8">
        <w:rPr>
          <w:lang w:val="en-US"/>
        </w:rPr>
        <w:t>Lust for their wife.</w:t>
      </w:r>
    </w:p>
    <w:p w14:paraId="3E531239" w14:textId="47C63576" w:rsidR="00306AB8" w:rsidRDefault="00306AB8" w:rsidP="00B6532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Thou shall honor thy family </w:t>
      </w:r>
      <w:r w:rsidR="009773DB">
        <w:rPr>
          <w:lang w:val="en-US"/>
        </w:rPr>
        <w:t xml:space="preserve">ties: Preserve, </w:t>
      </w:r>
      <w:r w:rsidR="005B5A45">
        <w:rPr>
          <w:lang w:val="en-US"/>
        </w:rPr>
        <w:t>cement,</w:t>
      </w:r>
      <w:r w:rsidR="009773DB">
        <w:rPr>
          <w:lang w:val="en-US"/>
        </w:rPr>
        <w:t xml:space="preserve"> and foster</w:t>
      </w:r>
      <w:r w:rsidR="00597BB9">
        <w:rPr>
          <w:lang w:val="en-US"/>
        </w:rPr>
        <w:t xml:space="preserve"> them</w:t>
      </w:r>
      <w:r w:rsidR="00A42CF3">
        <w:rPr>
          <w:lang w:val="en-US"/>
        </w:rPr>
        <w:t>; by keepin</w:t>
      </w:r>
      <w:r w:rsidR="00FF61A5">
        <w:rPr>
          <w:lang w:val="en-US"/>
        </w:rPr>
        <w:t>g good</w:t>
      </w:r>
      <w:r w:rsidR="00EA41C4">
        <w:rPr>
          <w:lang w:val="en-US"/>
        </w:rPr>
        <w:t xml:space="preserve"> relations</w:t>
      </w:r>
      <w:r w:rsidR="00FF61A5">
        <w:rPr>
          <w:lang w:val="en-US"/>
        </w:rPr>
        <w:t xml:space="preserve"> with Kith and </w:t>
      </w:r>
      <w:r w:rsidR="00E65E9C">
        <w:rPr>
          <w:lang w:val="en-US"/>
        </w:rPr>
        <w:t>Kin.</w:t>
      </w:r>
    </w:p>
    <w:p w14:paraId="3743CB96" w14:textId="0FC45A22" w:rsidR="00E65E9C" w:rsidRDefault="00DE5980" w:rsidP="00B6532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Thou shall not </w:t>
      </w:r>
      <w:r w:rsidR="00953F90">
        <w:rPr>
          <w:lang w:val="en-US"/>
        </w:rPr>
        <w:t xml:space="preserve">bear false truths witnessed against others: Do not </w:t>
      </w:r>
      <w:r w:rsidR="00953F90">
        <w:rPr>
          <w:lang w:val="en-US"/>
        </w:rPr>
        <w:t xml:space="preserve">deceive, betray, trick or </w:t>
      </w:r>
      <w:r w:rsidR="006726BE">
        <w:rPr>
          <w:lang w:val="en-US"/>
        </w:rPr>
        <w:t>be treacherous to others.</w:t>
      </w:r>
    </w:p>
    <w:p w14:paraId="6A793C42" w14:textId="76E343FE" w:rsidR="00747804" w:rsidRDefault="00747804" w:rsidP="00B6532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Thou shall not steal: Do not</w:t>
      </w:r>
      <w:r w:rsidR="00A45201">
        <w:rPr>
          <w:lang w:val="en-US"/>
        </w:rPr>
        <w:t xml:space="preserve"> Defraud, Covet, or Usurp anyone’s property, privi</w:t>
      </w:r>
      <w:r w:rsidR="00411B9C">
        <w:rPr>
          <w:lang w:val="en-US"/>
        </w:rPr>
        <w:t>leges, or right.</w:t>
      </w:r>
    </w:p>
    <w:p w14:paraId="2BB6AA51" w14:textId="1F978F3D" w:rsidR="00411B9C" w:rsidRDefault="00411B9C" w:rsidP="00B6532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Thou shall not </w:t>
      </w:r>
      <w:r w:rsidR="001B0149">
        <w:rPr>
          <w:lang w:val="en-US"/>
        </w:rPr>
        <w:t xml:space="preserve">lose thyself </w:t>
      </w:r>
      <w:r w:rsidR="001708A5">
        <w:rPr>
          <w:lang w:val="en-US"/>
        </w:rPr>
        <w:t>by Gamble and Indulge in Usury</w:t>
      </w:r>
    </w:p>
    <w:p w14:paraId="30982D49" w14:textId="7B1D78CD" w:rsidR="009A0E49" w:rsidRDefault="009A0E49" w:rsidP="00B6532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Thou shall do no harm: Avoid Intox</w:t>
      </w:r>
      <w:r w:rsidR="00933E2A">
        <w:rPr>
          <w:lang w:val="en-US"/>
        </w:rPr>
        <w:t>icants, gambling, scoffing, backbiting, slander, injustice</w:t>
      </w:r>
      <w:r w:rsidR="00246837">
        <w:rPr>
          <w:lang w:val="en-US"/>
        </w:rPr>
        <w:t xml:space="preserve">, </w:t>
      </w:r>
      <w:r w:rsidR="00D02F6F">
        <w:rPr>
          <w:lang w:val="en-US"/>
        </w:rPr>
        <w:t>and so forth</w:t>
      </w:r>
      <w:r w:rsidR="00246837">
        <w:rPr>
          <w:lang w:val="en-US"/>
        </w:rPr>
        <w:t>.</w:t>
      </w:r>
    </w:p>
    <w:p w14:paraId="5083650E" w14:textId="77777777" w:rsidR="007C3A05" w:rsidRDefault="007C3A05" w:rsidP="007C3A05">
      <w:pPr>
        <w:pStyle w:val="ListParagraph"/>
        <w:rPr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118"/>
      </w:tblGrid>
      <w:tr w:rsidR="00C86563" w14:paraId="0AC0D933" w14:textId="77777777" w:rsidTr="00BC2626">
        <w:tc>
          <w:tcPr>
            <w:tcW w:w="3118" w:type="dxa"/>
          </w:tcPr>
          <w:p w14:paraId="56B577C6" w14:textId="77777777" w:rsidR="00C86563" w:rsidRDefault="00C86563" w:rsidP="007C3A05">
            <w:pPr>
              <w:pStyle w:val="ListParagraph"/>
              <w:ind w:left="0"/>
              <w:rPr>
                <w:lang w:val="en-US"/>
              </w:rPr>
            </w:pPr>
          </w:p>
        </w:tc>
      </w:tr>
    </w:tbl>
    <w:p w14:paraId="00A7BA5D" w14:textId="77777777" w:rsidR="00281FEF" w:rsidRDefault="00281FEF" w:rsidP="007C3A05">
      <w:pPr>
        <w:pStyle w:val="ListParagraph"/>
        <w:rPr>
          <w:lang w:val="en-US"/>
        </w:rPr>
      </w:pPr>
    </w:p>
    <w:p w14:paraId="4845BA8F" w14:textId="77777777" w:rsidR="00BC2626" w:rsidRPr="00BC2626" w:rsidRDefault="00BC2626" w:rsidP="00BC2626">
      <w:pPr>
        <w:pStyle w:val="ListParagraph"/>
        <w:rPr>
          <w:lang w:val="en-US"/>
        </w:rPr>
      </w:pPr>
      <w:r w:rsidRPr="00BC2626">
        <w:rPr>
          <w:lang w:val="en-US"/>
        </w:rPr>
        <w:t>Whoever does good and forbids evil shall be successful.</w:t>
      </w:r>
    </w:p>
    <w:p w14:paraId="3612E5DA" w14:textId="77777777" w:rsidR="00BC2626" w:rsidRPr="00BC2626" w:rsidRDefault="00BC2626" w:rsidP="00BC2626">
      <w:pPr>
        <w:pStyle w:val="ListParagraph"/>
        <w:rPr>
          <w:lang w:val="en-US"/>
        </w:rPr>
      </w:pPr>
    </w:p>
    <w:p w14:paraId="0E08B73D" w14:textId="77777777" w:rsidR="00BC2626" w:rsidRPr="00BC2626" w:rsidRDefault="00BC2626" w:rsidP="00BC2626">
      <w:pPr>
        <w:pStyle w:val="ListParagraph"/>
        <w:rPr>
          <w:lang w:val="en-US"/>
        </w:rPr>
      </w:pPr>
      <w:r w:rsidRPr="00BC2626">
        <w:rPr>
          <w:lang w:val="en-US"/>
        </w:rPr>
        <w:t>Whoever fulfils the Creators’ Commandments shall enjoy a blessed, happy, and content life here on earth unto the everlasting paradise of bliss.</w:t>
      </w:r>
    </w:p>
    <w:p w14:paraId="2E157675" w14:textId="77777777" w:rsidR="00BC2626" w:rsidRDefault="00BC2626" w:rsidP="007C3A05">
      <w:pPr>
        <w:pStyle w:val="ListParagraph"/>
        <w:rPr>
          <w:lang w:val="en-US"/>
        </w:rPr>
      </w:pPr>
    </w:p>
    <w:p w14:paraId="44C15793" w14:textId="3FF41988" w:rsidR="0056401F" w:rsidRDefault="0056401F" w:rsidP="007C3A05">
      <w:pPr>
        <w:pStyle w:val="ListParagraph"/>
        <w:rPr>
          <w:lang w:val="en-US"/>
        </w:rPr>
      </w:pPr>
      <w:r>
        <w:rPr>
          <w:lang w:val="en-US"/>
        </w:rPr>
        <w:t xml:space="preserve">All sins have forgiveness </w:t>
      </w:r>
      <w:r w:rsidR="002F7058">
        <w:rPr>
          <w:lang w:val="en-US"/>
        </w:rPr>
        <w:t>EXCEPT the First Commandments.</w:t>
      </w:r>
    </w:p>
    <w:p w14:paraId="7AC7BE61" w14:textId="77777777" w:rsidR="002F7058" w:rsidRDefault="002F7058" w:rsidP="007C3A05">
      <w:pPr>
        <w:pStyle w:val="ListParagraph"/>
        <w:rPr>
          <w:lang w:val="en-US"/>
        </w:rPr>
      </w:pPr>
    </w:p>
    <w:p w14:paraId="2BE1E48A" w14:textId="361F8926" w:rsidR="002F7058" w:rsidRDefault="00B9681B" w:rsidP="007C3A05">
      <w:pPr>
        <w:pStyle w:val="ListParagraph"/>
        <w:rPr>
          <w:lang w:val="en-US"/>
        </w:rPr>
      </w:pPr>
      <w:r>
        <w:rPr>
          <w:lang w:val="en-US"/>
        </w:rPr>
        <w:t xml:space="preserve">Warning: Whoever </w:t>
      </w:r>
      <w:r w:rsidR="00465A50">
        <w:rPr>
          <w:lang w:val="en-US"/>
        </w:rPr>
        <w:t>is</w:t>
      </w:r>
      <w:r w:rsidR="0078543D">
        <w:rPr>
          <w:lang w:val="en-US"/>
        </w:rPr>
        <w:t>/currently</w:t>
      </w:r>
      <w:r>
        <w:rPr>
          <w:lang w:val="en-US"/>
        </w:rPr>
        <w:t xml:space="preserve"> DENYING the First Commandment</w:t>
      </w:r>
      <w:r w:rsidR="00B16272">
        <w:rPr>
          <w:lang w:val="en-US"/>
        </w:rPr>
        <w:t xml:space="preserve"> by worshiping the creations and not the creator believing in idols</w:t>
      </w:r>
      <w:r w:rsidR="00A24BD6">
        <w:rPr>
          <w:lang w:val="en-US"/>
        </w:rPr>
        <w:t xml:space="preserve"> or images DECLARING </w:t>
      </w:r>
      <w:r w:rsidR="004D3BFD">
        <w:rPr>
          <w:lang w:val="en-US"/>
        </w:rPr>
        <w:t xml:space="preserve">the creator is not one but three in one; The Creator has a son or incarnates and </w:t>
      </w:r>
      <w:r w:rsidR="00A819AA">
        <w:rPr>
          <w:lang w:val="en-US"/>
        </w:rPr>
        <w:t xml:space="preserve">manifests himself in his creations shall not pass judgement upon himself to an everlasting life in the </w:t>
      </w:r>
      <w:r w:rsidR="008C2ADA">
        <w:rPr>
          <w:lang w:val="en-US"/>
        </w:rPr>
        <w:t>P</w:t>
      </w:r>
      <w:r w:rsidR="00A819AA">
        <w:rPr>
          <w:lang w:val="en-US"/>
        </w:rPr>
        <w:t xml:space="preserve">it of </w:t>
      </w:r>
      <w:r w:rsidR="008C2ADA">
        <w:rPr>
          <w:lang w:val="en-US"/>
        </w:rPr>
        <w:t>Fire known only as Hell</w:t>
      </w:r>
      <w:r w:rsidR="00AF36EA">
        <w:rPr>
          <w:lang w:val="en-US"/>
        </w:rPr>
        <w:t>.</w:t>
      </w:r>
    </w:p>
    <w:p w14:paraId="642BDC2D" w14:textId="77777777" w:rsidR="00AF36EA" w:rsidRDefault="00AF36EA" w:rsidP="007C3A05">
      <w:pPr>
        <w:pStyle w:val="ListParagraph"/>
        <w:rPr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590"/>
      </w:tblGrid>
      <w:tr w:rsidR="00AF36EA" w14:paraId="08A72596" w14:textId="77777777" w:rsidTr="00AF36EA">
        <w:tc>
          <w:tcPr>
            <w:tcW w:w="3838" w:type="dxa"/>
          </w:tcPr>
          <w:p w14:paraId="440B82D6" w14:textId="77777777" w:rsidR="00AF36EA" w:rsidRDefault="00AF36EA" w:rsidP="007C3A05">
            <w:pPr>
              <w:pStyle w:val="ListParagraph"/>
              <w:ind w:left="0"/>
              <w:rPr>
                <w:lang w:val="en-US"/>
              </w:rPr>
            </w:pPr>
          </w:p>
        </w:tc>
      </w:tr>
    </w:tbl>
    <w:p w14:paraId="07BA5ECD" w14:textId="77777777" w:rsidR="00AF36EA" w:rsidRDefault="00AF36EA" w:rsidP="007C3A05">
      <w:pPr>
        <w:pStyle w:val="ListParagraph"/>
        <w:rPr>
          <w:lang w:val="en-US"/>
        </w:rPr>
      </w:pPr>
    </w:p>
    <w:p w14:paraId="32E97A22" w14:textId="59281772" w:rsidR="0045624A" w:rsidRDefault="00AF36EA" w:rsidP="0045624A">
      <w:pPr>
        <w:pStyle w:val="ListParagraph"/>
        <w:rPr>
          <w:lang w:val="en-US"/>
        </w:rPr>
      </w:pPr>
      <w:r>
        <w:rPr>
          <w:lang w:val="en-US"/>
        </w:rPr>
        <w:t>For more information</w:t>
      </w:r>
      <w:r w:rsidR="0045624A">
        <w:rPr>
          <w:lang w:val="en-US"/>
        </w:rPr>
        <w:t>, contact</w:t>
      </w:r>
      <w:r w:rsidR="00303AFA">
        <w:rPr>
          <w:lang w:val="en-US"/>
        </w:rPr>
        <w:t xml:space="preserve"> Imam </w:t>
      </w:r>
      <w:r w:rsidR="0045624A">
        <w:rPr>
          <w:lang w:val="en-US"/>
        </w:rPr>
        <w:t>Abu Talib:</w:t>
      </w:r>
    </w:p>
    <w:p w14:paraId="735A1BD7" w14:textId="09868DA2" w:rsidR="0045624A" w:rsidRPr="0045624A" w:rsidRDefault="00C25409" w:rsidP="0045624A">
      <w:pPr>
        <w:pStyle w:val="ListParagraph"/>
        <w:rPr>
          <w:lang w:val="en-US"/>
        </w:rPr>
      </w:pPr>
      <w:r>
        <w:rPr>
          <w:lang w:val="en-US"/>
        </w:rPr>
        <w:t>@</w:t>
      </w:r>
      <w:r w:rsidR="00F81C34">
        <w:rPr>
          <w:lang w:val="en-US"/>
        </w:rPr>
        <w:t>416</w:t>
      </w:r>
      <w:r>
        <w:rPr>
          <w:lang w:val="en-US"/>
        </w:rPr>
        <w:t>-536-0026</w:t>
      </w:r>
    </w:p>
    <w:sectPr w:rsidR="0045624A" w:rsidRPr="0045624A" w:rsidSect="00F12217">
      <w:pgSz w:w="15840" w:h="12240" w:orient="landscape"/>
      <w:pgMar w:top="720" w:right="720" w:bottom="720" w:left="720" w:header="708" w:footer="708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B11957"/>
    <w:multiLevelType w:val="hybridMultilevel"/>
    <w:tmpl w:val="9C04E4E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2027DB3"/>
    <w:multiLevelType w:val="hybridMultilevel"/>
    <w:tmpl w:val="8F0E938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313106">
    <w:abstractNumId w:val="1"/>
  </w:num>
  <w:num w:numId="2" w16cid:durableId="2104185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499"/>
    <w:rsid w:val="00044F6F"/>
    <w:rsid w:val="00050040"/>
    <w:rsid w:val="00050B44"/>
    <w:rsid w:val="00060781"/>
    <w:rsid w:val="00142C2B"/>
    <w:rsid w:val="00170557"/>
    <w:rsid w:val="001708A5"/>
    <w:rsid w:val="00173BA7"/>
    <w:rsid w:val="001A5A2F"/>
    <w:rsid w:val="001B0149"/>
    <w:rsid w:val="001D1485"/>
    <w:rsid w:val="001D264A"/>
    <w:rsid w:val="001F2922"/>
    <w:rsid w:val="00246837"/>
    <w:rsid w:val="00281FEF"/>
    <w:rsid w:val="002A46B2"/>
    <w:rsid w:val="002F7058"/>
    <w:rsid w:val="002F74E1"/>
    <w:rsid w:val="00303AFA"/>
    <w:rsid w:val="00306AB8"/>
    <w:rsid w:val="00315D89"/>
    <w:rsid w:val="00394441"/>
    <w:rsid w:val="003A6D2F"/>
    <w:rsid w:val="003F2453"/>
    <w:rsid w:val="00411B9C"/>
    <w:rsid w:val="0045624A"/>
    <w:rsid w:val="00465A50"/>
    <w:rsid w:val="004D22F6"/>
    <w:rsid w:val="004D3BFD"/>
    <w:rsid w:val="0056401F"/>
    <w:rsid w:val="00565499"/>
    <w:rsid w:val="00582B83"/>
    <w:rsid w:val="00597BB9"/>
    <w:rsid w:val="005B5A45"/>
    <w:rsid w:val="005E554D"/>
    <w:rsid w:val="00602F76"/>
    <w:rsid w:val="006349AA"/>
    <w:rsid w:val="006726BE"/>
    <w:rsid w:val="00694296"/>
    <w:rsid w:val="006F1400"/>
    <w:rsid w:val="00747804"/>
    <w:rsid w:val="0078543D"/>
    <w:rsid w:val="007C3A05"/>
    <w:rsid w:val="007F024E"/>
    <w:rsid w:val="00806D2E"/>
    <w:rsid w:val="00864502"/>
    <w:rsid w:val="00883B88"/>
    <w:rsid w:val="008937D5"/>
    <w:rsid w:val="008C15E0"/>
    <w:rsid w:val="008C2ADA"/>
    <w:rsid w:val="00933E2A"/>
    <w:rsid w:val="00953F90"/>
    <w:rsid w:val="009773DB"/>
    <w:rsid w:val="009A0E49"/>
    <w:rsid w:val="009D383E"/>
    <w:rsid w:val="00A05E39"/>
    <w:rsid w:val="00A24BD6"/>
    <w:rsid w:val="00A42CF3"/>
    <w:rsid w:val="00A45201"/>
    <w:rsid w:val="00A819AA"/>
    <w:rsid w:val="00A9349A"/>
    <w:rsid w:val="00AD690B"/>
    <w:rsid w:val="00AF36EA"/>
    <w:rsid w:val="00B16272"/>
    <w:rsid w:val="00B2204E"/>
    <w:rsid w:val="00B6532D"/>
    <w:rsid w:val="00B9681B"/>
    <w:rsid w:val="00BA45D8"/>
    <w:rsid w:val="00BC1772"/>
    <w:rsid w:val="00BC2626"/>
    <w:rsid w:val="00C21E85"/>
    <w:rsid w:val="00C25409"/>
    <w:rsid w:val="00C34779"/>
    <w:rsid w:val="00C86563"/>
    <w:rsid w:val="00CD3C0A"/>
    <w:rsid w:val="00CE53C0"/>
    <w:rsid w:val="00D02F6F"/>
    <w:rsid w:val="00DB1B5A"/>
    <w:rsid w:val="00DE5980"/>
    <w:rsid w:val="00DF267F"/>
    <w:rsid w:val="00E11B64"/>
    <w:rsid w:val="00E406F4"/>
    <w:rsid w:val="00E65E9C"/>
    <w:rsid w:val="00EA41C4"/>
    <w:rsid w:val="00F046A1"/>
    <w:rsid w:val="00F12217"/>
    <w:rsid w:val="00F50891"/>
    <w:rsid w:val="00F81C34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C2ED1"/>
  <w15:chartTrackingRefBased/>
  <w15:docId w15:val="{53FAE840-AA33-48AD-B27F-EA86ADFB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499"/>
    <w:pPr>
      <w:ind w:left="720"/>
      <w:contextualSpacing/>
    </w:pPr>
  </w:style>
  <w:style w:type="table" w:styleId="TableGrid">
    <w:name w:val="Table Grid"/>
    <w:basedOn w:val="TableNormal"/>
    <w:uiPriority w:val="39"/>
    <w:rsid w:val="00C86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Bernardita</dc:creator>
  <cp:keywords/>
  <dc:description/>
  <cp:lastModifiedBy>Bernardita Mandal</cp:lastModifiedBy>
  <cp:revision>2</cp:revision>
  <cp:lastPrinted>2023-09-05T17:45:00Z</cp:lastPrinted>
  <dcterms:created xsi:type="dcterms:W3CDTF">2024-07-07T13:51:00Z</dcterms:created>
  <dcterms:modified xsi:type="dcterms:W3CDTF">2024-07-07T13:51:00Z</dcterms:modified>
</cp:coreProperties>
</file>