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D966" w14:textId="77777777" w:rsidR="00AB29D4" w:rsidRDefault="00AB29D4" w:rsidP="00AB29D4">
      <w:bookmarkStart w:id="0" w:name="_Hlk85348522"/>
      <w:r>
        <w:t>October 17, 2021</w:t>
      </w:r>
    </w:p>
    <w:p w14:paraId="1764D0DC" w14:textId="77777777" w:rsidR="00AB29D4" w:rsidRPr="00D75188" w:rsidRDefault="00AB29D4" w:rsidP="00AB29D4">
      <w:pPr>
        <w:rPr>
          <w:b/>
          <w:bCs/>
        </w:rPr>
      </w:pPr>
      <w:r>
        <w:t>My fellow brothers, friends, colleagues.........ITS Time!  Its time to STAND!  Its time to stand up and be heard</w:t>
      </w:r>
      <w:r w:rsidRPr="00D75188">
        <w:rPr>
          <w:b/>
          <w:bCs/>
        </w:rPr>
        <w:t>.  ITS TIME TO STAND AND NOT COMPLY...</w:t>
      </w:r>
    </w:p>
    <w:p w14:paraId="11AD413F" w14:textId="77777777" w:rsidR="00AB29D4" w:rsidRDefault="00AB29D4" w:rsidP="00AB29D4">
      <w:r>
        <w:t>Let me start out by introducing myself.  My name is Jeb Bordewyk.  I’ve been a lineman with WAPA in Rapid City SD for the last 17 years.....It has been an amazing 17 years affording me the opportunity to do the work I love, yet have an amazing life outside of work as well.  Not only that, but I’ve had the opportunity to work with some of the best people in the business.  And its because of these PEOPLE that I feel prompted to write this.....</w:t>
      </w:r>
    </w:p>
    <w:p w14:paraId="3EACBFA4" w14:textId="77777777" w:rsidR="00AB29D4" w:rsidRDefault="00AB29D4" w:rsidP="00AB29D4">
      <w:r>
        <w:t>As I said, IT’s TIME TO STAND.  I’m un-</w:t>
      </w:r>
      <w:proofErr w:type="spellStart"/>
      <w:r>
        <w:t>vaxed</w:t>
      </w:r>
      <w:proofErr w:type="spellEnd"/>
      <w:r>
        <w:t xml:space="preserve">, and will remain that way.......There’s my “attestation” for </w:t>
      </w:r>
      <w:proofErr w:type="spellStart"/>
      <w:r>
        <w:t>ya</w:t>
      </w:r>
      <w:proofErr w:type="spellEnd"/>
      <w:r>
        <w:t xml:space="preserve">.  That’s is my position.  And that’s my choice.  Now you know.  </w:t>
      </w:r>
    </w:p>
    <w:p w14:paraId="0440C16F" w14:textId="77777777" w:rsidR="00AB29D4" w:rsidRDefault="00AB29D4" w:rsidP="00AB29D4">
      <w:r>
        <w:t>There are many who are vaccinated.  And that is THEIR CHOICE.  And I fully support those who have made that choice.  It’s a free country, right?!  We’re a free people, right?!</w:t>
      </w:r>
    </w:p>
    <w:p w14:paraId="43498469" w14:textId="77777777" w:rsidR="00AB29D4" w:rsidRDefault="00AB29D4" w:rsidP="00AB29D4">
      <w:r>
        <w:t>My fundamental reason for being un-</w:t>
      </w:r>
      <w:proofErr w:type="spellStart"/>
      <w:r>
        <w:t>vaxed</w:t>
      </w:r>
      <w:proofErr w:type="spellEnd"/>
      <w:r>
        <w:t xml:space="preserve"> is very simple.  NONE OF THIS MAKES SENSE.  I could go into all the reasons it doesn’t make sense, but I won’t.  I wont talk about the fact that our media isn’t reporting accurately about adverse effects of the vaccine.  I </w:t>
      </w:r>
      <w:proofErr w:type="spellStart"/>
      <w:r>
        <w:t>wont</w:t>
      </w:r>
      <w:proofErr w:type="spellEnd"/>
      <w:r>
        <w:t xml:space="preserve"> talk about the truth that our own government is also misleading us with inaccurate data regarding the vaccine and adverse effects.....I </w:t>
      </w:r>
      <w:proofErr w:type="spellStart"/>
      <w:r>
        <w:t>wont</w:t>
      </w:r>
      <w:proofErr w:type="spellEnd"/>
      <w:r>
        <w:t xml:space="preserve"> talk about the fact that the vaccine doesn’t even seem to work all that well....How many people do you know that have been </w:t>
      </w:r>
      <w:proofErr w:type="spellStart"/>
      <w:r>
        <w:t>vaxxed</w:t>
      </w:r>
      <w:proofErr w:type="spellEnd"/>
      <w:r>
        <w:t xml:space="preserve"> and have gotten Covid?  I know many.  IT DOESN’T MAKE SENSE!  </w:t>
      </w:r>
    </w:p>
    <w:p w14:paraId="766975C0" w14:textId="77777777" w:rsidR="00AB29D4" w:rsidRDefault="00AB29D4" w:rsidP="00AB29D4">
      <w:r>
        <w:t xml:space="preserve">But that is not what this is about.  </w:t>
      </w:r>
      <w:proofErr w:type="spellStart"/>
      <w:r>
        <w:t>Its</w:t>
      </w:r>
      <w:proofErr w:type="spellEnd"/>
      <w:r>
        <w:t xml:space="preserve"> not about debating vaccine efficacy.  It’s not about debating where Covid-19 came from, what it really is, why it emerged when it did and for what......  </w:t>
      </w:r>
      <w:proofErr w:type="spellStart"/>
      <w:r>
        <w:t>Its</w:t>
      </w:r>
      <w:proofErr w:type="spellEnd"/>
      <w:r>
        <w:t xml:space="preserve"> not about trying to have it all figured out and being right about our beliefs about EVERYTHING Covid related, just so we can be right.  I actually hope that I am wrong about a lot of my beliefs on these topics.  I just don’t believe I am...But there’s not enough time or space to go into all of that.  AND, as I said, that is not the point of this email.....</w:t>
      </w:r>
    </w:p>
    <w:p w14:paraId="46D73D23" w14:textId="26909B4D" w:rsidR="00AB29D4" w:rsidRDefault="00AB29D4" w:rsidP="00AB29D4">
      <w:r>
        <w:t>The POINT is this.  We are all Americans and we are all people and we are all in this together.  W</w:t>
      </w:r>
      <w:r w:rsidR="00CB0833">
        <w:t>h</w:t>
      </w:r>
      <w:r>
        <w:t xml:space="preserve">ether you are </w:t>
      </w:r>
      <w:proofErr w:type="spellStart"/>
      <w:r>
        <w:t>vaxed</w:t>
      </w:r>
      <w:proofErr w:type="spellEnd"/>
      <w:r>
        <w:t xml:space="preserve"> or un-</w:t>
      </w:r>
      <w:proofErr w:type="spellStart"/>
      <w:r>
        <w:t>vaxed</w:t>
      </w:r>
      <w:proofErr w:type="spellEnd"/>
      <w:r>
        <w:t>, democrat or republican or independent, spiritual in nature or not, I believe we all have a common ground in a common belief, and that is this:</w:t>
      </w:r>
    </w:p>
    <w:p w14:paraId="4A514141" w14:textId="77777777" w:rsidR="00AB29D4" w:rsidRDefault="00AB29D4" w:rsidP="00AB29D4">
      <w:pPr>
        <w:rPr>
          <w:b/>
          <w:bCs/>
          <w:sz w:val="28"/>
          <w:szCs w:val="28"/>
          <w:u w:val="single"/>
        </w:rPr>
      </w:pPr>
      <w:r>
        <w:rPr>
          <w:b/>
          <w:bCs/>
          <w:sz w:val="28"/>
          <w:szCs w:val="28"/>
          <w:u w:val="single"/>
        </w:rPr>
        <w:t>Our government, whom we happen to be employed by, should not have the authority to MANDATE that we take this vaccine OR we lose our jobs.</w:t>
      </w:r>
    </w:p>
    <w:p w14:paraId="2A4136C7" w14:textId="77777777" w:rsidR="00AB29D4" w:rsidRDefault="00AB29D4" w:rsidP="00AB29D4">
      <w:pPr>
        <w:rPr>
          <w:sz w:val="24"/>
          <w:szCs w:val="24"/>
        </w:rPr>
      </w:pPr>
      <w:r>
        <w:rPr>
          <w:sz w:val="24"/>
          <w:szCs w:val="24"/>
        </w:rPr>
        <w:t xml:space="preserve">This is where I stand.  And if you agree with me, this is where WE MUST STAND!  I will even take it a step further, to make my position clear.  I will not wear the stupid masks, I will not attest to whether or not I’m vaccinated (see above), I will not be tested when I’m not sick.  I will not engage in this game.  I will not try to use a RA (reasonable accommodation) form, such as a religious exemption or medical exemption to avoid this vaccination and keep my job.  No.  I will not comply with these “requirements”.  </w:t>
      </w:r>
      <w:r w:rsidRPr="00A132A3">
        <w:rPr>
          <w:b/>
          <w:bCs/>
          <w:sz w:val="24"/>
          <w:szCs w:val="24"/>
        </w:rPr>
        <w:t>I will not comply.</w:t>
      </w:r>
    </w:p>
    <w:p w14:paraId="22DF33CE" w14:textId="77777777" w:rsidR="00AB29D4" w:rsidRDefault="00AB29D4" w:rsidP="00AB29D4">
      <w:pPr>
        <w:rPr>
          <w:sz w:val="24"/>
          <w:szCs w:val="24"/>
        </w:rPr>
      </w:pPr>
      <w:r>
        <w:rPr>
          <w:sz w:val="24"/>
          <w:szCs w:val="24"/>
        </w:rPr>
        <w:t xml:space="preserve">Now we are facing deadlines by which we need to be “in compliance” by OR we start to face consequences, up to and including termination from federal service.  WOW!  Who’d have </w:t>
      </w:r>
      <w:r>
        <w:rPr>
          <w:sz w:val="24"/>
          <w:szCs w:val="24"/>
        </w:rPr>
        <w:lastRenderedPageBreak/>
        <w:t xml:space="preserve">thought??!!  This is where the rubber meets the road, I guess.....I myself am prepared for the possibility of losing this job.  However, there are many others in agreement with me, who are not as fortunate, are much younger, or  “don’t know anything else but linework”.....Its not for me that I write this,  </w:t>
      </w:r>
      <w:proofErr w:type="spellStart"/>
      <w:r>
        <w:rPr>
          <w:sz w:val="24"/>
          <w:szCs w:val="24"/>
        </w:rPr>
        <w:t>Its</w:t>
      </w:r>
      <w:proofErr w:type="spellEnd"/>
      <w:r>
        <w:rPr>
          <w:sz w:val="24"/>
          <w:szCs w:val="24"/>
        </w:rPr>
        <w:t xml:space="preserve"> for </w:t>
      </w:r>
      <w:r w:rsidRPr="00D75188">
        <w:rPr>
          <w:b/>
          <w:bCs/>
          <w:sz w:val="24"/>
          <w:szCs w:val="24"/>
        </w:rPr>
        <w:t>EVERYONE</w:t>
      </w:r>
      <w:r>
        <w:rPr>
          <w:sz w:val="24"/>
          <w:szCs w:val="24"/>
        </w:rPr>
        <w:t xml:space="preserve">!  </w:t>
      </w:r>
      <w:proofErr w:type="spellStart"/>
      <w:r>
        <w:rPr>
          <w:sz w:val="24"/>
          <w:szCs w:val="24"/>
        </w:rPr>
        <w:t>Its</w:t>
      </w:r>
      <w:proofErr w:type="spellEnd"/>
      <w:r>
        <w:rPr>
          <w:sz w:val="24"/>
          <w:szCs w:val="24"/>
        </w:rPr>
        <w:t xml:space="preserve"> for freedom!  </w:t>
      </w:r>
      <w:proofErr w:type="spellStart"/>
      <w:r>
        <w:rPr>
          <w:sz w:val="24"/>
          <w:szCs w:val="24"/>
        </w:rPr>
        <w:t>Its</w:t>
      </w:r>
      <w:proofErr w:type="spellEnd"/>
      <w:r>
        <w:rPr>
          <w:sz w:val="24"/>
          <w:szCs w:val="24"/>
        </w:rPr>
        <w:t xml:space="preserve"> for America!</w:t>
      </w:r>
    </w:p>
    <w:p w14:paraId="67D3328F" w14:textId="77777777" w:rsidR="00AB29D4" w:rsidRPr="00135673" w:rsidRDefault="00AB29D4" w:rsidP="00AB29D4">
      <w:pPr>
        <w:rPr>
          <w:b/>
          <w:bCs/>
          <w:u w:val="single"/>
        </w:rPr>
      </w:pPr>
      <w:r w:rsidRPr="00135673">
        <w:rPr>
          <w:b/>
          <w:bCs/>
          <w:sz w:val="24"/>
          <w:szCs w:val="24"/>
          <w:u w:val="single"/>
        </w:rPr>
        <w:t>So what do we do?</w:t>
      </w:r>
    </w:p>
    <w:p w14:paraId="2C479827" w14:textId="77777777" w:rsidR="00AB29D4" w:rsidRDefault="00AB29D4" w:rsidP="00AB29D4">
      <w:r>
        <w:t xml:space="preserve">I’ve been following the Southwest Airlines saga.  Here’s the idea of it....The airlines </w:t>
      </w:r>
      <w:proofErr w:type="spellStart"/>
      <w:r>
        <w:t>can not</w:t>
      </w:r>
      <w:proofErr w:type="spellEnd"/>
      <w:r>
        <w:t xml:space="preserve"> operate </w:t>
      </w:r>
      <w:proofErr w:type="spellStart"/>
      <w:r>
        <w:t>with out</w:t>
      </w:r>
      <w:proofErr w:type="spellEnd"/>
      <w:r>
        <w:t xml:space="preserve"> “WE THE PEOPLE” who make it operate....Its the same way in every industry and market.  Without “WE THE PEOPLE”, absolutely nothing works</w:t>
      </w:r>
      <w:r w:rsidRPr="00763D29">
        <w:rPr>
          <w:b/>
          <w:bCs/>
        </w:rPr>
        <w:t>....I propose a two day sick out on November 1 and 2.  Just don’t show up...</w:t>
      </w:r>
      <w:r>
        <w:t>depending on the number of people who take part, the message will be sent.</w:t>
      </w:r>
    </w:p>
    <w:p w14:paraId="51A4E1D7" w14:textId="77777777" w:rsidR="00AB29D4" w:rsidRPr="00763D29" w:rsidRDefault="00AB29D4" w:rsidP="00AB29D4">
      <w:r>
        <w:t xml:space="preserve">Then we need to STAND FIRM and not COMPLY...  It may be difficult, BUT  as one of my favorite country songs of all time states, “You’ve got to stand for something, or you’ll fall for anything”, by Aaron </w:t>
      </w:r>
      <w:proofErr w:type="spellStart"/>
      <w:r>
        <w:t>Tippon</w:t>
      </w:r>
      <w:proofErr w:type="spellEnd"/>
      <w:r>
        <w:t>...</w:t>
      </w:r>
    </w:p>
    <w:p w14:paraId="3D78CE7F" w14:textId="77777777" w:rsidR="00AB29D4" w:rsidRDefault="00AB29D4" w:rsidP="00AB29D4">
      <w:r>
        <w:t>I really hate to even think about doing something like this...</w:t>
      </w:r>
      <w:proofErr w:type="spellStart"/>
      <w:r>
        <w:t>Its</w:t>
      </w:r>
      <w:proofErr w:type="spellEnd"/>
      <w:r>
        <w:t xml:space="preserve"> not in my nature.  But drastic times call for drastic measures.</w:t>
      </w:r>
    </w:p>
    <w:p w14:paraId="5E96AC5C" w14:textId="77777777" w:rsidR="00AB29D4" w:rsidRPr="00F84078" w:rsidRDefault="00AB29D4" w:rsidP="00AB29D4">
      <w:pPr>
        <w:rPr>
          <w:b/>
          <w:bCs/>
        </w:rPr>
      </w:pPr>
      <w:r w:rsidRPr="00F84078">
        <w:rPr>
          <w:b/>
          <w:bCs/>
        </w:rPr>
        <w:t>So join me on November 1 and 2 for a WAPA wide/ DOE wide sick out and stand with me for  freedom of choice and against this tyrannical mandate being sent down from  questionable leadership at the top, the tippy top....</w:t>
      </w:r>
    </w:p>
    <w:p w14:paraId="555F3789" w14:textId="77777777" w:rsidR="00AB29D4" w:rsidRDefault="00AB29D4" w:rsidP="00AB29D4">
      <w:r>
        <w:t>Regardless of how this plays out, I believe GREAT things are yet to come and I truly look forward to the next 17 years of my working days and Trust God to lead and show me the right path to take on this journey</w:t>
      </w:r>
      <w:r w:rsidRPr="00D75188">
        <w:rPr>
          <w:b/>
          <w:bCs/>
        </w:rPr>
        <w:t>.  PHILIPPIANS 4:13 SAYS I CAN DO ALL THINGS THROUGH CHRIST WHO STRENGTHENS ME..</w:t>
      </w:r>
      <w:r>
        <w:t>..And so can you!</w:t>
      </w:r>
    </w:p>
    <w:p w14:paraId="40E2751C" w14:textId="77777777" w:rsidR="00AB29D4" w:rsidRDefault="00AB29D4" w:rsidP="00AB29D4">
      <w:r>
        <w:t>Believe!</w:t>
      </w:r>
    </w:p>
    <w:p w14:paraId="4AB3940E" w14:textId="77777777" w:rsidR="00AB29D4" w:rsidRDefault="00AB29D4" w:rsidP="00AB29D4">
      <w:r>
        <w:t>God Bless, Stay well, Fear nothing,</w:t>
      </w:r>
    </w:p>
    <w:p w14:paraId="6643B19A" w14:textId="77777777" w:rsidR="00AB29D4" w:rsidRDefault="00AB29D4" w:rsidP="00AB29D4">
      <w:r>
        <w:t>Jeb Bordewyk</w:t>
      </w:r>
    </w:p>
    <w:p w14:paraId="4E015CF3" w14:textId="77777777" w:rsidR="00AB29D4" w:rsidRDefault="00AB29D4" w:rsidP="00AB29D4">
      <w:r>
        <w:t>Christian, Husband, Father, Brother, Friend</w:t>
      </w:r>
    </w:p>
    <w:p w14:paraId="2557C7B9" w14:textId="77777777" w:rsidR="00AB29D4" w:rsidRDefault="00AB29D4" w:rsidP="00AB29D4">
      <w:r>
        <w:t>605-484-8943 personal cell</w:t>
      </w:r>
    </w:p>
    <w:p w14:paraId="3395B7D5" w14:textId="77777777" w:rsidR="00AB29D4" w:rsidRDefault="00AB29D4" w:rsidP="00AB29D4">
      <w:hyperlink r:id="rId4" w:history="1">
        <w:r w:rsidRPr="00903BDD">
          <w:rPr>
            <w:rStyle w:val="Hyperlink"/>
          </w:rPr>
          <w:t>jebbordewyk@hotmail.com</w:t>
        </w:r>
      </w:hyperlink>
    </w:p>
    <w:p w14:paraId="11BA45FE" w14:textId="77777777" w:rsidR="00AB29D4" w:rsidRDefault="00AB29D4" w:rsidP="00AB29D4">
      <w:r>
        <w:t>If you’d like to communicate with me, please use my personal email or phone number...</w:t>
      </w:r>
    </w:p>
    <w:p w14:paraId="321BCC0F" w14:textId="77777777" w:rsidR="00AB29D4" w:rsidRDefault="00AB29D4" w:rsidP="00AB29D4"/>
    <w:p w14:paraId="6F702A6C" w14:textId="77777777" w:rsidR="00AB29D4" w:rsidRPr="00A132A3" w:rsidRDefault="00AB29D4" w:rsidP="00AB29D4">
      <w:pPr>
        <w:rPr>
          <w:sz w:val="36"/>
          <w:szCs w:val="36"/>
        </w:rPr>
      </w:pPr>
      <w:r w:rsidRPr="00A132A3">
        <w:rPr>
          <w:sz w:val="36"/>
          <w:szCs w:val="36"/>
        </w:rPr>
        <w:t>PS.  I WILL NOT COMPLY....</w:t>
      </w:r>
      <w:r w:rsidRPr="00D75188">
        <w:rPr>
          <w:b/>
          <w:bCs/>
          <w:sz w:val="36"/>
          <w:szCs w:val="36"/>
        </w:rPr>
        <w:t>LETS GO BRANDON</w:t>
      </w:r>
      <w:r w:rsidRPr="00A132A3">
        <w:rPr>
          <w:sz w:val="36"/>
          <w:szCs w:val="36"/>
        </w:rPr>
        <w:t>!!</w:t>
      </w:r>
      <w:bookmarkEnd w:id="0"/>
    </w:p>
    <w:p w14:paraId="420C379F" w14:textId="1692E01A" w:rsidR="00804E62" w:rsidRPr="00500133" w:rsidRDefault="00804E62" w:rsidP="00500133"/>
    <w:sectPr w:rsidR="00804E62" w:rsidRPr="0050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04E62"/>
    <w:rsid w:val="00074EE4"/>
    <w:rsid w:val="00135673"/>
    <w:rsid w:val="004B5E4B"/>
    <w:rsid w:val="00500133"/>
    <w:rsid w:val="00507331"/>
    <w:rsid w:val="00674D11"/>
    <w:rsid w:val="00763D29"/>
    <w:rsid w:val="00802E8A"/>
    <w:rsid w:val="00804E62"/>
    <w:rsid w:val="008365C6"/>
    <w:rsid w:val="00873406"/>
    <w:rsid w:val="009A4F89"/>
    <w:rsid w:val="00A132A3"/>
    <w:rsid w:val="00A70F85"/>
    <w:rsid w:val="00AB29D4"/>
    <w:rsid w:val="00B76E17"/>
    <w:rsid w:val="00C1314A"/>
    <w:rsid w:val="00C93058"/>
    <w:rsid w:val="00CB0833"/>
    <w:rsid w:val="00D75188"/>
    <w:rsid w:val="00E10909"/>
    <w:rsid w:val="00F47681"/>
    <w:rsid w:val="00F84078"/>
    <w:rsid w:val="00FF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5D5E"/>
  <w15:docId w15:val="{80EA89F2-B4FB-4F4C-9259-D0DB526C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078"/>
    <w:rPr>
      <w:color w:val="0563C1" w:themeColor="hyperlink"/>
      <w:u w:val="single"/>
    </w:rPr>
  </w:style>
  <w:style w:type="character" w:styleId="UnresolvedMention">
    <w:name w:val="Unresolved Mention"/>
    <w:basedOn w:val="DefaultParagraphFont"/>
    <w:uiPriority w:val="99"/>
    <w:semiHidden/>
    <w:unhideWhenUsed/>
    <w:rsid w:val="00F84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bbordewyk@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Jeb</dc:creator>
  <cp:keywords/>
  <dc:description/>
  <cp:lastModifiedBy>Jeb </cp:lastModifiedBy>
  <cp:revision>1</cp:revision>
  <dcterms:created xsi:type="dcterms:W3CDTF">2021-10-18T11:06:00Z</dcterms:created>
  <dcterms:modified xsi:type="dcterms:W3CDTF">2021-11-02T02:04:00Z</dcterms:modified>
</cp:coreProperties>
</file>