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56D" w:rsidRDefault="0034656D">
      <w:r>
        <w:rPr>
          <w:noProof/>
        </w:rPr>
        <w:drawing>
          <wp:inline distT="0" distB="0" distL="0" distR="0" wp14:anchorId="5205EA2C" wp14:editId="5CC9FF33">
            <wp:extent cx="6807835" cy="9201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14527" cy="921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56D" w:rsidRDefault="0034656D">
      <w:bookmarkStart w:id="0" w:name="_GoBack"/>
      <w:r>
        <w:rPr>
          <w:noProof/>
        </w:rPr>
        <w:lastRenderedPageBreak/>
        <w:drawing>
          <wp:inline distT="0" distB="0" distL="0" distR="0" wp14:anchorId="10658394" wp14:editId="4CA0310B">
            <wp:extent cx="6790055" cy="91344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96477" cy="9143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4656D" w:rsidSect="003465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6D"/>
    <w:rsid w:val="0034656D"/>
    <w:rsid w:val="0035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02C28"/>
  <w15:chartTrackingRefBased/>
  <w15:docId w15:val="{304F597B-7670-4EF9-A7CD-CF677F1D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Sumerfield</dc:creator>
  <cp:keywords/>
  <dc:description/>
  <cp:lastModifiedBy>Sandra Sumerfield</cp:lastModifiedBy>
  <cp:revision>1</cp:revision>
  <dcterms:created xsi:type="dcterms:W3CDTF">2019-09-11T20:41:00Z</dcterms:created>
  <dcterms:modified xsi:type="dcterms:W3CDTF">2019-09-11T20:46:00Z</dcterms:modified>
</cp:coreProperties>
</file>