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97261" w14:textId="77777777" w:rsidR="00E3332A" w:rsidRDefault="00E3332A" w:rsidP="00E3332A">
      <w:pPr>
        <w:jc w:val="center"/>
        <w:rPr>
          <w:rFonts w:ascii="Cambria" w:hAnsi="Cambria"/>
        </w:rPr>
      </w:pPr>
    </w:p>
    <w:p w14:paraId="71D8B71E" w14:textId="62A4DCDA" w:rsidR="00E3332A" w:rsidRDefault="00E3332A" w:rsidP="00E3332A">
      <w:pPr>
        <w:jc w:val="center"/>
        <w:rPr>
          <w:rFonts w:ascii="Cambria" w:hAnsi="Cambria"/>
        </w:rPr>
      </w:pPr>
      <w:r>
        <w:rPr>
          <w:rFonts w:ascii="Cambria" w:hAnsi="Cambria"/>
          <w:noProof/>
        </w:rPr>
        <w:drawing>
          <wp:inline distT="0" distB="0" distL="0" distR="0" wp14:anchorId="470798C3" wp14:editId="2E72189D">
            <wp:extent cx="1710267" cy="1435272"/>
            <wp:effectExtent l="0" t="0" r="4445" b="0"/>
            <wp:docPr id="1127413830" name="Picture 1" descr="A child's drawing of a couple of gir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413830" name="Picture 1" descr="A child's drawing of a couple of girls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148" cy="1449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2613BD" w14:textId="3E1C6729" w:rsidR="00E3332A" w:rsidRDefault="00E3332A" w:rsidP="00E3332A">
      <w:pPr>
        <w:jc w:val="center"/>
        <w:rPr>
          <w:rFonts w:ascii="Cambria" w:hAnsi="Cambria"/>
        </w:rPr>
      </w:pPr>
      <w:r>
        <w:rPr>
          <w:rFonts w:ascii="Cambria" w:hAnsi="Cambria"/>
        </w:rPr>
        <w:t xml:space="preserve">OTP </w:t>
      </w:r>
      <w:proofErr w:type="gramStart"/>
      <w:r>
        <w:rPr>
          <w:rFonts w:ascii="Cambria" w:hAnsi="Cambria"/>
        </w:rPr>
        <w:t>Services,</w:t>
      </w:r>
      <w:proofErr w:type="gramEnd"/>
      <w:r>
        <w:rPr>
          <w:rFonts w:ascii="Cambria" w:hAnsi="Cambria"/>
        </w:rPr>
        <w:t xml:space="preserve"> LLC </w:t>
      </w:r>
    </w:p>
    <w:p w14:paraId="5A4BA9C0" w14:textId="692A077A" w:rsidR="00E3332A" w:rsidRDefault="00E3332A" w:rsidP="00E3332A">
      <w:pPr>
        <w:jc w:val="center"/>
        <w:rPr>
          <w:rFonts w:ascii="Cambria" w:hAnsi="Cambria"/>
        </w:rPr>
      </w:pPr>
      <w:r>
        <w:rPr>
          <w:rFonts w:ascii="Cambria" w:hAnsi="Cambria"/>
        </w:rPr>
        <w:t>Application for Social Skills Groups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3332A" w14:paraId="50ADFA78" w14:textId="77777777" w:rsidTr="00E3332A">
        <w:tc>
          <w:tcPr>
            <w:tcW w:w="4675" w:type="dxa"/>
          </w:tcPr>
          <w:p w14:paraId="5FBC18B3" w14:textId="07A4E54B" w:rsidR="00E3332A" w:rsidRDefault="00E3332A" w:rsidP="00E333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Name of Learner:</w:t>
            </w:r>
          </w:p>
        </w:tc>
        <w:tc>
          <w:tcPr>
            <w:tcW w:w="4675" w:type="dxa"/>
          </w:tcPr>
          <w:p w14:paraId="5155810D" w14:textId="77777777" w:rsidR="00E3332A" w:rsidRDefault="00E3332A" w:rsidP="00E333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Date of Application:</w:t>
            </w:r>
          </w:p>
          <w:p w14:paraId="5D82E6F9" w14:textId="77777777" w:rsidR="00E3332A" w:rsidRDefault="00E3332A" w:rsidP="00E3332A">
            <w:pPr>
              <w:rPr>
                <w:rFonts w:ascii="Cambria" w:hAnsi="Cambria"/>
              </w:rPr>
            </w:pPr>
          </w:p>
          <w:p w14:paraId="4E0C8097" w14:textId="40F3AD2D" w:rsidR="00E3332A" w:rsidRDefault="00E3332A" w:rsidP="00E3332A">
            <w:pPr>
              <w:rPr>
                <w:rFonts w:ascii="Cambria" w:hAnsi="Cambria"/>
              </w:rPr>
            </w:pPr>
          </w:p>
        </w:tc>
      </w:tr>
      <w:tr w:rsidR="00E3332A" w14:paraId="443F4078" w14:textId="77777777" w:rsidTr="00E3332A">
        <w:tc>
          <w:tcPr>
            <w:tcW w:w="4675" w:type="dxa"/>
          </w:tcPr>
          <w:p w14:paraId="3D6EB0B9" w14:textId="15B4E06C" w:rsidR="00E3332A" w:rsidRDefault="00E3332A" w:rsidP="00E333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DOB:</w:t>
            </w:r>
          </w:p>
        </w:tc>
        <w:tc>
          <w:tcPr>
            <w:tcW w:w="4675" w:type="dxa"/>
          </w:tcPr>
          <w:p w14:paraId="658F50E1" w14:textId="72CD59E9" w:rsidR="00E3332A" w:rsidRDefault="00E3332A" w:rsidP="00E333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Current School</w:t>
            </w:r>
            <w:r w:rsidR="00F4256D">
              <w:rPr>
                <w:rFonts w:ascii="Cambria" w:hAnsi="Cambria"/>
              </w:rPr>
              <w:t>/Grade</w:t>
            </w:r>
            <w:r>
              <w:rPr>
                <w:rFonts w:ascii="Cambria" w:hAnsi="Cambria"/>
              </w:rPr>
              <w:t>:</w:t>
            </w:r>
          </w:p>
          <w:p w14:paraId="236B16EF" w14:textId="77777777" w:rsidR="00E3332A" w:rsidRDefault="00E3332A" w:rsidP="00E3332A">
            <w:pPr>
              <w:rPr>
                <w:rFonts w:ascii="Cambria" w:hAnsi="Cambria"/>
              </w:rPr>
            </w:pPr>
          </w:p>
          <w:p w14:paraId="5A7E8EF5" w14:textId="7490F89A" w:rsidR="00E3332A" w:rsidRDefault="00E3332A" w:rsidP="00E3332A">
            <w:pPr>
              <w:rPr>
                <w:rFonts w:ascii="Cambria" w:hAnsi="Cambria"/>
              </w:rPr>
            </w:pPr>
          </w:p>
        </w:tc>
      </w:tr>
      <w:tr w:rsidR="00E3332A" w14:paraId="0DBCE32B" w14:textId="77777777" w:rsidTr="00E3332A">
        <w:tc>
          <w:tcPr>
            <w:tcW w:w="4675" w:type="dxa"/>
          </w:tcPr>
          <w:p w14:paraId="499911E9" w14:textId="54FD932E" w:rsidR="00E3332A" w:rsidRDefault="00E3332A" w:rsidP="00E333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Address:</w:t>
            </w:r>
          </w:p>
        </w:tc>
        <w:tc>
          <w:tcPr>
            <w:tcW w:w="4675" w:type="dxa"/>
          </w:tcPr>
          <w:p w14:paraId="4181F8BE" w14:textId="77777777" w:rsidR="00E3332A" w:rsidRDefault="00E3332A" w:rsidP="00E333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Phone:</w:t>
            </w:r>
          </w:p>
          <w:p w14:paraId="087A5B33" w14:textId="77777777" w:rsidR="00E3332A" w:rsidRDefault="00E3332A" w:rsidP="00E3332A">
            <w:pPr>
              <w:rPr>
                <w:rFonts w:ascii="Cambria" w:hAnsi="Cambria"/>
              </w:rPr>
            </w:pPr>
          </w:p>
          <w:p w14:paraId="1050FB14" w14:textId="74F51C79" w:rsidR="00E3332A" w:rsidRDefault="00E3332A" w:rsidP="00E3332A">
            <w:pPr>
              <w:rPr>
                <w:rFonts w:ascii="Cambria" w:hAnsi="Cambria"/>
              </w:rPr>
            </w:pPr>
          </w:p>
        </w:tc>
      </w:tr>
      <w:tr w:rsidR="00E3332A" w14:paraId="617E0829" w14:textId="77777777" w:rsidTr="00E3332A">
        <w:tc>
          <w:tcPr>
            <w:tcW w:w="4675" w:type="dxa"/>
          </w:tcPr>
          <w:p w14:paraId="2263A53D" w14:textId="4F85FF6D" w:rsidR="00E3332A" w:rsidRDefault="00E3332A" w:rsidP="00E333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Name and Email of Parent:</w:t>
            </w:r>
          </w:p>
        </w:tc>
        <w:tc>
          <w:tcPr>
            <w:tcW w:w="4675" w:type="dxa"/>
          </w:tcPr>
          <w:p w14:paraId="02B96D7E" w14:textId="4265CAC9" w:rsidR="00E3332A" w:rsidRDefault="00E3332A" w:rsidP="00E333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Name and Email of Social Coach (if different from Parent):</w:t>
            </w:r>
          </w:p>
          <w:p w14:paraId="0360CC0C" w14:textId="77777777" w:rsidR="00E3332A" w:rsidRDefault="00E3332A" w:rsidP="00E3332A">
            <w:pPr>
              <w:rPr>
                <w:rFonts w:ascii="Cambria" w:hAnsi="Cambria"/>
              </w:rPr>
            </w:pPr>
          </w:p>
          <w:p w14:paraId="63C6ECF9" w14:textId="3F3E3A3A" w:rsidR="00E3332A" w:rsidRDefault="00E3332A" w:rsidP="00E3332A">
            <w:pPr>
              <w:rPr>
                <w:rFonts w:ascii="Cambria" w:hAnsi="Cambria"/>
              </w:rPr>
            </w:pPr>
          </w:p>
        </w:tc>
      </w:tr>
    </w:tbl>
    <w:p w14:paraId="6B10DC18" w14:textId="77777777" w:rsidR="00E3332A" w:rsidRDefault="00E3332A" w:rsidP="00E3332A">
      <w:pPr>
        <w:rPr>
          <w:rFonts w:ascii="Cambria" w:hAnsi="Cambria"/>
        </w:rPr>
      </w:pPr>
    </w:p>
    <w:p w14:paraId="048C63FA" w14:textId="66E43008" w:rsidR="00E3332A" w:rsidRDefault="00E3332A" w:rsidP="00E3332A">
      <w:pPr>
        <w:rPr>
          <w:rFonts w:ascii="Cambria" w:hAnsi="Cambria"/>
        </w:rPr>
      </w:pPr>
      <w:r>
        <w:rPr>
          <w:rFonts w:ascii="Cambria" w:hAnsi="Cambria"/>
        </w:rPr>
        <w:t>What Group are you interested in for your learner</w:t>
      </w:r>
      <w:r w:rsidR="00F4256D">
        <w:rPr>
          <w:rFonts w:ascii="Cambria" w:hAnsi="Cambria"/>
        </w:rPr>
        <w:t>/yourself</w:t>
      </w:r>
      <w:r>
        <w:rPr>
          <w:rFonts w:ascii="Cambria" w:hAnsi="Cambria"/>
        </w:rPr>
        <w:t>?</w:t>
      </w:r>
    </w:p>
    <w:p w14:paraId="19A14D82" w14:textId="2C2DB92D" w:rsidR="00E3332A" w:rsidRDefault="00F4256D" w:rsidP="00E3332A">
      <w:pPr>
        <w:rPr>
          <w:rFonts w:ascii="Cambria" w:hAnsi="Cambria"/>
        </w:rPr>
      </w:pPr>
      <w:r>
        <w:rPr>
          <w:rFonts w:ascii="Cambria" w:hAnsi="Cambria"/>
        </w:rPr>
        <w:t>PEERS for Preschoolers (ages 4-</w:t>
      </w:r>
      <w:proofErr w:type="gramStart"/>
      <w:r>
        <w:rPr>
          <w:rFonts w:ascii="Cambria" w:hAnsi="Cambria"/>
        </w:rPr>
        <w:t>6)</w:t>
      </w:r>
      <w:r w:rsidR="001D3782">
        <w:rPr>
          <w:rFonts w:ascii="Cambria" w:hAnsi="Cambria"/>
        </w:rPr>
        <w:t>_</w:t>
      </w:r>
      <w:proofErr w:type="gramEnd"/>
      <w:r w:rsidR="001D3782">
        <w:rPr>
          <w:rFonts w:ascii="Cambria" w:hAnsi="Cambria"/>
        </w:rPr>
        <w:t>_____</w:t>
      </w:r>
    </w:p>
    <w:p w14:paraId="7FE312A4" w14:textId="7B835E6D" w:rsidR="00F4256D" w:rsidRDefault="00F4256D" w:rsidP="00E3332A">
      <w:pPr>
        <w:rPr>
          <w:rFonts w:ascii="Cambria" w:hAnsi="Cambria"/>
        </w:rPr>
      </w:pPr>
      <w:r>
        <w:rPr>
          <w:rFonts w:ascii="Cambria" w:hAnsi="Cambria"/>
        </w:rPr>
        <w:t>Children’s Friendship Group (ages 7-</w:t>
      </w:r>
      <w:proofErr w:type="gramStart"/>
      <w:r>
        <w:rPr>
          <w:rFonts w:ascii="Cambria" w:hAnsi="Cambria"/>
        </w:rPr>
        <w:t>11)</w:t>
      </w:r>
      <w:r w:rsidR="001D3782">
        <w:rPr>
          <w:rFonts w:ascii="Cambria" w:hAnsi="Cambria"/>
        </w:rPr>
        <w:t>_</w:t>
      </w:r>
      <w:proofErr w:type="gramEnd"/>
      <w:r w:rsidR="001D3782">
        <w:rPr>
          <w:rFonts w:ascii="Cambria" w:hAnsi="Cambria"/>
        </w:rPr>
        <w:t>____</w:t>
      </w:r>
    </w:p>
    <w:p w14:paraId="500B9C15" w14:textId="0BEF7857" w:rsidR="00F4256D" w:rsidRDefault="00F4256D" w:rsidP="00E3332A">
      <w:pPr>
        <w:rPr>
          <w:rFonts w:ascii="Cambria" w:hAnsi="Cambria"/>
        </w:rPr>
      </w:pPr>
      <w:r>
        <w:rPr>
          <w:rFonts w:ascii="Cambria" w:hAnsi="Cambria"/>
        </w:rPr>
        <w:t>PEERS for Adolescents (ages 12-</w:t>
      </w:r>
      <w:proofErr w:type="gramStart"/>
      <w:r>
        <w:rPr>
          <w:rFonts w:ascii="Cambria" w:hAnsi="Cambria"/>
        </w:rPr>
        <w:t>18)</w:t>
      </w:r>
      <w:r w:rsidR="001D3782">
        <w:rPr>
          <w:rFonts w:ascii="Cambria" w:hAnsi="Cambria"/>
        </w:rPr>
        <w:t>_</w:t>
      </w:r>
      <w:proofErr w:type="gramEnd"/>
      <w:r w:rsidR="001D3782">
        <w:rPr>
          <w:rFonts w:ascii="Cambria" w:hAnsi="Cambria"/>
        </w:rPr>
        <w:t>____</w:t>
      </w:r>
    </w:p>
    <w:p w14:paraId="6B4D88D9" w14:textId="4778543E" w:rsidR="00F4256D" w:rsidRDefault="00F4256D" w:rsidP="00E3332A">
      <w:pPr>
        <w:rPr>
          <w:rFonts w:ascii="Cambria" w:hAnsi="Cambria"/>
        </w:rPr>
      </w:pPr>
      <w:r>
        <w:rPr>
          <w:rFonts w:ascii="Cambria" w:hAnsi="Cambria"/>
        </w:rPr>
        <w:t>PEERS for Young Adult (post high school to age 35)</w:t>
      </w:r>
      <w:r w:rsidR="001D3782">
        <w:rPr>
          <w:rFonts w:ascii="Cambria" w:hAnsi="Cambria"/>
        </w:rPr>
        <w:t>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3332A" w14:paraId="7741F4A8" w14:textId="77777777" w:rsidTr="00E3332A">
        <w:tc>
          <w:tcPr>
            <w:tcW w:w="9350" w:type="dxa"/>
          </w:tcPr>
          <w:p w14:paraId="455C19F6" w14:textId="598A8A69" w:rsidR="00E3332A" w:rsidRDefault="00F4256D" w:rsidP="00E333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Please describe why you are seeking a social skills group</w:t>
            </w:r>
            <w:r w:rsidR="001D3782">
              <w:rPr>
                <w:rFonts w:ascii="Cambria" w:hAnsi="Cambria"/>
              </w:rPr>
              <w:t>.</w:t>
            </w:r>
          </w:p>
          <w:p w14:paraId="78663B2C" w14:textId="77777777" w:rsidR="00F4256D" w:rsidRDefault="00F4256D" w:rsidP="00E3332A">
            <w:pPr>
              <w:rPr>
                <w:rFonts w:ascii="Cambria" w:hAnsi="Cambria"/>
              </w:rPr>
            </w:pPr>
          </w:p>
          <w:p w14:paraId="5FDD9676" w14:textId="77777777" w:rsidR="00F4256D" w:rsidRDefault="00F4256D" w:rsidP="00E3332A">
            <w:pPr>
              <w:rPr>
                <w:rFonts w:ascii="Cambria" w:hAnsi="Cambria"/>
              </w:rPr>
            </w:pPr>
          </w:p>
          <w:p w14:paraId="48A996E3" w14:textId="77777777" w:rsidR="00F4256D" w:rsidRDefault="00F4256D" w:rsidP="00E3332A">
            <w:pPr>
              <w:rPr>
                <w:rFonts w:ascii="Cambria" w:hAnsi="Cambria"/>
              </w:rPr>
            </w:pPr>
          </w:p>
          <w:p w14:paraId="1D64D213" w14:textId="77777777" w:rsidR="00F4256D" w:rsidRDefault="00F4256D" w:rsidP="00E3332A">
            <w:pPr>
              <w:rPr>
                <w:rFonts w:ascii="Cambria" w:hAnsi="Cambria"/>
              </w:rPr>
            </w:pPr>
          </w:p>
          <w:p w14:paraId="743FA4EB" w14:textId="77777777" w:rsidR="00F4256D" w:rsidRDefault="00F4256D" w:rsidP="00E3332A">
            <w:pPr>
              <w:rPr>
                <w:rFonts w:ascii="Cambria" w:hAnsi="Cambria"/>
              </w:rPr>
            </w:pPr>
          </w:p>
          <w:p w14:paraId="0E308A9A" w14:textId="22EBA462" w:rsidR="00F4256D" w:rsidRDefault="00F4256D" w:rsidP="00E3332A">
            <w:pPr>
              <w:rPr>
                <w:rFonts w:ascii="Cambria" w:hAnsi="Cambria"/>
              </w:rPr>
            </w:pPr>
          </w:p>
        </w:tc>
      </w:tr>
      <w:tr w:rsidR="00E3332A" w14:paraId="02BF9A46" w14:textId="77777777" w:rsidTr="00E3332A">
        <w:tc>
          <w:tcPr>
            <w:tcW w:w="9350" w:type="dxa"/>
          </w:tcPr>
          <w:p w14:paraId="4EC38E18" w14:textId="41A82A32" w:rsidR="00F4256D" w:rsidRDefault="00F4256D" w:rsidP="00F425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 xml:space="preserve">Please share who the social coach will be and </w:t>
            </w:r>
            <w:r w:rsidR="001D3782">
              <w:rPr>
                <w:rFonts w:ascii="Cambria" w:hAnsi="Cambria"/>
              </w:rPr>
              <w:t xml:space="preserve">share </w:t>
            </w:r>
            <w:r>
              <w:rPr>
                <w:rFonts w:ascii="Cambria" w:hAnsi="Cambria"/>
              </w:rPr>
              <w:t>their ability to attend each week and assist with homework during the week</w:t>
            </w:r>
            <w:r w:rsidR="001D3782">
              <w:rPr>
                <w:rFonts w:ascii="Cambria" w:hAnsi="Cambria"/>
              </w:rPr>
              <w:t>.</w:t>
            </w:r>
          </w:p>
          <w:p w14:paraId="40BD2515" w14:textId="77777777" w:rsidR="00F4256D" w:rsidRDefault="00F4256D" w:rsidP="00F4256D">
            <w:pPr>
              <w:rPr>
                <w:rFonts w:ascii="Cambria" w:hAnsi="Cambria"/>
              </w:rPr>
            </w:pPr>
          </w:p>
          <w:p w14:paraId="631A2315" w14:textId="77777777" w:rsidR="00F4256D" w:rsidRDefault="00F4256D" w:rsidP="00F4256D">
            <w:pPr>
              <w:rPr>
                <w:rFonts w:ascii="Cambria" w:hAnsi="Cambria"/>
              </w:rPr>
            </w:pPr>
          </w:p>
          <w:p w14:paraId="0CF7A124" w14:textId="77777777" w:rsidR="00F4256D" w:rsidRDefault="00F4256D" w:rsidP="00F4256D">
            <w:pPr>
              <w:rPr>
                <w:rFonts w:ascii="Cambria" w:hAnsi="Cambria"/>
              </w:rPr>
            </w:pPr>
          </w:p>
          <w:p w14:paraId="74813F56" w14:textId="77777777" w:rsidR="00F4256D" w:rsidRDefault="00F4256D" w:rsidP="00F4256D">
            <w:pPr>
              <w:rPr>
                <w:rFonts w:ascii="Cambria" w:hAnsi="Cambria"/>
              </w:rPr>
            </w:pPr>
          </w:p>
          <w:p w14:paraId="3853D282" w14:textId="44DA4453" w:rsidR="00F4256D" w:rsidRDefault="00F4256D" w:rsidP="00F4256D">
            <w:pPr>
              <w:rPr>
                <w:rFonts w:ascii="Cambria" w:hAnsi="Cambria"/>
              </w:rPr>
            </w:pPr>
          </w:p>
        </w:tc>
      </w:tr>
      <w:tr w:rsidR="00E3332A" w14:paraId="67CC8538" w14:textId="77777777" w:rsidTr="00E3332A">
        <w:tc>
          <w:tcPr>
            <w:tcW w:w="9350" w:type="dxa"/>
          </w:tcPr>
          <w:p w14:paraId="3BA3DE13" w14:textId="77777777" w:rsidR="00E3332A" w:rsidRDefault="00F4256D" w:rsidP="00F425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Please describe the applicant’s social motivation – are they motivated to make new friends?</w:t>
            </w:r>
          </w:p>
          <w:p w14:paraId="322381DD" w14:textId="77777777" w:rsidR="00F4256D" w:rsidRDefault="00F4256D" w:rsidP="00F4256D">
            <w:pPr>
              <w:rPr>
                <w:rFonts w:ascii="Cambria" w:hAnsi="Cambria"/>
              </w:rPr>
            </w:pPr>
          </w:p>
          <w:p w14:paraId="2EFBAEC5" w14:textId="77777777" w:rsidR="00F4256D" w:rsidRDefault="00F4256D" w:rsidP="00F4256D">
            <w:pPr>
              <w:rPr>
                <w:rFonts w:ascii="Cambria" w:hAnsi="Cambria"/>
              </w:rPr>
            </w:pPr>
          </w:p>
          <w:p w14:paraId="1FFCE672" w14:textId="77777777" w:rsidR="00F4256D" w:rsidRDefault="00F4256D" w:rsidP="00F4256D">
            <w:pPr>
              <w:rPr>
                <w:rFonts w:ascii="Cambria" w:hAnsi="Cambria"/>
              </w:rPr>
            </w:pPr>
          </w:p>
          <w:p w14:paraId="5267A873" w14:textId="77777777" w:rsidR="00F4256D" w:rsidRDefault="00F4256D" w:rsidP="00F4256D">
            <w:pPr>
              <w:rPr>
                <w:rFonts w:ascii="Cambria" w:hAnsi="Cambria"/>
              </w:rPr>
            </w:pPr>
          </w:p>
          <w:p w14:paraId="0B8E2921" w14:textId="7094DF62" w:rsidR="00F4256D" w:rsidRDefault="00F4256D" w:rsidP="00F4256D">
            <w:pPr>
              <w:rPr>
                <w:rFonts w:ascii="Cambria" w:hAnsi="Cambria"/>
              </w:rPr>
            </w:pPr>
          </w:p>
        </w:tc>
      </w:tr>
      <w:tr w:rsidR="00E3332A" w14:paraId="55A1473F" w14:textId="77777777" w:rsidTr="00E3332A">
        <w:tc>
          <w:tcPr>
            <w:tcW w:w="9350" w:type="dxa"/>
          </w:tcPr>
          <w:p w14:paraId="094EE0B7" w14:textId="77777777" w:rsidR="00E3332A" w:rsidRDefault="00F4256D" w:rsidP="00F425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Please describe the applicant’s conversational ability.</w:t>
            </w:r>
          </w:p>
          <w:p w14:paraId="180B8769" w14:textId="77777777" w:rsidR="00F4256D" w:rsidRDefault="00F4256D" w:rsidP="00F4256D">
            <w:pPr>
              <w:rPr>
                <w:rFonts w:ascii="Cambria" w:hAnsi="Cambria"/>
              </w:rPr>
            </w:pPr>
          </w:p>
          <w:p w14:paraId="45738D92" w14:textId="77777777" w:rsidR="00F4256D" w:rsidRDefault="00F4256D" w:rsidP="00F4256D">
            <w:pPr>
              <w:rPr>
                <w:rFonts w:ascii="Cambria" w:hAnsi="Cambria"/>
              </w:rPr>
            </w:pPr>
          </w:p>
          <w:p w14:paraId="4C377A13" w14:textId="77777777" w:rsidR="00F4256D" w:rsidRDefault="00F4256D" w:rsidP="00F4256D">
            <w:pPr>
              <w:rPr>
                <w:rFonts w:ascii="Cambria" w:hAnsi="Cambria"/>
              </w:rPr>
            </w:pPr>
          </w:p>
          <w:p w14:paraId="1A61F6BC" w14:textId="77777777" w:rsidR="00F4256D" w:rsidRDefault="00F4256D" w:rsidP="00F4256D">
            <w:pPr>
              <w:rPr>
                <w:rFonts w:ascii="Cambria" w:hAnsi="Cambria"/>
              </w:rPr>
            </w:pPr>
          </w:p>
          <w:p w14:paraId="2C1FA8F3" w14:textId="60F2CAFA" w:rsidR="00F4256D" w:rsidRDefault="00F4256D" w:rsidP="00F4256D">
            <w:pPr>
              <w:rPr>
                <w:rFonts w:ascii="Cambria" w:hAnsi="Cambria"/>
              </w:rPr>
            </w:pPr>
          </w:p>
        </w:tc>
      </w:tr>
      <w:tr w:rsidR="00E3332A" w14:paraId="072C938A" w14:textId="77777777" w:rsidTr="00E3332A">
        <w:tc>
          <w:tcPr>
            <w:tcW w:w="9350" w:type="dxa"/>
          </w:tcPr>
          <w:p w14:paraId="5F8BC1EA" w14:textId="77777777" w:rsidR="00E3332A" w:rsidRDefault="00F4256D" w:rsidP="00F425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Please describe any difficulties the applicant may have in making new </w:t>
            </w:r>
            <w:proofErr w:type="gramStart"/>
            <w:r>
              <w:rPr>
                <w:rFonts w:ascii="Cambria" w:hAnsi="Cambria"/>
              </w:rPr>
              <w:t>friends?</w:t>
            </w:r>
            <w:proofErr w:type="gramEnd"/>
          </w:p>
          <w:p w14:paraId="4B9409F7" w14:textId="77777777" w:rsidR="00F4256D" w:rsidRDefault="00F4256D" w:rsidP="00F4256D">
            <w:pPr>
              <w:rPr>
                <w:rFonts w:ascii="Cambria" w:hAnsi="Cambria"/>
              </w:rPr>
            </w:pPr>
          </w:p>
          <w:p w14:paraId="272F7C70" w14:textId="77777777" w:rsidR="00F4256D" w:rsidRDefault="00F4256D" w:rsidP="00F4256D">
            <w:pPr>
              <w:rPr>
                <w:rFonts w:ascii="Cambria" w:hAnsi="Cambria"/>
              </w:rPr>
            </w:pPr>
          </w:p>
          <w:p w14:paraId="3E71EFBE" w14:textId="77777777" w:rsidR="00F4256D" w:rsidRDefault="00F4256D" w:rsidP="00F4256D">
            <w:pPr>
              <w:rPr>
                <w:rFonts w:ascii="Cambria" w:hAnsi="Cambria"/>
              </w:rPr>
            </w:pPr>
          </w:p>
          <w:p w14:paraId="10D725E0" w14:textId="77777777" w:rsidR="00F4256D" w:rsidRDefault="00F4256D" w:rsidP="00F4256D">
            <w:pPr>
              <w:rPr>
                <w:rFonts w:ascii="Cambria" w:hAnsi="Cambria"/>
              </w:rPr>
            </w:pPr>
          </w:p>
          <w:p w14:paraId="273714FA" w14:textId="408E8260" w:rsidR="00F4256D" w:rsidRDefault="00F4256D" w:rsidP="00F4256D">
            <w:pPr>
              <w:rPr>
                <w:rFonts w:ascii="Cambria" w:hAnsi="Cambria"/>
              </w:rPr>
            </w:pPr>
          </w:p>
        </w:tc>
      </w:tr>
      <w:tr w:rsidR="00E3332A" w14:paraId="228CD635" w14:textId="77777777" w:rsidTr="00E3332A">
        <w:tc>
          <w:tcPr>
            <w:tcW w:w="9350" w:type="dxa"/>
          </w:tcPr>
          <w:p w14:paraId="0C1E4653" w14:textId="77777777" w:rsidR="00E3332A" w:rsidRDefault="00F4256D" w:rsidP="00F425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Does the applicant have a source of friends (school, groups, neighborhood)?</w:t>
            </w:r>
          </w:p>
          <w:p w14:paraId="48726210" w14:textId="77777777" w:rsidR="00F4256D" w:rsidRDefault="00F4256D" w:rsidP="00F4256D">
            <w:pPr>
              <w:rPr>
                <w:rFonts w:ascii="Cambria" w:hAnsi="Cambria"/>
              </w:rPr>
            </w:pPr>
          </w:p>
          <w:p w14:paraId="31A88402" w14:textId="77777777" w:rsidR="00F4256D" w:rsidRDefault="00F4256D" w:rsidP="00F4256D">
            <w:pPr>
              <w:rPr>
                <w:rFonts w:ascii="Cambria" w:hAnsi="Cambria"/>
              </w:rPr>
            </w:pPr>
          </w:p>
          <w:p w14:paraId="242764D5" w14:textId="77777777" w:rsidR="00F4256D" w:rsidRDefault="00F4256D" w:rsidP="00F4256D">
            <w:pPr>
              <w:rPr>
                <w:rFonts w:ascii="Cambria" w:hAnsi="Cambria"/>
              </w:rPr>
            </w:pPr>
          </w:p>
          <w:p w14:paraId="32051A47" w14:textId="77777777" w:rsidR="00F4256D" w:rsidRDefault="00F4256D" w:rsidP="00F4256D">
            <w:pPr>
              <w:rPr>
                <w:rFonts w:ascii="Cambria" w:hAnsi="Cambria"/>
              </w:rPr>
            </w:pPr>
          </w:p>
          <w:p w14:paraId="5424CB01" w14:textId="4727BA64" w:rsidR="00F4256D" w:rsidRDefault="00F4256D" w:rsidP="00F4256D">
            <w:pPr>
              <w:rPr>
                <w:rFonts w:ascii="Cambria" w:hAnsi="Cambria"/>
              </w:rPr>
            </w:pPr>
          </w:p>
        </w:tc>
      </w:tr>
      <w:tr w:rsidR="00F4256D" w14:paraId="00C84ECF" w14:textId="77777777" w:rsidTr="00E3332A">
        <w:tc>
          <w:tcPr>
            <w:tcW w:w="9350" w:type="dxa"/>
          </w:tcPr>
          <w:p w14:paraId="27270048" w14:textId="77777777" w:rsidR="00F4256D" w:rsidRDefault="00F4256D" w:rsidP="00F425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Please list 3-4 of the applicant’s interests:</w:t>
            </w:r>
          </w:p>
          <w:p w14:paraId="79E2CA1D" w14:textId="77777777" w:rsidR="00F4256D" w:rsidRDefault="00F4256D" w:rsidP="00F4256D">
            <w:pPr>
              <w:rPr>
                <w:rFonts w:ascii="Cambria" w:hAnsi="Cambria"/>
              </w:rPr>
            </w:pPr>
          </w:p>
          <w:p w14:paraId="45ACFA36" w14:textId="77777777" w:rsidR="00F4256D" w:rsidRDefault="00F4256D" w:rsidP="00F4256D">
            <w:pPr>
              <w:rPr>
                <w:rFonts w:ascii="Cambria" w:hAnsi="Cambria"/>
              </w:rPr>
            </w:pPr>
          </w:p>
          <w:p w14:paraId="591AF49D" w14:textId="77777777" w:rsidR="00F4256D" w:rsidRDefault="00F4256D" w:rsidP="00F4256D">
            <w:pPr>
              <w:rPr>
                <w:rFonts w:ascii="Cambria" w:hAnsi="Cambria"/>
              </w:rPr>
            </w:pPr>
          </w:p>
          <w:p w14:paraId="48235DD4" w14:textId="77777777" w:rsidR="00F4256D" w:rsidRDefault="00F4256D" w:rsidP="00F4256D">
            <w:pPr>
              <w:rPr>
                <w:rFonts w:ascii="Cambria" w:hAnsi="Cambria"/>
              </w:rPr>
            </w:pPr>
          </w:p>
          <w:p w14:paraId="3C834B63" w14:textId="77777777" w:rsidR="00F4256D" w:rsidRDefault="00F4256D" w:rsidP="00F4256D">
            <w:pPr>
              <w:rPr>
                <w:rFonts w:ascii="Cambria" w:hAnsi="Cambria"/>
              </w:rPr>
            </w:pPr>
          </w:p>
          <w:p w14:paraId="3B3BD0DC" w14:textId="3E7B2ADE" w:rsidR="00F4256D" w:rsidRDefault="00F4256D" w:rsidP="00F4256D">
            <w:pPr>
              <w:rPr>
                <w:rFonts w:ascii="Cambria" w:hAnsi="Cambria"/>
              </w:rPr>
            </w:pPr>
          </w:p>
        </w:tc>
      </w:tr>
      <w:tr w:rsidR="001D3782" w14:paraId="0B81A74A" w14:textId="77777777" w:rsidTr="00E3332A">
        <w:tc>
          <w:tcPr>
            <w:tcW w:w="9350" w:type="dxa"/>
          </w:tcPr>
          <w:p w14:paraId="75CA539A" w14:textId="7467CB02" w:rsidR="001D3782" w:rsidRDefault="001D3782" w:rsidP="00F425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Please share who completed this application and availability for a Zoom Meeting (days/times):</w:t>
            </w:r>
          </w:p>
          <w:p w14:paraId="1A8CEF73" w14:textId="77777777" w:rsidR="001D3782" w:rsidRDefault="001D3782" w:rsidP="00F4256D">
            <w:pPr>
              <w:rPr>
                <w:rFonts w:ascii="Cambria" w:hAnsi="Cambria"/>
              </w:rPr>
            </w:pPr>
          </w:p>
          <w:p w14:paraId="1FF4E1F9" w14:textId="77777777" w:rsidR="001D3782" w:rsidRDefault="001D3782" w:rsidP="00F4256D">
            <w:pPr>
              <w:rPr>
                <w:rFonts w:ascii="Cambria" w:hAnsi="Cambria"/>
              </w:rPr>
            </w:pPr>
          </w:p>
          <w:p w14:paraId="236241C3" w14:textId="47F93C0F" w:rsidR="001D3782" w:rsidRDefault="001D3782" w:rsidP="00F4256D">
            <w:pPr>
              <w:rPr>
                <w:rFonts w:ascii="Cambria" w:hAnsi="Cambria"/>
              </w:rPr>
            </w:pPr>
          </w:p>
        </w:tc>
      </w:tr>
    </w:tbl>
    <w:p w14:paraId="5D8081C4" w14:textId="77777777" w:rsidR="00F4256D" w:rsidRPr="00E3332A" w:rsidRDefault="00F4256D" w:rsidP="00F4256D">
      <w:pPr>
        <w:rPr>
          <w:rFonts w:ascii="Cambria" w:hAnsi="Cambria"/>
        </w:rPr>
      </w:pPr>
    </w:p>
    <w:sectPr w:rsidR="00F4256D" w:rsidRPr="00E3332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62C55" w14:textId="77777777" w:rsidR="006A2A37" w:rsidRDefault="006A2A37" w:rsidP="001D3782">
      <w:pPr>
        <w:spacing w:after="0" w:line="240" w:lineRule="auto"/>
      </w:pPr>
      <w:r>
        <w:separator/>
      </w:r>
    </w:p>
  </w:endnote>
  <w:endnote w:type="continuationSeparator" w:id="0">
    <w:p w14:paraId="36EB3572" w14:textId="77777777" w:rsidR="006A2A37" w:rsidRDefault="006A2A37" w:rsidP="001D3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93678" w14:textId="523CB77A" w:rsidR="001D3782" w:rsidRDefault="001D3782">
    <w:pPr>
      <w:pStyle w:val="Footer"/>
      <w:jc w:val="right"/>
    </w:pPr>
    <w:r>
      <w:t xml:space="preserve">OTP Social Skills Groups Application                                                                                                                </w:t>
    </w:r>
    <w:sdt>
      <w:sdtPr>
        <w:id w:val="174028206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38E9EA2B" w14:textId="77777777" w:rsidR="001D3782" w:rsidRDefault="001D37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6ED9D" w14:textId="77777777" w:rsidR="006A2A37" w:rsidRDefault="006A2A37" w:rsidP="001D3782">
      <w:pPr>
        <w:spacing w:after="0" w:line="240" w:lineRule="auto"/>
      </w:pPr>
      <w:r>
        <w:separator/>
      </w:r>
    </w:p>
  </w:footnote>
  <w:footnote w:type="continuationSeparator" w:id="0">
    <w:p w14:paraId="5BCF8CDE" w14:textId="77777777" w:rsidR="006A2A37" w:rsidRDefault="006A2A37" w:rsidP="001D37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32A"/>
    <w:rsid w:val="000F56C8"/>
    <w:rsid w:val="001D3782"/>
    <w:rsid w:val="006A2A37"/>
    <w:rsid w:val="00E3332A"/>
    <w:rsid w:val="00F4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2D319"/>
  <w15:chartTrackingRefBased/>
  <w15:docId w15:val="{9C2D2E34-0B42-4FF2-9527-7C95AA68E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33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33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33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33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33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33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33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33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33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33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33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33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33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33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33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33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33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33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33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3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33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33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33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33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33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33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33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33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332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33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D37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782"/>
  </w:style>
  <w:style w:type="paragraph" w:styleId="Footer">
    <w:name w:val="footer"/>
    <w:basedOn w:val="Normal"/>
    <w:link w:val="FooterChar"/>
    <w:uiPriority w:val="99"/>
    <w:unhideWhenUsed/>
    <w:rsid w:val="001D37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Forte</dc:creator>
  <cp:keywords/>
  <dc:description/>
  <cp:lastModifiedBy>Jill Forte</cp:lastModifiedBy>
  <cp:revision>1</cp:revision>
  <dcterms:created xsi:type="dcterms:W3CDTF">2026-01-11T18:36:00Z</dcterms:created>
  <dcterms:modified xsi:type="dcterms:W3CDTF">2026-01-11T19:01:00Z</dcterms:modified>
</cp:coreProperties>
</file>