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28FE" w14:textId="5933FD50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Misha Fox Album Art Commission Contract</w:t>
      </w:r>
    </w:p>
    <w:p w14:paraId="491E30F1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1F15483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Thank you for commissioning me for your album cover art! Before we kick off, I will go over the rules of what I can and cannot do.</w:t>
      </w:r>
    </w:p>
    <w:p w14:paraId="5244274A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BA42BE9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Commissions</w:t>
      </w:r>
    </w:p>
    <w:p w14:paraId="04353DF3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9963E84" w14:textId="50E2D21E" w:rsidR="000E7BA3" w:rsidRDefault="000E7BA3" w:rsidP="00E21C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Commissions come with 3 free revisions, anymore are add ons found in Etsy. Revisions are changes to the entirety of the art, including but not limited </w:t>
      </w:r>
      <w:r w:rsidR="004F129B">
        <w:rPr>
          <w:rFonts w:ascii="AppleSystemUIFont" w:hAnsi="AppleSystemUIFont" w:cs="AppleSystemUIFont"/>
          <w:kern w:val="0"/>
          <w:sz w:val="26"/>
          <w:szCs w:val="26"/>
        </w:rPr>
        <w:t>to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title changes, song title changes, album cover rough changes (colored, </w:t>
      </w:r>
      <w:r w:rsidR="004F129B">
        <w:rPr>
          <w:rFonts w:ascii="AppleSystemUIFont" w:hAnsi="AppleSystemUIFont" w:cs="AppleSystemUIFont"/>
          <w:kern w:val="0"/>
          <w:sz w:val="26"/>
          <w:szCs w:val="26"/>
        </w:rPr>
        <w:t>penciled</w:t>
      </w:r>
      <w:r>
        <w:rPr>
          <w:rFonts w:ascii="AppleSystemUIFont" w:hAnsi="AppleSystemUIFont" w:cs="AppleSystemUIFont"/>
          <w:kern w:val="0"/>
          <w:sz w:val="26"/>
          <w:szCs w:val="26"/>
        </w:rPr>
        <w:t>, location of wording), album cover final changes (fully colored, inked, finalized wording). Drafts, containing loose pencil drawings and word placement are not considered a revision.</w:t>
      </w:r>
      <w:r w:rsidR="00E21C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4F129B">
        <w:rPr>
          <w:rFonts w:ascii="AppleSystemUIFont" w:hAnsi="AppleSystemUIFont" w:cs="AppleSystemUIFont"/>
          <w:kern w:val="0"/>
          <w:sz w:val="26"/>
          <w:szCs w:val="26"/>
        </w:rPr>
        <w:t>Major changes to the commission or revisions after the final product is made will accrue a $75 fee. You must know what you want with your commission. Utilize photos, references, ideas, genres, anything to be detailed as possible.</w:t>
      </w:r>
    </w:p>
    <w:p w14:paraId="63E8FA02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BCC176F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No Go Draw</w:t>
      </w:r>
    </w:p>
    <w:p w14:paraId="5FABEF10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1FF2EAC" w14:textId="77777777" w:rsidR="000E7BA3" w:rsidRDefault="000E7BA3" w:rsidP="00E21C0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Although I love all genres of music, I do have limitations of what I am willing to draw. Below is a list of what I will not draw:</w:t>
      </w:r>
    </w:p>
    <w:p w14:paraId="15AE71FA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057301A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NSFW - sexual themes of any sort including but not limited to sex, nudity, etc.</w:t>
      </w:r>
    </w:p>
    <w:p w14:paraId="0BDD3CB3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Furries</w:t>
      </w:r>
      <w:proofErr w:type="spellEnd"/>
    </w:p>
    <w:p w14:paraId="416E5E0B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Obscenities, included but not limited to hand gestures and swearing beyond a PG-13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rating</w:t>
      </w:r>
      <w:proofErr w:type="gramEnd"/>
    </w:p>
    <w:p w14:paraId="421A9C9E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Graphic violence</w:t>
      </w:r>
    </w:p>
    <w:p w14:paraId="11F74453" w14:textId="505B794B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Blasphemous sayings, </w:t>
      </w:r>
      <w:r w:rsidR="00E21C02">
        <w:rPr>
          <w:rFonts w:ascii="AppleSystemUIFont" w:hAnsi="AppleSystemUIFont" w:cs="AppleSystemUIFont"/>
          <w:kern w:val="0"/>
          <w:sz w:val="26"/>
          <w:szCs w:val="26"/>
        </w:rPr>
        <w:t>imagery,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or anything of the sort</w:t>
      </w:r>
    </w:p>
    <w:p w14:paraId="5604DF58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Politics</w:t>
      </w:r>
    </w:p>
    <w:p w14:paraId="13F91FD8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7475205" w14:textId="77777777" w:rsidR="000E7BA3" w:rsidRDefault="000E7BA3" w:rsidP="00E21C0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If I feel uncomfortable with the concept, despite it not containing anything from the No Go Draw list, I will inform you and try to find an alternative. </w:t>
      </w:r>
      <w:r w:rsidRPr="00E21C02">
        <w:rPr>
          <w:rFonts w:ascii="AppleSystemUIFont" w:hAnsi="AppleSystemUIFont" w:cs="AppleSystemUIFont"/>
          <w:b/>
          <w:bCs/>
          <w:kern w:val="0"/>
          <w:sz w:val="26"/>
          <w:szCs w:val="26"/>
        </w:rPr>
        <w:t>Please respect the No Go Draw list.</w:t>
      </w:r>
    </w:p>
    <w:p w14:paraId="66227EA1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460C725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Communication</w:t>
      </w:r>
    </w:p>
    <w:p w14:paraId="1FC4BC6C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597D36E0" w14:textId="488AC853" w:rsidR="000E7BA3" w:rsidRDefault="000E7BA3" w:rsidP="00E21C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My motto is “Communication is Key” as previously stated. I understand life has its turbulences and it affects me as well. </w:t>
      </w:r>
      <w:r w:rsidR="004F129B">
        <w:rPr>
          <w:rFonts w:ascii="AppleSystemUIFont" w:hAnsi="AppleSystemUIFont" w:cs="AppleSystemUIFont"/>
          <w:kern w:val="0"/>
          <w:sz w:val="26"/>
          <w:szCs w:val="26"/>
        </w:rPr>
        <w:t>Considering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this, I will expect a response within 2 weeks of sending out a message. I will do my best to follow that 2 weeks as well. Please contact me by email at </w:t>
      </w:r>
      <w:hyperlink r:id="rId5" w:history="1">
        <w:r>
          <w:rPr>
            <w:rFonts w:ascii="AppleSystemUIFont" w:hAnsi="AppleSystemUIFont" w:cs="AppleSystemUIFont"/>
            <w:color w:val="DCA10D"/>
            <w:kern w:val="0"/>
            <w:sz w:val="26"/>
            <w:szCs w:val="26"/>
            <w:u w:val="single" w:color="DCA10D"/>
          </w:rPr>
          <w:t>mishafoxart39@gmail.com</w:t>
        </w:r>
      </w:hyperlink>
      <w:r>
        <w:rPr>
          <w:rFonts w:ascii="AppleSystemUIFont" w:hAnsi="AppleSystemUIFont" w:cs="AppleSystemUIFont"/>
          <w:kern w:val="0"/>
          <w:sz w:val="26"/>
          <w:szCs w:val="26"/>
        </w:rPr>
        <w:t xml:space="preserve"> as I respond best there. Updates on how the progress is going will be by email. If I don’t hear from you after 2 weeks, I will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assume you are satisfied with the product.</w:t>
      </w:r>
      <w:r w:rsidR="004F129B">
        <w:rPr>
          <w:rFonts w:ascii="AppleSystemUIFont" w:hAnsi="AppleSystemUIFont" w:cs="AppleSystemUIFont"/>
          <w:kern w:val="0"/>
          <w:sz w:val="26"/>
          <w:szCs w:val="26"/>
        </w:rPr>
        <w:t xml:space="preserve"> Commissions at a minimum take 2 weeks to complete depending on </w:t>
      </w:r>
      <w:r w:rsidR="00E21C02">
        <w:rPr>
          <w:rFonts w:ascii="AppleSystemUIFont" w:hAnsi="AppleSystemUIFont" w:cs="AppleSystemUIFont"/>
          <w:kern w:val="0"/>
          <w:sz w:val="26"/>
          <w:szCs w:val="26"/>
        </w:rPr>
        <w:t>the process. Rush jobs are available as an Etsy listing and are a separate entity. Please keep this in mind along with the deadline you would like to meet. My goal is to make high quality album art in a reasonable allotted time. I do not take shortcuts.</w:t>
      </w:r>
    </w:p>
    <w:p w14:paraId="33AF1FB2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05FADDA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Refunds</w:t>
      </w:r>
    </w:p>
    <w:p w14:paraId="519D7B41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18E5E82" w14:textId="77777777" w:rsidR="000E7BA3" w:rsidRDefault="000E7BA3" w:rsidP="00E21C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Sometimes things don’t work out, and that’s okay. Refunds will be given depending on the situation, as I put a lot of effort in each piece. I will not refund if you haven’t communicated with me after 2 weeks as stated in Communication. No Go Draw items that have no solution despite attempts may be refunded depending on the situation.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 have the final say on whether a refund happens.</w:t>
      </w:r>
    </w:p>
    <w:p w14:paraId="6DCC584C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536448DB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Social Media</w:t>
      </w:r>
    </w:p>
    <w:p w14:paraId="494BCCF4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7C028CD8" w14:textId="77777777" w:rsidR="000E7BA3" w:rsidRDefault="000E7BA3" w:rsidP="00E21C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When the complete work is finished, please credit me for the art as Misha Fox. I may ask to post the commission work on social media with promoting your music. You do have the right to decline my ask to post but post the commissioned piece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with credit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 Misha Fox.</w:t>
      </w:r>
    </w:p>
    <w:p w14:paraId="08E2435E" w14:textId="777777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B3F1B3A" w14:textId="088F8F77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In conclusion…</w:t>
      </w:r>
    </w:p>
    <w:p w14:paraId="6F04751B" w14:textId="39910F29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90D8260" w14:textId="6D0B4B33" w:rsidR="000E7BA3" w:rsidRDefault="000E7BA3" w:rsidP="00E21C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It may seem like I have a lot of rules, but I would like to be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honest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and clear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about everything. My goal is to create the best album art that encompasses the music entirely. If rules are followed, there shouldn’t be any issues!</w:t>
      </w:r>
    </w:p>
    <w:p w14:paraId="364F5034" w14:textId="627E257E" w:rsidR="000E7BA3" w:rsidRDefault="000E7BA3" w:rsidP="000E7BA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E5C126F" w14:textId="45B094F0" w:rsidR="004B690D" w:rsidRDefault="000E7BA3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FF024" wp14:editId="224EA0CB">
                <wp:simplePos x="0" y="0"/>
                <wp:positionH relativeFrom="column">
                  <wp:posOffset>468350</wp:posOffset>
                </wp:positionH>
                <wp:positionV relativeFrom="paragraph">
                  <wp:posOffset>1656142</wp:posOffset>
                </wp:positionV>
                <wp:extent cx="3917795" cy="289931"/>
                <wp:effectExtent l="0" t="0" r="0" b="0"/>
                <wp:wrapNone/>
                <wp:docPr id="1896166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795" cy="289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61000" w14:textId="3EFC717B" w:rsidR="000E7BA3" w:rsidRDefault="000E7BA3">
                            <w:r>
                              <w:t xml:space="preserve">Sign/type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F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pt;margin-top:130.4pt;width:308.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" filled="f" stroked="f" strokeweight=".5pt">
                <v:textbox>
                  <w:txbxContent>
                    <w:p w14:paraId="06A61000" w14:textId="3EFC717B" w:rsidR="000E7BA3" w:rsidRDefault="000E7BA3">
                      <w:r>
                        <w:t xml:space="preserve">Sign/type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0A24" wp14:editId="53F341FA">
                <wp:simplePos x="0" y="0"/>
                <wp:positionH relativeFrom="column">
                  <wp:posOffset>468350</wp:posOffset>
                </wp:positionH>
                <wp:positionV relativeFrom="paragraph">
                  <wp:posOffset>1574366</wp:posOffset>
                </wp:positionV>
                <wp:extent cx="5032917" cy="0"/>
                <wp:effectExtent l="0" t="0" r="9525" b="12700"/>
                <wp:wrapNone/>
                <wp:docPr id="16496441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2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B1C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123.95pt" to="433.2pt,1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ppleSystemUIFont" w:hAnsi="AppleSystemUIFont" w:cs="AppleSystemUIFont"/>
          <w:kern w:val="0"/>
          <w:sz w:val="26"/>
          <w:szCs w:val="26"/>
        </w:rPr>
        <w:t>Once more thank you for commissioning me, I look forward to working with you!</w:t>
      </w:r>
    </w:p>
    <w:p w14:paraId="3DF5AB34" w14:textId="77777777" w:rsidR="0077611F" w:rsidRDefault="0077611F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157C9CE9" w14:textId="77777777" w:rsidR="0077611F" w:rsidRDefault="0077611F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5052A7BC" w14:textId="77777777" w:rsidR="0077611F" w:rsidRDefault="0077611F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3D55912D" w14:textId="77777777" w:rsidR="0077611F" w:rsidRDefault="0077611F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59AE1A42" w14:textId="77777777" w:rsidR="0077611F" w:rsidRDefault="0077611F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2F46A9B9" w14:textId="77777777" w:rsidR="0077611F" w:rsidRDefault="0077611F" w:rsidP="000E7BA3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5D37290A" w14:textId="1B96D682" w:rsidR="0077611F" w:rsidRDefault="0077611F" w:rsidP="000E7BA3">
      <w:r>
        <w:rPr>
          <w:rFonts w:ascii="AppleSystemUIFont" w:hAnsi="AppleSystemUIFont" w:cs="AppleSystemUIFont"/>
          <w:kern w:val="0"/>
          <w:sz w:val="26"/>
          <w:szCs w:val="26"/>
        </w:rPr>
        <w:tab/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ppleSystemUIFont" w:hAnsi="AppleSystemUIFont" w:cs="AppleSystemUIFont"/>
          <w:kern w:val="0"/>
          <w:sz w:val="26"/>
          <w:szCs w:val="26"/>
        </w:rPr>
        <w:instrText xml:space="preserve"> FORMTEXT </w:instrText>
      </w:r>
      <w:r>
        <w:rPr>
          <w:rFonts w:ascii="AppleSystemUIFont" w:hAnsi="AppleSystemUIFont" w:cs="AppleSystemUIFont"/>
          <w:kern w:val="0"/>
          <w:sz w:val="26"/>
          <w:szCs w:val="26"/>
        </w:rPr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separate"/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end"/>
      </w:r>
      <w:bookmarkEnd w:id="0"/>
      <w:r>
        <w:rPr>
          <w:rFonts w:ascii="AppleSystemUIFont" w:hAnsi="AppleSystemUIFont" w:cs="AppleSystemUIFont"/>
          <w:kern w:val="0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ppleSystemUIFont" w:hAnsi="AppleSystemUIFont" w:cs="AppleSystemUIFont"/>
          <w:kern w:val="0"/>
          <w:sz w:val="26"/>
          <w:szCs w:val="26"/>
        </w:rPr>
        <w:instrText xml:space="preserve"> FORMTEXT </w:instrText>
      </w:r>
      <w:r>
        <w:rPr>
          <w:rFonts w:ascii="AppleSystemUIFont" w:hAnsi="AppleSystemUIFont" w:cs="AppleSystemUIFont"/>
          <w:kern w:val="0"/>
          <w:sz w:val="26"/>
          <w:szCs w:val="26"/>
        </w:rPr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separate"/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end"/>
      </w:r>
      <w:bookmarkEnd w:id="1"/>
      <w:r>
        <w:rPr>
          <w:rFonts w:ascii="AppleSystemUIFont" w:hAnsi="AppleSystemUIFont" w:cs="AppleSystemUIFont"/>
          <w:kern w:val="0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ppleSystemUIFont" w:hAnsi="AppleSystemUIFont" w:cs="AppleSystemUIFont"/>
          <w:kern w:val="0"/>
          <w:sz w:val="26"/>
          <w:szCs w:val="26"/>
        </w:rPr>
        <w:instrText xml:space="preserve"> FORMTEXT </w:instrText>
      </w:r>
      <w:r>
        <w:rPr>
          <w:rFonts w:ascii="AppleSystemUIFont" w:hAnsi="AppleSystemUIFont" w:cs="AppleSystemUIFont"/>
          <w:kern w:val="0"/>
          <w:sz w:val="26"/>
          <w:szCs w:val="26"/>
        </w:rPr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separate"/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end"/>
      </w:r>
      <w:bookmarkEnd w:id="2"/>
      <w:r>
        <w:rPr>
          <w:rFonts w:ascii="AppleSystemUIFont" w:hAnsi="AppleSystemUIFont" w:cs="AppleSystemUIFont"/>
          <w:kern w:val="0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ppleSystemUIFont" w:hAnsi="AppleSystemUIFont" w:cs="AppleSystemUIFont"/>
          <w:kern w:val="0"/>
          <w:sz w:val="26"/>
          <w:szCs w:val="26"/>
        </w:rPr>
        <w:instrText xml:space="preserve"> FORMTEXT </w:instrText>
      </w:r>
      <w:r>
        <w:rPr>
          <w:rFonts w:ascii="AppleSystemUIFont" w:hAnsi="AppleSystemUIFont" w:cs="AppleSystemUIFont"/>
          <w:kern w:val="0"/>
          <w:sz w:val="26"/>
          <w:szCs w:val="26"/>
        </w:rPr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separate"/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end"/>
      </w:r>
      <w:bookmarkEnd w:id="3"/>
      <w:r>
        <w:rPr>
          <w:rFonts w:ascii="AppleSystemUIFont" w:hAnsi="AppleSystemUIFont" w:cs="AppleSystemUIFont"/>
          <w:kern w:val="0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ppleSystemUIFont" w:hAnsi="AppleSystemUIFont" w:cs="AppleSystemUIFont"/>
          <w:kern w:val="0"/>
          <w:sz w:val="26"/>
          <w:szCs w:val="26"/>
        </w:rPr>
        <w:instrText xml:space="preserve"> FORMTEXT </w:instrText>
      </w:r>
      <w:r>
        <w:rPr>
          <w:rFonts w:ascii="AppleSystemUIFont" w:hAnsi="AppleSystemUIFont" w:cs="AppleSystemUIFont"/>
          <w:kern w:val="0"/>
          <w:sz w:val="26"/>
          <w:szCs w:val="26"/>
        </w:rPr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separate"/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end"/>
      </w:r>
      <w:bookmarkEnd w:id="4"/>
      <w:r>
        <w:rPr>
          <w:rFonts w:ascii="AppleSystemUIFont" w:hAnsi="AppleSystemUIFont" w:cs="AppleSystemUIFont"/>
          <w:kern w:val="0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ppleSystemUIFont" w:hAnsi="AppleSystemUIFont" w:cs="AppleSystemUIFont"/>
          <w:kern w:val="0"/>
          <w:sz w:val="26"/>
          <w:szCs w:val="26"/>
        </w:rPr>
        <w:instrText xml:space="preserve"> FORMTEXT </w:instrText>
      </w:r>
      <w:r>
        <w:rPr>
          <w:rFonts w:ascii="AppleSystemUIFont" w:hAnsi="AppleSystemUIFont" w:cs="AppleSystemUIFont"/>
          <w:kern w:val="0"/>
          <w:sz w:val="26"/>
          <w:szCs w:val="26"/>
        </w:rPr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separate"/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noProof/>
          <w:kern w:val="0"/>
          <w:sz w:val="26"/>
          <w:szCs w:val="26"/>
        </w:rPr>
        <w:t> </w:t>
      </w:r>
      <w:r>
        <w:rPr>
          <w:rFonts w:ascii="AppleSystemUIFont" w:hAnsi="AppleSystemUIFont" w:cs="AppleSystemUIFont"/>
          <w:kern w:val="0"/>
          <w:sz w:val="26"/>
          <w:szCs w:val="26"/>
        </w:rPr>
        <w:fldChar w:fldCharType="end"/>
      </w:r>
      <w:bookmarkEnd w:id="5"/>
    </w:p>
    <w:sectPr w:rsidR="0077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A3"/>
    <w:rsid w:val="000E7BA3"/>
    <w:rsid w:val="004B690D"/>
    <w:rsid w:val="004F129B"/>
    <w:rsid w:val="0077611F"/>
    <w:rsid w:val="00AD3BE0"/>
    <w:rsid w:val="00E21C02"/>
    <w:rsid w:val="00E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D47B"/>
  <w15:chartTrackingRefBased/>
  <w15:docId w15:val="{5B03486E-5469-E446-ACDB-104AAAD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B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deupemail@whazz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97B4D-0D41-0A48-BDA8-DBBF6A1E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Favre</dc:creator>
  <cp:keywords/>
  <dc:description/>
  <cp:lastModifiedBy>Lauren Favre</cp:lastModifiedBy>
  <cp:revision>2</cp:revision>
  <dcterms:created xsi:type="dcterms:W3CDTF">2025-02-09T19:43:00Z</dcterms:created>
  <dcterms:modified xsi:type="dcterms:W3CDTF">2025-02-09T19:43:00Z</dcterms:modified>
</cp:coreProperties>
</file>