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9C" w:rsidRPr="00A7452C" w:rsidRDefault="00235B16" w:rsidP="00235B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7452C">
        <w:rPr>
          <w:rFonts w:ascii="Times New Roman" w:hAnsi="Times New Roman" w:cs="Times New Roman"/>
          <w:b/>
          <w:sz w:val="32"/>
          <w:szCs w:val="32"/>
        </w:rPr>
        <w:t>Case Study</w:t>
      </w:r>
      <w:r w:rsidR="00A7452C" w:rsidRPr="00A7452C">
        <w:rPr>
          <w:rFonts w:ascii="Times New Roman" w:hAnsi="Times New Roman" w:cs="Times New Roman"/>
          <w:b/>
          <w:sz w:val="32"/>
          <w:szCs w:val="32"/>
        </w:rPr>
        <w:t>: Rick’s Chicken Salad Bar</w:t>
      </w:r>
    </w:p>
    <w:p w:rsidR="00A7452C" w:rsidRDefault="00A7452C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Pr="00235B16" w:rsidRDefault="00235B16">
      <w:pPr>
        <w:rPr>
          <w:rFonts w:ascii="Times New Roman" w:hAnsi="Times New Roman" w:cs="Times New Roman"/>
          <w:b/>
          <w:sz w:val="24"/>
          <w:szCs w:val="24"/>
        </w:rPr>
      </w:pPr>
      <w:r w:rsidRPr="00235B16">
        <w:rPr>
          <w:rFonts w:ascii="Times New Roman" w:hAnsi="Times New Roman" w:cs="Times New Roman"/>
          <w:b/>
          <w:sz w:val="24"/>
          <w:szCs w:val="24"/>
        </w:rPr>
        <w:t>CHAPTER 1</w:t>
      </w:r>
    </w:p>
    <w:p w:rsidR="00235B16" w:rsidRDefault="00235B16" w:rsidP="00235B16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235B16" w:rsidRDefault="00235B16" w:rsidP="00F44C66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“Rick’s Chicken Salad Bar” is a small franchise chicken shop that specializes in healthy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food. The chicken used is organic, grain fed, free range, and skinless. There is a range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of healthy salads available, and sandwiches are made to order. The theme is “a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healthy body—a healthy mind” and the owners are proud that “nothing is fried.”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target market is health-conscious people who do not like the big fast food chains.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price is generally competitive, although some of the product range is a bit more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expensive than most other take-out food chains.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 management of “Rick’s” is thinking of expanding the number of stores, and,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keeping in mind their target market, they are considering establishing an outlet at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your local college or university. This will be the first time they have opened a store on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 university campus and they believe that this may require a whole new strategy. They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 xml:space="preserve">are willing to commit </w:t>
      </w:r>
      <w:r w:rsidR="00F44C66">
        <w:rPr>
          <w:rFonts w:ascii="QuaySansEF-Book" w:hAnsi="QuaySansEF-Book" w:cs="QuaySansEF-Book"/>
          <w:sz w:val="20"/>
          <w:szCs w:val="20"/>
        </w:rPr>
        <w:t xml:space="preserve">signify </w:t>
      </w:r>
      <w:r>
        <w:rPr>
          <w:rFonts w:ascii="QuaySansEF-Book" w:hAnsi="QuaySansEF-Book" w:cs="QuaySansEF-Book"/>
          <w:sz w:val="20"/>
          <w:szCs w:val="20"/>
        </w:rPr>
        <w:t>cant resources, but believe that they need more information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before committing to this new strategy. Therefore, they have asked the Business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Professor to arrange for a group of students to undertake a research project on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views of students regarding the establishment of a “Rick’s Chicken Salad Bar” on campus.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You are one of the students in this group.</w:t>
      </w:r>
    </w:p>
    <w:p w:rsidR="00235B16" w:rsidRDefault="00235B16" w:rsidP="00235B16">
      <w:pPr>
        <w:rPr>
          <w:rFonts w:ascii="QuaySansEF-Book" w:hAnsi="QuaySansEF-Book" w:cs="QuaySansEF-Book"/>
          <w:sz w:val="20"/>
          <w:szCs w:val="20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 w:rsidRPr="00235B16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The management of “Rick’s Chicken Salad Bar” has asked for a research project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on the views of students about the establishment of an outlet on campus.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general purpose of the project has been assigned to you. This could still be seen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as quite general in its focus, however, so think about how you can refine the topic.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Is there sufficient demand? What types of food do students want (i.e., will they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purchase the types of products sold by Rick’s). Are the prices competitive? Will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students still purchase from Rick’s even if the prices are slightly higher than other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suppliers on campus?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Are there other research questions that could be asked?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What do you see as the advantage and disadvantage of each project?</w:t>
      </w:r>
    </w:p>
    <w:p w:rsidR="00A7452C" w:rsidRDefault="00A7452C" w:rsidP="00A7452C">
      <w:pPr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How interested and able are you to undertake each alternative?</w:t>
      </w:r>
    </w:p>
    <w:p w:rsidR="00A7452C" w:rsidRPr="00235B16" w:rsidRDefault="00A7452C" w:rsidP="00A7452C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3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The management of “Rick’s Chicken Salad Bar” asked the Business Professor to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arrange a group of students for the research project. It is identified that both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Manager and the Business Professor would be supervising this project. In his class,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Business Professor announces that there is an opportunity for students to work on this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project for extra credit.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What are some of the questions that you should ask yourself before volunteering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proofErr w:type="gramStart"/>
      <w:r>
        <w:rPr>
          <w:rFonts w:ascii="QuaySansEF-Book" w:hAnsi="QuaySansEF-Book" w:cs="QuaySansEF-Book"/>
          <w:sz w:val="20"/>
          <w:szCs w:val="20"/>
        </w:rPr>
        <w:t>to</w:t>
      </w:r>
      <w:proofErr w:type="gramEnd"/>
      <w:r>
        <w:rPr>
          <w:rFonts w:ascii="QuaySansEF-Book" w:hAnsi="QuaySansEF-Book" w:cs="QuaySansEF-Book"/>
          <w:sz w:val="20"/>
          <w:szCs w:val="20"/>
        </w:rPr>
        <w:t xml:space="preserve"> work on the project?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What types of supervisor would you most want and why?</w:t>
      </w:r>
    </w:p>
    <w:p w:rsidR="00A7452C" w:rsidRDefault="00A7452C" w:rsidP="00A7452C">
      <w:pPr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What issues would you want to include in any supervision agreement?</w:t>
      </w:r>
    </w:p>
    <w:p w:rsidR="00A7452C" w:rsidRPr="00235B16" w:rsidRDefault="00A7452C" w:rsidP="00A7452C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The Business Professor was asked to arrange members of your class into groups of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between three and five students for the research project. Your class comprises a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range of full- and part-time students, but you have not worked with any of them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in the past.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How would you go about selecting your group members?</w:t>
      </w:r>
    </w:p>
    <w:p w:rsidR="00A7452C" w:rsidRDefault="00A7452C" w:rsidP="00A7452C">
      <w:pPr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Explain why you would or would not want a group contract?</w:t>
      </w:r>
    </w:p>
    <w:p w:rsidR="00A7452C" w:rsidRPr="00235B16" w:rsidRDefault="00A7452C" w:rsidP="00A7452C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5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The research project wants to discover the views of students regarding the establishment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of an outlet of “Rick’s Chicken Salad Bar” on campus. You are planning on surveying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students to find out what they think about the idea. Given you will be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undertaking surveys, there is human intervention and thus you have to get ethics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approval.</w:t>
      </w:r>
    </w:p>
    <w:p w:rsidR="00A7452C" w:rsidRDefault="00A7452C" w:rsidP="00A7452C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What types of ethical issues might you need to consider?</w:t>
      </w:r>
    </w:p>
    <w:p w:rsidR="00A7452C" w:rsidRDefault="00A7452C" w:rsidP="00F44C66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One of your group works for a competitor chain of restaurants. Does this raise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any new ethical issues? How would you deal with them?</w:t>
      </w:r>
    </w:p>
    <w:p w:rsidR="00856683" w:rsidRPr="00235B16" w:rsidRDefault="00856683" w:rsidP="00A7452C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6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Because the purpose of the research project is to discover students’ views on establishing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an outlet of “Rick’s Chicken Salad Bar” on campus, set out a plan of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process you will undertake to answer your research questions. You can progress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project only after you have had this checked by the Professor and the management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of Rick’s to make sure that the project will address the problem they have in the way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that they want. Thus the research plan is essential before the research can really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begin.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Develop three alternative research problems, taking a descriptive, a causal, and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an exploratory approach to the research topic.</w:t>
      </w:r>
    </w:p>
    <w:p w:rsidR="00856683" w:rsidRDefault="00856683" w:rsidP="00F44C66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List the activities that you believe need to be undertaken for one of the alternatives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and develop a draft Gantt chart that includes timelines to help keep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 project within the allotted time.</w:t>
      </w:r>
    </w:p>
    <w:p w:rsidR="00856683" w:rsidRPr="00235B16" w:rsidRDefault="00856683" w:rsidP="00856683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7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Before going out to interview any of the students on campus, it is important to start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by undertaking a review of the current literature that might be relevant to project.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This is part of your secondary data gathering, but also grounds your topic in appropriate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theory.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What sorts of keywords would you use to develop a concept map for examining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 question (some topics that might be included are franchise locations,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healthy/fast food, and student attitudes toward food and food chains).</w:t>
      </w:r>
    </w:p>
    <w:p w:rsidR="00856683" w:rsidRDefault="00856683" w:rsidP="00F44C66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Identify an appropriate industry or governmental site that has information that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would be of some assistance.</w:t>
      </w:r>
    </w:p>
    <w:p w:rsidR="00856683" w:rsidRPr="00235B16" w:rsidRDefault="00856683" w:rsidP="00856683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8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When trying to discover the views of students on the establishment of an outlet of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“Rick’s Chicken Salad Bar” on campus, decide on the type of data-gathering technique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that you will use. At some stage you will have to make contact with students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to discover their views, but should this be done using qualitative or quantitative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research methods, or both?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Are there any secondary sources of data that you can think of that would be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valuable to assist in this project?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Identify two alternative qualitative and two alternative quantitative ways that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you could look at this project and explain the benefits and disadvantages of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proofErr w:type="gramStart"/>
      <w:r>
        <w:rPr>
          <w:rFonts w:ascii="QuaySansEF-Book" w:hAnsi="QuaySansEF-Book" w:cs="QuaySansEF-Book"/>
          <w:sz w:val="20"/>
          <w:szCs w:val="20"/>
        </w:rPr>
        <w:t>each</w:t>
      </w:r>
      <w:proofErr w:type="gramEnd"/>
      <w:r>
        <w:rPr>
          <w:rFonts w:ascii="QuaySansEF-Book" w:hAnsi="QuaySansEF-Book" w:cs="QuaySansEF-Book"/>
          <w:sz w:val="20"/>
          <w:szCs w:val="20"/>
        </w:rPr>
        <w:t xml:space="preserve"> to Rick’s.</w:t>
      </w:r>
    </w:p>
    <w:p w:rsidR="00856683" w:rsidRDefault="00856683" w:rsidP="00856683">
      <w:pPr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What type of research do you think would best suite Rick’s needs, and why?</w:t>
      </w:r>
    </w:p>
    <w:p w:rsidR="00856683" w:rsidRPr="00235B16" w:rsidRDefault="00856683" w:rsidP="00856683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CHAPTER 9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Qualitative research can help in exploring the general views of what students think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about establishing an outlet of “Rick’s Chicken Salad Bar” on campus. This may be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 main research approach or might assist in refining ideas to be pursued in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quantitative phase of the research (if required). Your group has decided to begin this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process by undertaking a focus group with students.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Identify the issues you want to probe in this focus group.</w:t>
      </w:r>
    </w:p>
    <w:p w:rsidR="00856683" w:rsidRDefault="00856683" w:rsidP="00856683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Do you want any specific demographic, psychographic, or lifestyle characteristics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of students in the groups?</w:t>
      </w:r>
    </w:p>
    <w:p w:rsidR="00856683" w:rsidRDefault="00856683" w:rsidP="00F44C66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Do you think you should have mixed groups or groups with specific characteristics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and why?</w:t>
      </w:r>
    </w:p>
    <w:p w:rsidR="00856683" w:rsidRPr="00235B16" w:rsidRDefault="00856683" w:rsidP="00856683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 w:rsidRPr="00235B16">
        <w:rPr>
          <w:rFonts w:ascii="Times New Roman" w:hAnsi="Times New Roman" w:cs="Times New Roman"/>
          <w:b/>
          <w:sz w:val="24"/>
          <w:szCs w:val="24"/>
        </w:rPr>
        <w:t>CHAPTER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From the qualitative research results, a number of interesting consumer views were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identified. Two of the issues are critical to Rick’s: (1) that consumers thought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products were healthier than alternatives, but (2) they also felt that the products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were overpriced. You also found in your qualitative research that students and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academics/administrative staff seemed to have some different views on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these issues. The manager of Rick’s wants to know how representative those views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are. The next step is to write and distribute a very brief survey to be used to gather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 xml:space="preserve">a large enough number of responses to be statistically </w:t>
      </w:r>
      <w:proofErr w:type="spellStart"/>
      <w:r>
        <w:rPr>
          <w:rFonts w:ascii="QuaySansEF-Book" w:hAnsi="QuaySansEF-Book" w:cs="QuaySansEF-Book"/>
          <w:sz w:val="20"/>
          <w:szCs w:val="20"/>
        </w:rPr>
        <w:t>analyzed</w:t>
      </w:r>
      <w:proofErr w:type="spellEnd"/>
      <w:r>
        <w:rPr>
          <w:rFonts w:ascii="QuaySansEF-Book" w:hAnsi="QuaySansEF-Book" w:cs="QuaySansEF-Book"/>
          <w:sz w:val="20"/>
          <w:szCs w:val="20"/>
        </w:rPr>
        <w:t>.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Explain what type/types of analysis you could use to explore further the issues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 xml:space="preserve">identified </w:t>
      </w:r>
      <w:proofErr w:type="gramStart"/>
      <w:r>
        <w:rPr>
          <w:rFonts w:ascii="QuaySansEF-Book" w:hAnsi="QuaySansEF-Book" w:cs="QuaySansEF-Book"/>
          <w:sz w:val="20"/>
          <w:szCs w:val="20"/>
        </w:rPr>
        <w:t>above.</w:t>
      </w:r>
      <w:proofErr w:type="gramEnd"/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Identify whether there are any statistical requirements of the data to allow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them to be examined using the proposed techniques.</w:t>
      </w:r>
    </w:p>
    <w:p w:rsidR="00856683" w:rsidRDefault="007B02FB" w:rsidP="007B02FB">
      <w:pPr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Design questions that would allow you to explore these issues.</w:t>
      </w:r>
    </w:p>
    <w:p w:rsidR="007B02FB" w:rsidRPr="00235B16" w:rsidRDefault="007B02FB" w:rsidP="007B02FB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 w:rsidRPr="00235B16">
        <w:rPr>
          <w:rFonts w:ascii="Times New Roman" w:hAnsi="Times New Roman" w:cs="Times New Roman"/>
          <w:b/>
          <w:sz w:val="24"/>
          <w:szCs w:val="24"/>
        </w:rPr>
        <w:t>CHAPTER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Once the results of the qualitative and quantitative methods used to gather student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views on the establishment of an outlet of “Rick’s Chicken Salad Bar” on campus have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 xml:space="preserve">been </w:t>
      </w:r>
      <w:proofErr w:type="spellStart"/>
      <w:r>
        <w:rPr>
          <w:rFonts w:ascii="QuaySansEF-Book" w:hAnsi="QuaySansEF-Book" w:cs="QuaySansEF-Book"/>
          <w:sz w:val="20"/>
          <w:szCs w:val="20"/>
        </w:rPr>
        <w:t>analyzed</w:t>
      </w:r>
      <w:proofErr w:type="spellEnd"/>
      <w:r>
        <w:rPr>
          <w:rFonts w:ascii="QuaySansEF-Book" w:hAnsi="QuaySansEF-Book" w:cs="QuaySansEF-Book"/>
          <w:sz w:val="20"/>
          <w:szCs w:val="20"/>
        </w:rPr>
        <w:t xml:space="preserve"> and interpreted, you can start thinking about recommendations. This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is a good opportunity to again sit with the group and the supervisor to discuss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results and determine the main views from the students, and, in turn, what the group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will be recommending to the management of “Rick’s Chicken Salad Bar.” The results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of the two stages have shown that most students and staff believe that Rick’s is a more healthy option than alternatives and that there is generally a positive disposition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toward healthy eating. The empirical results did confirm that for some students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and staff, Rick’s was seen to be a more expensive outlet.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How might you draw these results into recommendations?</w:t>
      </w:r>
    </w:p>
    <w:p w:rsidR="007B02FB" w:rsidRDefault="007B02FB" w:rsidP="00F44C66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What additional research would you suggest that Rick’s do before making a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final decision about whether to open on campus? (They do have some additional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money and time to fund additional research, if needed.)</w:t>
      </w:r>
    </w:p>
    <w:p w:rsidR="007B02FB" w:rsidRDefault="007B02FB" w:rsidP="007B02FB">
      <w:pPr>
        <w:rPr>
          <w:rFonts w:ascii="QuaySansEF-Book" w:hAnsi="QuaySansEF-Book" w:cs="QuaySansEF-Book"/>
          <w:sz w:val="20"/>
          <w:szCs w:val="20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 w:rsidRPr="00235B16">
        <w:rPr>
          <w:rFonts w:ascii="Times New Roman" w:hAnsi="Times New Roman" w:cs="Times New Roman"/>
          <w:b/>
          <w:sz w:val="24"/>
          <w:szCs w:val="24"/>
        </w:rPr>
        <w:t>CHAPTER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 xml:space="preserve">You have collected all the data and </w:t>
      </w:r>
      <w:proofErr w:type="spellStart"/>
      <w:r>
        <w:rPr>
          <w:rFonts w:ascii="QuaySansEF-Book" w:hAnsi="QuaySansEF-Book" w:cs="QuaySansEF-Book"/>
          <w:sz w:val="20"/>
          <w:szCs w:val="20"/>
        </w:rPr>
        <w:t>analyzed</w:t>
      </w:r>
      <w:proofErr w:type="spellEnd"/>
      <w:r>
        <w:rPr>
          <w:rFonts w:ascii="QuaySansEF-Book" w:hAnsi="QuaySansEF-Book" w:cs="QuaySansEF-Book"/>
          <w:sz w:val="20"/>
          <w:szCs w:val="20"/>
        </w:rPr>
        <w:t xml:space="preserve"> the results for Rick’s. These suggest that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there does appear to be a demand for food services that provide more healthy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options. While some staff and students think Rick’s is a bit more expensive, they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generally indicate that they would eat there, although not all the time. This has led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your group to recommend that Rick’s seeks to open on campus. You plan to highlight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that they may need to look at their pricing strategy if they are to penetrate the market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effectively. Now you need to develop your report and presentation. You know how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important it is to communicate your findings clearly.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How do you think it is best to report on the demographics of your sample?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If you are going to look at differences between students and staff, what type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of charts do you think would be most effective?</w:t>
      </w:r>
    </w:p>
    <w:p w:rsidR="007B02FB" w:rsidRDefault="007B02FB" w:rsidP="007B02FB">
      <w:pPr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Develop hypothetical tables with captions/titles and labels to present the data.</w:t>
      </w:r>
    </w:p>
    <w:p w:rsidR="007B02FB" w:rsidRPr="00235B16" w:rsidRDefault="007B02FB" w:rsidP="007B02FB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 w:rsidRPr="00235B16">
        <w:rPr>
          <w:rFonts w:ascii="Times New Roman" w:hAnsi="Times New Roman" w:cs="Times New Roman"/>
          <w:b/>
          <w:sz w:val="24"/>
          <w:szCs w:val="24"/>
        </w:rPr>
        <w:t>CHAPTER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The project is almost complete, but it must be written as a report to be given to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management of “Rick’s Chicken Salad Bar.” The entire group must work together on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this! Each member will be in charge of designing and writing certain sections.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Develop the table of contents for your report to Rick’s management. If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whole document has to be 45 pages, how long would each section be?</w:t>
      </w:r>
    </w:p>
    <w:p w:rsidR="007B02FB" w:rsidRDefault="007B02FB" w:rsidP="007B02FB">
      <w:pPr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If you were writing an academic report, would the sections change? Why?</w:t>
      </w:r>
    </w:p>
    <w:p w:rsidR="007B02FB" w:rsidRPr="00235B16" w:rsidRDefault="007B02FB" w:rsidP="007B02FB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 w:rsidRPr="00235B16">
        <w:rPr>
          <w:rFonts w:ascii="Times New Roman" w:hAnsi="Times New Roman" w:cs="Times New Roman"/>
          <w:b/>
          <w:sz w:val="24"/>
          <w:szCs w:val="24"/>
        </w:rPr>
        <w:t>CHAPTER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The day has come to present the final report to the management of “Rick’s Chicken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Salad Bar.” The written report has been printed up and will be given to the management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team with an oral presentation of the main findings. Different parts of the presentation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have been given to each group member, and the PowerPoint slides were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prepared to include the main tables and graphics.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Think of three questions that audience might ask and develop an answer.</w:t>
      </w:r>
    </w:p>
    <w:p w:rsidR="007B02FB" w:rsidRDefault="007B02FB" w:rsidP="007B02FB">
      <w:pPr>
        <w:rPr>
          <w:rFonts w:ascii="QuaySansEF-Book" w:hAnsi="QuaySansEF-Book" w:cs="QuaySansEF-Book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QuaySansEF-Book" w:hAnsi="QuaySansEF-Book" w:cs="QuaySansEF-Book"/>
          <w:sz w:val="20"/>
          <w:szCs w:val="20"/>
        </w:rPr>
        <w:t>If you have a group presentation, how will you allocate responding to questions?</w:t>
      </w:r>
    </w:p>
    <w:p w:rsidR="007B02FB" w:rsidRPr="00235B16" w:rsidRDefault="007B02FB" w:rsidP="007B02FB">
      <w:pPr>
        <w:rPr>
          <w:rFonts w:ascii="Times New Roman" w:hAnsi="Times New Roman" w:cs="Times New Roman"/>
          <w:b/>
          <w:sz w:val="24"/>
          <w:szCs w:val="24"/>
        </w:rPr>
      </w:pPr>
    </w:p>
    <w:p w:rsidR="00235B16" w:rsidRDefault="00235B16" w:rsidP="00235B16">
      <w:pPr>
        <w:rPr>
          <w:rFonts w:ascii="Times New Roman" w:hAnsi="Times New Roman" w:cs="Times New Roman"/>
          <w:b/>
          <w:sz w:val="24"/>
          <w:szCs w:val="24"/>
        </w:rPr>
      </w:pPr>
      <w:r w:rsidRPr="00235B16">
        <w:rPr>
          <w:rFonts w:ascii="Times New Roman" w:hAnsi="Times New Roman" w:cs="Times New Roman"/>
          <w:b/>
          <w:sz w:val="24"/>
          <w:szCs w:val="24"/>
        </w:rPr>
        <w:t>CHAPTER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B02FB" w:rsidRDefault="007B02FB" w:rsidP="007B02FB">
      <w:pPr>
        <w:autoSpaceDE w:val="0"/>
        <w:autoSpaceDN w:val="0"/>
        <w:adjustRightInd w:val="0"/>
        <w:spacing w:after="0" w:line="240" w:lineRule="auto"/>
        <w:rPr>
          <w:rFonts w:ascii="QuaySansEF-Black" w:hAnsi="QuaySansEF-Black" w:cs="QuaySansEF-Black"/>
          <w:b/>
          <w:bCs/>
          <w:sz w:val="28"/>
          <w:szCs w:val="28"/>
        </w:rPr>
      </w:pPr>
      <w:r>
        <w:rPr>
          <w:rFonts w:ascii="QuaySansEF-Black" w:hAnsi="QuaySansEF-Black" w:cs="QuaySansEF-Black"/>
          <w:b/>
          <w:bCs/>
          <w:sz w:val="28"/>
          <w:szCs w:val="28"/>
        </w:rPr>
        <w:t>CASE STUDY (EPILOGUE)</w:t>
      </w:r>
    </w:p>
    <w:p w:rsidR="007B02FB" w:rsidRDefault="007B02FB" w:rsidP="00F44C66">
      <w:pPr>
        <w:autoSpaceDE w:val="0"/>
        <w:autoSpaceDN w:val="0"/>
        <w:adjustRightInd w:val="0"/>
        <w:spacing w:after="0" w:line="240" w:lineRule="auto"/>
        <w:rPr>
          <w:rFonts w:ascii="QuaySansEF-Book" w:hAnsi="QuaySansEF-Book" w:cs="QuaySansEF-Book"/>
          <w:sz w:val="20"/>
          <w:szCs w:val="20"/>
        </w:rPr>
      </w:pPr>
      <w:r>
        <w:rPr>
          <w:rFonts w:ascii="QuaySansEF-Book" w:hAnsi="QuaySansEF-Book" w:cs="QuaySansEF-Book"/>
          <w:sz w:val="20"/>
          <w:szCs w:val="20"/>
        </w:rPr>
        <w:t>The final report was presented in both written and oral forms, and you were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congratulated by the Business Professor and Rick’s management team for your work.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The manager even recommended that you present your report to the head office of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Rick’s, which resulted in their offering one of the team a job. Rick’s has used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strategy developed to assist them in opening on a number of other university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campuses. Of course the whole team was invited to the grand opening of a Rick’s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outlet on your campus, with all group members getting vouchers for free food for the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semester. Thus, it was an ideal learning experience for the students and had valuable</w:t>
      </w:r>
      <w:r w:rsidR="00F44C66">
        <w:rPr>
          <w:rFonts w:ascii="QuaySansEF-Book" w:hAnsi="QuaySansEF-Book" w:cs="QuaySansEF-Book"/>
          <w:sz w:val="20"/>
          <w:szCs w:val="20"/>
        </w:rPr>
        <w:t xml:space="preserve"> </w:t>
      </w:r>
      <w:r>
        <w:rPr>
          <w:rFonts w:ascii="QuaySansEF-Book" w:hAnsi="QuaySansEF-Book" w:cs="QuaySansEF-Book"/>
          <w:sz w:val="20"/>
          <w:szCs w:val="20"/>
        </w:rPr>
        <w:t>insights for the client: the elusive win-win situation.</w:t>
      </w:r>
    </w:p>
    <w:p w:rsidR="007B02FB" w:rsidRDefault="007B02FB" w:rsidP="007B02FB">
      <w:pPr>
        <w:rPr>
          <w:rFonts w:ascii="QuaySansEF-Book" w:hAnsi="QuaySansEF-Book" w:cs="QuaySansEF-Book"/>
          <w:sz w:val="20"/>
          <w:szCs w:val="20"/>
        </w:rPr>
      </w:pPr>
    </w:p>
    <w:sectPr w:rsidR="007B0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EF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uaySansEF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16"/>
    <w:rsid w:val="00235B16"/>
    <w:rsid w:val="005402F5"/>
    <w:rsid w:val="007B02FB"/>
    <w:rsid w:val="00856683"/>
    <w:rsid w:val="00A7452C"/>
    <w:rsid w:val="00C7319C"/>
    <w:rsid w:val="00F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1E026-83DF-46C5-84A6-315613A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1699</Words>
  <Characters>9689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 Polonsky</cp:lastModifiedBy>
  <cp:revision>2</cp:revision>
  <dcterms:created xsi:type="dcterms:W3CDTF">2018-03-03T01:15:00Z</dcterms:created>
  <dcterms:modified xsi:type="dcterms:W3CDTF">2018-03-03T01:15:00Z</dcterms:modified>
</cp:coreProperties>
</file>