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F688" w14:textId="05D17E3C" w:rsidR="0082470D" w:rsidRDefault="00203C6A">
      <w:r w:rsidRPr="004B10F1">
        <w:rPr>
          <w:rFonts w:ascii="Lucida Grande" w:hAnsi="Lucida Grande"/>
          <w:noProof/>
          <w:color w:val="000000"/>
          <w:sz w:val="22"/>
        </w:rPr>
        <w:drawing>
          <wp:anchor distT="0" distB="0" distL="114300" distR="114300" simplePos="0" relativeHeight="251653120" behindDoc="0" locked="0" layoutInCell="1" allowOverlap="1" wp14:anchorId="0B8FA56B" wp14:editId="50F0D771">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000">
        <w:rPr>
          <w:noProof/>
        </w:rPr>
        <w:pict w14:anchorId="6F922FB7">
          <v:rect id="_x0000_s1030" style="position:absolute;margin-left:-7.45pt;margin-top:-8.8pt;width:630pt;height:192.8pt;z-index:251657216;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sidR="00000000">
        <w:rPr>
          <w:rFonts w:ascii="Lucida Grande" w:hAnsi="Lucida Grande"/>
          <w:noProof/>
          <w:color w:val="000000"/>
          <w:sz w:val="22"/>
        </w:rPr>
        <w:pict w14:anchorId="563D5FC3">
          <v:shapetype id="_x0000_t202" coordsize="21600,21600" o:spt="202" path="m,l,21600r21600,l21600,xe">
            <v:stroke joinstyle="miter"/>
            <v:path gradientshapeok="t" o:connecttype="rect"/>
          </v:shapetype>
          <v:shape id="_x0000_s1038" type="#_x0000_t202" style="position:absolute;margin-left:244pt;margin-top:-54pt;width:307.5pt;height:121pt;z-index:251658240;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P.O. Box 1156, Grand Rapids, Michigan  49501-1156</w:t>
                  </w:r>
                </w:p>
                <w:p w14:paraId="67E194A1" w14:textId="5361A637" w:rsidR="00BE67D2" w:rsidRPr="004B10F1" w:rsidRDefault="0029075F" w:rsidP="004B10F1">
                  <w:pPr>
                    <w:jc w:val="center"/>
                    <w:rPr>
                      <w:color w:val="FFFFFF" w:themeColor="background1"/>
                    </w:rPr>
                  </w:pPr>
                  <w:r>
                    <w:rPr>
                      <w:color w:val="FFFFFF" w:themeColor="background1"/>
                    </w:rPr>
                    <w:t>J</w:t>
                  </w:r>
                  <w:r w:rsidR="00A25452">
                    <w:rPr>
                      <w:color w:val="FFFFFF" w:themeColor="background1"/>
                    </w:rPr>
                    <w:t>erry Frye</w:t>
                  </w:r>
                  <w:r w:rsidR="00BE67D2" w:rsidRPr="004B10F1">
                    <w:rPr>
                      <w:color w:val="FFFFFF" w:themeColor="background1"/>
                    </w:rPr>
                    <w:t>, President</w:t>
                  </w:r>
                  <w:r w:rsidR="00BE67D2" w:rsidRPr="004B10F1">
                    <w:rPr>
                      <w:color w:val="FFFFFF" w:themeColor="background1"/>
                    </w:rPr>
                    <w:tab/>
                  </w:r>
                  <w:r w:rsidR="00A25452">
                    <w:rPr>
                      <w:color w:val="FFFFFF" w:themeColor="background1"/>
                    </w:rPr>
                    <w:tab/>
                  </w:r>
                  <w:r w:rsidR="00A25452"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60288"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9264;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26CAAFBD" w:rsidR="00BE67D2" w:rsidRPr="001149B1" w:rsidRDefault="003A2197" w:rsidP="00821526">
                      <w:pPr>
                        <w:pStyle w:val="NewsletterSubhead"/>
                      </w:pPr>
                      <w:r>
                        <w:rPr>
                          <w:sz w:val="24"/>
                        </w:rPr>
                        <w:t>Volume 6</w:t>
                      </w:r>
                      <w:r w:rsidR="001F4777">
                        <w:rPr>
                          <w:sz w:val="24"/>
                        </w:rPr>
                        <w:t>9</w:t>
                      </w:r>
                      <w:r w:rsidR="00BE67D2" w:rsidRPr="004B10F1">
                        <w:rPr>
                          <w:sz w:val="24"/>
                        </w:rPr>
                        <w:t xml:space="preserve"> - No. </w:t>
                      </w:r>
                      <w:r w:rsidR="005F2576">
                        <w:rPr>
                          <w:sz w:val="24"/>
                        </w:rPr>
                        <w:t>3</w:t>
                      </w:r>
                      <w:r w:rsidR="00BE67D2">
                        <w:rPr>
                          <w:sz w:val="24"/>
                        </w:rPr>
                        <w:t xml:space="preserve">   </w:t>
                      </w:r>
                      <w:r w:rsidR="00BE67D2">
                        <w:rPr>
                          <w:sz w:val="24"/>
                        </w:rPr>
                        <w:tab/>
                        <w:t xml:space="preserve">    </w:t>
                      </w:r>
                      <w:r w:rsidR="005F2576">
                        <w:rPr>
                          <w:sz w:val="24"/>
                        </w:rPr>
                        <w:t>March</w:t>
                      </w:r>
                      <w:r w:rsidR="00BE67D2">
                        <w:rPr>
                          <w:sz w:val="24"/>
                        </w:rPr>
                        <w:t xml:space="preserve"> </w:t>
                      </w:r>
                      <w:r w:rsidR="00BE67D2" w:rsidRPr="004B10F1">
                        <w:rPr>
                          <w:sz w:val="24"/>
                        </w:rPr>
                        <w:t>202</w:t>
                      </w:r>
                      <w:r w:rsidR="001F4777">
                        <w:rPr>
                          <w:sz w:val="24"/>
                        </w:rPr>
                        <w:t>5</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2FA3830D" w14:textId="79D4A872" w:rsidR="0078479A" w:rsidRDefault="00B77B1C" w:rsidP="00D570D5">
            <w:pPr>
              <w:rPr>
                <w:rFonts w:ascii="Times New Roman" w:hAnsi="Times New Roman" w:cs="Times New Roman"/>
                <w:bCs/>
                <w:color w:val="000000"/>
              </w:rPr>
            </w:pPr>
            <w:r>
              <w:rPr>
                <w:rFonts w:ascii="Times New Roman" w:hAnsi="Times New Roman" w:cs="Times New Roman"/>
                <w:bCs/>
                <w:color w:val="000000"/>
              </w:rPr>
              <w:t>Leslie Johnson and Henry Barry joined us for the first time at the February meeting. We hope that the newcomers will join the Club and enrich our ranks with their collecting journeys.</w:t>
            </w:r>
          </w:p>
          <w:p w14:paraId="053CDE3F" w14:textId="77777777" w:rsidR="000B1BD6" w:rsidRDefault="000B1BD6" w:rsidP="00F07D14"/>
          <w:p w14:paraId="6CB88308" w14:textId="77777777" w:rsidR="00F07D14" w:rsidRDefault="00F07D14" w:rsidP="00F07D14">
            <w:pPr>
              <w:jc w:val="center"/>
            </w:pPr>
            <w:r w:rsidRPr="009234E6">
              <w:sym w:font="Wingdings" w:char="F0AC"/>
            </w:r>
            <w:r w:rsidRPr="009234E6">
              <w:sym w:font="Wingdings" w:char="F0AC"/>
            </w:r>
            <w:r w:rsidRPr="009234E6">
              <w:sym w:font="Wingdings" w:char="F0AC"/>
            </w:r>
          </w:p>
          <w:p w14:paraId="63A3382B" w14:textId="2D41594F" w:rsidR="009A3D8B" w:rsidRDefault="001B76FA" w:rsidP="009A3D8B">
            <w:r>
              <w:t>W</w:t>
            </w:r>
            <w:r w:rsidR="00B77B1C">
              <w:t xml:space="preserve">e trust that you have marked your calendar. </w:t>
            </w:r>
            <w:r w:rsidR="00B77B1C">
              <w:t xml:space="preserve">The Spring Dealer Bourse originally scheduled for April 26 will be held on Saturday, May 3 </w:t>
            </w:r>
            <w:r w:rsidR="00B77B1C">
              <w:t xml:space="preserve">due to a scheduling conflict. As in the past, it will be held at </w:t>
            </w:r>
            <w:r w:rsidR="00B77B1C">
              <w:t xml:space="preserve">the Neal Fonger American Legion Post in Walker. </w:t>
            </w:r>
          </w:p>
          <w:p w14:paraId="458A2850" w14:textId="77777777" w:rsidR="00A669C6" w:rsidRDefault="00A669C6" w:rsidP="009A3D8B"/>
          <w:p w14:paraId="42043A70" w14:textId="77777777" w:rsidR="009A3D8B" w:rsidRDefault="009A3D8B" w:rsidP="009A3D8B">
            <w:pPr>
              <w:jc w:val="center"/>
            </w:pPr>
            <w:r w:rsidRPr="009234E6">
              <w:sym w:font="Wingdings" w:char="F0AC"/>
            </w:r>
            <w:r w:rsidRPr="009234E6">
              <w:sym w:font="Wingdings" w:char="F0AC"/>
            </w:r>
            <w:r w:rsidRPr="009234E6">
              <w:sym w:font="Wingdings" w:char="F0AC"/>
            </w:r>
          </w:p>
          <w:p w14:paraId="7534D1C9" w14:textId="4B5A4515" w:rsidR="00613046" w:rsidRDefault="00B77B1C" w:rsidP="00981D72">
            <w:r>
              <w:t xml:space="preserve">We are looking for a member to step forward and volunteer to </w:t>
            </w:r>
            <w:r w:rsidRPr="0050562F">
              <w:rPr>
                <w:i/>
                <w:iCs/>
                <w:u w:val="double"/>
              </w:rPr>
              <w:t>oversee the organization</w:t>
            </w:r>
            <w:r>
              <w:t xml:space="preserve"> of the June Stamp Social. The Chairperson will receive plenty of assistance to ensure that none of the necessary preparations </w:t>
            </w:r>
            <w:r w:rsidR="0050562F">
              <w:t>(purchase of food, plates and plastic ware, setup and tear-down</w:t>
            </w:r>
            <w:r w:rsidR="00100FAF">
              <w:t xml:space="preserve">, etc.) </w:t>
            </w:r>
            <w:r>
              <w:t>fall</w:t>
            </w:r>
            <w:r w:rsidR="0050562F">
              <w:t>s</w:t>
            </w:r>
            <w:r>
              <w:t xml:space="preserve"> through the cracks. Please give Bill Sobotka a call (616.</w:t>
            </w:r>
            <w:r w:rsidR="0050562F">
              <w:t>531.3295) to volunteer.</w:t>
            </w:r>
          </w:p>
          <w:p w14:paraId="51CBB326" w14:textId="77777777" w:rsidR="00960A44" w:rsidRDefault="00960A44" w:rsidP="00981D72"/>
          <w:p w14:paraId="679FE344" w14:textId="77777777" w:rsidR="007B6547" w:rsidRDefault="007B6547" w:rsidP="007B6547">
            <w:pPr>
              <w:jc w:val="center"/>
            </w:pPr>
            <w:r w:rsidRPr="009234E6">
              <w:sym w:font="Wingdings" w:char="F0AC"/>
            </w:r>
            <w:r w:rsidRPr="009234E6">
              <w:sym w:font="Wingdings" w:char="F0AC"/>
            </w:r>
            <w:r w:rsidRPr="009234E6">
              <w:sym w:font="Wingdings" w:char="F0AC"/>
            </w:r>
          </w:p>
          <w:p w14:paraId="7B0EAE30" w14:textId="5CB08649" w:rsidR="00960A44" w:rsidRPr="00F35996" w:rsidRDefault="00100FAF" w:rsidP="00100FAF">
            <w:r>
              <w:t xml:space="preserve">It’s March already. While spring is just around the corner, we know from recent experience that snow storms are still a possibility. The Club is adopting the following protocol as of this month in the event of inclement weather on the day of a Club meeting or other event. We will not hold our event if the schools in Grand Rapids are closed on that day. We will rely on the school closings as reported </w:t>
            </w:r>
            <w:r>
              <w:t xml:space="preserve">on the Web sites of WOOD and </w:t>
            </w:r>
          </w:p>
        </w:tc>
        <w:tc>
          <w:tcPr>
            <w:tcW w:w="5661" w:type="dxa"/>
          </w:tcPr>
          <w:p w14:paraId="10A397AE" w14:textId="763603F0" w:rsidR="00100FAF" w:rsidRDefault="00100FAF" w:rsidP="00100FAF">
            <w:r>
              <w:t>WXMI</w:t>
            </w:r>
            <w:r w:rsidR="00F05B53">
              <w:t xml:space="preserve"> to determine if a meeting will be held</w:t>
            </w:r>
            <w:r>
              <w:t xml:space="preserve">. </w:t>
            </w:r>
          </w:p>
          <w:p w14:paraId="2D460EA0" w14:textId="77777777" w:rsidR="00F05B53" w:rsidRDefault="00F05B53" w:rsidP="00100FAF"/>
          <w:p w14:paraId="6A70C277" w14:textId="7B1C883D" w:rsidR="00747A27" w:rsidRDefault="00747A27" w:rsidP="00747A27">
            <w:pPr>
              <w:jc w:val="center"/>
            </w:pPr>
            <w:r w:rsidRPr="009234E6">
              <w:sym w:font="Wingdings" w:char="F0AC"/>
            </w:r>
            <w:r w:rsidRPr="009234E6">
              <w:sym w:font="Wingdings" w:char="F0AC"/>
            </w:r>
            <w:r w:rsidRPr="009234E6">
              <w:sym w:font="Wingdings" w:char="F0AC"/>
            </w:r>
          </w:p>
          <w:p w14:paraId="258916EA" w14:textId="351B92C2" w:rsidR="00F05B53" w:rsidRDefault="00F05B53" w:rsidP="00F05B53">
            <w:r>
              <w:t xml:space="preserve">The March meeting will feature a presentation by KPS member Darrin Lettinga. He will discuss interesting postal history that involves the Oriental Shipping Company. A floor auction will follow. It will include several lots </w:t>
            </w:r>
            <w:r w:rsidR="00810C0B">
              <w:t>from</w:t>
            </w:r>
            <w:r>
              <w:t xml:space="preserve"> </w:t>
            </w:r>
            <w:r w:rsidR="00810C0B">
              <w:t xml:space="preserve">the collection of </w:t>
            </w:r>
            <w:r>
              <w:t>longtime</w:t>
            </w:r>
            <w:r w:rsidR="001B76FA">
              <w:t>-</w:t>
            </w:r>
            <w:r>
              <w:t>member (he joined KPS in 1962)</w:t>
            </w:r>
            <w:r w:rsidR="00810C0B">
              <w:t>,</w:t>
            </w:r>
            <w:r>
              <w:t xml:space="preserve"> Richard Walquist.</w:t>
            </w:r>
          </w:p>
          <w:p w14:paraId="70EDE4BA" w14:textId="134189B5" w:rsidR="004B2DAE" w:rsidRDefault="004B2DAE" w:rsidP="004E465E"/>
          <w:p w14:paraId="4AC4EB9B" w14:textId="77777777" w:rsidR="00C30152" w:rsidRPr="001E57AC" w:rsidRDefault="00C30152" w:rsidP="00C30152">
            <w:pPr>
              <w:jc w:val="center"/>
            </w:pPr>
            <w:r w:rsidRPr="009234E6">
              <w:sym w:font="Wingdings" w:char="F0AC"/>
            </w:r>
            <w:r w:rsidRPr="009234E6">
              <w:sym w:font="Wingdings" w:char="F0AC"/>
            </w:r>
            <w:r w:rsidRPr="009234E6">
              <w:sym w:font="Wingdings" w:char="F0AC"/>
            </w:r>
          </w:p>
          <w:p w14:paraId="168FAB3D" w14:textId="7AB73FB0" w:rsidR="009A6CA2" w:rsidRPr="00033670" w:rsidRDefault="00E35DF1" w:rsidP="00EC2C4D">
            <w:r w:rsidRPr="00960502">
              <w:rPr>
                <w:b/>
                <w:bCs/>
                <w:color w:val="4BACC6"/>
                <w:shd w:val="clear" w:color="auto" w:fill="FFFFFF"/>
              </w:rPr>
              <w:t>KPS Archives</w:t>
            </w:r>
            <w:r>
              <w:t xml:space="preserve">: </w:t>
            </w:r>
            <w:r w:rsidR="001B76FA">
              <w:t>Member</w:t>
            </w:r>
            <w:r w:rsidR="00810C0B">
              <w:t>James Engels reported in the</w:t>
            </w:r>
            <w:r w:rsidR="00E032D1">
              <w:t xml:space="preserve"> June 1962 issue of the newsletter that </w:t>
            </w:r>
            <w:r w:rsidR="00810C0B">
              <w:t xml:space="preserve">“Birds on Stamps” was the topic of discussion </w:t>
            </w:r>
            <w:r w:rsidR="00E032D1">
              <w:t>at the most recent Club meeting</w:t>
            </w:r>
            <w:r w:rsidR="00810C0B">
              <w:t>. Me</w:t>
            </w:r>
            <w:r w:rsidR="00E032D1">
              <w:t xml:space="preserve">mbers viewed a series of slides prepared by Sidney Esten of Indianapolis and obtained through the American Topical Association. Clark Apten “ran the machine” and Art Bean read the comments. The presentation revealed that the first stamp to feature a bird was issued by the Canton of Geneva in 1843. The bird was a part of the coat of arms on the stamp. Members learned that there were more than 150 stamps with pigeons on them (how many are there now?). </w:t>
            </w:r>
            <w:r w:rsidR="00810C0B">
              <w:t>It was mentioned that m</w:t>
            </w:r>
            <w:r w:rsidR="00E032D1">
              <w:t xml:space="preserve">ore than 3,000 European stamps </w:t>
            </w:r>
            <w:r w:rsidR="00810C0B">
              <w:t xml:space="preserve">feature a golden eagle on them. </w:t>
            </w:r>
            <w:r w:rsidR="001B76FA">
              <w:t>Birds on stamps</w:t>
            </w:r>
            <w:r w:rsidR="00810C0B">
              <w:t xml:space="preserve"> is a very popular topic for collectors.</w:t>
            </w:r>
          </w:p>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2336">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76485F22" w:rsidR="00394E82" w:rsidRPr="00DF2220" w:rsidRDefault="00283F92" w:rsidP="00A062A8">
            <w:pPr>
              <w:rPr>
                <w:bCs/>
              </w:rPr>
            </w:pPr>
            <w:r>
              <w:rPr>
                <w:bCs/>
              </w:rPr>
              <w:t>March</w:t>
            </w:r>
            <w:r w:rsidR="00B03876">
              <w:rPr>
                <w:bCs/>
              </w:rPr>
              <w:t xml:space="preserve"> </w:t>
            </w:r>
            <w:r w:rsidR="00511601">
              <w:rPr>
                <w:bCs/>
              </w:rPr>
              <w:t>2</w:t>
            </w:r>
            <w:r w:rsidR="000F4CEC">
              <w:rPr>
                <w:bCs/>
              </w:rPr>
              <w:t>5</w:t>
            </w:r>
            <w:r w:rsidR="00394E82">
              <w:rPr>
                <w:bCs/>
              </w:rPr>
              <w:t>, 202</w:t>
            </w:r>
            <w:r w:rsidR="00511601">
              <w:rPr>
                <w:bCs/>
              </w:rPr>
              <w:t>5</w:t>
            </w:r>
            <w:r w:rsidR="00394E82">
              <w:rPr>
                <w:bCs/>
              </w:rPr>
              <w:t>:</w:t>
            </w:r>
            <w:r w:rsidR="001B76FA">
              <w:rPr>
                <w:bCs/>
              </w:rPr>
              <w:tab/>
            </w:r>
            <w:r w:rsidR="00394E82" w:rsidRPr="004274C7">
              <w:rPr>
                <w:b/>
                <w:color w:val="000000"/>
              </w:rPr>
              <w:t xml:space="preserve">KPS </w:t>
            </w:r>
            <w:r w:rsidR="000F4CEC">
              <w:rPr>
                <w:b/>
                <w:color w:val="000000"/>
              </w:rPr>
              <w:t>CLUB MEETING</w:t>
            </w:r>
            <w:r w:rsidR="00264706">
              <w:rPr>
                <w:b/>
                <w:color w:val="000000"/>
              </w:rPr>
              <w:t xml:space="preserve"> </w:t>
            </w:r>
          </w:p>
          <w:p w14:paraId="651350E7" w14:textId="540685EA" w:rsidR="00C2147D" w:rsidRDefault="000F4CEC" w:rsidP="00C2147D">
            <w:pPr>
              <w:ind w:firstLine="720"/>
              <w:rPr>
                <w:bCs/>
              </w:rPr>
            </w:pPr>
            <w:r>
              <w:rPr>
                <w:bCs/>
              </w:rPr>
              <w:t>5:3</w:t>
            </w:r>
            <w:r w:rsidR="00C2147D">
              <w:rPr>
                <w:bCs/>
              </w:rPr>
              <w:t>0 PM</w:t>
            </w:r>
            <w:r w:rsidR="00C2147D">
              <w:rPr>
                <w:bCs/>
              </w:rPr>
              <w:tab/>
              <w:t>Board Meeting</w:t>
            </w:r>
          </w:p>
          <w:p w14:paraId="31139086" w14:textId="77777777" w:rsidR="00C2147D" w:rsidRPr="00EF4872" w:rsidRDefault="00C2147D" w:rsidP="00C2147D">
            <w:pPr>
              <w:ind w:firstLine="720"/>
              <w:rPr>
                <w:bCs/>
              </w:rPr>
            </w:pPr>
            <w:r w:rsidRPr="00EF4872">
              <w:rPr>
                <w:bCs/>
              </w:rPr>
              <w:t xml:space="preserve">6:30 </w:t>
            </w:r>
            <w:r>
              <w:rPr>
                <w:bCs/>
              </w:rPr>
              <w:t>PM</w:t>
            </w:r>
            <w:r w:rsidRPr="00EF4872">
              <w:rPr>
                <w:bCs/>
              </w:rPr>
              <w:tab/>
              <w:t>Lot Viewing</w:t>
            </w:r>
          </w:p>
          <w:p w14:paraId="569C4004" w14:textId="20B2703D" w:rsidR="00C2147D" w:rsidRPr="00EF4872" w:rsidRDefault="00C2147D" w:rsidP="00C2147D">
            <w:pPr>
              <w:ind w:firstLine="720"/>
              <w:rPr>
                <w:bCs/>
              </w:rPr>
            </w:pPr>
            <w:r w:rsidRPr="00EF4872">
              <w:rPr>
                <w:bCs/>
              </w:rPr>
              <w:t xml:space="preserve">7:00 </w:t>
            </w:r>
            <w:r>
              <w:rPr>
                <w:bCs/>
              </w:rPr>
              <w:t>PM</w:t>
            </w:r>
            <w:r w:rsidRPr="00EF4872">
              <w:rPr>
                <w:bCs/>
              </w:rPr>
              <w:tab/>
            </w:r>
            <w:r w:rsidR="001B76FA" w:rsidRPr="00671192">
              <w:rPr>
                <w:bCs/>
              </w:rPr>
              <w:t>Presentation</w:t>
            </w:r>
            <w:r w:rsidR="001B76FA">
              <w:rPr>
                <w:bCs/>
              </w:rPr>
              <w:t xml:space="preserve"> </w:t>
            </w:r>
            <w:r w:rsidR="001B76FA">
              <w:rPr>
                <w:bCs/>
              </w:rPr>
              <w:t xml:space="preserve">and </w:t>
            </w:r>
            <w:r w:rsidR="00283F92">
              <w:rPr>
                <w:bCs/>
              </w:rPr>
              <w:t>Floor</w:t>
            </w:r>
            <w:r w:rsidRPr="00EF4872">
              <w:rPr>
                <w:bCs/>
              </w:rPr>
              <w:t xml:space="preserve"> Auction</w:t>
            </w:r>
            <w:r w:rsidR="00283F92">
              <w:rPr>
                <w:bCs/>
              </w:rPr>
              <w:t xml:space="preserve"> </w:t>
            </w:r>
          </w:p>
          <w:p w14:paraId="78A36E03" w14:textId="43C929D7" w:rsidR="003879FF" w:rsidRDefault="003879FF" w:rsidP="00C2147D">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517695C9" w:rsidR="00D544F8" w:rsidRPr="000E0E75" w:rsidRDefault="00283F92" w:rsidP="00D544F8">
            <w:pPr>
              <w:shd w:val="clear" w:color="auto" w:fill="FFFFFF"/>
              <w:spacing w:line="220" w:lineRule="exact"/>
              <w:rPr>
                <w:b/>
                <w:bCs/>
              </w:rPr>
            </w:pPr>
            <w:r>
              <w:rPr>
                <w:bCs/>
              </w:rPr>
              <w:t>April</w:t>
            </w:r>
            <w:r w:rsidR="00462D4D">
              <w:rPr>
                <w:bCs/>
              </w:rPr>
              <w:t xml:space="preserve"> </w:t>
            </w:r>
            <w:r w:rsidR="00264706">
              <w:rPr>
                <w:bCs/>
              </w:rPr>
              <w:t>2</w:t>
            </w:r>
            <w:r>
              <w:rPr>
                <w:bCs/>
              </w:rPr>
              <w:t>2</w:t>
            </w:r>
            <w:r w:rsidR="00A062A8">
              <w:rPr>
                <w:bCs/>
              </w:rPr>
              <w:t>,</w:t>
            </w:r>
            <w:r w:rsidR="008363D2" w:rsidRPr="00FC76E8">
              <w:rPr>
                <w:bCs/>
              </w:rPr>
              <w:t xml:space="preserve"> 202</w:t>
            </w:r>
            <w:r w:rsidR="00264706">
              <w:rPr>
                <w:bCs/>
              </w:rPr>
              <w:t>5</w:t>
            </w:r>
            <w:r w:rsidR="008363D2" w:rsidRPr="00FC76E8">
              <w:rPr>
                <w:bCs/>
              </w:rPr>
              <w:t>:</w:t>
            </w:r>
            <w:r w:rsidR="001B76FA">
              <w:rPr>
                <w:bCs/>
              </w:rPr>
              <w:tab/>
            </w:r>
            <w:r w:rsidR="008363D2" w:rsidRPr="00FC76E8">
              <w:rPr>
                <w:bCs/>
              </w:rPr>
              <w:t xml:space="preserve"> </w:t>
            </w:r>
            <w:r w:rsidR="00A03E0D">
              <w:rPr>
                <w:bCs/>
              </w:rPr>
              <w:tab/>
            </w:r>
            <w:r w:rsidR="00D544F8" w:rsidRPr="004274C7">
              <w:rPr>
                <w:b/>
                <w:color w:val="000000"/>
              </w:rPr>
              <w:t xml:space="preserve">KPS </w:t>
            </w:r>
            <w:r w:rsidR="00264706">
              <w:rPr>
                <w:b/>
                <w:color w:val="000000"/>
              </w:rPr>
              <w:t>CLUB MEETING</w:t>
            </w:r>
          </w:p>
          <w:p w14:paraId="474AB90F" w14:textId="39898DFE" w:rsidR="00264706" w:rsidRDefault="000F4CEC" w:rsidP="00264706">
            <w:pPr>
              <w:ind w:firstLine="720"/>
              <w:rPr>
                <w:bCs/>
              </w:rPr>
            </w:pPr>
            <w:r>
              <w:rPr>
                <w:bCs/>
              </w:rPr>
              <w:t>5:3</w:t>
            </w:r>
            <w:r w:rsidR="00264706">
              <w:rPr>
                <w:bCs/>
              </w:rPr>
              <w:t>0 PM</w:t>
            </w:r>
            <w:r w:rsidR="00264706">
              <w:rPr>
                <w:bCs/>
              </w:rPr>
              <w:tab/>
              <w:t>Board Meeting</w:t>
            </w:r>
          </w:p>
          <w:p w14:paraId="18AA3F9B" w14:textId="77777777" w:rsidR="00264706" w:rsidRPr="00EF4872" w:rsidRDefault="00264706" w:rsidP="00264706">
            <w:pPr>
              <w:ind w:firstLine="720"/>
              <w:rPr>
                <w:bCs/>
              </w:rPr>
            </w:pPr>
            <w:r w:rsidRPr="00EF4872">
              <w:rPr>
                <w:bCs/>
              </w:rPr>
              <w:t xml:space="preserve">6:30 </w:t>
            </w:r>
            <w:r>
              <w:rPr>
                <w:bCs/>
              </w:rPr>
              <w:t>PM</w:t>
            </w:r>
            <w:r w:rsidRPr="00EF4872">
              <w:rPr>
                <w:bCs/>
              </w:rPr>
              <w:tab/>
              <w:t>Lot Viewing</w:t>
            </w:r>
          </w:p>
          <w:p w14:paraId="47E64C3A" w14:textId="4D5D125E" w:rsidR="003879FF" w:rsidRPr="00EF4872" w:rsidRDefault="00264706" w:rsidP="000F4CEC">
            <w:pPr>
              <w:ind w:firstLine="720"/>
              <w:rPr>
                <w:color w:val="000000"/>
              </w:rPr>
            </w:pPr>
            <w:r w:rsidRPr="00EF4872">
              <w:rPr>
                <w:bCs/>
              </w:rPr>
              <w:t xml:space="preserve">7:00 </w:t>
            </w:r>
            <w:r>
              <w:rPr>
                <w:bCs/>
              </w:rPr>
              <w:t>PM</w:t>
            </w:r>
            <w:r w:rsidRPr="00EF4872">
              <w:rPr>
                <w:bCs/>
              </w:rPr>
              <w:tab/>
            </w:r>
            <w:r w:rsidR="00671192" w:rsidRPr="00671192">
              <w:rPr>
                <w:bCs/>
              </w:rPr>
              <w:t xml:space="preserve">Floor Auction </w:t>
            </w: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34F298DC"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46AF647D" w14:textId="6996D8C9"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61312;mso-position-horizontal-relative:text;mso-position-vertical-relative:text">
            <v:shadow on="t" opacity="52429f"/>
            <v:textpath style="font-family:&quot;Arial Black&quot;;font-size:16pt;font-style:italic;v-text-kern:t" trim="t" fitpath="t" string="Every Stamp Tells a Story"/>
          </v:shape>
        </w:pict>
      </w:r>
    </w:p>
    <w:p w14:paraId="51AEE7FA" w14:textId="7A9538DB"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46D6CA21" w14:textId="4B755475" w:rsidR="00FE6D15" w:rsidRPr="00106D0E" w:rsidRDefault="00283F92" w:rsidP="00106D0E">
      <w:pPr>
        <w:shd w:val="clear" w:color="auto" w:fill="FFFFFF"/>
        <w:spacing w:line="220" w:lineRule="exact"/>
        <w:jc w:val="both"/>
        <w:rPr>
          <w:b/>
          <w:bCs/>
        </w:rPr>
      </w:pPr>
      <w:r>
        <w:rPr>
          <w:b/>
          <w:bCs/>
        </w:rPr>
        <w:t>Butterflies and Moths</w:t>
      </w:r>
    </w:p>
    <w:p w14:paraId="01FD7B0D" w14:textId="77777777" w:rsidR="00283F92" w:rsidRPr="00283F92" w:rsidRDefault="00283F92" w:rsidP="00283F92">
      <w:pPr>
        <w:rPr>
          <w:sz w:val="22"/>
          <w:szCs w:val="22"/>
        </w:rPr>
      </w:pPr>
      <w:r w:rsidRPr="00283F92">
        <w:rPr>
          <w:sz w:val="22"/>
          <w:szCs w:val="22"/>
        </w:rPr>
        <w:t>At this time of the year, Meijer Gardens &amp; Sculpture Park hosts the largest temporary exhibit of tropical butterflies in North America. We are very fortunate to have the unrivaled opportunity to view such an abundance of beautiful and graceful creatures. This year, Meijer Gardens has released more than 60 species of butterflies and moths in its tropical conservatory.</w:t>
      </w:r>
    </w:p>
    <w:p w14:paraId="6545B518" w14:textId="2991ADF5" w:rsidR="00445B5F" w:rsidRDefault="00445B5F" w:rsidP="00C44871">
      <w:pPr>
        <w:rPr>
          <w:sz w:val="22"/>
          <w:szCs w:val="22"/>
        </w:rPr>
      </w:pPr>
    </w:p>
    <w:p w14:paraId="4AF0F3A8" w14:textId="11C90CBE" w:rsidR="00283F92" w:rsidRPr="00283F92" w:rsidRDefault="00C4527C" w:rsidP="00283F92">
      <w:pPr>
        <w:rPr>
          <w:sz w:val="22"/>
          <w:szCs w:val="22"/>
        </w:rPr>
      </w:pPr>
      <w:r w:rsidRPr="00C4527C">
        <w:drawing>
          <wp:anchor distT="0" distB="0" distL="114300" distR="114300" simplePos="0" relativeHeight="251659776" behindDoc="0" locked="0" layoutInCell="1" allowOverlap="1" wp14:anchorId="6C2C1041" wp14:editId="2A6E605F">
            <wp:simplePos x="0" y="0"/>
            <wp:positionH relativeFrom="column">
              <wp:posOffset>1506220</wp:posOffset>
            </wp:positionH>
            <wp:positionV relativeFrom="paragraph">
              <wp:posOffset>1020445</wp:posOffset>
            </wp:positionV>
            <wp:extent cx="1533525" cy="1130300"/>
            <wp:effectExtent l="0" t="0" r="0" b="0"/>
            <wp:wrapSquare wrapText="bothSides"/>
            <wp:docPr id="1560748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48675" name=""/>
                    <pic:cNvPicPr/>
                  </pic:nvPicPr>
                  <pic:blipFill>
                    <a:blip r:embed="rId13"/>
                    <a:stretch>
                      <a:fillRect/>
                    </a:stretch>
                  </pic:blipFill>
                  <pic:spPr>
                    <a:xfrm>
                      <a:off x="0" y="0"/>
                      <a:ext cx="1533525" cy="1130300"/>
                    </a:xfrm>
                    <a:prstGeom prst="rect">
                      <a:avLst/>
                    </a:prstGeom>
                  </pic:spPr>
                </pic:pic>
              </a:graphicData>
            </a:graphic>
            <wp14:sizeRelH relativeFrom="margin">
              <wp14:pctWidth>0</wp14:pctWidth>
            </wp14:sizeRelH>
            <wp14:sizeRelV relativeFrom="margin">
              <wp14:pctHeight>0</wp14:pctHeight>
            </wp14:sizeRelV>
          </wp:anchor>
        </w:drawing>
      </w:r>
      <w:r w:rsidR="00283F92" w:rsidRPr="00283F92">
        <w:rPr>
          <w:sz w:val="22"/>
          <w:szCs w:val="22"/>
        </w:rPr>
        <w:t xml:space="preserve">Collector Greg Herbert’s 2021 exhibit informs us that butterflies and moths existed for millions of years prior to the relatively recent appearance of </w:t>
      </w:r>
      <w:r w:rsidR="00283F92" w:rsidRPr="00283F92">
        <w:rPr>
          <w:i/>
          <w:iCs/>
          <w:sz w:val="22"/>
          <w:szCs w:val="22"/>
        </w:rPr>
        <w:t>Homo sapiens</w:t>
      </w:r>
      <w:r w:rsidR="00283F92" w:rsidRPr="00283F92">
        <w:rPr>
          <w:sz w:val="22"/>
          <w:szCs w:val="22"/>
        </w:rPr>
        <w:t>. Yet, during our relatively short time of co-existence, this group of fragile insects has greatly influenced our culture through the arts and humanities. Man, for his part, has celebrated their beauty while at the same time contributing to their population decline.</w:t>
      </w:r>
      <w:r>
        <w:rPr>
          <w:sz w:val="22"/>
          <w:szCs w:val="22"/>
        </w:rPr>
        <w:t xml:space="preserve"> The stamp at right shows a </w:t>
      </w:r>
      <w:r w:rsidR="00131DBD" w:rsidRPr="00131DBD">
        <w:rPr>
          <w:i/>
          <w:iCs/>
          <w:sz w:val="22"/>
          <w:szCs w:val="22"/>
        </w:rPr>
        <w:t>Danaus plexippu</w:t>
      </w:r>
      <w:r w:rsidR="000B6C14">
        <w:rPr>
          <w:i/>
          <w:iCs/>
          <w:sz w:val="22"/>
          <w:szCs w:val="22"/>
        </w:rPr>
        <w:t>s</w:t>
      </w:r>
      <w:r w:rsidR="00131DBD">
        <w:rPr>
          <w:i/>
          <w:iCs/>
          <w:sz w:val="22"/>
          <w:szCs w:val="22"/>
        </w:rPr>
        <w:t xml:space="preserve"> </w:t>
      </w:r>
      <w:r>
        <w:rPr>
          <w:sz w:val="22"/>
          <w:szCs w:val="22"/>
        </w:rPr>
        <w:t xml:space="preserve">butterfly </w:t>
      </w:r>
      <w:r w:rsidR="00131DBD">
        <w:rPr>
          <w:sz w:val="22"/>
          <w:szCs w:val="22"/>
        </w:rPr>
        <w:t xml:space="preserve">(aka </w:t>
      </w:r>
      <w:r w:rsidR="00131DBD">
        <w:rPr>
          <w:sz w:val="22"/>
          <w:szCs w:val="22"/>
        </w:rPr>
        <w:t>Monarch</w:t>
      </w:r>
      <w:r w:rsidR="00131DBD">
        <w:rPr>
          <w:sz w:val="22"/>
          <w:szCs w:val="22"/>
        </w:rPr>
        <w:t>)</w:t>
      </w:r>
      <w:r w:rsidR="00131DBD">
        <w:rPr>
          <w:sz w:val="22"/>
          <w:szCs w:val="22"/>
        </w:rPr>
        <w:t xml:space="preserve"> </w:t>
      </w:r>
      <w:r>
        <w:rPr>
          <w:sz w:val="22"/>
          <w:szCs w:val="22"/>
        </w:rPr>
        <w:t>on a Honduran air mail stamp (1991</w:t>
      </w:r>
      <w:r w:rsidR="00131DBD">
        <w:rPr>
          <w:sz w:val="22"/>
          <w:szCs w:val="22"/>
        </w:rPr>
        <w:t>,</w:t>
      </w:r>
      <w:r>
        <w:rPr>
          <w:sz w:val="22"/>
          <w:szCs w:val="22"/>
        </w:rPr>
        <w:t xml:space="preserve"> </w:t>
      </w:r>
      <w:r w:rsidR="00131DBD">
        <w:rPr>
          <w:sz w:val="22"/>
          <w:szCs w:val="22"/>
        </w:rPr>
        <w:t>C1003).</w:t>
      </w:r>
    </w:p>
    <w:p w14:paraId="18C044E2" w14:textId="77777777" w:rsidR="00283F92" w:rsidRPr="00283F92" w:rsidRDefault="00283F92" w:rsidP="00283F92">
      <w:pPr>
        <w:rPr>
          <w:sz w:val="22"/>
          <w:szCs w:val="22"/>
        </w:rPr>
      </w:pPr>
    </w:p>
    <w:p w14:paraId="231F4534" w14:textId="2793F6E1" w:rsidR="00283F92" w:rsidRPr="00283F92" w:rsidRDefault="00283F92" w:rsidP="00283F92">
      <w:pPr>
        <w:rPr>
          <w:sz w:val="22"/>
          <w:szCs w:val="22"/>
        </w:rPr>
      </w:pPr>
      <w:r w:rsidRPr="00283F92">
        <w:rPr>
          <w:sz w:val="22"/>
          <w:szCs w:val="22"/>
        </w:rPr>
        <w:t>The products of several insects and spiders have fascinated humans for millennia. These creatures secrete a protein fiber with tremendous properties. A particular moth has been farmed for millennia</w:t>
      </w:r>
      <w:r w:rsidR="000B6C14">
        <w:rPr>
          <w:sz w:val="22"/>
          <w:szCs w:val="22"/>
        </w:rPr>
        <w:t xml:space="preserve"> for that purpose</w:t>
      </w:r>
      <w:r w:rsidRPr="00283F92">
        <w:rPr>
          <w:sz w:val="22"/>
          <w:szCs w:val="22"/>
        </w:rPr>
        <w:t>. It gives us what we call silk.</w:t>
      </w:r>
    </w:p>
    <w:p w14:paraId="22E4CEDB" w14:textId="1739B953" w:rsidR="00283F92" w:rsidRDefault="00283F92" w:rsidP="00C44871">
      <w:pPr>
        <w:rPr>
          <w:sz w:val="22"/>
          <w:szCs w:val="22"/>
        </w:rPr>
      </w:pPr>
    </w:p>
    <w:p w14:paraId="2EDFBBB8" w14:textId="0B957835" w:rsidR="00AF483B" w:rsidRPr="00AF483B" w:rsidRDefault="000A654B" w:rsidP="00AF483B">
      <w:pPr>
        <w:rPr>
          <w:sz w:val="22"/>
          <w:szCs w:val="22"/>
        </w:rPr>
      </w:pPr>
      <w:r w:rsidRPr="000A654B">
        <w:drawing>
          <wp:anchor distT="0" distB="0" distL="114300" distR="114300" simplePos="0" relativeHeight="251656704" behindDoc="0" locked="0" layoutInCell="1" allowOverlap="1" wp14:anchorId="573A01EE" wp14:editId="2456A115">
            <wp:simplePos x="0" y="0"/>
            <wp:positionH relativeFrom="column">
              <wp:posOffset>0</wp:posOffset>
            </wp:positionH>
            <wp:positionV relativeFrom="paragraph">
              <wp:posOffset>1550670</wp:posOffset>
            </wp:positionV>
            <wp:extent cx="1536700" cy="988060"/>
            <wp:effectExtent l="0" t="0" r="0" b="0"/>
            <wp:wrapSquare wrapText="bothSides"/>
            <wp:docPr id="1443818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18350" name=""/>
                    <pic:cNvPicPr/>
                  </pic:nvPicPr>
                  <pic:blipFill>
                    <a:blip r:embed="rId14"/>
                    <a:stretch>
                      <a:fillRect/>
                    </a:stretch>
                  </pic:blipFill>
                  <pic:spPr>
                    <a:xfrm>
                      <a:off x="0" y="0"/>
                      <a:ext cx="1536700" cy="988060"/>
                    </a:xfrm>
                    <a:prstGeom prst="rect">
                      <a:avLst/>
                    </a:prstGeom>
                  </pic:spPr>
                </pic:pic>
              </a:graphicData>
            </a:graphic>
            <wp14:sizeRelH relativeFrom="margin">
              <wp14:pctWidth>0</wp14:pctWidth>
            </wp14:sizeRelH>
            <wp14:sizeRelV relativeFrom="margin">
              <wp14:pctHeight>0</wp14:pctHeight>
            </wp14:sizeRelV>
          </wp:anchor>
        </w:drawing>
      </w:r>
      <w:r w:rsidR="00AF483B" w:rsidRPr="00AF483B">
        <w:rPr>
          <w:sz w:val="22"/>
          <w:szCs w:val="22"/>
        </w:rPr>
        <w:t>Briefly, the history of silk began in the 27th century BC in China where it remained in sole use for centuries. During the latter half of the first millennium BC, the so-called “Silk Road”, actually a network of trade routes, opened. It facilitated the distribution of this luxury product across new regions of the known world. Cultivation of silk spread to Japan somewhere around 300 CE while by 522 the Byzantines managed to obtain silkworm eggs and were able to begin silkworm cultivation of their own. In time, the Chinese lost their secret to the Koreans and later to the Indians. Today, countries with silkworm farms stretch from Asia to Italy.</w:t>
      </w:r>
      <w:r>
        <w:rPr>
          <w:sz w:val="22"/>
          <w:szCs w:val="22"/>
        </w:rPr>
        <w:t xml:space="preserve"> A silkworm cocoon is shown at left on a 1985 Turkish issue (Scott B227).</w:t>
      </w:r>
    </w:p>
    <w:p w14:paraId="58314F52" w14:textId="77777777" w:rsidR="00AF483B" w:rsidRPr="00AF483B" w:rsidRDefault="00AF483B" w:rsidP="00AF483B">
      <w:pPr>
        <w:rPr>
          <w:sz w:val="22"/>
          <w:szCs w:val="22"/>
        </w:rPr>
      </w:pPr>
    </w:p>
    <w:p w14:paraId="76BCCF95" w14:textId="37F023C9" w:rsidR="00AF483B" w:rsidRPr="00AF483B" w:rsidRDefault="00AF483B" w:rsidP="00AF483B">
      <w:pPr>
        <w:rPr>
          <w:sz w:val="22"/>
          <w:szCs w:val="22"/>
        </w:rPr>
      </w:pPr>
      <w:r w:rsidRPr="00AF483B">
        <w:rPr>
          <w:sz w:val="22"/>
          <w:szCs w:val="22"/>
        </w:rPr>
        <w:t xml:space="preserve">We remain in awe at the sight of many butterflies due to their intrinsic beauty. Yet, the eggs, larvae, pupae, and </w:t>
      </w:r>
      <w:r w:rsidRPr="00AF483B">
        <w:rPr>
          <w:sz w:val="22"/>
          <w:szCs w:val="22"/>
        </w:rPr>
        <w:t>adults of certain species of butterflies and moths have been eaten by man since prehistoric times and continue to be an item of the human diet in modern times. Human butterfly and moth eating is common to cultures in most parts of the world</w:t>
      </w:r>
      <w:r w:rsidR="00131DBD">
        <w:rPr>
          <w:sz w:val="22"/>
          <w:szCs w:val="22"/>
        </w:rPr>
        <w:t xml:space="preserve"> while </w:t>
      </w:r>
      <w:r w:rsidRPr="00AF483B">
        <w:rPr>
          <w:sz w:val="22"/>
          <w:szCs w:val="22"/>
        </w:rPr>
        <w:t>rare in the developed world</w:t>
      </w:r>
      <w:r w:rsidR="00131DBD">
        <w:rPr>
          <w:sz w:val="22"/>
          <w:szCs w:val="22"/>
        </w:rPr>
        <w:t>.</w:t>
      </w:r>
    </w:p>
    <w:p w14:paraId="080FA643" w14:textId="72BD956F" w:rsidR="00424120" w:rsidRDefault="00424120" w:rsidP="002A61E7">
      <w:pPr>
        <w:rPr>
          <w:sz w:val="22"/>
          <w:szCs w:val="22"/>
        </w:rPr>
      </w:pPr>
    </w:p>
    <w:p w14:paraId="20BBAE69" w14:textId="5706B1E0" w:rsidR="00AF483B" w:rsidRPr="00AF483B" w:rsidRDefault="00AF483B" w:rsidP="00AF483B">
      <w:pPr>
        <w:rPr>
          <w:sz w:val="22"/>
          <w:szCs w:val="22"/>
        </w:rPr>
      </w:pPr>
      <w:r w:rsidRPr="00AF483B">
        <w:rPr>
          <w:sz w:val="22"/>
          <w:szCs w:val="22"/>
        </w:rPr>
        <w:t>Are butterflies nutritious? Butterflies are a part of the lepidoptera order with dozens of species used as food around the world. Nearly two dozen species of butterfly and moth caterpillars have been analyzed by nutritionists. They found that their crude protein content averaged more than 63 percent, compared to the meager 18 percent found in beef. The calorie count was about the same</w:t>
      </w:r>
      <w:r w:rsidR="00131DBD">
        <w:rPr>
          <w:sz w:val="22"/>
          <w:szCs w:val="22"/>
        </w:rPr>
        <w:t>. W</w:t>
      </w:r>
      <w:r w:rsidRPr="00AF483B">
        <w:rPr>
          <w:sz w:val="22"/>
          <w:szCs w:val="22"/>
        </w:rPr>
        <w:t>here beef contained about 58 percent water, the caterpillars came in at a dry four percent.</w:t>
      </w:r>
    </w:p>
    <w:p w14:paraId="5B1EAF36" w14:textId="77777777" w:rsidR="00AF483B" w:rsidRPr="00AF483B" w:rsidRDefault="00AF483B" w:rsidP="00AF483B">
      <w:pPr>
        <w:rPr>
          <w:sz w:val="22"/>
          <w:szCs w:val="22"/>
        </w:rPr>
      </w:pPr>
    </w:p>
    <w:p w14:paraId="433485E1" w14:textId="77777777" w:rsidR="00AF483B" w:rsidRPr="00AF483B" w:rsidRDefault="00AF483B" w:rsidP="00AF483B">
      <w:pPr>
        <w:rPr>
          <w:sz w:val="22"/>
          <w:szCs w:val="22"/>
        </w:rPr>
      </w:pPr>
      <w:r w:rsidRPr="00AF483B">
        <w:rPr>
          <w:sz w:val="22"/>
          <w:szCs w:val="22"/>
        </w:rPr>
        <w:t>In Thailand, China, Vietnam, India, Korea, Japan, and other Asian countries where there was a silk industry, cocoons of the silkworm moth were collected and sold commercially and the pupae boiled, steamed, baked, fried, or roasted, depending on locality and individual preference. In China they are pickled with salt, or softened with water and fried with chicken eggs in an omelet, or simply fried with diced onion and a thick sauce. In Thailand, in 1987, the Thai Ministry of Public Health included silkworm pupae on a list of local foods that could be used in supplementary food formula developed for malnourished infants and pre-school children.</w:t>
      </w:r>
    </w:p>
    <w:p w14:paraId="2B5FC9A9" w14:textId="69197124" w:rsidR="00AF483B" w:rsidRPr="00AF483B" w:rsidRDefault="00AF483B" w:rsidP="00AF483B">
      <w:pPr>
        <w:rPr>
          <w:sz w:val="22"/>
          <w:szCs w:val="22"/>
        </w:rPr>
      </w:pPr>
      <w:r w:rsidRPr="00AF483B">
        <w:drawing>
          <wp:anchor distT="0" distB="0" distL="114300" distR="114300" simplePos="0" relativeHeight="251654656" behindDoc="0" locked="0" layoutInCell="1" allowOverlap="1" wp14:anchorId="3F4E763F" wp14:editId="4285DC06">
            <wp:simplePos x="0" y="0"/>
            <wp:positionH relativeFrom="column">
              <wp:posOffset>0</wp:posOffset>
            </wp:positionH>
            <wp:positionV relativeFrom="paragraph">
              <wp:posOffset>74295</wp:posOffset>
            </wp:positionV>
            <wp:extent cx="1060450" cy="1590675"/>
            <wp:effectExtent l="0" t="0" r="0" b="0"/>
            <wp:wrapSquare wrapText="bothSides"/>
            <wp:docPr id="1461604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04813" name=""/>
                    <pic:cNvPicPr/>
                  </pic:nvPicPr>
                  <pic:blipFill>
                    <a:blip r:embed="rId15"/>
                    <a:stretch>
                      <a:fillRect/>
                    </a:stretch>
                  </pic:blipFill>
                  <pic:spPr>
                    <a:xfrm>
                      <a:off x="0" y="0"/>
                      <a:ext cx="1060450" cy="1590675"/>
                    </a:xfrm>
                    <a:prstGeom prst="rect">
                      <a:avLst/>
                    </a:prstGeom>
                  </pic:spPr>
                </pic:pic>
              </a:graphicData>
            </a:graphic>
            <wp14:sizeRelH relativeFrom="margin">
              <wp14:pctWidth>0</wp14:pctWidth>
            </wp14:sizeRelH>
            <wp14:sizeRelV relativeFrom="margin">
              <wp14:pctHeight>0</wp14:pctHeight>
            </wp14:sizeRelV>
          </wp:anchor>
        </w:drawing>
      </w:r>
      <w:r w:rsidRPr="00AF483B">
        <w:rPr>
          <w:sz w:val="22"/>
          <w:szCs w:val="22"/>
        </w:rPr>
        <w:t xml:space="preserve">In some areas of Africa, the large, spiny mopane worms (caterpillars of the </w:t>
      </w:r>
      <w:r w:rsidRPr="00AF483B">
        <w:rPr>
          <w:i/>
          <w:iCs/>
          <w:sz w:val="22"/>
          <w:szCs w:val="22"/>
        </w:rPr>
        <w:t>Gonimbrasia belina</w:t>
      </w:r>
      <w:r w:rsidRPr="00AF483B">
        <w:rPr>
          <w:sz w:val="22"/>
          <w:szCs w:val="22"/>
        </w:rPr>
        <w:t xml:space="preserve"> moth) are so popular that when they are in season, crawling all over village and jungle trees, the sale of beef and other protein meats is seriously affected.</w:t>
      </w:r>
      <w:r>
        <w:rPr>
          <w:sz w:val="22"/>
          <w:szCs w:val="22"/>
        </w:rPr>
        <w:t xml:space="preserve"> This collection of the caterpillars is shown in the Botswana issue at left (1985, Scott 362).</w:t>
      </w:r>
    </w:p>
    <w:p w14:paraId="14C82DBE" w14:textId="77777777" w:rsidR="00AF483B" w:rsidRPr="00AF483B" w:rsidRDefault="00AF483B" w:rsidP="00AF483B">
      <w:pPr>
        <w:rPr>
          <w:sz w:val="22"/>
          <w:szCs w:val="22"/>
        </w:rPr>
      </w:pPr>
    </w:p>
    <w:p w14:paraId="5E8F813A" w14:textId="4A08BE3A" w:rsidR="00AF483B" w:rsidRDefault="00AF483B" w:rsidP="00AF483B">
      <w:pPr>
        <w:rPr>
          <w:sz w:val="22"/>
          <w:szCs w:val="22"/>
        </w:rPr>
      </w:pPr>
      <w:r w:rsidRPr="00AF483B">
        <w:rPr>
          <w:sz w:val="22"/>
          <w:szCs w:val="22"/>
        </w:rPr>
        <w:t xml:space="preserve">In the Cascade and Sierra Mountains of North America, native tribesmen harvested the large caterpillars of the moth </w:t>
      </w:r>
      <w:r w:rsidRPr="00AF483B">
        <w:rPr>
          <w:i/>
          <w:iCs/>
          <w:sz w:val="22"/>
          <w:szCs w:val="22"/>
        </w:rPr>
        <w:t>Coloradia pandora</w:t>
      </w:r>
      <w:r w:rsidRPr="00AF483B">
        <w:rPr>
          <w:sz w:val="22"/>
          <w:szCs w:val="22"/>
        </w:rPr>
        <w:t xml:space="preserve">. The full-grown caterpillars measure from two to two-and-one-half inches in length and are as fat as an index finger. Normally, these caterpillars live on pine trees, far out of reach, but in order to pass into the pupal stage they descend in great numbers to burrow into the soil. Just before this </w:t>
      </w:r>
      <w:r w:rsidR="00131DBD">
        <w:rPr>
          <w:sz w:val="22"/>
          <w:szCs w:val="22"/>
        </w:rPr>
        <w:t>takes</w:t>
      </w:r>
      <w:r w:rsidRPr="00AF483B">
        <w:rPr>
          <w:sz w:val="22"/>
          <w:szCs w:val="22"/>
        </w:rPr>
        <w:t xml:space="preserve"> place, the tribesmen buil</w:t>
      </w:r>
      <w:r w:rsidR="00131DBD">
        <w:rPr>
          <w:sz w:val="22"/>
          <w:szCs w:val="22"/>
        </w:rPr>
        <w:t>d</w:t>
      </w:r>
      <w:r w:rsidRPr="00AF483B">
        <w:rPr>
          <w:sz w:val="22"/>
          <w:szCs w:val="22"/>
        </w:rPr>
        <w:t xml:space="preserve"> fires under the trees. The smoke stu</w:t>
      </w:r>
      <w:r w:rsidR="00131DBD">
        <w:rPr>
          <w:sz w:val="22"/>
          <w:szCs w:val="22"/>
        </w:rPr>
        <w:t>ns</w:t>
      </w:r>
      <w:r w:rsidRPr="00AF483B">
        <w:rPr>
          <w:sz w:val="22"/>
          <w:szCs w:val="22"/>
        </w:rPr>
        <w:t xml:space="preserve"> the caterpillars. They los</w:t>
      </w:r>
      <w:r w:rsidR="00131DBD">
        <w:rPr>
          <w:sz w:val="22"/>
          <w:szCs w:val="22"/>
        </w:rPr>
        <w:t>e</w:t>
      </w:r>
      <w:r w:rsidRPr="00AF483B">
        <w:rPr>
          <w:sz w:val="22"/>
          <w:szCs w:val="22"/>
        </w:rPr>
        <w:t xml:space="preserve"> their grip on the trees and f</w:t>
      </w:r>
      <w:r w:rsidR="00131DBD">
        <w:rPr>
          <w:sz w:val="22"/>
          <w:szCs w:val="22"/>
        </w:rPr>
        <w:t>a</w:t>
      </w:r>
      <w:r w:rsidRPr="00AF483B">
        <w:rPr>
          <w:sz w:val="22"/>
          <w:szCs w:val="22"/>
        </w:rPr>
        <w:t xml:space="preserve">ll to the ground where they </w:t>
      </w:r>
      <w:r w:rsidR="00131DBD">
        <w:rPr>
          <w:sz w:val="22"/>
          <w:szCs w:val="22"/>
        </w:rPr>
        <w:t>a</w:t>
      </w:r>
      <w:r w:rsidRPr="00AF483B">
        <w:rPr>
          <w:sz w:val="22"/>
          <w:szCs w:val="22"/>
        </w:rPr>
        <w:t xml:space="preserve">re collected in baskets. They </w:t>
      </w:r>
      <w:r w:rsidR="00131DBD">
        <w:rPr>
          <w:sz w:val="22"/>
          <w:szCs w:val="22"/>
        </w:rPr>
        <w:t>a</w:t>
      </w:r>
      <w:r w:rsidRPr="00AF483B">
        <w:rPr>
          <w:sz w:val="22"/>
          <w:szCs w:val="22"/>
        </w:rPr>
        <w:t>re then prepared as food.</w:t>
      </w:r>
    </w:p>
    <w:p w14:paraId="02D54BE4" w14:textId="77777777" w:rsidR="00131DBD" w:rsidRPr="00AF483B" w:rsidRDefault="00131DBD" w:rsidP="00AF483B">
      <w:pPr>
        <w:rPr>
          <w:sz w:val="22"/>
          <w:szCs w:val="22"/>
        </w:rPr>
      </w:pPr>
    </w:p>
    <w:p w14:paraId="068E257A" w14:textId="678EB752" w:rsidR="00C126B1" w:rsidRDefault="00131DBD" w:rsidP="000938DA">
      <w:pPr>
        <w:rPr>
          <w:sz w:val="22"/>
          <w:szCs w:val="22"/>
        </w:rPr>
      </w:pPr>
      <w:r>
        <w:rPr>
          <w:sz w:val="22"/>
          <w:szCs w:val="22"/>
        </w:rPr>
        <w:t>Without any doubt, humans continue to have a diverse relationship with butterflies and moths.</w:t>
      </w:r>
    </w:p>
    <w:p w14:paraId="3FEF6A2E" w14:textId="4AE7E4E1" w:rsidR="000938DA" w:rsidRDefault="000938DA" w:rsidP="002A61E7">
      <w:pPr>
        <w:rPr>
          <w:sz w:val="22"/>
          <w:szCs w:val="22"/>
        </w:rPr>
      </w:pPr>
    </w:p>
    <w:p w14:paraId="724BD015" w14:textId="1D215FD7" w:rsidR="00445B5F" w:rsidRDefault="00617B20" w:rsidP="00C44871">
      <w:pPr>
        <w:rPr>
          <w:sz w:val="22"/>
          <w:szCs w:val="22"/>
        </w:rPr>
      </w:pPr>
      <w:r>
        <w:rPr>
          <w:sz w:val="22"/>
          <w:szCs w:val="22"/>
        </w:rPr>
        <w:t>Louis Morel</w:t>
      </w:r>
    </w:p>
    <w:sectPr w:rsidR="00445B5F"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9A0CE" w14:textId="77777777" w:rsidR="0072742E" w:rsidRDefault="0072742E" w:rsidP="008D7FDE">
      <w:r>
        <w:separator/>
      </w:r>
    </w:p>
  </w:endnote>
  <w:endnote w:type="continuationSeparator" w:id="0">
    <w:p w14:paraId="02C860F1" w14:textId="77777777" w:rsidR="0072742E" w:rsidRDefault="0072742E"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7D4FD" w14:textId="77777777" w:rsidR="0072742E" w:rsidRDefault="0072742E" w:rsidP="008D7FDE">
      <w:r>
        <w:separator/>
      </w:r>
    </w:p>
  </w:footnote>
  <w:footnote w:type="continuationSeparator" w:id="0">
    <w:p w14:paraId="3FCB3A97" w14:textId="77777777" w:rsidR="0072742E" w:rsidRDefault="0072742E"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2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04E1"/>
    <w:rsid w:val="00011226"/>
    <w:rsid w:val="00011FCA"/>
    <w:rsid w:val="000122EF"/>
    <w:rsid w:val="000132F3"/>
    <w:rsid w:val="0001432D"/>
    <w:rsid w:val="00015D30"/>
    <w:rsid w:val="000222C2"/>
    <w:rsid w:val="00022CD5"/>
    <w:rsid w:val="000277C0"/>
    <w:rsid w:val="00027C3D"/>
    <w:rsid w:val="000311D3"/>
    <w:rsid w:val="00032E7D"/>
    <w:rsid w:val="00033670"/>
    <w:rsid w:val="000336A3"/>
    <w:rsid w:val="00033E91"/>
    <w:rsid w:val="00034A51"/>
    <w:rsid w:val="000353BA"/>
    <w:rsid w:val="000354DA"/>
    <w:rsid w:val="00035EB5"/>
    <w:rsid w:val="00036C8C"/>
    <w:rsid w:val="00043096"/>
    <w:rsid w:val="0004358F"/>
    <w:rsid w:val="00044AFC"/>
    <w:rsid w:val="000451E9"/>
    <w:rsid w:val="00045DA7"/>
    <w:rsid w:val="00046D69"/>
    <w:rsid w:val="00050541"/>
    <w:rsid w:val="000510FA"/>
    <w:rsid w:val="00051D4F"/>
    <w:rsid w:val="00053C48"/>
    <w:rsid w:val="000558C8"/>
    <w:rsid w:val="0005642F"/>
    <w:rsid w:val="000576B3"/>
    <w:rsid w:val="0006077E"/>
    <w:rsid w:val="00063883"/>
    <w:rsid w:val="00064911"/>
    <w:rsid w:val="00064CE9"/>
    <w:rsid w:val="00065903"/>
    <w:rsid w:val="000733C3"/>
    <w:rsid w:val="0007351A"/>
    <w:rsid w:val="00073DD4"/>
    <w:rsid w:val="000750EB"/>
    <w:rsid w:val="00076004"/>
    <w:rsid w:val="000849D1"/>
    <w:rsid w:val="00091350"/>
    <w:rsid w:val="000938DA"/>
    <w:rsid w:val="000964ED"/>
    <w:rsid w:val="00096D47"/>
    <w:rsid w:val="000A0655"/>
    <w:rsid w:val="000A2107"/>
    <w:rsid w:val="000A654B"/>
    <w:rsid w:val="000A6AE3"/>
    <w:rsid w:val="000A746A"/>
    <w:rsid w:val="000A7B2A"/>
    <w:rsid w:val="000B01B3"/>
    <w:rsid w:val="000B0B30"/>
    <w:rsid w:val="000B1BD6"/>
    <w:rsid w:val="000B1CF9"/>
    <w:rsid w:val="000B33DA"/>
    <w:rsid w:val="000B4245"/>
    <w:rsid w:val="000B6C14"/>
    <w:rsid w:val="000C178C"/>
    <w:rsid w:val="000C2E19"/>
    <w:rsid w:val="000C42DD"/>
    <w:rsid w:val="000C54A2"/>
    <w:rsid w:val="000C59A3"/>
    <w:rsid w:val="000C766B"/>
    <w:rsid w:val="000D031A"/>
    <w:rsid w:val="000D1028"/>
    <w:rsid w:val="000D1489"/>
    <w:rsid w:val="000D1E96"/>
    <w:rsid w:val="000D3907"/>
    <w:rsid w:val="000D5273"/>
    <w:rsid w:val="000D52D6"/>
    <w:rsid w:val="000D5E50"/>
    <w:rsid w:val="000D6D83"/>
    <w:rsid w:val="000D7CAF"/>
    <w:rsid w:val="000E0E75"/>
    <w:rsid w:val="000E1A8A"/>
    <w:rsid w:val="000E58B0"/>
    <w:rsid w:val="000F0B85"/>
    <w:rsid w:val="000F47D9"/>
    <w:rsid w:val="000F4AAA"/>
    <w:rsid w:val="000F4CEC"/>
    <w:rsid w:val="000F520D"/>
    <w:rsid w:val="000F7DED"/>
    <w:rsid w:val="0010096D"/>
    <w:rsid w:val="00100FAF"/>
    <w:rsid w:val="00102C6E"/>
    <w:rsid w:val="00102DC5"/>
    <w:rsid w:val="001047A7"/>
    <w:rsid w:val="00104844"/>
    <w:rsid w:val="00106D0E"/>
    <w:rsid w:val="00106EAA"/>
    <w:rsid w:val="00107D78"/>
    <w:rsid w:val="0011067B"/>
    <w:rsid w:val="00111316"/>
    <w:rsid w:val="00112311"/>
    <w:rsid w:val="00112A2A"/>
    <w:rsid w:val="00112C3D"/>
    <w:rsid w:val="00113903"/>
    <w:rsid w:val="001149B1"/>
    <w:rsid w:val="001234C3"/>
    <w:rsid w:val="00124D3C"/>
    <w:rsid w:val="00125AB1"/>
    <w:rsid w:val="001261E5"/>
    <w:rsid w:val="00127CAB"/>
    <w:rsid w:val="00131DBD"/>
    <w:rsid w:val="00131E25"/>
    <w:rsid w:val="001330A2"/>
    <w:rsid w:val="00133BA5"/>
    <w:rsid w:val="001359F2"/>
    <w:rsid w:val="00135AE4"/>
    <w:rsid w:val="0013689F"/>
    <w:rsid w:val="00137DBD"/>
    <w:rsid w:val="00143D1F"/>
    <w:rsid w:val="001447C0"/>
    <w:rsid w:val="00146017"/>
    <w:rsid w:val="0014624F"/>
    <w:rsid w:val="00146C3C"/>
    <w:rsid w:val="001475F6"/>
    <w:rsid w:val="00151377"/>
    <w:rsid w:val="00153C72"/>
    <w:rsid w:val="00157ADA"/>
    <w:rsid w:val="00161FB6"/>
    <w:rsid w:val="00164804"/>
    <w:rsid w:val="00164876"/>
    <w:rsid w:val="00172F54"/>
    <w:rsid w:val="00174F8F"/>
    <w:rsid w:val="001753B8"/>
    <w:rsid w:val="0017613E"/>
    <w:rsid w:val="00177049"/>
    <w:rsid w:val="00177486"/>
    <w:rsid w:val="00180E5A"/>
    <w:rsid w:val="0018299C"/>
    <w:rsid w:val="00184654"/>
    <w:rsid w:val="00185350"/>
    <w:rsid w:val="00192A89"/>
    <w:rsid w:val="00193A25"/>
    <w:rsid w:val="001942AC"/>
    <w:rsid w:val="00194EBE"/>
    <w:rsid w:val="001A0C0E"/>
    <w:rsid w:val="001A4AA3"/>
    <w:rsid w:val="001A60CA"/>
    <w:rsid w:val="001B0AB4"/>
    <w:rsid w:val="001B26AE"/>
    <w:rsid w:val="001B2971"/>
    <w:rsid w:val="001B36F5"/>
    <w:rsid w:val="001B3C87"/>
    <w:rsid w:val="001B3EBB"/>
    <w:rsid w:val="001B49DE"/>
    <w:rsid w:val="001B54DA"/>
    <w:rsid w:val="001B6855"/>
    <w:rsid w:val="001B76FA"/>
    <w:rsid w:val="001C03B7"/>
    <w:rsid w:val="001C18F3"/>
    <w:rsid w:val="001C1EEE"/>
    <w:rsid w:val="001C2069"/>
    <w:rsid w:val="001C2250"/>
    <w:rsid w:val="001C4EB8"/>
    <w:rsid w:val="001C69F8"/>
    <w:rsid w:val="001C7C78"/>
    <w:rsid w:val="001D348A"/>
    <w:rsid w:val="001D48CA"/>
    <w:rsid w:val="001D491E"/>
    <w:rsid w:val="001D70C2"/>
    <w:rsid w:val="001D7328"/>
    <w:rsid w:val="001E1B0E"/>
    <w:rsid w:val="001E3E65"/>
    <w:rsid w:val="001E3E88"/>
    <w:rsid w:val="001E4ADC"/>
    <w:rsid w:val="001E57AC"/>
    <w:rsid w:val="001E6EE7"/>
    <w:rsid w:val="001F36A7"/>
    <w:rsid w:val="001F41F8"/>
    <w:rsid w:val="001F4777"/>
    <w:rsid w:val="001F694C"/>
    <w:rsid w:val="00200D84"/>
    <w:rsid w:val="002017F9"/>
    <w:rsid w:val="00202E8F"/>
    <w:rsid w:val="00202F65"/>
    <w:rsid w:val="00203558"/>
    <w:rsid w:val="00203C6A"/>
    <w:rsid w:val="0021118B"/>
    <w:rsid w:val="00211E81"/>
    <w:rsid w:val="0021436B"/>
    <w:rsid w:val="00216888"/>
    <w:rsid w:val="00216ABF"/>
    <w:rsid w:val="00216AD3"/>
    <w:rsid w:val="00220EEE"/>
    <w:rsid w:val="00221435"/>
    <w:rsid w:val="00221854"/>
    <w:rsid w:val="00221F8A"/>
    <w:rsid w:val="00222833"/>
    <w:rsid w:val="00222AA8"/>
    <w:rsid w:val="002238D9"/>
    <w:rsid w:val="00223964"/>
    <w:rsid w:val="00224A3A"/>
    <w:rsid w:val="00225525"/>
    <w:rsid w:val="0022552B"/>
    <w:rsid w:val="00230E6D"/>
    <w:rsid w:val="0023212C"/>
    <w:rsid w:val="00233E72"/>
    <w:rsid w:val="00234DA6"/>
    <w:rsid w:val="00235EDF"/>
    <w:rsid w:val="0024275D"/>
    <w:rsid w:val="00243F0E"/>
    <w:rsid w:val="00244140"/>
    <w:rsid w:val="00245F60"/>
    <w:rsid w:val="002467FA"/>
    <w:rsid w:val="002476E0"/>
    <w:rsid w:val="00250008"/>
    <w:rsid w:val="00250A7D"/>
    <w:rsid w:val="00251550"/>
    <w:rsid w:val="002518BC"/>
    <w:rsid w:val="002529AC"/>
    <w:rsid w:val="00253A8E"/>
    <w:rsid w:val="00254641"/>
    <w:rsid w:val="00256727"/>
    <w:rsid w:val="002600DB"/>
    <w:rsid w:val="00261F42"/>
    <w:rsid w:val="0026373F"/>
    <w:rsid w:val="00263752"/>
    <w:rsid w:val="00264706"/>
    <w:rsid w:val="00274FE6"/>
    <w:rsid w:val="002757DD"/>
    <w:rsid w:val="00275C07"/>
    <w:rsid w:val="00277721"/>
    <w:rsid w:val="002779A0"/>
    <w:rsid w:val="002808B2"/>
    <w:rsid w:val="002833A6"/>
    <w:rsid w:val="00283E3A"/>
    <w:rsid w:val="00283EC3"/>
    <w:rsid w:val="00283F92"/>
    <w:rsid w:val="00284126"/>
    <w:rsid w:val="00284361"/>
    <w:rsid w:val="0028690C"/>
    <w:rsid w:val="00286BA0"/>
    <w:rsid w:val="0029008A"/>
    <w:rsid w:val="0029075F"/>
    <w:rsid w:val="00291329"/>
    <w:rsid w:val="00295274"/>
    <w:rsid w:val="00295802"/>
    <w:rsid w:val="00295D50"/>
    <w:rsid w:val="002A006F"/>
    <w:rsid w:val="002A3395"/>
    <w:rsid w:val="002A33C8"/>
    <w:rsid w:val="002A5842"/>
    <w:rsid w:val="002A5B86"/>
    <w:rsid w:val="002A61E7"/>
    <w:rsid w:val="002A665E"/>
    <w:rsid w:val="002A6A19"/>
    <w:rsid w:val="002B2D63"/>
    <w:rsid w:val="002B32E4"/>
    <w:rsid w:val="002B53A4"/>
    <w:rsid w:val="002B54A3"/>
    <w:rsid w:val="002B6368"/>
    <w:rsid w:val="002C1047"/>
    <w:rsid w:val="002C6970"/>
    <w:rsid w:val="002C6CD8"/>
    <w:rsid w:val="002D0702"/>
    <w:rsid w:val="002D16EC"/>
    <w:rsid w:val="002D1C36"/>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2F6B23"/>
    <w:rsid w:val="00300278"/>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6E8E"/>
    <w:rsid w:val="0031769F"/>
    <w:rsid w:val="00317780"/>
    <w:rsid w:val="00321AFF"/>
    <w:rsid w:val="0032556C"/>
    <w:rsid w:val="00325F57"/>
    <w:rsid w:val="003306D6"/>
    <w:rsid w:val="003363FB"/>
    <w:rsid w:val="0034032A"/>
    <w:rsid w:val="00340AFF"/>
    <w:rsid w:val="00342898"/>
    <w:rsid w:val="003428EE"/>
    <w:rsid w:val="00344D2C"/>
    <w:rsid w:val="00345481"/>
    <w:rsid w:val="0034578C"/>
    <w:rsid w:val="0034578E"/>
    <w:rsid w:val="00346181"/>
    <w:rsid w:val="003465FC"/>
    <w:rsid w:val="00347687"/>
    <w:rsid w:val="00347AB0"/>
    <w:rsid w:val="00347E74"/>
    <w:rsid w:val="003502ED"/>
    <w:rsid w:val="00350DF6"/>
    <w:rsid w:val="0035229B"/>
    <w:rsid w:val="00355D70"/>
    <w:rsid w:val="00356B3A"/>
    <w:rsid w:val="00357201"/>
    <w:rsid w:val="00357A0A"/>
    <w:rsid w:val="003601EC"/>
    <w:rsid w:val="0036028C"/>
    <w:rsid w:val="003616D9"/>
    <w:rsid w:val="003618A5"/>
    <w:rsid w:val="00361F91"/>
    <w:rsid w:val="003634D5"/>
    <w:rsid w:val="00364071"/>
    <w:rsid w:val="00364F98"/>
    <w:rsid w:val="00372AB7"/>
    <w:rsid w:val="00373469"/>
    <w:rsid w:val="00373A16"/>
    <w:rsid w:val="00373BB0"/>
    <w:rsid w:val="003758CE"/>
    <w:rsid w:val="00376899"/>
    <w:rsid w:val="00380AD4"/>
    <w:rsid w:val="0038182B"/>
    <w:rsid w:val="00381DE5"/>
    <w:rsid w:val="0038249E"/>
    <w:rsid w:val="0038318C"/>
    <w:rsid w:val="00383433"/>
    <w:rsid w:val="00383B41"/>
    <w:rsid w:val="003848B6"/>
    <w:rsid w:val="00385ADC"/>
    <w:rsid w:val="003865F7"/>
    <w:rsid w:val="003868F8"/>
    <w:rsid w:val="003879FF"/>
    <w:rsid w:val="00394E82"/>
    <w:rsid w:val="003974FC"/>
    <w:rsid w:val="003A0A47"/>
    <w:rsid w:val="003A0BAB"/>
    <w:rsid w:val="003A2197"/>
    <w:rsid w:val="003A23C7"/>
    <w:rsid w:val="003A390C"/>
    <w:rsid w:val="003A6B28"/>
    <w:rsid w:val="003A7339"/>
    <w:rsid w:val="003B081D"/>
    <w:rsid w:val="003B11D0"/>
    <w:rsid w:val="003B1443"/>
    <w:rsid w:val="003B3F45"/>
    <w:rsid w:val="003B4FD7"/>
    <w:rsid w:val="003B57E6"/>
    <w:rsid w:val="003B7BE7"/>
    <w:rsid w:val="003C0CC7"/>
    <w:rsid w:val="003C3853"/>
    <w:rsid w:val="003C49D0"/>
    <w:rsid w:val="003D1BF4"/>
    <w:rsid w:val="003D1DD6"/>
    <w:rsid w:val="003D23F9"/>
    <w:rsid w:val="003D405C"/>
    <w:rsid w:val="003D4B96"/>
    <w:rsid w:val="003D5115"/>
    <w:rsid w:val="003D59AB"/>
    <w:rsid w:val="003D605C"/>
    <w:rsid w:val="003D725A"/>
    <w:rsid w:val="003E0201"/>
    <w:rsid w:val="003E28EF"/>
    <w:rsid w:val="003E4EF2"/>
    <w:rsid w:val="003E564B"/>
    <w:rsid w:val="003E673C"/>
    <w:rsid w:val="003F2C34"/>
    <w:rsid w:val="003F2D4B"/>
    <w:rsid w:val="003F35B0"/>
    <w:rsid w:val="003F3A00"/>
    <w:rsid w:val="003F7205"/>
    <w:rsid w:val="003F7FD2"/>
    <w:rsid w:val="00401F95"/>
    <w:rsid w:val="00405D5F"/>
    <w:rsid w:val="00407C35"/>
    <w:rsid w:val="00410723"/>
    <w:rsid w:val="00410A69"/>
    <w:rsid w:val="0041155E"/>
    <w:rsid w:val="00412C14"/>
    <w:rsid w:val="0041598C"/>
    <w:rsid w:val="00415BEA"/>
    <w:rsid w:val="00415EA0"/>
    <w:rsid w:val="00416EA9"/>
    <w:rsid w:val="004210B2"/>
    <w:rsid w:val="00422699"/>
    <w:rsid w:val="00422B18"/>
    <w:rsid w:val="00423459"/>
    <w:rsid w:val="00424120"/>
    <w:rsid w:val="00424820"/>
    <w:rsid w:val="00426279"/>
    <w:rsid w:val="00427FE9"/>
    <w:rsid w:val="004323A2"/>
    <w:rsid w:val="00433BD9"/>
    <w:rsid w:val="00437E36"/>
    <w:rsid w:val="00442861"/>
    <w:rsid w:val="004428B8"/>
    <w:rsid w:val="0044426A"/>
    <w:rsid w:val="0044540F"/>
    <w:rsid w:val="00445B5F"/>
    <w:rsid w:val="00446444"/>
    <w:rsid w:val="00446C1A"/>
    <w:rsid w:val="00451F33"/>
    <w:rsid w:val="00453CEF"/>
    <w:rsid w:val="00455CF1"/>
    <w:rsid w:val="0045608B"/>
    <w:rsid w:val="00456123"/>
    <w:rsid w:val="00460AFA"/>
    <w:rsid w:val="004616E7"/>
    <w:rsid w:val="0046254B"/>
    <w:rsid w:val="00462D4D"/>
    <w:rsid w:val="00464894"/>
    <w:rsid w:val="00465051"/>
    <w:rsid w:val="00471865"/>
    <w:rsid w:val="004734F7"/>
    <w:rsid w:val="004738F7"/>
    <w:rsid w:val="00474210"/>
    <w:rsid w:val="004746EA"/>
    <w:rsid w:val="00474AC9"/>
    <w:rsid w:val="0047735C"/>
    <w:rsid w:val="0048059E"/>
    <w:rsid w:val="00480F79"/>
    <w:rsid w:val="004828D3"/>
    <w:rsid w:val="00483577"/>
    <w:rsid w:val="0048435E"/>
    <w:rsid w:val="00484597"/>
    <w:rsid w:val="004847A0"/>
    <w:rsid w:val="00487D63"/>
    <w:rsid w:val="00490C38"/>
    <w:rsid w:val="00491598"/>
    <w:rsid w:val="004928A8"/>
    <w:rsid w:val="004934A5"/>
    <w:rsid w:val="00495BD3"/>
    <w:rsid w:val="0049634A"/>
    <w:rsid w:val="004965FC"/>
    <w:rsid w:val="004A535B"/>
    <w:rsid w:val="004A6270"/>
    <w:rsid w:val="004A6346"/>
    <w:rsid w:val="004B10F1"/>
    <w:rsid w:val="004B2A58"/>
    <w:rsid w:val="004B2B8E"/>
    <w:rsid w:val="004B2DAE"/>
    <w:rsid w:val="004B5807"/>
    <w:rsid w:val="004B7076"/>
    <w:rsid w:val="004B7B65"/>
    <w:rsid w:val="004C1168"/>
    <w:rsid w:val="004C4220"/>
    <w:rsid w:val="004C676C"/>
    <w:rsid w:val="004C6C85"/>
    <w:rsid w:val="004D1AE7"/>
    <w:rsid w:val="004D361D"/>
    <w:rsid w:val="004D501B"/>
    <w:rsid w:val="004D50DF"/>
    <w:rsid w:val="004D56B8"/>
    <w:rsid w:val="004D5F8A"/>
    <w:rsid w:val="004D7DEB"/>
    <w:rsid w:val="004D7F58"/>
    <w:rsid w:val="004E0692"/>
    <w:rsid w:val="004E0721"/>
    <w:rsid w:val="004E2213"/>
    <w:rsid w:val="004E3801"/>
    <w:rsid w:val="004E415F"/>
    <w:rsid w:val="004E465E"/>
    <w:rsid w:val="004E7E01"/>
    <w:rsid w:val="004F1604"/>
    <w:rsid w:val="004F23AD"/>
    <w:rsid w:val="004F2D9E"/>
    <w:rsid w:val="004F585D"/>
    <w:rsid w:val="005034E5"/>
    <w:rsid w:val="00503657"/>
    <w:rsid w:val="0050371C"/>
    <w:rsid w:val="00503CBF"/>
    <w:rsid w:val="0050562F"/>
    <w:rsid w:val="0050574F"/>
    <w:rsid w:val="005062A2"/>
    <w:rsid w:val="00510077"/>
    <w:rsid w:val="00511601"/>
    <w:rsid w:val="00513745"/>
    <w:rsid w:val="00514A9E"/>
    <w:rsid w:val="005167E1"/>
    <w:rsid w:val="00521134"/>
    <w:rsid w:val="005229AA"/>
    <w:rsid w:val="0052320D"/>
    <w:rsid w:val="00524887"/>
    <w:rsid w:val="00524D9C"/>
    <w:rsid w:val="0052500F"/>
    <w:rsid w:val="00525B0E"/>
    <w:rsid w:val="00525C6B"/>
    <w:rsid w:val="00525F0A"/>
    <w:rsid w:val="00526101"/>
    <w:rsid w:val="0052757C"/>
    <w:rsid w:val="005301DF"/>
    <w:rsid w:val="005312F0"/>
    <w:rsid w:val="00533A6C"/>
    <w:rsid w:val="00540946"/>
    <w:rsid w:val="00542DE7"/>
    <w:rsid w:val="00543324"/>
    <w:rsid w:val="00544012"/>
    <w:rsid w:val="005461B1"/>
    <w:rsid w:val="0054705E"/>
    <w:rsid w:val="00551238"/>
    <w:rsid w:val="00551455"/>
    <w:rsid w:val="00553F65"/>
    <w:rsid w:val="0055595E"/>
    <w:rsid w:val="005576AC"/>
    <w:rsid w:val="00560277"/>
    <w:rsid w:val="00560382"/>
    <w:rsid w:val="00560C22"/>
    <w:rsid w:val="00562720"/>
    <w:rsid w:val="00562B9E"/>
    <w:rsid w:val="00563295"/>
    <w:rsid w:val="005658E9"/>
    <w:rsid w:val="00566F40"/>
    <w:rsid w:val="0057033D"/>
    <w:rsid w:val="00570474"/>
    <w:rsid w:val="00570D76"/>
    <w:rsid w:val="00571504"/>
    <w:rsid w:val="0057388E"/>
    <w:rsid w:val="005739E9"/>
    <w:rsid w:val="00577E15"/>
    <w:rsid w:val="0058018D"/>
    <w:rsid w:val="00580BE0"/>
    <w:rsid w:val="00582F5A"/>
    <w:rsid w:val="00583264"/>
    <w:rsid w:val="00586B41"/>
    <w:rsid w:val="0058731B"/>
    <w:rsid w:val="00592861"/>
    <w:rsid w:val="00592885"/>
    <w:rsid w:val="005937AE"/>
    <w:rsid w:val="00594244"/>
    <w:rsid w:val="00594262"/>
    <w:rsid w:val="00594D07"/>
    <w:rsid w:val="00596D3E"/>
    <w:rsid w:val="0059758F"/>
    <w:rsid w:val="005A00CE"/>
    <w:rsid w:val="005A0F94"/>
    <w:rsid w:val="005A17D3"/>
    <w:rsid w:val="005A39AA"/>
    <w:rsid w:val="005A46A7"/>
    <w:rsid w:val="005A531A"/>
    <w:rsid w:val="005A6583"/>
    <w:rsid w:val="005A7559"/>
    <w:rsid w:val="005A7DF3"/>
    <w:rsid w:val="005B0774"/>
    <w:rsid w:val="005B3C40"/>
    <w:rsid w:val="005B4D45"/>
    <w:rsid w:val="005B6449"/>
    <w:rsid w:val="005B7F78"/>
    <w:rsid w:val="005C1658"/>
    <w:rsid w:val="005C1DD7"/>
    <w:rsid w:val="005C4787"/>
    <w:rsid w:val="005D2F9E"/>
    <w:rsid w:val="005D3824"/>
    <w:rsid w:val="005D3D42"/>
    <w:rsid w:val="005D46B9"/>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2576"/>
    <w:rsid w:val="005F4D04"/>
    <w:rsid w:val="005F5EBE"/>
    <w:rsid w:val="005F6218"/>
    <w:rsid w:val="00600462"/>
    <w:rsid w:val="00601816"/>
    <w:rsid w:val="00601CC9"/>
    <w:rsid w:val="00603DFC"/>
    <w:rsid w:val="006059CF"/>
    <w:rsid w:val="00605A52"/>
    <w:rsid w:val="0060740E"/>
    <w:rsid w:val="00610FCD"/>
    <w:rsid w:val="00612503"/>
    <w:rsid w:val="00613046"/>
    <w:rsid w:val="00615145"/>
    <w:rsid w:val="00615A68"/>
    <w:rsid w:val="00617AB8"/>
    <w:rsid w:val="00617B20"/>
    <w:rsid w:val="00617B75"/>
    <w:rsid w:val="006221E7"/>
    <w:rsid w:val="00622AB9"/>
    <w:rsid w:val="006231D2"/>
    <w:rsid w:val="0062626E"/>
    <w:rsid w:val="006311D0"/>
    <w:rsid w:val="00631E39"/>
    <w:rsid w:val="00631EF0"/>
    <w:rsid w:val="006335B3"/>
    <w:rsid w:val="00633689"/>
    <w:rsid w:val="0063750B"/>
    <w:rsid w:val="006415CC"/>
    <w:rsid w:val="00642AF2"/>
    <w:rsid w:val="00642FCF"/>
    <w:rsid w:val="00645AA2"/>
    <w:rsid w:val="00650402"/>
    <w:rsid w:val="006521A9"/>
    <w:rsid w:val="00653192"/>
    <w:rsid w:val="0065512F"/>
    <w:rsid w:val="006561C2"/>
    <w:rsid w:val="00656EC2"/>
    <w:rsid w:val="0066078D"/>
    <w:rsid w:val="00660C57"/>
    <w:rsid w:val="00662388"/>
    <w:rsid w:val="006634AA"/>
    <w:rsid w:val="00664286"/>
    <w:rsid w:val="00664AE0"/>
    <w:rsid w:val="00665CB6"/>
    <w:rsid w:val="006669D6"/>
    <w:rsid w:val="00666F12"/>
    <w:rsid w:val="006676EB"/>
    <w:rsid w:val="00671192"/>
    <w:rsid w:val="00671B86"/>
    <w:rsid w:val="006739E3"/>
    <w:rsid w:val="00673AF8"/>
    <w:rsid w:val="00674733"/>
    <w:rsid w:val="006751BB"/>
    <w:rsid w:val="00677C00"/>
    <w:rsid w:val="00677F74"/>
    <w:rsid w:val="00682E85"/>
    <w:rsid w:val="006837F3"/>
    <w:rsid w:val="00684BF9"/>
    <w:rsid w:val="00684C35"/>
    <w:rsid w:val="00686540"/>
    <w:rsid w:val="00686C74"/>
    <w:rsid w:val="00687E03"/>
    <w:rsid w:val="00695C5F"/>
    <w:rsid w:val="006962F2"/>
    <w:rsid w:val="0069673B"/>
    <w:rsid w:val="00697892"/>
    <w:rsid w:val="006978BB"/>
    <w:rsid w:val="006A07A9"/>
    <w:rsid w:val="006A0E67"/>
    <w:rsid w:val="006A2C13"/>
    <w:rsid w:val="006A32F0"/>
    <w:rsid w:val="006A3E62"/>
    <w:rsid w:val="006A5904"/>
    <w:rsid w:val="006A78C4"/>
    <w:rsid w:val="006B2CD7"/>
    <w:rsid w:val="006B3DD5"/>
    <w:rsid w:val="006B3FE0"/>
    <w:rsid w:val="006B65F7"/>
    <w:rsid w:val="006B75D8"/>
    <w:rsid w:val="006C0179"/>
    <w:rsid w:val="006C0319"/>
    <w:rsid w:val="006C0434"/>
    <w:rsid w:val="006C0C46"/>
    <w:rsid w:val="006C2009"/>
    <w:rsid w:val="006C2365"/>
    <w:rsid w:val="006C285F"/>
    <w:rsid w:val="006C6895"/>
    <w:rsid w:val="006C6B1F"/>
    <w:rsid w:val="006C78C0"/>
    <w:rsid w:val="006D026F"/>
    <w:rsid w:val="006D16E2"/>
    <w:rsid w:val="006D1B53"/>
    <w:rsid w:val="006D49E7"/>
    <w:rsid w:val="006D69F3"/>
    <w:rsid w:val="006D6A0D"/>
    <w:rsid w:val="006D75FB"/>
    <w:rsid w:val="006E0937"/>
    <w:rsid w:val="006E42B3"/>
    <w:rsid w:val="006E4483"/>
    <w:rsid w:val="006E51E1"/>
    <w:rsid w:val="006E55D2"/>
    <w:rsid w:val="006E5BE5"/>
    <w:rsid w:val="006F0181"/>
    <w:rsid w:val="006F1409"/>
    <w:rsid w:val="006F23ED"/>
    <w:rsid w:val="006F369E"/>
    <w:rsid w:val="006F3C3A"/>
    <w:rsid w:val="006F3E7A"/>
    <w:rsid w:val="00701C65"/>
    <w:rsid w:val="00702892"/>
    <w:rsid w:val="00703B9C"/>
    <w:rsid w:val="0070408F"/>
    <w:rsid w:val="00704DAB"/>
    <w:rsid w:val="007071A8"/>
    <w:rsid w:val="00707C14"/>
    <w:rsid w:val="007100BF"/>
    <w:rsid w:val="00712709"/>
    <w:rsid w:val="0071271A"/>
    <w:rsid w:val="0071374F"/>
    <w:rsid w:val="0071623E"/>
    <w:rsid w:val="00717272"/>
    <w:rsid w:val="00720CEF"/>
    <w:rsid w:val="00720EB3"/>
    <w:rsid w:val="0072148C"/>
    <w:rsid w:val="007228C4"/>
    <w:rsid w:val="00723838"/>
    <w:rsid w:val="0072450E"/>
    <w:rsid w:val="007255F9"/>
    <w:rsid w:val="00726447"/>
    <w:rsid w:val="00726ABB"/>
    <w:rsid w:val="0072742E"/>
    <w:rsid w:val="00730E25"/>
    <w:rsid w:val="00731100"/>
    <w:rsid w:val="0073563D"/>
    <w:rsid w:val="007357CE"/>
    <w:rsid w:val="00736306"/>
    <w:rsid w:val="00736B22"/>
    <w:rsid w:val="00736D63"/>
    <w:rsid w:val="00736DDE"/>
    <w:rsid w:val="00737469"/>
    <w:rsid w:val="00737738"/>
    <w:rsid w:val="00740E5A"/>
    <w:rsid w:val="00741F15"/>
    <w:rsid w:val="00743785"/>
    <w:rsid w:val="00743927"/>
    <w:rsid w:val="007444C5"/>
    <w:rsid w:val="007454EC"/>
    <w:rsid w:val="00746107"/>
    <w:rsid w:val="0074658D"/>
    <w:rsid w:val="007467CA"/>
    <w:rsid w:val="00746B67"/>
    <w:rsid w:val="0074738A"/>
    <w:rsid w:val="00747A27"/>
    <w:rsid w:val="00752908"/>
    <w:rsid w:val="00752B20"/>
    <w:rsid w:val="00753359"/>
    <w:rsid w:val="00753793"/>
    <w:rsid w:val="00753DC0"/>
    <w:rsid w:val="0075456C"/>
    <w:rsid w:val="00754946"/>
    <w:rsid w:val="00757A2A"/>
    <w:rsid w:val="00757DD4"/>
    <w:rsid w:val="00757E8D"/>
    <w:rsid w:val="00760E4B"/>
    <w:rsid w:val="00762D26"/>
    <w:rsid w:val="007635FF"/>
    <w:rsid w:val="00764F37"/>
    <w:rsid w:val="0076640C"/>
    <w:rsid w:val="007669C1"/>
    <w:rsid w:val="00767C60"/>
    <w:rsid w:val="00771808"/>
    <w:rsid w:val="00772361"/>
    <w:rsid w:val="007728CD"/>
    <w:rsid w:val="00776F76"/>
    <w:rsid w:val="007775C9"/>
    <w:rsid w:val="007821D3"/>
    <w:rsid w:val="00783C40"/>
    <w:rsid w:val="007843BE"/>
    <w:rsid w:val="0078479A"/>
    <w:rsid w:val="00786CF4"/>
    <w:rsid w:val="00787E0D"/>
    <w:rsid w:val="007932CF"/>
    <w:rsid w:val="0079421B"/>
    <w:rsid w:val="00794DAC"/>
    <w:rsid w:val="00795025"/>
    <w:rsid w:val="007A18FB"/>
    <w:rsid w:val="007A2069"/>
    <w:rsid w:val="007A24F5"/>
    <w:rsid w:val="007A46C6"/>
    <w:rsid w:val="007A5D6D"/>
    <w:rsid w:val="007A6036"/>
    <w:rsid w:val="007A6371"/>
    <w:rsid w:val="007B1473"/>
    <w:rsid w:val="007B31B3"/>
    <w:rsid w:val="007B4E4C"/>
    <w:rsid w:val="007B5CAC"/>
    <w:rsid w:val="007B64AB"/>
    <w:rsid w:val="007B6547"/>
    <w:rsid w:val="007B717E"/>
    <w:rsid w:val="007C631D"/>
    <w:rsid w:val="007C68FF"/>
    <w:rsid w:val="007D0A65"/>
    <w:rsid w:val="007D0C31"/>
    <w:rsid w:val="007D1136"/>
    <w:rsid w:val="007D1701"/>
    <w:rsid w:val="007D2F92"/>
    <w:rsid w:val="007D333A"/>
    <w:rsid w:val="007D4392"/>
    <w:rsid w:val="007D5CBF"/>
    <w:rsid w:val="007D696F"/>
    <w:rsid w:val="007D6DC3"/>
    <w:rsid w:val="007E1A25"/>
    <w:rsid w:val="007E23A8"/>
    <w:rsid w:val="007E2822"/>
    <w:rsid w:val="007E35B4"/>
    <w:rsid w:val="007E589C"/>
    <w:rsid w:val="007E61BA"/>
    <w:rsid w:val="007E749B"/>
    <w:rsid w:val="007F15DB"/>
    <w:rsid w:val="007F18B4"/>
    <w:rsid w:val="007F19DF"/>
    <w:rsid w:val="007F4257"/>
    <w:rsid w:val="007F42CF"/>
    <w:rsid w:val="007F4892"/>
    <w:rsid w:val="007F4E18"/>
    <w:rsid w:val="007F5F9D"/>
    <w:rsid w:val="007F7891"/>
    <w:rsid w:val="00801765"/>
    <w:rsid w:val="008025CA"/>
    <w:rsid w:val="0080340D"/>
    <w:rsid w:val="0080344D"/>
    <w:rsid w:val="0080393A"/>
    <w:rsid w:val="00803D20"/>
    <w:rsid w:val="00804855"/>
    <w:rsid w:val="00805470"/>
    <w:rsid w:val="00806E08"/>
    <w:rsid w:val="00807B8E"/>
    <w:rsid w:val="008100E0"/>
    <w:rsid w:val="00810C0B"/>
    <w:rsid w:val="00811820"/>
    <w:rsid w:val="0081488B"/>
    <w:rsid w:val="00814B5C"/>
    <w:rsid w:val="00814D3B"/>
    <w:rsid w:val="008156BA"/>
    <w:rsid w:val="008162C9"/>
    <w:rsid w:val="00816894"/>
    <w:rsid w:val="00817A00"/>
    <w:rsid w:val="00821526"/>
    <w:rsid w:val="00822281"/>
    <w:rsid w:val="00823130"/>
    <w:rsid w:val="00823565"/>
    <w:rsid w:val="00823893"/>
    <w:rsid w:val="0082470D"/>
    <w:rsid w:val="00824A94"/>
    <w:rsid w:val="00827D56"/>
    <w:rsid w:val="008300C4"/>
    <w:rsid w:val="00830C9D"/>
    <w:rsid w:val="0083108F"/>
    <w:rsid w:val="0083452B"/>
    <w:rsid w:val="008349F1"/>
    <w:rsid w:val="00834DFB"/>
    <w:rsid w:val="008363D2"/>
    <w:rsid w:val="00836D55"/>
    <w:rsid w:val="00837CFD"/>
    <w:rsid w:val="00840A50"/>
    <w:rsid w:val="00840BB9"/>
    <w:rsid w:val="00840EC6"/>
    <w:rsid w:val="008418D5"/>
    <w:rsid w:val="00842605"/>
    <w:rsid w:val="008432D1"/>
    <w:rsid w:val="00844DB6"/>
    <w:rsid w:val="00845501"/>
    <w:rsid w:val="00845CBC"/>
    <w:rsid w:val="00851EA6"/>
    <w:rsid w:val="00854B15"/>
    <w:rsid w:val="008579F2"/>
    <w:rsid w:val="00860B57"/>
    <w:rsid w:val="008613D1"/>
    <w:rsid w:val="00862638"/>
    <w:rsid w:val="008669E9"/>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66C"/>
    <w:rsid w:val="008839AF"/>
    <w:rsid w:val="00884CAA"/>
    <w:rsid w:val="008859BF"/>
    <w:rsid w:val="00890963"/>
    <w:rsid w:val="008909AB"/>
    <w:rsid w:val="00891310"/>
    <w:rsid w:val="0089208C"/>
    <w:rsid w:val="0089455A"/>
    <w:rsid w:val="00897255"/>
    <w:rsid w:val="00897570"/>
    <w:rsid w:val="008A0E3C"/>
    <w:rsid w:val="008A26F8"/>
    <w:rsid w:val="008A72C5"/>
    <w:rsid w:val="008B41B1"/>
    <w:rsid w:val="008B42AA"/>
    <w:rsid w:val="008B5B4C"/>
    <w:rsid w:val="008B5DA4"/>
    <w:rsid w:val="008B5E32"/>
    <w:rsid w:val="008B610C"/>
    <w:rsid w:val="008C078F"/>
    <w:rsid w:val="008C0CCD"/>
    <w:rsid w:val="008C1C11"/>
    <w:rsid w:val="008C2F1F"/>
    <w:rsid w:val="008C31D8"/>
    <w:rsid w:val="008C7D9C"/>
    <w:rsid w:val="008D0AC3"/>
    <w:rsid w:val="008D0E11"/>
    <w:rsid w:val="008D41F0"/>
    <w:rsid w:val="008D5AD5"/>
    <w:rsid w:val="008D7FDE"/>
    <w:rsid w:val="008E10B5"/>
    <w:rsid w:val="008E21FC"/>
    <w:rsid w:val="008E3F43"/>
    <w:rsid w:val="008E41B9"/>
    <w:rsid w:val="008E457F"/>
    <w:rsid w:val="008E6846"/>
    <w:rsid w:val="008F0946"/>
    <w:rsid w:val="008F0B05"/>
    <w:rsid w:val="008F0C59"/>
    <w:rsid w:val="008F0DC4"/>
    <w:rsid w:val="008F3BD3"/>
    <w:rsid w:val="008F44C2"/>
    <w:rsid w:val="008F4B49"/>
    <w:rsid w:val="008F4C81"/>
    <w:rsid w:val="008F4E66"/>
    <w:rsid w:val="008F6E72"/>
    <w:rsid w:val="00900A5C"/>
    <w:rsid w:val="0090260F"/>
    <w:rsid w:val="00902700"/>
    <w:rsid w:val="009039FD"/>
    <w:rsid w:val="00906113"/>
    <w:rsid w:val="00907BD0"/>
    <w:rsid w:val="009129B4"/>
    <w:rsid w:val="00912DB4"/>
    <w:rsid w:val="0091323E"/>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305DA"/>
    <w:rsid w:val="00932786"/>
    <w:rsid w:val="0093294F"/>
    <w:rsid w:val="00936F6A"/>
    <w:rsid w:val="00936F87"/>
    <w:rsid w:val="0093757C"/>
    <w:rsid w:val="0093759F"/>
    <w:rsid w:val="009414F6"/>
    <w:rsid w:val="00941D5E"/>
    <w:rsid w:val="00941DAF"/>
    <w:rsid w:val="00942527"/>
    <w:rsid w:val="00942E6E"/>
    <w:rsid w:val="00943CE8"/>
    <w:rsid w:val="0095069F"/>
    <w:rsid w:val="00951520"/>
    <w:rsid w:val="0095270A"/>
    <w:rsid w:val="00956E1B"/>
    <w:rsid w:val="00960502"/>
    <w:rsid w:val="00960A44"/>
    <w:rsid w:val="00960B33"/>
    <w:rsid w:val="00962A59"/>
    <w:rsid w:val="00962E0C"/>
    <w:rsid w:val="00963124"/>
    <w:rsid w:val="00963A1B"/>
    <w:rsid w:val="00964740"/>
    <w:rsid w:val="00964972"/>
    <w:rsid w:val="00967E15"/>
    <w:rsid w:val="009700BC"/>
    <w:rsid w:val="00971258"/>
    <w:rsid w:val="009728CC"/>
    <w:rsid w:val="009737A5"/>
    <w:rsid w:val="00974B09"/>
    <w:rsid w:val="009751D4"/>
    <w:rsid w:val="0097608D"/>
    <w:rsid w:val="0097764E"/>
    <w:rsid w:val="00977751"/>
    <w:rsid w:val="00981D72"/>
    <w:rsid w:val="00982299"/>
    <w:rsid w:val="00984A48"/>
    <w:rsid w:val="00990D52"/>
    <w:rsid w:val="009928DA"/>
    <w:rsid w:val="009938FC"/>
    <w:rsid w:val="00995A5F"/>
    <w:rsid w:val="00997347"/>
    <w:rsid w:val="009A0C6F"/>
    <w:rsid w:val="009A0F5C"/>
    <w:rsid w:val="009A335F"/>
    <w:rsid w:val="009A3D8B"/>
    <w:rsid w:val="009A423C"/>
    <w:rsid w:val="009A488C"/>
    <w:rsid w:val="009A494C"/>
    <w:rsid w:val="009A5B82"/>
    <w:rsid w:val="009A6CA2"/>
    <w:rsid w:val="009A703F"/>
    <w:rsid w:val="009B2C62"/>
    <w:rsid w:val="009B2D38"/>
    <w:rsid w:val="009B44C8"/>
    <w:rsid w:val="009B6A8F"/>
    <w:rsid w:val="009B75CD"/>
    <w:rsid w:val="009B7DDA"/>
    <w:rsid w:val="009C1355"/>
    <w:rsid w:val="009C4367"/>
    <w:rsid w:val="009C4A73"/>
    <w:rsid w:val="009C51BF"/>
    <w:rsid w:val="009C581C"/>
    <w:rsid w:val="009C7852"/>
    <w:rsid w:val="009D0DA8"/>
    <w:rsid w:val="009D1EDD"/>
    <w:rsid w:val="009D3319"/>
    <w:rsid w:val="009D3CC3"/>
    <w:rsid w:val="009D488F"/>
    <w:rsid w:val="009D4A95"/>
    <w:rsid w:val="009D74DA"/>
    <w:rsid w:val="009D78D2"/>
    <w:rsid w:val="009E049D"/>
    <w:rsid w:val="009E0B0B"/>
    <w:rsid w:val="009E230D"/>
    <w:rsid w:val="009E2E6F"/>
    <w:rsid w:val="009E385A"/>
    <w:rsid w:val="009E407B"/>
    <w:rsid w:val="009E4BE1"/>
    <w:rsid w:val="009E69B2"/>
    <w:rsid w:val="009F189B"/>
    <w:rsid w:val="009F196E"/>
    <w:rsid w:val="009F504B"/>
    <w:rsid w:val="009F5EA0"/>
    <w:rsid w:val="009F6948"/>
    <w:rsid w:val="009F7016"/>
    <w:rsid w:val="00A00A47"/>
    <w:rsid w:val="00A013CF"/>
    <w:rsid w:val="00A02200"/>
    <w:rsid w:val="00A03E0D"/>
    <w:rsid w:val="00A062A8"/>
    <w:rsid w:val="00A0774C"/>
    <w:rsid w:val="00A10E11"/>
    <w:rsid w:val="00A10EE8"/>
    <w:rsid w:val="00A1517A"/>
    <w:rsid w:val="00A165D6"/>
    <w:rsid w:val="00A17498"/>
    <w:rsid w:val="00A17691"/>
    <w:rsid w:val="00A215C2"/>
    <w:rsid w:val="00A21E87"/>
    <w:rsid w:val="00A21E88"/>
    <w:rsid w:val="00A21F8F"/>
    <w:rsid w:val="00A23BE7"/>
    <w:rsid w:val="00A23FE6"/>
    <w:rsid w:val="00A25452"/>
    <w:rsid w:val="00A25D6A"/>
    <w:rsid w:val="00A26211"/>
    <w:rsid w:val="00A26488"/>
    <w:rsid w:val="00A27237"/>
    <w:rsid w:val="00A30F5E"/>
    <w:rsid w:val="00A31BCE"/>
    <w:rsid w:val="00A32993"/>
    <w:rsid w:val="00A32A57"/>
    <w:rsid w:val="00A32FAA"/>
    <w:rsid w:val="00A41112"/>
    <w:rsid w:val="00A417CB"/>
    <w:rsid w:val="00A42D4E"/>
    <w:rsid w:val="00A43361"/>
    <w:rsid w:val="00A434A4"/>
    <w:rsid w:val="00A4596D"/>
    <w:rsid w:val="00A47E1D"/>
    <w:rsid w:val="00A51AAD"/>
    <w:rsid w:val="00A52C7E"/>
    <w:rsid w:val="00A55609"/>
    <w:rsid w:val="00A55914"/>
    <w:rsid w:val="00A610FD"/>
    <w:rsid w:val="00A61779"/>
    <w:rsid w:val="00A61ADB"/>
    <w:rsid w:val="00A62656"/>
    <w:rsid w:val="00A62B83"/>
    <w:rsid w:val="00A6352D"/>
    <w:rsid w:val="00A657D8"/>
    <w:rsid w:val="00A669C6"/>
    <w:rsid w:val="00A6748F"/>
    <w:rsid w:val="00A711B3"/>
    <w:rsid w:val="00A71898"/>
    <w:rsid w:val="00A71E89"/>
    <w:rsid w:val="00A72B12"/>
    <w:rsid w:val="00A73BD2"/>
    <w:rsid w:val="00A753A6"/>
    <w:rsid w:val="00A76F3C"/>
    <w:rsid w:val="00A7785E"/>
    <w:rsid w:val="00A778BC"/>
    <w:rsid w:val="00A816C4"/>
    <w:rsid w:val="00A81E8D"/>
    <w:rsid w:val="00A82709"/>
    <w:rsid w:val="00A8401B"/>
    <w:rsid w:val="00A85F92"/>
    <w:rsid w:val="00A861E5"/>
    <w:rsid w:val="00A86706"/>
    <w:rsid w:val="00A86E91"/>
    <w:rsid w:val="00A874B3"/>
    <w:rsid w:val="00A87CF6"/>
    <w:rsid w:val="00A87F28"/>
    <w:rsid w:val="00A904AC"/>
    <w:rsid w:val="00A91322"/>
    <w:rsid w:val="00A91E0F"/>
    <w:rsid w:val="00A93CFD"/>
    <w:rsid w:val="00A93ED4"/>
    <w:rsid w:val="00A95BCE"/>
    <w:rsid w:val="00A96ABD"/>
    <w:rsid w:val="00AA08F2"/>
    <w:rsid w:val="00AA1830"/>
    <w:rsid w:val="00AA286B"/>
    <w:rsid w:val="00AA4987"/>
    <w:rsid w:val="00AA5949"/>
    <w:rsid w:val="00AA6573"/>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914"/>
    <w:rsid w:val="00AC5F61"/>
    <w:rsid w:val="00AC6EA9"/>
    <w:rsid w:val="00AD06CB"/>
    <w:rsid w:val="00AD26B0"/>
    <w:rsid w:val="00AD337F"/>
    <w:rsid w:val="00AD45A9"/>
    <w:rsid w:val="00AD5F41"/>
    <w:rsid w:val="00AE0A55"/>
    <w:rsid w:val="00AE2555"/>
    <w:rsid w:val="00AE2A71"/>
    <w:rsid w:val="00AE328E"/>
    <w:rsid w:val="00AE580C"/>
    <w:rsid w:val="00AE6583"/>
    <w:rsid w:val="00AF0495"/>
    <w:rsid w:val="00AF049C"/>
    <w:rsid w:val="00AF0CE3"/>
    <w:rsid w:val="00AF1D49"/>
    <w:rsid w:val="00AF483B"/>
    <w:rsid w:val="00AF5151"/>
    <w:rsid w:val="00AF701E"/>
    <w:rsid w:val="00AF74D1"/>
    <w:rsid w:val="00B00153"/>
    <w:rsid w:val="00B013F1"/>
    <w:rsid w:val="00B01C97"/>
    <w:rsid w:val="00B03876"/>
    <w:rsid w:val="00B03E0B"/>
    <w:rsid w:val="00B04132"/>
    <w:rsid w:val="00B046B0"/>
    <w:rsid w:val="00B04B14"/>
    <w:rsid w:val="00B05073"/>
    <w:rsid w:val="00B06533"/>
    <w:rsid w:val="00B06A60"/>
    <w:rsid w:val="00B06FE8"/>
    <w:rsid w:val="00B072FD"/>
    <w:rsid w:val="00B107F5"/>
    <w:rsid w:val="00B114C3"/>
    <w:rsid w:val="00B11505"/>
    <w:rsid w:val="00B1236E"/>
    <w:rsid w:val="00B13D1D"/>
    <w:rsid w:val="00B15682"/>
    <w:rsid w:val="00B15F4B"/>
    <w:rsid w:val="00B162A2"/>
    <w:rsid w:val="00B16A04"/>
    <w:rsid w:val="00B177F0"/>
    <w:rsid w:val="00B20E13"/>
    <w:rsid w:val="00B220EC"/>
    <w:rsid w:val="00B23F2A"/>
    <w:rsid w:val="00B24E9B"/>
    <w:rsid w:val="00B254DB"/>
    <w:rsid w:val="00B329A7"/>
    <w:rsid w:val="00B32DD5"/>
    <w:rsid w:val="00B3331D"/>
    <w:rsid w:val="00B33D8B"/>
    <w:rsid w:val="00B3432E"/>
    <w:rsid w:val="00B35383"/>
    <w:rsid w:val="00B35E7D"/>
    <w:rsid w:val="00B36FD4"/>
    <w:rsid w:val="00B37363"/>
    <w:rsid w:val="00B40AC3"/>
    <w:rsid w:val="00B41A7A"/>
    <w:rsid w:val="00B42F13"/>
    <w:rsid w:val="00B440A7"/>
    <w:rsid w:val="00B4444D"/>
    <w:rsid w:val="00B44CF3"/>
    <w:rsid w:val="00B47EDC"/>
    <w:rsid w:val="00B511DF"/>
    <w:rsid w:val="00B5584E"/>
    <w:rsid w:val="00B559CD"/>
    <w:rsid w:val="00B55CAC"/>
    <w:rsid w:val="00B55FC0"/>
    <w:rsid w:val="00B56A3A"/>
    <w:rsid w:val="00B62CCF"/>
    <w:rsid w:val="00B6309B"/>
    <w:rsid w:val="00B631C2"/>
    <w:rsid w:val="00B6462B"/>
    <w:rsid w:val="00B648B7"/>
    <w:rsid w:val="00B66987"/>
    <w:rsid w:val="00B731C2"/>
    <w:rsid w:val="00B73205"/>
    <w:rsid w:val="00B73820"/>
    <w:rsid w:val="00B7672C"/>
    <w:rsid w:val="00B769CD"/>
    <w:rsid w:val="00B772E8"/>
    <w:rsid w:val="00B77B1C"/>
    <w:rsid w:val="00B77C12"/>
    <w:rsid w:val="00B844A5"/>
    <w:rsid w:val="00B855B5"/>
    <w:rsid w:val="00B85741"/>
    <w:rsid w:val="00B85900"/>
    <w:rsid w:val="00B86675"/>
    <w:rsid w:val="00B867DA"/>
    <w:rsid w:val="00B86AA2"/>
    <w:rsid w:val="00B90A30"/>
    <w:rsid w:val="00B91250"/>
    <w:rsid w:val="00B921E4"/>
    <w:rsid w:val="00B9294E"/>
    <w:rsid w:val="00B929B1"/>
    <w:rsid w:val="00B93561"/>
    <w:rsid w:val="00B951D3"/>
    <w:rsid w:val="00B96246"/>
    <w:rsid w:val="00BA06A4"/>
    <w:rsid w:val="00BA112D"/>
    <w:rsid w:val="00BA2B8C"/>
    <w:rsid w:val="00BA53C3"/>
    <w:rsid w:val="00BA57D2"/>
    <w:rsid w:val="00BA7F0D"/>
    <w:rsid w:val="00BB0C7D"/>
    <w:rsid w:val="00BB31ED"/>
    <w:rsid w:val="00BC1073"/>
    <w:rsid w:val="00BC59E9"/>
    <w:rsid w:val="00BC6411"/>
    <w:rsid w:val="00BC7932"/>
    <w:rsid w:val="00BD1C65"/>
    <w:rsid w:val="00BD2581"/>
    <w:rsid w:val="00BD2A30"/>
    <w:rsid w:val="00BD3235"/>
    <w:rsid w:val="00BD415C"/>
    <w:rsid w:val="00BD47F0"/>
    <w:rsid w:val="00BD6650"/>
    <w:rsid w:val="00BE364C"/>
    <w:rsid w:val="00BE67D2"/>
    <w:rsid w:val="00BE7A46"/>
    <w:rsid w:val="00BF01A0"/>
    <w:rsid w:val="00BF04AD"/>
    <w:rsid w:val="00BF1AB8"/>
    <w:rsid w:val="00BF1C98"/>
    <w:rsid w:val="00BF34AB"/>
    <w:rsid w:val="00BF4FC4"/>
    <w:rsid w:val="00BF53BC"/>
    <w:rsid w:val="00BF7173"/>
    <w:rsid w:val="00BF7FEE"/>
    <w:rsid w:val="00C01933"/>
    <w:rsid w:val="00C01F08"/>
    <w:rsid w:val="00C0276E"/>
    <w:rsid w:val="00C02779"/>
    <w:rsid w:val="00C02CCA"/>
    <w:rsid w:val="00C07447"/>
    <w:rsid w:val="00C07D0A"/>
    <w:rsid w:val="00C11E3D"/>
    <w:rsid w:val="00C126B1"/>
    <w:rsid w:val="00C149FB"/>
    <w:rsid w:val="00C1618B"/>
    <w:rsid w:val="00C213EC"/>
    <w:rsid w:val="00C2147D"/>
    <w:rsid w:val="00C23CF4"/>
    <w:rsid w:val="00C25EA7"/>
    <w:rsid w:val="00C26BF0"/>
    <w:rsid w:val="00C272E3"/>
    <w:rsid w:val="00C2798B"/>
    <w:rsid w:val="00C30152"/>
    <w:rsid w:val="00C33A30"/>
    <w:rsid w:val="00C40029"/>
    <w:rsid w:val="00C43160"/>
    <w:rsid w:val="00C43732"/>
    <w:rsid w:val="00C4430D"/>
    <w:rsid w:val="00C44871"/>
    <w:rsid w:val="00C4491F"/>
    <w:rsid w:val="00C4527C"/>
    <w:rsid w:val="00C47907"/>
    <w:rsid w:val="00C47A6D"/>
    <w:rsid w:val="00C50FFD"/>
    <w:rsid w:val="00C516DF"/>
    <w:rsid w:val="00C5202F"/>
    <w:rsid w:val="00C5406D"/>
    <w:rsid w:val="00C54BA1"/>
    <w:rsid w:val="00C56FF3"/>
    <w:rsid w:val="00C60210"/>
    <w:rsid w:val="00C62549"/>
    <w:rsid w:val="00C6330C"/>
    <w:rsid w:val="00C64193"/>
    <w:rsid w:val="00C64483"/>
    <w:rsid w:val="00C6551D"/>
    <w:rsid w:val="00C657DB"/>
    <w:rsid w:val="00C66E73"/>
    <w:rsid w:val="00C66EEA"/>
    <w:rsid w:val="00C6783C"/>
    <w:rsid w:val="00C724B4"/>
    <w:rsid w:val="00C7314B"/>
    <w:rsid w:val="00C73844"/>
    <w:rsid w:val="00C73E2E"/>
    <w:rsid w:val="00C741CF"/>
    <w:rsid w:val="00C7426D"/>
    <w:rsid w:val="00C7474D"/>
    <w:rsid w:val="00C74879"/>
    <w:rsid w:val="00C75115"/>
    <w:rsid w:val="00C75454"/>
    <w:rsid w:val="00C778CD"/>
    <w:rsid w:val="00C77C36"/>
    <w:rsid w:val="00C77F18"/>
    <w:rsid w:val="00C80579"/>
    <w:rsid w:val="00C8128B"/>
    <w:rsid w:val="00C81E1D"/>
    <w:rsid w:val="00C82A27"/>
    <w:rsid w:val="00C84037"/>
    <w:rsid w:val="00C84B17"/>
    <w:rsid w:val="00C859AA"/>
    <w:rsid w:val="00C90335"/>
    <w:rsid w:val="00C90C85"/>
    <w:rsid w:val="00C91BF3"/>
    <w:rsid w:val="00C94526"/>
    <w:rsid w:val="00CA1991"/>
    <w:rsid w:val="00CA1D72"/>
    <w:rsid w:val="00CA67E9"/>
    <w:rsid w:val="00CA6805"/>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CAA"/>
    <w:rsid w:val="00CC2EA7"/>
    <w:rsid w:val="00CC2F16"/>
    <w:rsid w:val="00CC3495"/>
    <w:rsid w:val="00CC382D"/>
    <w:rsid w:val="00CC3A97"/>
    <w:rsid w:val="00CC48CE"/>
    <w:rsid w:val="00CC52BD"/>
    <w:rsid w:val="00CC5472"/>
    <w:rsid w:val="00CC5AF2"/>
    <w:rsid w:val="00CC6424"/>
    <w:rsid w:val="00CC798C"/>
    <w:rsid w:val="00CC7D40"/>
    <w:rsid w:val="00CC7E08"/>
    <w:rsid w:val="00CD040C"/>
    <w:rsid w:val="00CD098E"/>
    <w:rsid w:val="00CD1B1C"/>
    <w:rsid w:val="00CD1F5A"/>
    <w:rsid w:val="00CD260A"/>
    <w:rsid w:val="00CD4FE9"/>
    <w:rsid w:val="00CD545C"/>
    <w:rsid w:val="00CD581A"/>
    <w:rsid w:val="00CE310A"/>
    <w:rsid w:val="00CE4AB8"/>
    <w:rsid w:val="00CE579F"/>
    <w:rsid w:val="00CF171F"/>
    <w:rsid w:val="00CF1D9B"/>
    <w:rsid w:val="00CF2FF1"/>
    <w:rsid w:val="00CF3715"/>
    <w:rsid w:val="00CF6676"/>
    <w:rsid w:val="00CF7F8A"/>
    <w:rsid w:val="00D014E1"/>
    <w:rsid w:val="00D018EA"/>
    <w:rsid w:val="00D037AC"/>
    <w:rsid w:val="00D05DF8"/>
    <w:rsid w:val="00D071E7"/>
    <w:rsid w:val="00D07C91"/>
    <w:rsid w:val="00D12566"/>
    <w:rsid w:val="00D1453D"/>
    <w:rsid w:val="00D14AC7"/>
    <w:rsid w:val="00D14C90"/>
    <w:rsid w:val="00D15420"/>
    <w:rsid w:val="00D166F7"/>
    <w:rsid w:val="00D20203"/>
    <w:rsid w:val="00D20892"/>
    <w:rsid w:val="00D2173E"/>
    <w:rsid w:val="00D23DBB"/>
    <w:rsid w:val="00D25DB2"/>
    <w:rsid w:val="00D26B09"/>
    <w:rsid w:val="00D303A0"/>
    <w:rsid w:val="00D3062B"/>
    <w:rsid w:val="00D3307D"/>
    <w:rsid w:val="00D3553B"/>
    <w:rsid w:val="00D37829"/>
    <w:rsid w:val="00D40124"/>
    <w:rsid w:val="00D415F6"/>
    <w:rsid w:val="00D45DEC"/>
    <w:rsid w:val="00D46DB1"/>
    <w:rsid w:val="00D477C1"/>
    <w:rsid w:val="00D51941"/>
    <w:rsid w:val="00D53ED7"/>
    <w:rsid w:val="00D5415D"/>
    <w:rsid w:val="00D544F8"/>
    <w:rsid w:val="00D55DB8"/>
    <w:rsid w:val="00D570D5"/>
    <w:rsid w:val="00D57E7F"/>
    <w:rsid w:val="00D617FA"/>
    <w:rsid w:val="00D62ED0"/>
    <w:rsid w:val="00D6305A"/>
    <w:rsid w:val="00D63A07"/>
    <w:rsid w:val="00D63D32"/>
    <w:rsid w:val="00D64AF5"/>
    <w:rsid w:val="00D652DB"/>
    <w:rsid w:val="00D65799"/>
    <w:rsid w:val="00D66E8A"/>
    <w:rsid w:val="00D67006"/>
    <w:rsid w:val="00D71789"/>
    <w:rsid w:val="00D71A38"/>
    <w:rsid w:val="00D74E59"/>
    <w:rsid w:val="00D74F43"/>
    <w:rsid w:val="00D76398"/>
    <w:rsid w:val="00D76AD6"/>
    <w:rsid w:val="00D802F3"/>
    <w:rsid w:val="00D80D2A"/>
    <w:rsid w:val="00D82DCF"/>
    <w:rsid w:val="00D83A40"/>
    <w:rsid w:val="00D85595"/>
    <w:rsid w:val="00D87D11"/>
    <w:rsid w:val="00D87EAD"/>
    <w:rsid w:val="00D87F59"/>
    <w:rsid w:val="00D92324"/>
    <w:rsid w:val="00D924C1"/>
    <w:rsid w:val="00D930FD"/>
    <w:rsid w:val="00D9372D"/>
    <w:rsid w:val="00D94179"/>
    <w:rsid w:val="00D94673"/>
    <w:rsid w:val="00D95349"/>
    <w:rsid w:val="00D96715"/>
    <w:rsid w:val="00D9688C"/>
    <w:rsid w:val="00DA17E7"/>
    <w:rsid w:val="00DA39C9"/>
    <w:rsid w:val="00DA3DB2"/>
    <w:rsid w:val="00DA4127"/>
    <w:rsid w:val="00DA6B7F"/>
    <w:rsid w:val="00DB1C76"/>
    <w:rsid w:val="00DB1EC2"/>
    <w:rsid w:val="00DB67C7"/>
    <w:rsid w:val="00DB69E7"/>
    <w:rsid w:val="00DB6C88"/>
    <w:rsid w:val="00DB7AD1"/>
    <w:rsid w:val="00DC32AF"/>
    <w:rsid w:val="00DC3883"/>
    <w:rsid w:val="00DC3C36"/>
    <w:rsid w:val="00DC4DCF"/>
    <w:rsid w:val="00DC54D1"/>
    <w:rsid w:val="00DD139B"/>
    <w:rsid w:val="00DD2C2C"/>
    <w:rsid w:val="00DD445F"/>
    <w:rsid w:val="00DD4DFF"/>
    <w:rsid w:val="00DD515F"/>
    <w:rsid w:val="00DD6D7B"/>
    <w:rsid w:val="00DD6EF3"/>
    <w:rsid w:val="00DE503D"/>
    <w:rsid w:val="00DE6A4B"/>
    <w:rsid w:val="00DE7387"/>
    <w:rsid w:val="00DF06EC"/>
    <w:rsid w:val="00DF19EA"/>
    <w:rsid w:val="00DF2888"/>
    <w:rsid w:val="00DF38FC"/>
    <w:rsid w:val="00DF43AA"/>
    <w:rsid w:val="00DF55CF"/>
    <w:rsid w:val="00DF6B0E"/>
    <w:rsid w:val="00E023B5"/>
    <w:rsid w:val="00E032D1"/>
    <w:rsid w:val="00E03A29"/>
    <w:rsid w:val="00E04C6B"/>
    <w:rsid w:val="00E07B6F"/>
    <w:rsid w:val="00E07B74"/>
    <w:rsid w:val="00E1110A"/>
    <w:rsid w:val="00E14097"/>
    <w:rsid w:val="00E21FA9"/>
    <w:rsid w:val="00E23045"/>
    <w:rsid w:val="00E23CF3"/>
    <w:rsid w:val="00E23DF2"/>
    <w:rsid w:val="00E24248"/>
    <w:rsid w:val="00E2470A"/>
    <w:rsid w:val="00E250C1"/>
    <w:rsid w:val="00E25190"/>
    <w:rsid w:val="00E276F5"/>
    <w:rsid w:val="00E300AD"/>
    <w:rsid w:val="00E33169"/>
    <w:rsid w:val="00E35DF1"/>
    <w:rsid w:val="00E40F67"/>
    <w:rsid w:val="00E4187C"/>
    <w:rsid w:val="00E43C67"/>
    <w:rsid w:val="00E44928"/>
    <w:rsid w:val="00E462FA"/>
    <w:rsid w:val="00E4721B"/>
    <w:rsid w:val="00E51D96"/>
    <w:rsid w:val="00E52460"/>
    <w:rsid w:val="00E55BBD"/>
    <w:rsid w:val="00E60851"/>
    <w:rsid w:val="00E6370B"/>
    <w:rsid w:val="00E6528C"/>
    <w:rsid w:val="00E6583F"/>
    <w:rsid w:val="00E67CB4"/>
    <w:rsid w:val="00E70589"/>
    <w:rsid w:val="00E768C8"/>
    <w:rsid w:val="00E82695"/>
    <w:rsid w:val="00E841A5"/>
    <w:rsid w:val="00E8661B"/>
    <w:rsid w:val="00E86BA5"/>
    <w:rsid w:val="00E9028C"/>
    <w:rsid w:val="00E91B90"/>
    <w:rsid w:val="00E94B36"/>
    <w:rsid w:val="00E97758"/>
    <w:rsid w:val="00EA3F21"/>
    <w:rsid w:val="00EA42A5"/>
    <w:rsid w:val="00EA591E"/>
    <w:rsid w:val="00EA67EE"/>
    <w:rsid w:val="00EA7301"/>
    <w:rsid w:val="00EB3406"/>
    <w:rsid w:val="00EB379E"/>
    <w:rsid w:val="00EB38B5"/>
    <w:rsid w:val="00EB45A8"/>
    <w:rsid w:val="00EB5419"/>
    <w:rsid w:val="00EB579A"/>
    <w:rsid w:val="00EB64E6"/>
    <w:rsid w:val="00EB725E"/>
    <w:rsid w:val="00EC2730"/>
    <w:rsid w:val="00EC2C4D"/>
    <w:rsid w:val="00EC3EDB"/>
    <w:rsid w:val="00EC5BE4"/>
    <w:rsid w:val="00EC6A3E"/>
    <w:rsid w:val="00EC6EC7"/>
    <w:rsid w:val="00ED16FB"/>
    <w:rsid w:val="00ED4F53"/>
    <w:rsid w:val="00ED5011"/>
    <w:rsid w:val="00ED504A"/>
    <w:rsid w:val="00ED7316"/>
    <w:rsid w:val="00ED7853"/>
    <w:rsid w:val="00EE0992"/>
    <w:rsid w:val="00EE20D5"/>
    <w:rsid w:val="00EE228F"/>
    <w:rsid w:val="00EE2988"/>
    <w:rsid w:val="00EE314C"/>
    <w:rsid w:val="00EE4584"/>
    <w:rsid w:val="00EE5E45"/>
    <w:rsid w:val="00EE6F0E"/>
    <w:rsid w:val="00EF192F"/>
    <w:rsid w:val="00EF19E8"/>
    <w:rsid w:val="00EF20D6"/>
    <w:rsid w:val="00EF2F72"/>
    <w:rsid w:val="00EF41D2"/>
    <w:rsid w:val="00EF4872"/>
    <w:rsid w:val="00EF5977"/>
    <w:rsid w:val="00EF5C77"/>
    <w:rsid w:val="00EF6910"/>
    <w:rsid w:val="00EF774E"/>
    <w:rsid w:val="00F00FDB"/>
    <w:rsid w:val="00F021D6"/>
    <w:rsid w:val="00F03D0B"/>
    <w:rsid w:val="00F041F9"/>
    <w:rsid w:val="00F04608"/>
    <w:rsid w:val="00F05B53"/>
    <w:rsid w:val="00F05E2C"/>
    <w:rsid w:val="00F07D14"/>
    <w:rsid w:val="00F10F38"/>
    <w:rsid w:val="00F120C5"/>
    <w:rsid w:val="00F12DF8"/>
    <w:rsid w:val="00F13005"/>
    <w:rsid w:val="00F167E1"/>
    <w:rsid w:val="00F1705A"/>
    <w:rsid w:val="00F1723B"/>
    <w:rsid w:val="00F2222B"/>
    <w:rsid w:val="00F22CFB"/>
    <w:rsid w:val="00F23D08"/>
    <w:rsid w:val="00F24D7D"/>
    <w:rsid w:val="00F271D5"/>
    <w:rsid w:val="00F30430"/>
    <w:rsid w:val="00F31354"/>
    <w:rsid w:val="00F313C3"/>
    <w:rsid w:val="00F314E8"/>
    <w:rsid w:val="00F33473"/>
    <w:rsid w:val="00F337B8"/>
    <w:rsid w:val="00F33839"/>
    <w:rsid w:val="00F33A4A"/>
    <w:rsid w:val="00F35996"/>
    <w:rsid w:val="00F35D42"/>
    <w:rsid w:val="00F36296"/>
    <w:rsid w:val="00F43417"/>
    <w:rsid w:val="00F435E8"/>
    <w:rsid w:val="00F43EA8"/>
    <w:rsid w:val="00F4427A"/>
    <w:rsid w:val="00F51ABF"/>
    <w:rsid w:val="00F54C74"/>
    <w:rsid w:val="00F55834"/>
    <w:rsid w:val="00F57548"/>
    <w:rsid w:val="00F6092D"/>
    <w:rsid w:val="00F60B98"/>
    <w:rsid w:val="00F63748"/>
    <w:rsid w:val="00F64161"/>
    <w:rsid w:val="00F64A20"/>
    <w:rsid w:val="00F6727F"/>
    <w:rsid w:val="00F70EFE"/>
    <w:rsid w:val="00F7274D"/>
    <w:rsid w:val="00F7497D"/>
    <w:rsid w:val="00F759AF"/>
    <w:rsid w:val="00F77A94"/>
    <w:rsid w:val="00F80395"/>
    <w:rsid w:val="00F813BE"/>
    <w:rsid w:val="00F822D2"/>
    <w:rsid w:val="00F82FEE"/>
    <w:rsid w:val="00F84544"/>
    <w:rsid w:val="00F86F35"/>
    <w:rsid w:val="00F876BA"/>
    <w:rsid w:val="00F90EAA"/>
    <w:rsid w:val="00F92BCB"/>
    <w:rsid w:val="00F93ACD"/>
    <w:rsid w:val="00F95333"/>
    <w:rsid w:val="00FA0C58"/>
    <w:rsid w:val="00FA11BE"/>
    <w:rsid w:val="00FA1911"/>
    <w:rsid w:val="00FA2594"/>
    <w:rsid w:val="00FA31B9"/>
    <w:rsid w:val="00FA3BFC"/>
    <w:rsid w:val="00FA3F1C"/>
    <w:rsid w:val="00FA4F93"/>
    <w:rsid w:val="00FA5997"/>
    <w:rsid w:val="00FA5D61"/>
    <w:rsid w:val="00FA62D5"/>
    <w:rsid w:val="00FA722A"/>
    <w:rsid w:val="00FA724E"/>
    <w:rsid w:val="00FB530A"/>
    <w:rsid w:val="00FB5ED1"/>
    <w:rsid w:val="00FB7832"/>
    <w:rsid w:val="00FC1422"/>
    <w:rsid w:val="00FC1456"/>
    <w:rsid w:val="00FC27BF"/>
    <w:rsid w:val="00FC3011"/>
    <w:rsid w:val="00FC3B58"/>
    <w:rsid w:val="00FC41F6"/>
    <w:rsid w:val="00FC4E74"/>
    <w:rsid w:val="00FC76E8"/>
    <w:rsid w:val="00FD529C"/>
    <w:rsid w:val="00FD6B48"/>
    <w:rsid w:val="00FD6E3B"/>
    <w:rsid w:val="00FD774A"/>
    <w:rsid w:val="00FE279B"/>
    <w:rsid w:val="00FE27AB"/>
    <w:rsid w:val="00FE6D15"/>
    <w:rsid w:val="00FF3607"/>
    <w:rsid w:val="00FF4453"/>
    <w:rsid w:val="00FF54E7"/>
    <w:rsid w:val="00FF5E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31D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445B5F"/>
    <w:pPr>
      <w:spacing w:after="120"/>
    </w:pPr>
    <w:rPr>
      <w:rFonts w:ascii="Times New Roman" w:hAnsi="Times New Roman" w:cs="Times New Roman"/>
      <w:kern w:val="2"/>
      <w:sz w:val="28"/>
      <w:szCs w:val="28"/>
    </w:rPr>
  </w:style>
  <w:style w:type="character" w:customStyle="1" w:styleId="BodyTextChar">
    <w:name w:val="Body Text Char"/>
    <w:basedOn w:val="DefaultParagraphFont"/>
    <w:link w:val="BodyText"/>
    <w:uiPriority w:val="99"/>
    <w:rsid w:val="00445B5F"/>
    <w:rPr>
      <w:rFonts w:ascii="Times New Roman" w:hAnsi="Times New Roman" w:cs="Times New Roman"/>
      <w:kern w:val="2"/>
      <w:sz w:val="28"/>
      <w:szCs w:val="28"/>
    </w:rPr>
  </w:style>
  <w:style w:type="paragraph" w:styleId="HTMLPreformatted">
    <w:name w:val="HTML Preformatted"/>
    <w:basedOn w:val="Normal"/>
    <w:link w:val="HTMLPreformattedChar"/>
    <w:uiPriority w:val="99"/>
    <w:semiHidden/>
    <w:unhideWhenUsed/>
    <w:rsid w:val="001B26A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6AE"/>
    <w:rPr>
      <w:rFonts w:ascii="Consolas" w:hAnsi="Consolas"/>
    </w:rPr>
  </w:style>
  <w:style w:type="character" w:customStyle="1" w:styleId="Heading1Char">
    <w:name w:val="Heading 1 Char"/>
    <w:basedOn w:val="DefaultParagraphFont"/>
    <w:link w:val="Heading1"/>
    <w:uiPriority w:val="9"/>
    <w:rsid w:val="00131D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181363013">
      <w:bodyDiv w:val="1"/>
      <w:marLeft w:val="0"/>
      <w:marRight w:val="0"/>
      <w:marTop w:val="0"/>
      <w:marBottom w:val="0"/>
      <w:divBdr>
        <w:top w:val="none" w:sz="0" w:space="0" w:color="auto"/>
        <w:left w:val="none" w:sz="0" w:space="0" w:color="auto"/>
        <w:bottom w:val="none" w:sz="0" w:space="0" w:color="auto"/>
        <w:right w:val="none" w:sz="0" w:space="0" w:color="auto"/>
      </w:divBdr>
    </w:div>
    <w:div w:id="226957311">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6617">
      <w:bodyDiv w:val="1"/>
      <w:marLeft w:val="0"/>
      <w:marRight w:val="0"/>
      <w:marTop w:val="0"/>
      <w:marBottom w:val="0"/>
      <w:divBdr>
        <w:top w:val="none" w:sz="0" w:space="0" w:color="auto"/>
        <w:left w:val="none" w:sz="0" w:space="0" w:color="auto"/>
        <w:bottom w:val="none" w:sz="0" w:space="0" w:color="auto"/>
        <w:right w:val="none" w:sz="0" w:space="0" w:color="auto"/>
      </w:divBdr>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 w:id="1140078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16962"/>
    <w:rsid w:val="00021F97"/>
    <w:rsid w:val="00025D22"/>
    <w:rsid w:val="00031F0F"/>
    <w:rsid w:val="00033E91"/>
    <w:rsid w:val="00053EFF"/>
    <w:rsid w:val="000733A4"/>
    <w:rsid w:val="0009047A"/>
    <w:rsid w:val="000D2413"/>
    <w:rsid w:val="0014681B"/>
    <w:rsid w:val="00150CAA"/>
    <w:rsid w:val="001E5502"/>
    <w:rsid w:val="002017F9"/>
    <w:rsid w:val="00255894"/>
    <w:rsid w:val="0028752C"/>
    <w:rsid w:val="002A104F"/>
    <w:rsid w:val="002D4828"/>
    <w:rsid w:val="00301E9A"/>
    <w:rsid w:val="00311F76"/>
    <w:rsid w:val="00312F19"/>
    <w:rsid w:val="003314A4"/>
    <w:rsid w:val="00332343"/>
    <w:rsid w:val="0033236D"/>
    <w:rsid w:val="0034062A"/>
    <w:rsid w:val="003454C8"/>
    <w:rsid w:val="00350D61"/>
    <w:rsid w:val="0037399F"/>
    <w:rsid w:val="003946E6"/>
    <w:rsid w:val="003959B2"/>
    <w:rsid w:val="003A23C7"/>
    <w:rsid w:val="003B6563"/>
    <w:rsid w:val="003D23F9"/>
    <w:rsid w:val="0040081B"/>
    <w:rsid w:val="00403A55"/>
    <w:rsid w:val="00406CF3"/>
    <w:rsid w:val="00424820"/>
    <w:rsid w:val="00426A9D"/>
    <w:rsid w:val="00444102"/>
    <w:rsid w:val="00472BBD"/>
    <w:rsid w:val="00472EE2"/>
    <w:rsid w:val="00484A87"/>
    <w:rsid w:val="0049299B"/>
    <w:rsid w:val="004B4315"/>
    <w:rsid w:val="004B508C"/>
    <w:rsid w:val="004C4220"/>
    <w:rsid w:val="004E08C1"/>
    <w:rsid w:val="005008B4"/>
    <w:rsid w:val="00511218"/>
    <w:rsid w:val="00511AFD"/>
    <w:rsid w:val="00560698"/>
    <w:rsid w:val="0056395F"/>
    <w:rsid w:val="005A7559"/>
    <w:rsid w:val="005B1E38"/>
    <w:rsid w:val="005D1EFA"/>
    <w:rsid w:val="005D563E"/>
    <w:rsid w:val="005E5EE5"/>
    <w:rsid w:val="005F4211"/>
    <w:rsid w:val="005F4D04"/>
    <w:rsid w:val="00610FCD"/>
    <w:rsid w:val="00631EF0"/>
    <w:rsid w:val="00660AD2"/>
    <w:rsid w:val="00661C98"/>
    <w:rsid w:val="006813C1"/>
    <w:rsid w:val="00683494"/>
    <w:rsid w:val="006A27B6"/>
    <w:rsid w:val="006B6FC8"/>
    <w:rsid w:val="006C2009"/>
    <w:rsid w:val="006C6B1F"/>
    <w:rsid w:val="006D224D"/>
    <w:rsid w:val="00704DAB"/>
    <w:rsid w:val="00721D90"/>
    <w:rsid w:val="00737F1A"/>
    <w:rsid w:val="00753FBB"/>
    <w:rsid w:val="00776A00"/>
    <w:rsid w:val="00784171"/>
    <w:rsid w:val="007D01BB"/>
    <w:rsid w:val="007F1F39"/>
    <w:rsid w:val="008020A0"/>
    <w:rsid w:val="0080416A"/>
    <w:rsid w:val="00807BA4"/>
    <w:rsid w:val="00814340"/>
    <w:rsid w:val="00824CD3"/>
    <w:rsid w:val="00850A3E"/>
    <w:rsid w:val="00866039"/>
    <w:rsid w:val="008739C0"/>
    <w:rsid w:val="008765AC"/>
    <w:rsid w:val="008B5B4C"/>
    <w:rsid w:val="008D41F0"/>
    <w:rsid w:val="008E550C"/>
    <w:rsid w:val="008F3867"/>
    <w:rsid w:val="008F44C2"/>
    <w:rsid w:val="00900A5C"/>
    <w:rsid w:val="0091323E"/>
    <w:rsid w:val="009433EA"/>
    <w:rsid w:val="009509A8"/>
    <w:rsid w:val="00961651"/>
    <w:rsid w:val="0096674A"/>
    <w:rsid w:val="00975711"/>
    <w:rsid w:val="009827F3"/>
    <w:rsid w:val="009872D5"/>
    <w:rsid w:val="009A53BE"/>
    <w:rsid w:val="009B39F6"/>
    <w:rsid w:val="009C5DC3"/>
    <w:rsid w:val="009D70DE"/>
    <w:rsid w:val="00A17691"/>
    <w:rsid w:val="00A17D47"/>
    <w:rsid w:val="00A25592"/>
    <w:rsid w:val="00A351EE"/>
    <w:rsid w:val="00A52E49"/>
    <w:rsid w:val="00AC5914"/>
    <w:rsid w:val="00AD5081"/>
    <w:rsid w:val="00AE21B9"/>
    <w:rsid w:val="00AE4F91"/>
    <w:rsid w:val="00B00153"/>
    <w:rsid w:val="00B03ABC"/>
    <w:rsid w:val="00B21311"/>
    <w:rsid w:val="00B54CB3"/>
    <w:rsid w:val="00B84D80"/>
    <w:rsid w:val="00BA2752"/>
    <w:rsid w:val="00BA434C"/>
    <w:rsid w:val="00BC4E3D"/>
    <w:rsid w:val="00BC6E36"/>
    <w:rsid w:val="00BE25A8"/>
    <w:rsid w:val="00C01933"/>
    <w:rsid w:val="00C14039"/>
    <w:rsid w:val="00C313E4"/>
    <w:rsid w:val="00C50ED5"/>
    <w:rsid w:val="00C57AE5"/>
    <w:rsid w:val="00C94526"/>
    <w:rsid w:val="00CA7360"/>
    <w:rsid w:val="00CD4F86"/>
    <w:rsid w:val="00CE0BCC"/>
    <w:rsid w:val="00CE448F"/>
    <w:rsid w:val="00CE54CE"/>
    <w:rsid w:val="00D03197"/>
    <w:rsid w:val="00D356AE"/>
    <w:rsid w:val="00D53ED7"/>
    <w:rsid w:val="00D65470"/>
    <w:rsid w:val="00DA75EE"/>
    <w:rsid w:val="00DC0FD6"/>
    <w:rsid w:val="00DD2C2C"/>
    <w:rsid w:val="00DD4057"/>
    <w:rsid w:val="00DD4529"/>
    <w:rsid w:val="00DD535A"/>
    <w:rsid w:val="00DD59E5"/>
    <w:rsid w:val="00DD68F7"/>
    <w:rsid w:val="00DD6D7B"/>
    <w:rsid w:val="00DE2F72"/>
    <w:rsid w:val="00E01279"/>
    <w:rsid w:val="00E0328D"/>
    <w:rsid w:val="00E36F4C"/>
    <w:rsid w:val="00E84AD3"/>
    <w:rsid w:val="00E943D3"/>
    <w:rsid w:val="00EE19D8"/>
    <w:rsid w:val="00F11C21"/>
    <w:rsid w:val="00F434CF"/>
    <w:rsid w:val="00F6718B"/>
    <w:rsid w:val="00F71C1C"/>
    <w:rsid w:val="00F74902"/>
    <w:rsid w:val="00F81B87"/>
    <w:rsid w:val="00F87DD7"/>
    <w:rsid w:val="00FD005C"/>
    <w:rsid w:val="00FD6C82"/>
    <w:rsid w:val="00FD708C"/>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2</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6</cp:revision>
  <cp:lastPrinted>2025-03-05T03:30:00Z</cp:lastPrinted>
  <dcterms:created xsi:type="dcterms:W3CDTF">2025-03-04T22:00:00Z</dcterms:created>
  <dcterms:modified xsi:type="dcterms:W3CDTF">2025-03-05T03:47:00Z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