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8010"/>
      </w:tblGrid>
      <w:tr w:rsidR="009B3AD4" w:rsidRPr="00DB2420" w14:paraId="4D819209" w14:textId="77777777" w:rsidTr="00991AFA">
        <w:trPr>
          <w:trHeight w:val="2240"/>
        </w:trPr>
        <w:tc>
          <w:tcPr>
            <w:tcW w:w="2965" w:type="dxa"/>
          </w:tcPr>
          <w:p w14:paraId="0096AF75" w14:textId="77777777" w:rsidR="009B3AD4" w:rsidRPr="00DB2420" w:rsidRDefault="009B3AD4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FD5BE59" w14:textId="77777777" w:rsidR="009B3AD4" w:rsidRPr="00DB2420" w:rsidRDefault="00F6590A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 wp14:anchorId="43A7D1A8" wp14:editId="1822F7FE">
                  <wp:extent cx="1724025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35F42191" w14:textId="77777777" w:rsidR="009B3AD4" w:rsidRPr="00AB0C1A" w:rsidRDefault="009B3AD4" w:rsidP="007F6956">
            <w:pPr>
              <w:pStyle w:val="Title"/>
              <w:rPr>
                <w:rFonts w:ascii="Arial" w:hAnsi="Arial" w:cs="Arial"/>
                <w:b/>
                <w:bCs/>
                <w:szCs w:val="32"/>
              </w:rPr>
            </w:pPr>
            <w:r w:rsidRPr="00AB0C1A">
              <w:rPr>
                <w:rFonts w:ascii="Arial" w:hAnsi="Arial" w:cs="Arial"/>
                <w:b/>
                <w:bCs/>
                <w:szCs w:val="32"/>
              </w:rPr>
              <w:t>REGISTRATION FORM</w:t>
            </w:r>
          </w:p>
          <w:p w14:paraId="71B896B8" w14:textId="1E045D33" w:rsidR="009B3AD4" w:rsidRDefault="009B3AD4" w:rsidP="00DB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20</w:t>
            </w:r>
            <w:r w:rsidR="009016D0"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</w:t>
            </w:r>
            <w:r w:rsidR="005F4CA9">
              <w:rPr>
                <w:rFonts w:ascii="Arial" w:hAnsi="Arial" w:cs="Arial"/>
                <w:b/>
                <w:bCs/>
                <w:i/>
                <w:iCs/>
                <w:szCs w:val="28"/>
              </w:rPr>
              <w:t>2</w:t>
            </w: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 xml:space="preserve"> LPHA ANNUAL EDUCATIONAL CONFERENCE</w:t>
            </w:r>
          </w:p>
          <w:p w14:paraId="28783CCE" w14:textId="5EB8A5A2" w:rsidR="00657153" w:rsidRPr="004961F6" w:rsidRDefault="00657153" w:rsidP="00DB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4961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“B</w:t>
            </w:r>
            <w:r w:rsidR="004961F6" w:rsidRPr="004961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eyond the Pandemic</w:t>
            </w:r>
            <w:r w:rsidRPr="004961F6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”</w:t>
            </w:r>
          </w:p>
          <w:p w14:paraId="517B0DAC" w14:textId="56B88865" w:rsidR="009B3AD4" w:rsidRPr="00991AFA" w:rsidRDefault="00657153" w:rsidP="00DB24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(A Virtual Conference)</w:t>
            </w:r>
          </w:p>
          <w:p w14:paraId="75F3AC67" w14:textId="77777777" w:rsidR="00657153" w:rsidRDefault="00657153" w:rsidP="007F69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8C870FF" w14:textId="569C3EB1" w:rsidR="009B3AD4" w:rsidRPr="00AB0C1A" w:rsidRDefault="009016D0" w:rsidP="007F69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April </w:t>
            </w:r>
            <w:r w:rsidR="005F4C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6-7</w:t>
            </w:r>
            <w:r w:rsidR="006571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-8</w:t>
            </w: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202</w:t>
            </w:r>
            <w:r w:rsidR="005F4C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7ECABA3" w14:textId="5FC13DBD" w:rsidR="009B3AD4" w:rsidRPr="00D1613C" w:rsidRDefault="009B3AD4" w:rsidP="00D161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7EB2916C" w14:textId="77777777" w:rsidR="009B3AD4" w:rsidRDefault="00F6590A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09C93" wp14:editId="018AA64E">
                <wp:simplePos x="0" y="0"/>
                <wp:positionH relativeFrom="column">
                  <wp:posOffset>3867150</wp:posOffset>
                </wp:positionH>
                <wp:positionV relativeFrom="paragraph">
                  <wp:posOffset>4445</wp:posOffset>
                </wp:positionV>
                <wp:extent cx="3095625" cy="23050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841CA" w14:textId="77777777" w:rsidR="00657153" w:rsidRDefault="00657153" w:rsidP="007F6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E45256" w14:textId="77777777" w:rsidR="00657153" w:rsidRDefault="00657153" w:rsidP="007F6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C4511A" w14:textId="77777777" w:rsidR="00657153" w:rsidRDefault="00657153" w:rsidP="007F6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BE808" w14:textId="6B37910B" w:rsidR="009B3AD4" w:rsidRDefault="009B3AD4" w:rsidP="007F695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638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Registration Deadline:  </w:t>
                            </w:r>
                            <w:r w:rsidR="00657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April 1, 2022</w:t>
                            </w:r>
                          </w:p>
                          <w:p w14:paraId="17D15160" w14:textId="35C9DF8B" w:rsidR="009B3AD4" w:rsidRPr="00B071CC" w:rsidRDefault="009B3AD4" w:rsidP="0012008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For on-line registration and payment by credit/debit card go to </w:t>
                            </w:r>
                            <w:hyperlink r:id="rId6" w:history="1"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</w:rPr>
                                <w:t>www.lpha.</w:t>
                              </w:r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u w:val="none"/>
                                </w:rPr>
                                <w:t>org</w:t>
                              </w:r>
                            </w:hyperlink>
                            <w:r w:rsidR="0012008A" w:rsidRPr="00B071CC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or mail registration form and check or money order to:</w:t>
                            </w:r>
                          </w:p>
                          <w:p w14:paraId="542B9AE1" w14:textId="77777777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LPHA Local Arrangements</w:t>
                            </w:r>
                          </w:p>
                          <w:p w14:paraId="27E17CC3" w14:textId="6BCD45A3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7515 Jefferson Hwy., </w:t>
                            </w:r>
                            <w:r w:rsidR="009016D0" w:rsidRPr="0012008A">
                              <w:rPr>
                                <w:rFonts w:ascii="Arial" w:hAnsi="Arial" w:cs="Arial"/>
                                <w:sz w:val="20"/>
                              </w:rPr>
                              <w:t>#</w:t>
                            </w: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 161</w:t>
                            </w:r>
                          </w:p>
                          <w:p w14:paraId="006D7C08" w14:textId="71D438A8" w:rsidR="003A1E95" w:rsidRPr="00A37CB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Baton Rouge, LA  70806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.35pt;width:243.7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" stroked="f">
                <v:textbox>
                  <w:txbxContent>
                    <w:p w14:paraId="217841CA" w14:textId="77777777" w:rsidR="00657153" w:rsidRDefault="00657153" w:rsidP="007F695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DE45256" w14:textId="77777777" w:rsidR="00657153" w:rsidRDefault="00657153" w:rsidP="007F695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C4511A" w14:textId="77777777" w:rsidR="00657153" w:rsidRDefault="00657153" w:rsidP="007F695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40BE808" w14:textId="6B37910B" w:rsidR="009B3AD4" w:rsidRDefault="009B3AD4" w:rsidP="007F6956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2638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Registration Deadline:  </w:t>
                      </w:r>
                      <w:r w:rsidR="006571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April 1, 2022</w:t>
                      </w:r>
                    </w:p>
                    <w:p w14:paraId="17D15160" w14:textId="35C9DF8B" w:rsidR="009B3AD4" w:rsidRPr="00B071CC" w:rsidRDefault="009B3AD4" w:rsidP="0012008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For on-line registration and payment by credit/debit card go to </w:t>
                      </w:r>
                      <w:hyperlink r:id="rId7" w:history="1"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www.lpha.</w:t>
                        </w:r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u w:val="none"/>
                          </w:rPr>
                          <w:t>org</w:t>
                        </w:r>
                      </w:hyperlink>
                      <w:r w:rsidR="0012008A" w:rsidRPr="00B071CC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u w:val="none"/>
                        </w:rPr>
                        <w:t xml:space="preserve"> </w:t>
                      </w: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>or mail registration form and check or money order to:</w:t>
                      </w:r>
                    </w:p>
                    <w:p w14:paraId="542B9AE1" w14:textId="77777777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LPHA Local Arrangements</w:t>
                      </w:r>
                    </w:p>
                    <w:p w14:paraId="27E17CC3" w14:textId="6BCD45A3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7515 Jefferson Hwy., </w:t>
                      </w:r>
                      <w:r w:rsidR="009016D0" w:rsidRPr="0012008A">
                        <w:rPr>
                          <w:rFonts w:ascii="Arial" w:hAnsi="Arial" w:cs="Arial"/>
                          <w:sz w:val="20"/>
                        </w:rPr>
                        <w:t>#</w:t>
                      </w: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 161</w:t>
                      </w:r>
                    </w:p>
                    <w:p w14:paraId="006D7C08" w14:textId="71D438A8" w:rsidR="003A1E95" w:rsidRPr="00A37CB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Baton Rouge, LA  70806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5"/>
        <w:gridCol w:w="900"/>
        <w:gridCol w:w="630"/>
        <w:gridCol w:w="720"/>
      </w:tblGrid>
      <w:tr w:rsidR="009B3AD4" w14:paraId="0CB4DFBE" w14:textId="77777777" w:rsidTr="0076622D">
        <w:trPr>
          <w:trHeight w:val="242"/>
        </w:trPr>
        <w:tc>
          <w:tcPr>
            <w:tcW w:w="3715" w:type="dxa"/>
            <w:tcBorders>
              <w:top w:val="single" w:sz="12" w:space="0" w:color="000000"/>
              <w:bottom w:val="single" w:sz="12" w:space="0" w:color="000000"/>
            </w:tcBorders>
          </w:tcPr>
          <w:p w14:paraId="2381E4D5" w14:textId="77777777" w:rsidR="009B3AD4" w:rsidRPr="00FD7B87" w:rsidRDefault="009B3AD4" w:rsidP="00F07F5A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493477F3" w14:textId="77777777" w:rsidR="009B3AD4" w:rsidRPr="00AA41C0" w:rsidRDefault="00F6590A" w:rsidP="00F65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14:paraId="7CEA846F" w14:textId="77777777" w:rsidR="009B3AD4" w:rsidRDefault="009B3AD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QTY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14:paraId="4BE78A63" w14:textId="77777777" w:rsidR="009B3AD4" w:rsidRDefault="009B3AD4" w:rsidP="007E2D4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AMT</w:t>
            </w:r>
          </w:p>
        </w:tc>
      </w:tr>
      <w:tr w:rsidR="009B3AD4" w14:paraId="5E32845F" w14:textId="77777777" w:rsidTr="00657153">
        <w:trPr>
          <w:trHeight w:val="2210"/>
        </w:trPr>
        <w:tc>
          <w:tcPr>
            <w:tcW w:w="3715" w:type="dxa"/>
          </w:tcPr>
          <w:p w14:paraId="11F84575" w14:textId="67D742A2" w:rsidR="009B3AD4" w:rsidRDefault="009B3AD4" w:rsidP="00890AC8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D7B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F659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FEE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</w:p>
          <w:p w14:paraId="7DD17736" w14:textId="77777777" w:rsidR="00657153" w:rsidRDefault="009B3AD4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90AC8">
              <w:rPr>
                <w:rFonts w:ascii="Arial" w:hAnsi="Arial" w:cs="Arial"/>
                <w:sz w:val="20"/>
              </w:rPr>
              <w:t xml:space="preserve">       </w:t>
            </w:r>
          </w:p>
          <w:p w14:paraId="7C8D4D47" w14:textId="00DEC8FE" w:rsidR="00F6590A" w:rsidRPr="00865AC9" w:rsidRDefault="00890AC8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865AC9">
              <w:rPr>
                <w:rFonts w:ascii="Arial" w:hAnsi="Arial" w:cs="Arial"/>
                <w:b/>
                <w:sz w:val="20"/>
              </w:rPr>
              <w:t xml:space="preserve">LPHA </w:t>
            </w:r>
            <w:r w:rsidR="00865AC9" w:rsidRPr="00865AC9">
              <w:rPr>
                <w:rFonts w:ascii="Arial" w:hAnsi="Arial" w:cs="Arial"/>
                <w:b/>
                <w:sz w:val="20"/>
              </w:rPr>
              <w:t xml:space="preserve">Regular </w:t>
            </w:r>
            <w:r w:rsidRPr="00865AC9">
              <w:rPr>
                <w:rFonts w:ascii="Arial" w:hAnsi="Arial" w:cs="Arial"/>
                <w:b/>
                <w:sz w:val="20"/>
              </w:rPr>
              <w:t>Member</w:t>
            </w:r>
          </w:p>
          <w:p w14:paraId="6051B13B" w14:textId="77777777" w:rsidR="00865AC9" w:rsidRPr="00865AC9" w:rsidRDefault="00890AC8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AC9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865AC9" w:rsidRPr="00865AC9">
              <w:rPr>
                <w:rFonts w:ascii="Arial" w:hAnsi="Arial" w:cs="Arial"/>
                <w:b/>
                <w:sz w:val="20"/>
              </w:rPr>
              <w:t>LPHA Student Member</w:t>
            </w:r>
          </w:p>
          <w:p w14:paraId="53DA8A56" w14:textId="0D5DD7AA" w:rsidR="00890AC8" w:rsidRPr="00865AC9" w:rsidRDefault="00865AC9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>N</w:t>
            </w:r>
            <w:r w:rsidR="00890AC8" w:rsidRPr="00865AC9">
              <w:rPr>
                <w:rFonts w:ascii="Arial" w:hAnsi="Arial" w:cs="Arial"/>
                <w:b/>
                <w:sz w:val="20"/>
              </w:rPr>
              <w:t>on-Member</w:t>
            </w:r>
          </w:p>
          <w:p w14:paraId="01F9F4AA" w14:textId="2DC9144D" w:rsidR="009B3AD4" w:rsidRPr="002757E5" w:rsidRDefault="00865AC9" w:rsidP="0065715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 xml:space="preserve">Non-Member Student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6D2BD50D" w14:textId="77777777" w:rsidR="009B3AD4" w:rsidRPr="007E2D49" w:rsidRDefault="009B3AD4" w:rsidP="00FD7B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10BD154" w14:textId="77777777" w:rsidR="00657153" w:rsidRDefault="00657153" w:rsidP="0076622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59955E0" w14:textId="48243B82" w:rsidR="009B3AD4" w:rsidRDefault="009B3AD4" w:rsidP="007662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</w:t>
            </w:r>
            <w:r w:rsidR="00657153">
              <w:rPr>
                <w:rFonts w:ascii="Arial" w:hAnsi="Arial" w:cs="Arial"/>
                <w:sz w:val="20"/>
              </w:rPr>
              <w:t xml:space="preserve">  75</w:t>
            </w:r>
          </w:p>
          <w:p w14:paraId="26805069" w14:textId="54412F9A" w:rsidR="009B3AD4" w:rsidRDefault="009B3AD4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890AC8">
              <w:rPr>
                <w:rFonts w:ascii="Arial" w:hAnsi="Arial" w:cs="Arial"/>
                <w:sz w:val="20"/>
              </w:rPr>
              <w:t xml:space="preserve">$ </w:t>
            </w:r>
            <w:r w:rsidR="00865AC9">
              <w:rPr>
                <w:rFonts w:ascii="Arial" w:hAnsi="Arial" w:cs="Arial"/>
                <w:sz w:val="20"/>
              </w:rPr>
              <w:t xml:space="preserve">  </w:t>
            </w:r>
            <w:r w:rsidR="00657153">
              <w:rPr>
                <w:rFonts w:ascii="Arial" w:hAnsi="Arial" w:cs="Arial"/>
                <w:sz w:val="20"/>
              </w:rPr>
              <w:t>25</w:t>
            </w:r>
          </w:p>
          <w:p w14:paraId="2399A46A" w14:textId="151DF4E9" w:rsidR="009B3AD4" w:rsidRDefault="00865AC9" w:rsidP="00865AC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</w:t>
            </w:r>
            <w:r w:rsidR="00657153">
              <w:rPr>
                <w:rFonts w:ascii="Arial" w:hAnsi="Arial" w:cs="Arial"/>
                <w:sz w:val="20"/>
              </w:rPr>
              <w:t>20</w:t>
            </w:r>
          </w:p>
          <w:p w14:paraId="584528EF" w14:textId="2E0EBC1C" w:rsidR="00865AC9" w:rsidRDefault="00865AC9" w:rsidP="0065715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</w:t>
            </w:r>
            <w:r w:rsidR="00657153">
              <w:rPr>
                <w:rFonts w:ascii="Arial" w:hAnsi="Arial" w:cs="Arial"/>
                <w:sz w:val="20"/>
              </w:rPr>
              <w:t xml:space="preserve">  50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70403C07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6B4BC543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54DB8AC2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05671237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3AD4" w14:paraId="35643C2C" w14:textId="77777777" w:rsidTr="0076622D">
        <w:tc>
          <w:tcPr>
            <w:tcW w:w="3715" w:type="dxa"/>
            <w:tcBorders>
              <w:bottom w:val="single" w:sz="12" w:space="0" w:color="000000"/>
            </w:tcBorders>
          </w:tcPr>
          <w:p w14:paraId="2AFDDE9F" w14:textId="77777777" w:rsidR="009B3AD4" w:rsidRPr="005E26FB" w:rsidRDefault="009B3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6FB">
              <w:rPr>
                <w:rFonts w:ascii="Arial" w:hAnsi="Arial" w:cs="Arial"/>
                <w:b/>
                <w:bCs/>
                <w:sz w:val="22"/>
                <w:szCs w:val="22"/>
              </w:rPr>
              <w:t>TOTAL AMOUNT ENCLOSED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BFBFBF"/>
          </w:tcPr>
          <w:p w14:paraId="68524D28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BFBFBF"/>
          </w:tcPr>
          <w:p w14:paraId="3866D7BD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5C6F5030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AF243E" w14:textId="6861FFB0" w:rsidR="009016D0" w:rsidRDefault="009016D0">
      <w:pPr>
        <w:rPr>
          <w:rFonts w:ascii="Arial" w:hAnsi="Arial" w:cs="Arial"/>
          <w:b/>
          <w:bCs/>
          <w:sz w:val="20"/>
        </w:rPr>
      </w:pPr>
    </w:p>
    <w:p w14:paraId="0DE73645" w14:textId="77777777" w:rsidR="00C04687" w:rsidRDefault="00C04687">
      <w:pPr>
        <w:rPr>
          <w:rFonts w:ascii="Arial" w:hAnsi="Arial" w:cs="Arial"/>
          <w:b/>
          <w:bCs/>
          <w:i/>
          <w:iCs/>
          <w:sz w:val="20"/>
        </w:rPr>
      </w:pPr>
    </w:p>
    <w:p w14:paraId="792B5AB0" w14:textId="58538140" w:rsidR="009B3AD4" w:rsidRDefault="00657153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i/>
          <w:sz w:val="22"/>
          <w:u w:val="single"/>
        </w:rPr>
        <w:t>PLEASE</w:t>
      </w:r>
      <w:r w:rsidR="009B3AD4">
        <w:rPr>
          <w:rFonts w:ascii="Arial" w:hAnsi="Arial" w:cs="Arial"/>
          <w:b/>
          <w:bCs/>
          <w:i/>
          <w:sz w:val="22"/>
          <w:u w:val="single"/>
        </w:rPr>
        <w:t xml:space="preserve"> PRINT:</w:t>
      </w:r>
    </w:p>
    <w:p w14:paraId="0F42FC74" w14:textId="77777777" w:rsidR="009B3AD4" w:rsidRDefault="009B3AD4">
      <w:pPr>
        <w:rPr>
          <w:rFonts w:ascii="Arial" w:hAnsi="Arial" w:cs="Arial"/>
          <w:b/>
          <w:bCs/>
          <w:i/>
          <w:sz w:val="22"/>
          <w:u w:val="single"/>
        </w:rPr>
      </w:pPr>
    </w:p>
    <w:p w14:paraId="17DB963B" w14:textId="77777777" w:rsidR="009B3AD4" w:rsidRDefault="009B3AD4">
      <w:pPr>
        <w:rPr>
          <w:rFonts w:ascii="DynameBlackSSK" w:hAnsi="DynameBlackSSK"/>
          <w:i/>
          <w:sz w:val="6"/>
        </w:rPr>
      </w:pPr>
    </w:p>
    <w:p w14:paraId="5E1F0FBA" w14:textId="19457479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NAME: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 w:rsidR="00657153">
        <w:rPr>
          <w:rFonts w:ascii="Arial Narrow" w:hAnsi="Arial Narrow"/>
          <w:b/>
          <w:bCs/>
          <w:sz w:val="18"/>
          <w:u w:val="single"/>
        </w:rPr>
        <w:t xml:space="preserve">     </w:t>
      </w:r>
      <w:r>
        <w:rPr>
          <w:rFonts w:ascii="Arial Narrow" w:hAnsi="Arial Narrow"/>
          <w:b/>
          <w:bCs/>
          <w:sz w:val="18"/>
          <w:u w:val="single"/>
        </w:rPr>
        <w:tab/>
      </w:r>
      <w:r w:rsidR="00657153">
        <w:rPr>
          <w:rFonts w:ascii="Arial Narrow" w:hAnsi="Arial Narrow"/>
          <w:b/>
          <w:bCs/>
          <w:sz w:val="18"/>
          <w:u w:val="single"/>
        </w:rPr>
        <w:t>____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68AB388C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BA534DE" w14:textId="4D4AE3A4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CREDENTIALS</w:t>
      </w:r>
      <w:r w:rsidR="00657153">
        <w:rPr>
          <w:rFonts w:ascii="Arial Narrow" w:hAnsi="Arial Narrow"/>
          <w:b/>
          <w:bCs/>
          <w:sz w:val="18"/>
          <w:u w:val="single"/>
        </w:rPr>
        <w:t xml:space="preserve"> / LICENSE #:      </w:t>
      </w:r>
      <w:r>
        <w:rPr>
          <w:rFonts w:ascii="Arial Narrow" w:hAnsi="Arial Narrow"/>
          <w:b/>
          <w:bCs/>
          <w:sz w:val="18"/>
          <w:u w:val="single"/>
        </w:rPr>
        <w:t>________________________________________________________________________________________________________</w:t>
      </w:r>
    </w:p>
    <w:p w14:paraId="5BE9F29A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7C0502AD" w14:textId="2F541761" w:rsidR="00657153" w:rsidRDefault="00657153" w:rsidP="00A37CBA">
      <w:pPr>
        <w:spacing w:line="276" w:lineRule="auto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 xml:space="preserve">CE CREDIT REQUESTED: </w:t>
      </w:r>
      <w:r>
        <w:rPr>
          <w:rFonts w:ascii="Arial Narrow" w:hAnsi="Arial Narrow"/>
          <w:b/>
          <w:bCs/>
          <w:sz w:val="18"/>
        </w:rPr>
        <w:t xml:space="preserve">      YES   _________             NO ________</w:t>
      </w:r>
    </w:p>
    <w:p w14:paraId="4811A460" w14:textId="77777777" w:rsidR="00657153" w:rsidRDefault="00657153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90CE280" w14:textId="3F1AA3A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MAILING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3E5A1933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2185850F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 w:rsidRPr="00BA7AEB">
        <w:rPr>
          <w:rFonts w:ascii="Arial Narrow" w:hAnsi="Arial Narrow"/>
          <w:b/>
          <w:bCs/>
          <w:sz w:val="18"/>
          <w:u w:val="single"/>
        </w:rPr>
        <w:t>CITY/STATE/Z</w:t>
      </w:r>
      <w:r>
        <w:rPr>
          <w:rFonts w:ascii="Arial Narrow" w:hAnsi="Arial Narrow"/>
          <w:b/>
          <w:bCs/>
          <w:sz w:val="18"/>
          <w:u w:val="single"/>
        </w:rPr>
        <w:t>IP:          _______________________________________________________________________________________________________________</w:t>
      </w:r>
    </w:p>
    <w:p w14:paraId="1A4E478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481AA690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PHONE: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                                                     E-MAIL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>___________</w:t>
      </w:r>
      <w:r>
        <w:rPr>
          <w:rFonts w:ascii="Arial Narrow" w:hAnsi="Arial Narrow"/>
          <w:b/>
          <w:bCs/>
          <w:sz w:val="18"/>
          <w:u w:val="single"/>
        </w:rPr>
        <w:tab/>
        <w:t>_________</w:t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4174B5B5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56BC0F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AGENCY/ORGANIZATION: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01D67FE7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EAD41CF" w14:textId="576AE3D9" w:rsidR="009B3AD4" w:rsidRDefault="009B3AD4" w:rsidP="00013BDD">
      <w:pPr>
        <w:spacing w:line="276" w:lineRule="auto"/>
        <w:rPr>
          <w:sz w:val="6"/>
        </w:rPr>
      </w:pPr>
      <w:r>
        <w:rPr>
          <w:rFonts w:ascii="Arial Narrow" w:hAnsi="Arial Narrow"/>
          <w:b/>
          <w:bCs/>
          <w:sz w:val="18"/>
          <w:u w:val="single"/>
        </w:rPr>
        <w:t>JOB TITLE: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>____________BUS. PHONE</w:t>
      </w:r>
      <w:proofErr w:type="gramStart"/>
      <w:r>
        <w:rPr>
          <w:rFonts w:ascii="Arial Narrow" w:hAnsi="Arial Narrow"/>
          <w:b/>
          <w:bCs/>
          <w:sz w:val="18"/>
          <w:u w:val="single"/>
        </w:rPr>
        <w:t>:_</w:t>
      </w:r>
      <w:proofErr w:type="gramEnd"/>
      <w:r>
        <w:rPr>
          <w:rFonts w:ascii="Arial Narrow" w:hAnsi="Arial Narrow"/>
          <w:b/>
          <w:bCs/>
          <w:sz w:val="18"/>
          <w:u w:val="single"/>
        </w:rPr>
        <w:t>___________________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27C26629" w14:textId="77777777" w:rsidR="009B3AD4" w:rsidRDefault="009B3AD4" w:rsidP="007B20DC">
      <w:pPr>
        <w:pStyle w:val="Heading1"/>
        <w:spacing w:line="276" w:lineRule="auto"/>
        <w:rPr>
          <w:rFonts w:ascii="Arial" w:hAnsi="Arial" w:cs="Arial"/>
          <w:bCs/>
          <w:sz w:val="18"/>
        </w:rPr>
      </w:pPr>
    </w:p>
    <w:p w14:paraId="67D60311" w14:textId="77777777" w:rsidR="009B3AD4" w:rsidRPr="00485842" w:rsidRDefault="009B3AD4" w:rsidP="003A1E95">
      <w:pPr>
        <w:pStyle w:val="Heading1"/>
        <w:spacing w:line="360" w:lineRule="auto"/>
        <w:ind w:left="3600" w:hanging="3600"/>
      </w:pPr>
      <w:r>
        <w:rPr>
          <w:rFonts w:ascii="Arial" w:hAnsi="Arial" w:cs="Arial"/>
          <w:bCs/>
          <w:sz w:val="18"/>
        </w:rPr>
        <w:t xml:space="preserve">Section Preference </w:t>
      </w:r>
      <w:r w:rsidRPr="004C4A37">
        <w:rPr>
          <w:rFonts w:ascii="Arial" w:hAnsi="Arial" w:cs="Arial"/>
          <w:sz w:val="18"/>
        </w:rPr>
        <w:t>(</w:t>
      </w:r>
      <w:r w:rsidRPr="004C4A37">
        <w:rPr>
          <w:rFonts w:ascii="Arial" w:hAnsi="Arial" w:cs="Arial"/>
          <w:sz w:val="18"/>
          <w:u w:val="single"/>
        </w:rPr>
        <w:t>Please Circle One</w:t>
      </w:r>
      <w:r w:rsidRPr="004C4A37">
        <w:rPr>
          <w:rFonts w:ascii="Arial" w:hAnsi="Arial" w:cs="Arial"/>
          <w:sz w:val="18"/>
        </w:rPr>
        <w:t>):</w:t>
      </w:r>
      <w:r>
        <w:rPr>
          <w:rFonts w:ascii="Arial" w:hAnsi="Arial" w:cs="Arial"/>
          <w:bCs/>
          <w:sz w:val="18"/>
        </w:rPr>
        <w:tab/>
      </w:r>
      <w:r w:rsidR="003A1E95">
        <w:rPr>
          <w:rFonts w:ascii="Arial" w:hAnsi="Arial" w:cs="Arial"/>
          <w:bCs/>
          <w:sz w:val="18"/>
        </w:rPr>
        <w:t xml:space="preserve">Behavioral Health           </w:t>
      </w:r>
      <w:r>
        <w:rPr>
          <w:rFonts w:ascii="Arial" w:hAnsi="Arial" w:cs="Arial"/>
          <w:bCs/>
          <w:sz w:val="18"/>
        </w:rPr>
        <w:t xml:space="preserve">Env. Health  </w:t>
      </w:r>
      <w:r w:rsidR="003A1E95">
        <w:rPr>
          <w:rFonts w:ascii="Arial" w:hAnsi="Arial" w:cs="Arial"/>
          <w:bCs/>
          <w:sz w:val="18"/>
        </w:rPr>
        <w:t xml:space="preserve">           </w:t>
      </w:r>
      <w:r>
        <w:rPr>
          <w:rFonts w:ascii="Arial" w:hAnsi="Arial" w:cs="Arial"/>
          <w:bCs/>
          <w:sz w:val="18"/>
        </w:rPr>
        <w:t xml:space="preserve">             </w:t>
      </w:r>
      <w:r w:rsidR="003A1E95">
        <w:rPr>
          <w:rFonts w:ascii="Arial" w:hAnsi="Arial" w:cs="Arial"/>
          <w:bCs/>
          <w:sz w:val="18"/>
        </w:rPr>
        <w:t xml:space="preserve">      Epidemiology                                        Food &amp; Nutrition             </w:t>
      </w:r>
      <w:r>
        <w:rPr>
          <w:rFonts w:ascii="Arial" w:hAnsi="Arial" w:cs="Arial"/>
          <w:bCs/>
          <w:sz w:val="18"/>
        </w:rPr>
        <w:t>Health Admin./Medical Care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Health Educ.  &amp; Promotion</w:t>
      </w:r>
      <w:r>
        <w:rPr>
          <w:rFonts w:ascii="Arial" w:hAnsi="Arial" w:cs="Arial"/>
          <w:bCs/>
          <w:i/>
          <w:sz w:val="18"/>
        </w:rPr>
        <w:tab/>
      </w:r>
    </w:p>
    <w:p w14:paraId="18408AA8" w14:textId="77777777" w:rsidR="009B3AD4" w:rsidRDefault="009B3AD4" w:rsidP="00485842">
      <w:pPr>
        <w:pStyle w:val="Heading1"/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/>
          <w:sz w:val="18"/>
        </w:rPr>
        <w:t xml:space="preserve">                                                                        </w:t>
      </w:r>
      <w:r w:rsidR="003A1E95">
        <w:rPr>
          <w:rFonts w:ascii="Arial" w:hAnsi="Arial" w:cs="Arial"/>
          <w:bCs/>
          <w:sz w:val="18"/>
        </w:rPr>
        <w:t xml:space="preserve">Health Informatics        </w:t>
      </w:r>
      <w:r>
        <w:rPr>
          <w:rFonts w:ascii="Arial" w:hAnsi="Arial" w:cs="Arial"/>
          <w:bCs/>
          <w:sz w:val="18"/>
        </w:rPr>
        <w:t xml:space="preserve">  Laboratory             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             Nursing        </w:t>
      </w:r>
    </w:p>
    <w:p w14:paraId="7F13FC96" w14:textId="77777777" w:rsidR="009B3AD4" w:rsidRPr="00485842" w:rsidRDefault="009B3AD4" w:rsidP="00890AC8">
      <w:pPr>
        <w:pStyle w:val="Heading1"/>
        <w:rPr>
          <w:i/>
          <w:sz w:val="20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                  Office Professionals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Retiree                                       Student                                </w:t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</w:p>
    <w:p w14:paraId="4EE2826E" w14:textId="77777777" w:rsidR="00216D5F" w:rsidRDefault="00216D5F" w:rsidP="00F71B2A">
      <w:pPr>
        <w:pStyle w:val="BodyText"/>
        <w:jc w:val="left"/>
        <w:rPr>
          <w:b w:val="0"/>
          <w:sz w:val="20"/>
        </w:rPr>
      </w:pPr>
    </w:p>
    <w:p w14:paraId="3CCDF11E" w14:textId="1BEF8588" w:rsidR="009B3AD4" w:rsidRPr="009F7E0E" w:rsidRDefault="00216D5F" w:rsidP="00F71B2A">
      <w:pPr>
        <w:pStyle w:val="BodyText"/>
        <w:jc w:val="left"/>
        <w:rPr>
          <w:rFonts w:ascii="BarbeDisplaySSK" w:hAnsi="BarbeDisplaySSK"/>
          <w:b w:val="0"/>
          <w:bCs/>
          <w:i w:val="0"/>
          <w:sz w:val="20"/>
        </w:rPr>
      </w:pPr>
      <w:bookmarkStart w:id="0" w:name="_GoBack"/>
      <w:bookmarkEnd w:id="0"/>
      <w:r>
        <w:rPr>
          <w:b w:val="0"/>
          <w:sz w:val="20"/>
        </w:rPr>
        <w:t xml:space="preserve">Registrants will be emailed a confirmation and Zoom log-in information to access the virtual conference.  </w:t>
      </w:r>
      <w:r w:rsidR="009B3AD4">
        <w:rPr>
          <w:b w:val="0"/>
          <w:sz w:val="20"/>
        </w:rPr>
        <w:t xml:space="preserve"> Requests for refund of registration must be submitted in writing to </w:t>
      </w:r>
      <w:r>
        <w:rPr>
          <w:b w:val="0"/>
          <w:sz w:val="20"/>
        </w:rPr>
        <w:t xml:space="preserve">LPHA to </w:t>
      </w:r>
      <w:r w:rsidR="009B3AD4">
        <w:rPr>
          <w:b w:val="0"/>
          <w:sz w:val="20"/>
        </w:rPr>
        <w:t>be considered</w:t>
      </w:r>
      <w:r>
        <w:rPr>
          <w:b w:val="0"/>
          <w:sz w:val="20"/>
        </w:rPr>
        <w:t>; approved refunds will only be made after the conference and a $25</w:t>
      </w:r>
      <w:r w:rsidR="009B3AD4">
        <w:rPr>
          <w:b w:val="0"/>
          <w:sz w:val="20"/>
        </w:rPr>
        <w:t xml:space="preserve"> Administrative Fee will be deducted from refund amount.  Membership dues are not refundable.</w:t>
      </w:r>
      <w:r w:rsidR="009B3AD4">
        <w:rPr>
          <w:bCs/>
          <w:sz w:val="20"/>
        </w:rPr>
        <w:t xml:space="preserve">  </w:t>
      </w:r>
    </w:p>
    <w:sectPr w:rsidR="009B3AD4" w:rsidRPr="009F7E0E" w:rsidSect="009B3AD4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ydian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erBoard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Black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rbeDisplay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D04"/>
    <w:multiLevelType w:val="hybridMultilevel"/>
    <w:tmpl w:val="E032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1CE"/>
    <w:multiLevelType w:val="hybridMultilevel"/>
    <w:tmpl w:val="8FEE35E0"/>
    <w:lvl w:ilvl="0" w:tplc="296462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1"/>
    <w:rsid w:val="00013BDD"/>
    <w:rsid w:val="00062879"/>
    <w:rsid w:val="0008555C"/>
    <w:rsid w:val="000B53E5"/>
    <w:rsid w:val="000D2AB9"/>
    <w:rsid w:val="000D57DF"/>
    <w:rsid w:val="0012008A"/>
    <w:rsid w:val="00143A90"/>
    <w:rsid w:val="001735BC"/>
    <w:rsid w:val="001E56EC"/>
    <w:rsid w:val="00216D5F"/>
    <w:rsid w:val="00256620"/>
    <w:rsid w:val="00256FFF"/>
    <w:rsid w:val="00260545"/>
    <w:rsid w:val="0026387B"/>
    <w:rsid w:val="002757E5"/>
    <w:rsid w:val="002B5450"/>
    <w:rsid w:val="002F12F4"/>
    <w:rsid w:val="00311D98"/>
    <w:rsid w:val="00350C70"/>
    <w:rsid w:val="00374F53"/>
    <w:rsid w:val="00391511"/>
    <w:rsid w:val="00396546"/>
    <w:rsid w:val="003A1E95"/>
    <w:rsid w:val="004375ED"/>
    <w:rsid w:val="00485842"/>
    <w:rsid w:val="00494D13"/>
    <w:rsid w:val="0049578B"/>
    <w:rsid w:val="004961F6"/>
    <w:rsid w:val="004A7374"/>
    <w:rsid w:val="004C4A37"/>
    <w:rsid w:val="004E4F4F"/>
    <w:rsid w:val="004F0E35"/>
    <w:rsid w:val="005162C7"/>
    <w:rsid w:val="005B5374"/>
    <w:rsid w:val="005C42DF"/>
    <w:rsid w:val="005E26FB"/>
    <w:rsid w:val="005F4CA9"/>
    <w:rsid w:val="0061691C"/>
    <w:rsid w:val="00616EFC"/>
    <w:rsid w:val="0063324F"/>
    <w:rsid w:val="00657153"/>
    <w:rsid w:val="00747CB3"/>
    <w:rsid w:val="0076622D"/>
    <w:rsid w:val="00771D69"/>
    <w:rsid w:val="0078212C"/>
    <w:rsid w:val="007B20DC"/>
    <w:rsid w:val="007D0812"/>
    <w:rsid w:val="007E2D49"/>
    <w:rsid w:val="007F6956"/>
    <w:rsid w:val="00821F78"/>
    <w:rsid w:val="00835DCA"/>
    <w:rsid w:val="008417D3"/>
    <w:rsid w:val="00860F30"/>
    <w:rsid w:val="00865AC9"/>
    <w:rsid w:val="00870A6C"/>
    <w:rsid w:val="0087687D"/>
    <w:rsid w:val="00890AC8"/>
    <w:rsid w:val="008B4B51"/>
    <w:rsid w:val="008E0E03"/>
    <w:rsid w:val="008E6546"/>
    <w:rsid w:val="008F58AC"/>
    <w:rsid w:val="009016D0"/>
    <w:rsid w:val="00920E82"/>
    <w:rsid w:val="009306B7"/>
    <w:rsid w:val="00944BEF"/>
    <w:rsid w:val="009531F0"/>
    <w:rsid w:val="009618D8"/>
    <w:rsid w:val="00964D35"/>
    <w:rsid w:val="00991AFA"/>
    <w:rsid w:val="009B3AD4"/>
    <w:rsid w:val="009B5CC2"/>
    <w:rsid w:val="009C38E6"/>
    <w:rsid w:val="009E52A8"/>
    <w:rsid w:val="009F7E0E"/>
    <w:rsid w:val="00A02C2E"/>
    <w:rsid w:val="00A052A4"/>
    <w:rsid w:val="00A15C45"/>
    <w:rsid w:val="00A37CBA"/>
    <w:rsid w:val="00AA41C0"/>
    <w:rsid w:val="00AB0C1A"/>
    <w:rsid w:val="00AD2F74"/>
    <w:rsid w:val="00B0527B"/>
    <w:rsid w:val="00B071CC"/>
    <w:rsid w:val="00B1468F"/>
    <w:rsid w:val="00B42617"/>
    <w:rsid w:val="00B7245F"/>
    <w:rsid w:val="00B728EC"/>
    <w:rsid w:val="00BA7AEB"/>
    <w:rsid w:val="00BC1E3E"/>
    <w:rsid w:val="00BD7C79"/>
    <w:rsid w:val="00C04687"/>
    <w:rsid w:val="00C53198"/>
    <w:rsid w:val="00C83EDD"/>
    <w:rsid w:val="00C96784"/>
    <w:rsid w:val="00CC628A"/>
    <w:rsid w:val="00D00E82"/>
    <w:rsid w:val="00D1613C"/>
    <w:rsid w:val="00D34BAB"/>
    <w:rsid w:val="00D52AE7"/>
    <w:rsid w:val="00D64D86"/>
    <w:rsid w:val="00DA0ABE"/>
    <w:rsid w:val="00DA6FB9"/>
    <w:rsid w:val="00DB2420"/>
    <w:rsid w:val="00DC42D7"/>
    <w:rsid w:val="00E268B4"/>
    <w:rsid w:val="00E463D3"/>
    <w:rsid w:val="00E46610"/>
    <w:rsid w:val="00E7336A"/>
    <w:rsid w:val="00EA032F"/>
    <w:rsid w:val="00EB406D"/>
    <w:rsid w:val="00EB637B"/>
    <w:rsid w:val="00EC0461"/>
    <w:rsid w:val="00EF0394"/>
    <w:rsid w:val="00F00C2B"/>
    <w:rsid w:val="00F07F5A"/>
    <w:rsid w:val="00F1071A"/>
    <w:rsid w:val="00F33F19"/>
    <w:rsid w:val="00F355C5"/>
    <w:rsid w:val="00F544F6"/>
    <w:rsid w:val="00F6590A"/>
    <w:rsid w:val="00F71B2A"/>
    <w:rsid w:val="00F7400B"/>
    <w:rsid w:val="00F9355F"/>
    <w:rsid w:val="00F96EC0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2CF8E"/>
  <w15:docId w15:val="{A8648FE7-72BF-4130-AE18-C47B63BF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badi MT Condensed Light" w:hAnsi="Abadi MT Condensed Ligh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Lydian BT" w:hAnsi="Lydian BT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A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A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A6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A6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A6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Arial Narrow" w:hAnsi="Arial Narrow"/>
      <w:b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A61"/>
    <w:rPr>
      <w:rFonts w:ascii="Abadi MT Condensed Light" w:hAnsi="Abadi MT Condensed Light"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kerBoardSSK" w:hAnsi="MarkerBoardSSK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87A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rFonts w:ascii="Arial Narrow" w:hAnsi="Arial Narrow"/>
      <w:b/>
      <w:i/>
      <w:iCs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A61"/>
    <w:rPr>
      <w:rFonts w:ascii="Abadi MT Condensed Light" w:hAnsi="Abadi MT Condensed Light"/>
      <w:sz w:val="28"/>
    </w:rPr>
  </w:style>
  <w:style w:type="paragraph" w:styleId="BodyText3">
    <w:name w:val="Body Text 3"/>
    <w:basedOn w:val="Normal"/>
    <w:link w:val="BodyText3Char"/>
    <w:semiHidden/>
    <w:pPr>
      <w:jc w:val="center"/>
    </w:pPr>
    <w:rPr>
      <w:rFonts w:ascii="Arial Narrow" w:hAnsi="Arial Narrow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87A61"/>
    <w:rPr>
      <w:rFonts w:ascii="Abadi MT Condensed Light" w:hAnsi="Abadi MT Condensed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61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63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OPH Region 2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STAFF</dc:creator>
  <cp:keywords/>
  <dc:description/>
  <cp:lastModifiedBy>Janet Merritt</cp:lastModifiedBy>
  <cp:revision>7</cp:revision>
  <cp:lastPrinted>2021-11-29T20:21:00Z</cp:lastPrinted>
  <dcterms:created xsi:type="dcterms:W3CDTF">2021-11-29T20:24:00Z</dcterms:created>
  <dcterms:modified xsi:type="dcterms:W3CDTF">2022-02-21T23:01:00Z</dcterms:modified>
</cp:coreProperties>
</file>