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F16C8" w14:textId="77777777" w:rsidR="00B956A4" w:rsidRDefault="00B956A4" w:rsidP="006E24D1">
      <w:pPr>
        <w:pStyle w:val="NoSpacing"/>
        <w:jc w:val="center"/>
        <w:rPr>
          <w:rFonts w:ascii="Goudy Old Style" w:hAnsi="Goudy Old Style"/>
          <w:sz w:val="28"/>
          <w:szCs w:val="28"/>
        </w:rPr>
      </w:pPr>
    </w:p>
    <w:p w14:paraId="5E857141" w14:textId="77777777" w:rsidR="00B956A4" w:rsidRDefault="00B956A4" w:rsidP="006E24D1">
      <w:pPr>
        <w:pStyle w:val="NoSpacing"/>
        <w:jc w:val="center"/>
        <w:rPr>
          <w:rFonts w:ascii="Goudy Old Style" w:hAnsi="Goudy Old Style"/>
          <w:sz w:val="28"/>
          <w:szCs w:val="28"/>
        </w:rPr>
      </w:pPr>
    </w:p>
    <w:p w14:paraId="5BBB3097" w14:textId="77777777" w:rsidR="00B956A4" w:rsidRPr="00B8165D" w:rsidRDefault="00B956A4" w:rsidP="006E24D1">
      <w:pPr>
        <w:pStyle w:val="NoSpacing"/>
        <w:jc w:val="center"/>
        <w:rPr>
          <w:rFonts w:ascii="Goudy Old Style" w:hAnsi="Goudy Old Style"/>
          <w:sz w:val="28"/>
          <w:szCs w:val="28"/>
        </w:rPr>
      </w:pPr>
    </w:p>
    <w:p w14:paraId="54A63E8B" w14:textId="780F6820" w:rsidR="009834B9" w:rsidRPr="0032139C" w:rsidRDefault="00AE1D20" w:rsidP="00C327B5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32139C">
        <w:rPr>
          <w:rFonts w:ascii="Times New Roman" w:hAnsi="Times New Roman" w:cs="Times New Roman"/>
          <w:b/>
          <w:bCs/>
          <w:sz w:val="24"/>
          <w:szCs w:val="24"/>
        </w:rPr>
        <w:t>Call to Order</w:t>
      </w:r>
      <w:r w:rsidRPr="0032139C">
        <w:rPr>
          <w:rFonts w:ascii="Times New Roman" w:hAnsi="Times New Roman" w:cs="Times New Roman"/>
          <w:sz w:val="24"/>
          <w:szCs w:val="24"/>
        </w:rPr>
        <w:t>-</w:t>
      </w:r>
      <w:r w:rsidR="009834B9" w:rsidRPr="0032139C">
        <w:rPr>
          <w:rFonts w:ascii="Times New Roman" w:hAnsi="Times New Roman" w:cs="Times New Roman"/>
          <w:sz w:val="24"/>
          <w:szCs w:val="24"/>
        </w:rPr>
        <w:t xml:space="preserve"> President </w:t>
      </w:r>
      <w:r w:rsidRPr="0032139C">
        <w:rPr>
          <w:rFonts w:ascii="Times New Roman" w:hAnsi="Times New Roman" w:cs="Times New Roman"/>
          <w:sz w:val="24"/>
          <w:szCs w:val="24"/>
        </w:rPr>
        <w:t>David Stochla</w:t>
      </w:r>
    </w:p>
    <w:p w14:paraId="204FC2C1" w14:textId="2EEF2953" w:rsidR="009834B9" w:rsidRPr="0032139C" w:rsidRDefault="009834B9" w:rsidP="000E17D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112C5F" w14:textId="021A921C" w:rsidR="009834B9" w:rsidRPr="0032139C" w:rsidRDefault="009834B9" w:rsidP="00C327B5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32139C">
        <w:rPr>
          <w:rFonts w:ascii="Times New Roman" w:hAnsi="Times New Roman" w:cs="Times New Roman"/>
          <w:b/>
          <w:bCs/>
          <w:sz w:val="24"/>
          <w:szCs w:val="24"/>
        </w:rPr>
        <w:t>Pledge of Allegiance</w:t>
      </w:r>
    </w:p>
    <w:p w14:paraId="199643B2" w14:textId="34AFCAFF" w:rsidR="009834B9" w:rsidRPr="0032139C" w:rsidRDefault="009834B9" w:rsidP="000E17D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0B6F7A" w14:textId="22AE9ED9" w:rsidR="009834B9" w:rsidRPr="0032139C" w:rsidRDefault="009834B9" w:rsidP="00C327B5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32139C">
        <w:rPr>
          <w:rFonts w:ascii="Times New Roman" w:hAnsi="Times New Roman" w:cs="Times New Roman"/>
          <w:b/>
          <w:bCs/>
          <w:sz w:val="24"/>
          <w:szCs w:val="24"/>
        </w:rPr>
        <w:t>Roll Call</w:t>
      </w:r>
    </w:p>
    <w:p w14:paraId="4DBFEDC4" w14:textId="77777777" w:rsidR="00AE1D20" w:rsidRPr="0032139C" w:rsidRDefault="00AE1D20" w:rsidP="000E17D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BEAB57" w14:textId="0B8D3CDC" w:rsidR="00AE1D20" w:rsidRPr="0032139C" w:rsidRDefault="00AE1D20" w:rsidP="00C327B5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32139C">
        <w:rPr>
          <w:rFonts w:ascii="Times New Roman" w:hAnsi="Times New Roman" w:cs="Times New Roman"/>
          <w:sz w:val="24"/>
          <w:szCs w:val="24"/>
        </w:rPr>
        <w:t>Approval of Minutes from pre</w:t>
      </w:r>
      <w:r w:rsidR="000E17D9" w:rsidRPr="0032139C">
        <w:rPr>
          <w:rFonts w:ascii="Times New Roman" w:hAnsi="Times New Roman" w:cs="Times New Roman"/>
          <w:sz w:val="24"/>
          <w:szCs w:val="24"/>
        </w:rPr>
        <w:t>v</w:t>
      </w:r>
      <w:r w:rsidRPr="0032139C">
        <w:rPr>
          <w:rFonts w:ascii="Times New Roman" w:hAnsi="Times New Roman" w:cs="Times New Roman"/>
          <w:sz w:val="24"/>
          <w:szCs w:val="24"/>
        </w:rPr>
        <w:t xml:space="preserve">ious meeting on </w:t>
      </w:r>
      <w:r w:rsidR="009443CA">
        <w:rPr>
          <w:rFonts w:ascii="Times New Roman" w:hAnsi="Times New Roman" w:cs="Times New Roman"/>
          <w:sz w:val="24"/>
          <w:szCs w:val="24"/>
        </w:rPr>
        <w:t>September 10, 2026</w:t>
      </w:r>
    </w:p>
    <w:p w14:paraId="0DEE5683" w14:textId="77777777" w:rsidR="00AE1D20" w:rsidRPr="0032139C" w:rsidRDefault="00AE1D20" w:rsidP="000E17D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35EDBD" w14:textId="1EA98877" w:rsidR="00AE1D20" w:rsidRDefault="00AE1D20" w:rsidP="00C327B5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32139C">
        <w:rPr>
          <w:rFonts w:ascii="Times New Roman" w:hAnsi="Times New Roman" w:cs="Times New Roman"/>
          <w:b/>
          <w:bCs/>
          <w:sz w:val="24"/>
          <w:szCs w:val="24"/>
        </w:rPr>
        <w:t>Correspondence</w:t>
      </w:r>
      <w:r w:rsidR="009443CA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9443CA">
        <w:rPr>
          <w:rFonts w:ascii="Times New Roman" w:hAnsi="Times New Roman" w:cs="Times New Roman"/>
          <w:sz w:val="24"/>
          <w:szCs w:val="24"/>
        </w:rPr>
        <w:t xml:space="preserve">A phone call with a </w:t>
      </w:r>
      <w:r w:rsidR="00AF0B49">
        <w:rPr>
          <w:rFonts w:ascii="Times New Roman" w:hAnsi="Times New Roman" w:cs="Times New Roman"/>
          <w:sz w:val="24"/>
          <w:szCs w:val="24"/>
        </w:rPr>
        <w:t>follow-up</w:t>
      </w:r>
      <w:r w:rsidR="009443CA">
        <w:rPr>
          <w:rFonts w:ascii="Times New Roman" w:hAnsi="Times New Roman" w:cs="Times New Roman"/>
          <w:sz w:val="24"/>
          <w:szCs w:val="24"/>
        </w:rPr>
        <w:t xml:space="preserve"> email from Joanne Corey (GFWC)</w:t>
      </w:r>
    </w:p>
    <w:p w14:paraId="34645FC7" w14:textId="77777777" w:rsidR="009443CA" w:rsidRPr="0032139C" w:rsidRDefault="009443CA" w:rsidP="009443CA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78507B0B" w14:textId="77777777" w:rsidR="00AE1D20" w:rsidRPr="0032139C" w:rsidRDefault="00AE1D20" w:rsidP="000E17D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FFFB16" w14:textId="06084CDA" w:rsidR="00AE1D20" w:rsidRPr="0032139C" w:rsidRDefault="00AE1D20" w:rsidP="00C327B5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32139C">
        <w:rPr>
          <w:rFonts w:ascii="Times New Roman" w:hAnsi="Times New Roman" w:cs="Times New Roman"/>
          <w:sz w:val="24"/>
          <w:szCs w:val="24"/>
        </w:rPr>
        <w:t xml:space="preserve">Accept all Borough Reports for the month of </w:t>
      </w:r>
      <w:r w:rsidR="009443CA">
        <w:rPr>
          <w:rFonts w:ascii="Times New Roman" w:hAnsi="Times New Roman" w:cs="Times New Roman"/>
          <w:sz w:val="24"/>
          <w:szCs w:val="24"/>
        </w:rPr>
        <w:t>September</w:t>
      </w:r>
      <w:r w:rsidRPr="0032139C">
        <w:rPr>
          <w:rFonts w:ascii="Times New Roman" w:hAnsi="Times New Roman" w:cs="Times New Roman"/>
          <w:sz w:val="24"/>
          <w:szCs w:val="24"/>
        </w:rPr>
        <w:t xml:space="preserve"> 2026</w:t>
      </w:r>
    </w:p>
    <w:p w14:paraId="4519BA98" w14:textId="77777777" w:rsidR="00AE1D20" w:rsidRPr="0032139C" w:rsidRDefault="00AE1D20" w:rsidP="000E17D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32775B" w14:textId="1B52A2A6" w:rsidR="00AE1D20" w:rsidRPr="0032139C" w:rsidRDefault="00AE1D20" w:rsidP="00C327B5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32139C">
        <w:rPr>
          <w:rFonts w:ascii="Times New Roman" w:hAnsi="Times New Roman" w:cs="Times New Roman"/>
          <w:b/>
          <w:bCs/>
          <w:sz w:val="24"/>
          <w:szCs w:val="24"/>
        </w:rPr>
        <w:t>Public Comments</w:t>
      </w:r>
    </w:p>
    <w:p w14:paraId="091A6B8C" w14:textId="02B21882" w:rsidR="00C327B5" w:rsidRPr="0032139C" w:rsidRDefault="00C327B5" w:rsidP="00C327B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2139C">
        <w:rPr>
          <w:rFonts w:ascii="Times New Roman" w:hAnsi="Times New Roman" w:cs="Times New Roman"/>
          <w:sz w:val="24"/>
          <w:szCs w:val="24"/>
        </w:rPr>
        <w:t xml:space="preserve">           Please state your name and address </w:t>
      </w:r>
    </w:p>
    <w:p w14:paraId="5AD1C6DD" w14:textId="77777777" w:rsidR="000E17D9" w:rsidRPr="0032139C" w:rsidRDefault="000E17D9" w:rsidP="000E17D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3263C01" w14:textId="05AE8649" w:rsidR="00C327B5" w:rsidRPr="0032139C" w:rsidRDefault="000E17D9" w:rsidP="00451C2E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32139C">
        <w:rPr>
          <w:rFonts w:ascii="Times New Roman" w:hAnsi="Times New Roman" w:cs="Times New Roman"/>
          <w:b/>
          <w:bCs/>
          <w:sz w:val="24"/>
          <w:szCs w:val="24"/>
        </w:rPr>
        <w:t>Administration Finance</w:t>
      </w:r>
      <w:r w:rsidR="00C327B5" w:rsidRPr="0032139C">
        <w:rPr>
          <w:rFonts w:ascii="Times New Roman" w:hAnsi="Times New Roman" w:cs="Times New Roman"/>
          <w:sz w:val="24"/>
          <w:szCs w:val="24"/>
        </w:rPr>
        <w:t>:</w:t>
      </w:r>
    </w:p>
    <w:p w14:paraId="6E249D7B" w14:textId="027CF689" w:rsidR="003D6D1B" w:rsidRDefault="009443CA" w:rsidP="009443CA">
      <w:pPr>
        <w:pStyle w:val="NoSpacing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Motion to accept</w:t>
      </w:r>
      <w:r w:rsidR="00AF0B49">
        <w:rPr>
          <w:rFonts w:ascii="Times New Roman" w:hAnsi="Times New Roman" w:cs="Times New Roman"/>
          <w:sz w:val="24"/>
          <w:szCs w:val="24"/>
        </w:rPr>
        <w:t xml:space="preserve"> the lowest bid in the amount of $611,785.00 from M&amp;J Excavation for the</w:t>
      </w:r>
    </w:p>
    <w:p w14:paraId="21C5F8AC" w14:textId="65ED3478" w:rsidR="00AF0B49" w:rsidRPr="0032139C" w:rsidRDefault="00AF0B49" w:rsidP="009443CA">
      <w:pPr>
        <w:pStyle w:val="NoSpacing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Church Street Phase 1 Streetscape Project as per the recommendation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Verdantas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808B0CC" w14:textId="77777777" w:rsidR="00BF2B4D" w:rsidRPr="0032139C" w:rsidRDefault="00BF2B4D" w:rsidP="003D6D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B5AC52" w14:textId="4C95EADD" w:rsidR="00BF2B4D" w:rsidRPr="0032139C" w:rsidRDefault="00BF2B4D" w:rsidP="003D6D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EECF4A" w14:textId="34AD6B70" w:rsidR="000E17D9" w:rsidRPr="0032139C" w:rsidRDefault="000E17D9" w:rsidP="00C327B5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32139C">
        <w:rPr>
          <w:rFonts w:ascii="Times New Roman" w:hAnsi="Times New Roman" w:cs="Times New Roman"/>
          <w:sz w:val="24"/>
          <w:szCs w:val="24"/>
        </w:rPr>
        <w:t>Motion to pay bills</w:t>
      </w:r>
      <w:r w:rsidR="00B956A4" w:rsidRPr="0032139C">
        <w:rPr>
          <w:rFonts w:ascii="Times New Roman" w:hAnsi="Times New Roman" w:cs="Times New Roman"/>
          <w:sz w:val="24"/>
          <w:szCs w:val="24"/>
        </w:rPr>
        <w:t xml:space="preserve"> as presented</w:t>
      </w:r>
      <w:r w:rsidR="00BF2B4D" w:rsidRPr="0032139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DE4DE8" w14:textId="5A270AEE" w:rsidR="000E17D9" w:rsidRPr="0032139C" w:rsidRDefault="00B956A4" w:rsidP="008C5B47">
      <w:pPr>
        <w:pStyle w:val="ListParagraph"/>
        <w:numPr>
          <w:ilvl w:val="0"/>
          <w:numId w:val="19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32139C">
        <w:rPr>
          <w:rFonts w:ascii="Times New Roman" w:hAnsi="Times New Roman" w:cs="Times New Roman"/>
          <w:sz w:val="24"/>
          <w:szCs w:val="24"/>
        </w:rPr>
        <w:t>Motion to Adjourn</w:t>
      </w:r>
    </w:p>
    <w:sectPr w:rsidR="000E17D9" w:rsidRPr="0032139C" w:rsidSect="00474323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93B2E" w14:textId="77777777" w:rsidR="00E23CC7" w:rsidRDefault="00E23CC7" w:rsidP="00B956A4">
      <w:pPr>
        <w:spacing w:after="0" w:line="240" w:lineRule="auto"/>
      </w:pPr>
      <w:r>
        <w:separator/>
      </w:r>
    </w:p>
  </w:endnote>
  <w:endnote w:type="continuationSeparator" w:id="0">
    <w:p w14:paraId="422A2494" w14:textId="77777777" w:rsidR="00E23CC7" w:rsidRDefault="00E23CC7" w:rsidP="00B956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"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A66C4" w14:textId="77777777" w:rsidR="00E23CC7" w:rsidRDefault="00E23CC7" w:rsidP="00B956A4">
      <w:pPr>
        <w:spacing w:after="0" w:line="240" w:lineRule="auto"/>
      </w:pPr>
      <w:r>
        <w:separator/>
      </w:r>
    </w:p>
  </w:footnote>
  <w:footnote w:type="continuationSeparator" w:id="0">
    <w:p w14:paraId="1F5DE45A" w14:textId="77777777" w:rsidR="00E23CC7" w:rsidRDefault="00E23CC7" w:rsidP="00B956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0F9B7" w14:textId="77777777" w:rsidR="00B956A4" w:rsidRPr="00E25160" w:rsidRDefault="00B956A4" w:rsidP="00B956A4">
    <w:pPr>
      <w:pStyle w:val="Header"/>
      <w:jc w:val="center"/>
      <w:rPr>
        <w:rFonts w:asciiTheme="majorHAnsi" w:hAnsiTheme="majorHAnsi" w:cstheme="majorHAnsi"/>
        <w:b/>
        <w:bCs/>
        <w:sz w:val="28"/>
        <w:szCs w:val="28"/>
      </w:rPr>
    </w:pPr>
    <w:r w:rsidRPr="00E25160">
      <w:rPr>
        <w:rFonts w:asciiTheme="majorHAnsi" w:hAnsiTheme="majorHAnsi" w:cstheme="majorHAnsi"/>
        <w:b/>
        <w:bCs/>
        <w:sz w:val="28"/>
        <w:szCs w:val="28"/>
      </w:rPr>
      <w:t xml:space="preserve">Edwardsville Borough </w:t>
    </w:r>
  </w:p>
  <w:p w14:paraId="3EBCE452" w14:textId="77777777" w:rsidR="00B956A4" w:rsidRPr="00E25160" w:rsidRDefault="00B956A4" w:rsidP="00B956A4">
    <w:pPr>
      <w:pStyle w:val="Header"/>
      <w:jc w:val="center"/>
      <w:rPr>
        <w:rFonts w:asciiTheme="majorHAnsi" w:hAnsiTheme="majorHAnsi" w:cstheme="majorHAnsi"/>
        <w:b/>
        <w:bCs/>
        <w:sz w:val="28"/>
        <w:szCs w:val="28"/>
      </w:rPr>
    </w:pPr>
    <w:r w:rsidRPr="00E25160">
      <w:rPr>
        <w:rFonts w:asciiTheme="majorHAnsi" w:hAnsiTheme="majorHAnsi" w:cstheme="majorHAnsi"/>
        <w:b/>
        <w:bCs/>
        <w:sz w:val="28"/>
        <w:szCs w:val="28"/>
      </w:rPr>
      <w:t>Council Meeting</w:t>
    </w:r>
  </w:p>
  <w:p w14:paraId="5789EDB6" w14:textId="0297D211" w:rsidR="00B956A4" w:rsidRPr="00E25160" w:rsidRDefault="00B956A4" w:rsidP="00B956A4">
    <w:pPr>
      <w:pStyle w:val="Header"/>
      <w:jc w:val="center"/>
      <w:rPr>
        <w:rFonts w:asciiTheme="majorHAnsi" w:hAnsiTheme="majorHAnsi" w:cstheme="majorHAnsi"/>
        <w:b/>
        <w:bCs/>
        <w:sz w:val="28"/>
        <w:szCs w:val="28"/>
      </w:rPr>
    </w:pPr>
    <w:r w:rsidRPr="00E25160">
      <w:rPr>
        <w:rFonts w:asciiTheme="majorHAnsi" w:hAnsiTheme="majorHAnsi" w:cstheme="majorHAnsi"/>
        <w:b/>
        <w:bCs/>
        <w:sz w:val="28"/>
        <w:szCs w:val="28"/>
      </w:rPr>
      <w:t xml:space="preserve"> </w:t>
    </w:r>
    <w:r w:rsidR="009443CA">
      <w:rPr>
        <w:rFonts w:asciiTheme="majorHAnsi" w:hAnsiTheme="majorHAnsi" w:cstheme="majorHAnsi"/>
        <w:b/>
        <w:bCs/>
        <w:sz w:val="28"/>
        <w:szCs w:val="28"/>
      </w:rPr>
      <w:t>October 8, 2026</w:t>
    </w:r>
  </w:p>
  <w:p w14:paraId="42B71F7D" w14:textId="617132CF" w:rsidR="00B956A4" w:rsidRPr="00E25160" w:rsidRDefault="00B956A4" w:rsidP="00B956A4">
    <w:pPr>
      <w:pStyle w:val="Header"/>
      <w:jc w:val="center"/>
      <w:rPr>
        <w:rFonts w:asciiTheme="majorHAnsi" w:hAnsiTheme="majorHAnsi" w:cstheme="majorHAnsi"/>
        <w:b/>
        <w:bCs/>
        <w:sz w:val="28"/>
        <w:szCs w:val="28"/>
      </w:rPr>
    </w:pPr>
    <w:r w:rsidRPr="00E25160">
      <w:rPr>
        <w:rFonts w:asciiTheme="majorHAnsi" w:hAnsiTheme="majorHAnsi" w:cstheme="majorHAnsi"/>
        <w:b/>
        <w:bCs/>
        <w:sz w:val="28"/>
        <w:szCs w:val="28"/>
      </w:rPr>
      <w:t>Agenda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numFmt w:val="bullet"/>
      <w:lvlText w:val=""/>
      <w:lvlJc w:val="left"/>
      <w:pPr>
        <w:ind w:left="820" w:hanging="361"/>
      </w:pPr>
      <w:rPr>
        <w:rFonts w:ascii="Symbol" w:hAnsi="Symbol" w:cs="Symbol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1656" w:hanging="361"/>
      </w:pPr>
    </w:lvl>
    <w:lvl w:ilvl="2">
      <w:numFmt w:val="bullet"/>
      <w:lvlText w:val="•"/>
      <w:lvlJc w:val="left"/>
      <w:pPr>
        <w:ind w:left="2492" w:hanging="361"/>
      </w:pPr>
    </w:lvl>
    <w:lvl w:ilvl="3">
      <w:numFmt w:val="bullet"/>
      <w:lvlText w:val="•"/>
      <w:lvlJc w:val="left"/>
      <w:pPr>
        <w:ind w:left="3328" w:hanging="361"/>
      </w:pPr>
    </w:lvl>
    <w:lvl w:ilvl="4">
      <w:numFmt w:val="bullet"/>
      <w:lvlText w:val="•"/>
      <w:lvlJc w:val="left"/>
      <w:pPr>
        <w:ind w:left="4164" w:hanging="361"/>
      </w:pPr>
    </w:lvl>
    <w:lvl w:ilvl="5">
      <w:numFmt w:val="bullet"/>
      <w:lvlText w:val="•"/>
      <w:lvlJc w:val="left"/>
      <w:pPr>
        <w:ind w:left="5000" w:hanging="361"/>
      </w:pPr>
    </w:lvl>
    <w:lvl w:ilvl="6">
      <w:numFmt w:val="bullet"/>
      <w:lvlText w:val="•"/>
      <w:lvlJc w:val="left"/>
      <w:pPr>
        <w:ind w:left="5836" w:hanging="361"/>
      </w:pPr>
    </w:lvl>
    <w:lvl w:ilvl="7">
      <w:numFmt w:val="bullet"/>
      <w:lvlText w:val="•"/>
      <w:lvlJc w:val="left"/>
      <w:pPr>
        <w:ind w:left="6672" w:hanging="361"/>
      </w:pPr>
    </w:lvl>
    <w:lvl w:ilvl="8">
      <w:numFmt w:val="bullet"/>
      <w:lvlText w:val="•"/>
      <w:lvlJc w:val="left"/>
      <w:pPr>
        <w:ind w:left="7508" w:hanging="361"/>
      </w:pPr>
    </w:lvl>
  </w:abstractNum>
  <w:abstractNum w:abstractNumId="1" w15:restartNumberingAfterBreak="0">
    <w:nsid w:val="00000403"/>
    <w:multiLevelType w:val="multilevel"/>
    <w:tmpl w:val="FFFFFFFF"/>
    <w:lvl w:ilvl="0">
      <w:numFmt w:val="bullet"/>
      <w:lvlText w:val=""/>
      <w:lvlJc w:val="left"/>
      <w:pPr>
        <w:ind w:left="820" w:hanging="361"/>
      </w:pPr>
      <w:rPr>
        <w:rFonts w:ascii="Symbol" w:hAnsi="Symbol" w:cs="Symbol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1656" w:hanging="361"/>
      </w:pPr>
    </w:lvl>
    <w:lvl w:ilvl="2">
      <w:numFmt w:val="bullet"/>
      <w:lvlText w:val="•"/>
      <w:lvlJc w:val="left"/>
      <w:pPr>
        <w:ind w:left="2492" w:hanging="361"/>
      </w:pPr>
    </w:lvl>
    <w:lvl w:ilvl="3">
      <w:numFmt w:val="bullet"/>
      <w:lvlText w:val="•"/>
      <w:lvlJc w:val="left"/>
      <w:pPr>
        <w:ind w:left="3328" w:hanging="361"/>
      </w:pPr>
    </w:lvl>
    <w:lvl w:ilvl="4">
      <w:numFmt w:val="bullet"/>
      <w:lvlText w:val="•"/>
      <w:lvlJc w:val="left"/>
      <w:pPr>
        <w:ind w:left="4164" w:hanging="361"/>
      </w:pPr>
    </w:lvl>
    <w:lvl w:ilvl="5">
      <w:numFmt w:val="bullet"/>
      <w:lvlText w:val="•"/>
      <w:lvlJc w:val="left"/>
      <w:pPr>
        <w:ind w:left="5000" w:hanging="361"/>
      </w:pPr>
    </w:lvl>
    <w:lvl w:ilvl="6">
      <w:numFmt w:val="bullet"/>
      <w:lvlText w:val="•"/>
      <w:lvlJc w:val="left"/>
      <w:pPr>
        <w:ind w:left="5836" w:hanging="361"/>
      </w:pPr>
    </w:lvl>
    <w:lvl w:ilvl="7">
      <w:numFmt w:val="bullet"/>
      <w:lvlText w:val="•"/>
      <w:lvlJc w:val="left"/>
      <w:pPr>
        <w:ind w:left="6672" w:hanging="361"/>
      </w:pPr>
    </w:lvl>
    <w:lvl w:ilvl="8">
      <w:numFmt w:val="bullet"/>
      <w:lvlText w:val="•"/>
      <w:lvlJc w:val="left"/>
      <w:pPr>
        <w:ind w:left="7508" w:hanging="361"/>
      </w:pPr>
    </w:lvl>
  </w:abstractNum>
  <w:abstractNum w:abstractNumId="2" w15:restartNumberingAfterBreak="0">
    <w:nsid w:val="0A994E17"/>
    <w:multiLevelType w:val="multilevel"/>
    <w:tmpl w:val="5FD606EA"/>
    <w:lvl w:ilvl="0">
      <w:start w:val="1"/>
      <w:numFmt w:val="upperRoman"/>
      <w:lvlText w:val="%1."/>
      <w:lvlJc w:val="right"/>
      <w:pPr>
        <w:ind w:left="432" w:hanging="432"/>
      </w:pPr>
      <w:rPr>
        <w:b/>
        <w:bCs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1482775B"/>
    <w:multiLevelType w:val="multilevel"/>
    <w:tmpl w:val="0EBA3C4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21F43DCC"/>
    <w:multiLevelType w:val="hybridMultilevel"/>
    <w:tmpl w:val="1C4E62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076BB8"/>
    <w:multiLevelType w:val="multilevel"/>
    <w:tmpl w:val="26887160"/>
    <w:lvl w:ilvl="0">
      <w:start w:val="1"/>
      <w:numFmt w:val="decimal"/>
      <w:lvlText w:val="%1."/>
      <w:lvlJc w:val="left"/>
      <w:pPr>
        <w:ind w:left="-90" w:firstLine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63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99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35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1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07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3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9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150" w:hanging="360"/>
      </w:pPr>
      <w:rPr>
        <w:rFonts w:hint="default"/>
      </w:rPr>
    </w:lvl>
  </w:abstractNum>
  <w:abstractNum w:abstractNumId="6" w15:restartNumberingAfterBreak="0">
    <w:nsid w:val="473752D3"/>
    <w:multiLevelType w:val="hybridMultilevel"/>
    <w:tmpl w:val="D61EBD1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C27304"/>
    <w:multiLevelType w:val="hybridMultilevel"/>
    <w:tmpl w:val="6D06DE74"/>
    <w:lvl w:ilvl="0" w:tplc="04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8" w15:restartNumberingAfterBreak="0">
    <w:nsid w:val="65647CBF"/>
    <w:multiLevelType w:val="multilevel"/>
    <w:tmpl w:val="0EBA3C4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6D785C2F"/>
    <w:multiLevelType w:val="hybridMultilevel"/>
    <w:tmpl w:val="BEDED7E2"/>
    <w:lvl w:ilvl="0" w:tplc="16E6B82A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ind w:left="6330" w:hanging="180"/>
      </w:pPr>
    </w:lvl>
  </w:abstractNum>
  <w:num w:numId="1" w16cid:durableId="10495888">
    <w:abstractNumId w:val="4"/>
  </w:num>
  <w:num w:numId="2" w16cid:durableId="1067269458">
    <w:abstractNumId w:val="5"/>
  </w:num>
  <w:num w:numId="3" w16cid:durableId="1911847164">
    <w:abstractNumId w:val="1"/>
  </w:num>
  <w:num w:numId="4" w16cid:durableId="998390089">
    <w:abstractNumId w:val="0"/>
  </w:num>
  <w:num w:numId="5" w16cid:durableId="381638663">
    <w:abstractNumId w:val="7"/>
  </w:num>
  <w:num w:numId="6" w16cid:durableId="2036925503">
    <w:abstractNumId w:val="9"/>
  </w:num>
  <w:num w:numId="7" w16cid:durableId="731737680">
    <w:abstractNumId w:val="6"/>
  </w:num>
  <w:num w:numId="8" w16cid:durableId="144053205">
    <w:abstractNumId w:val="3"/>
  </w:num>
  <w:num w:numId="9" w16cid:durableId="2089963790">
    <w:abstractNumId w:val="3"/>
  </w:num>
  <w:num w:numId="10" w16cid:durableId="1519392655">
    <w:abstractNumId w:val="3"/>
  </w:num>
  <w:num w:numId="11" w16cid:durableId="217132786">
    <w:abstractNumId w:val="3"/>
  </w:num>
  <w:num w:numId="12" w16cid:durableId="847645548">
    <w:abstractNumId w:val="3"/>
  </w:num>
  <w:num w:numId="13" w16cid:durableId="1886288491">
    <w:abstractNumId w:val="3"/>
  </w:num>
  <w:num w:numId="14" w16cid:durableId="1100681279">
    <w:abstractNumId w:val="3"/>
  </w:num>
  <w:num w:numId="15" w16cid:durableId="720401543">
    <w:abstractNumId w:val="3"/>
  </w:num>
  <w:num w:numId="16" w16cid:durableId="1184787535">
    <w:abstractNumId w:val="3"/>
  </w:num>
  <w:num w:numId="17" w16cid:durableId="1014452613">
    <w:abstractNumId w:val="3"/>
  </w:num>
  <w:num w:numId="18" w16cid:durableId="580258641">
    <w:abstractNumId w:val="8"/>
  </w:num>
  <w:num w:numId="19" w16cid:durableId="2580251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75AD"/>
    <w:rsid w:val="00001708"/>
    <w:rsid w:val="00002944"/>
    <w:rsid w:val="00003A3B"/>
    <w:rsid w:val="00013016"/>
    <w:rsid w:val="00014FD7"/>
    <w:rsid w:val="00021629"/>
    <w:rsid w:val="00025D37"/>
    <w:rsid w:val="000278FD"/>
    <w:rsid w:val="00031FCF"/>
    <w:rsid w:val="0003703C"/>
    <w:rsid w:val="000407CF"/>
    <w:rsid w:val="00040F04"/>
    <w:rsid w:val="00052836"/>
    <w:rsid w:val="000548AE"/>
    <w:rsid w:val="00054B61"/>
    <w:rsid w:val="00064CF3"/>
    <w:rsid w:val="0007122D"/>
    <w:rsid w:val="00082AC5"/>
    <w:rsid w:val="000910FB"/>
    <w:rsid w:val="00095F18"/>
    <w:rsid w:val="000C2609"/>
    <w:rsid w:val="000C4954"/>
    <w:rsid w:val="000C7B8D"/>
    <w:rsid w:val="000D368C"/>
    <w:rsid w:val="000D4E15"/>
    <w:rsid w:val="000D69CD"/>
    <w:rsid w:val="000E0701"/>
    <w:rsid w:val="000E17D9"/>
    <w:rsid w:val="000E2628"/>
    <w:rsid w:val="000E3225"/>
    <w:rsid w:val="000E47D1"/>
    <w:rsid w:val="000E6D63"/>
    <w:rsid w:val="00104D04"/>
    <w:rsid w:val="00104DF3"/>
    <w:rsid w:val="0010506B"/>
    <w:rsid w:val="00116866"/>
    <w:rsid w:val="00123DD2"/>
    <w:rsid w:val="00137939"/>
    <w:rsid w:val="00141362"/>
    <w:rsid w:val="00155368"/>
    <w:rsid w:val="0015549C"/>
    <w:rsid w:val="00155D87"/>
    <w:rsid w:val="00156411"/>
    <w:rsid w:val="00156693"/>
    <w:rsid w:val="0016180A"/>
    <w:rsid w:val="0016591B"/>
    <w:rsid w:val="00171CCC"/>
    <w:rsid w:val="0017262D"/>
    <w:rsid w:val="001770D2"/>
    <w:rsid w:val="00186082"/>
    <w:rsid w:val="001945BE"/>
    <w:rsid w:val="001967E8"/>
    <w:rsid w:val="00196F86"/>
    <w:rsid w:val="001A1308"/>
    <w:rsid w:val="001A1E30"/>
    <w:rsid w:val="001A26A0"/>
    <w:rsid w:val="001B0230"/>
    <w:rsid w:val="001B28D0"/>
    <w:rsid w:val="001B4D22"/>
    <w:rsid w:val="001C5D02"/>
    <w:rsid w:val="001C76A2"/>
    <w:rsid w:val="001D1991"/>
    <w:rsid w:val="001D3DA4"/>
    <w:rsid w:val="001E6F36"/>
    <w:rsid w:val="001E7316"/>
    <w:rsid w:val="001F0BB9"/>
    <w:rsid w:val="001F16DF"/>
    <w:rsid w:val="002054BD"/>
    <w:rsid w:val="00205FC5"/>
    <w:rsid w:val="00210EA7"/>
    <w:rsid w:val="00212138"/>
    <w:rsid w:val="00212748"/>
    <w:rsid w:val="002127CB"/>
    <w:rsid w:val="00213D91"/>
    <w:rsid w:val="0022032E"/>
    <w:rsid w:val="00220F94"/>
    <w:rsid w:val="00222ABF"/>
    <w:rsid w:val="0022788A"/>
    <w:rsid w:val="00232B44"/>
    <w:rsid w:val="00243C32"/>
    <w:rsid w:val="00257A56"/>
    <w:rsid w:val="0026077E"/>
    <w:rsid w:val="00262A97"/>
    <w:rsid w:val="00276135"/>
    <w:rsid w:val="00281284"/>
    <w:rsid w:val="00297CED"/>
    <w:rsid w:val="002A3EEC"/>
    <w:rsid w:val="002A7FA7"/>
    <w:rsid w:val="002C046A"/>
    <w:rsid w:val="002C0669"/>
    <w:rsid w:val="002C1D36"/>
    <w:rsid w:val="002C4B0E"/>
    <w:rsid w:val="002D0D50"/>
    <w:rsid w:val="002E52E9"/>
    <w:rsid w:val="002E740A"/>
    <w:rsid w:val="002F1DAF"/>
    <w:rsid w:val="002F4644"/>
    <w:rsid w:val="002F69EE"/>
    <w:rsid w:val="002F6FFC"/>
    <w:rsid w:val="00303886"/>
    <w:rsid w:val="00307173"/>
    <w:rsid w:val="00307DBE"/>
    <w:rsid w:val="0031266D"/>
    <w:rsid w:val="00313FFC"/>
    <w:rsid w:val="0032139C"/>
    <w:rsid w:val="00323DC9"/>
    <w:rsid w:val="00326FED"/>
    <w:rsid w:val="0033523D"/>
    <w:rsid w:val="003502ED"/>
    <w:rsid w:val="00353FDA"/>
    <w:rsid w:val="00357DD0"/>
    <w:rsid w:val="003621D4"/>
    <w:rsid w:val="00363AB3"/>
    <w:rsid w:val="00370272"/>
    <w:rsid w:val="003714DC"/>
    <w:rsid w:val="00382EB5"/>
    <w:rsid w:val="003902F0"/>
    <w:rsid w:val="0039252F"/>
    <w:rsid w:val="00392BBD"/>
    <w:rsid w:val="003C301F"/>
    <w:rsid w:val="003D07C2"/>
    <w:rsid w:val="003D0E18"/>
    <w:rsid w:val="003D6D1B"/>
    <w:rsid w:val="003E2727"/>
    <w:rsid w:val="003E4938"/>
    <w:rsid w:val="003F1C5E"/>
    <w:rsid w:val="003F740C"/>
    <w:rsid w:val="003F798A"/>
    <w:rsid w:val="004008B2"/>
    <w:rsid w:val="004011F2"/>
    <w:rsid w:val="004020E5"/>
    <w:rsid w:val="004042B7"/>
    <w:rsid w:val="004059B0"/>
    <w:rsid w:val="00413AB0"/>
    <w:rsid w:val="00420443"/>
    <w:rsid w:val="004210E6"/>
    <w:rsid w:val="00421C47"/>
    <w:rsid w:val="00422277"/>
    <w:rsid w:val="00426B47"/>
    <w:rsid w:val="00433D0B"/>
    <w:rsid w:val="0045215F"/>
    <w:rsid w:val="00453002"/>
    <w:rsid w:val="004538AA"/>
    <w:rsid w:val="0046593F"/>
    <w:rsid w:val="004659AE"/>
    <w:rsid w:val="00470F28"/>
    <w:rsid w:val="00474323"/>
    <w:rsid w:val="004835EF"/>
    <w:rsid w:val="00485834"/>
    <w:rsid w:val="00495263"/>
    <w:rsid w:val="004A16CE"/>
    <w:rsid w:val="004A5242"/>
    <w:rsid w:val="004C07A7"/>
    <w:rsid w:val="004C156E"/>
    <w:rsid w:val="004E338E"/>
    <w:rsid w:val="004E40CC"/>
    <w:rsid w:val="004E6BE8"/>
    <w:rsid w:val="004E771A"/>
    <w:rsid w:val="004F4822"/>
    <w:rsid w:val="00510167"/>
    <w:rsid w:val="0051361E"/>
    <w:rsid w:val="00535340"/>
    <w:rsid w:val="0054086C"/>
    <w:rsid w:val="005431E7"/>
    <w:rsid w:val="00544F90"/>
    <w:rsid w:val="0055321F"/>
    <w:rsid w:val="0056244D"/>
    <w:rsid w:val="00566A9B"/>
    <w:rsid w:val="00571770"/>
    <w:rsid w:val="0058056D"/>
    <w:rsid w:val="00584C96"/>
    <w:rsid w:val="00596C06"/>
    <w:rsid w:val="005A013D"/>
    <w:rsid w:val="005A271A"/>
    <w:rsid w:val="005B6AE2"/>
    <w:rsid w:val="005B753B"/>
    <w:rsid w:val="005C5B6E"/>
    <w:rsid w:val="005C6B7B"/>
    <w:rsid w:val="005D399E"/>
    <w:rsid w:val="005E2E9B"/>
    <w:rsid w:val="005F33B0"/>
    <w:rsid w:val="006019ED"/>
    <w:rsid w:val="00610FCC"/>
    <w:rsid w:val="00611535"/>
    <w:rsid w:val="00622896"/>
    <w:rsid w:val="00635156"/>
    <w:rsid w:val="0063589F"/>
    <w:rsid w:val="00644C90"/>
    <w:rsid w:val="00656164"/>
    <w:rsid w:val="00656FBC"/>
    <w:rsid w:val="00660E73"/>
    <w:rsid w:val="00665450"/>
    <w:rsid w:val="00666A7D"/>
    <w:rsid w:val="006709F4"/>
    <w:rsid w:val="006753F8"/>
    <w:rsid w:val="0067791E"/>
    <w:rsid w:val="00681645"/>
    <w:rsid w:val="00682B92"/>
    <w:rsid w:val="006A4E17"/>
    <w:rsid w:val="006A5407"/>
    <w:rsid w:val="006A76ED"/>
    <w:rsid w:val="006B137F"/>
    <w:rsid w:val="006B5A73"/>
    <w:rsid w:val="006B7C0C"/>
    <w:rsid w:val="006B7F51"/>
    <w:rsid w:val="006C0446"/>
    <w:rsid w:val="006D2D53"/>
    <w:rsid w:val="006D39F8"/>
    <w:rsid w:val="006D3D35"/>
    <w:rsid w:val="006D4768"/>
    <w:rsid w:val="006D4AE7"/>
    <w:rsid w:val="006D537C"/>
    <w:rsid w:val="006D683D"/>
    <w:rsid w:val="006E1024"/>
    <w:rsid w:val="006E24D1"/>
    <w:rsid w:val="006F04C3"/>
    <w:rsid w:val="006F15CD"/>
    <w:rsid w:val="006F254D"/>
    <w:rsid w:val="006F60D9"/>
    <w:rsid w:val="007007CB"/>
    <w:rsid w:val="0070350B"/>
    <w:rsid w:val="0070604A"/>
    <w:rsid w:val="00710172"/>
    <w:rsid w:val="0073492F"/>
    <w:rsid w:val="00736874"/>
    <w:rsid w:val="00737971"/>
    <w:rsid w:val="00741489"/>
    <w:rsid w:val="00742483"/>
    <w:rsid w:val="007439EE"/>
    <w:rsid w:val="0074643B"/>
    <w:rsid w:val="00747ECB"/>
    <w:rsid w:val="00751806"/>
    <w:rsid w:val="00753871"/>
    <w:rsid w:val="007613B9"/>
    <w:rsid w:val="00764B53"/>
    <w:rsid w:val="00764B95"/>
    <w:rsid w:val="007672A3"/>
    <w:rsid w:val="00773643"/>
    <w:rsid w:val="0077604B"/>
    <w:rsid w:val="007761A4"/>
    <w:rsid w:val="00782631"/>
    <w:rsid w:val="00783302"/>
    <w:rsid w:val="0078480A"/>
    <w:rsid w:val="00797C7E"/>
    <w:rsid w:val="007A01E4"/>
    <w:rsid w:val="007A0F7E"/>
    <w:rsid w:val="007B06C2"/>
    <w:rsid w:val="007B27A6"/>
    <w:rsid w:val="007B59EA"/>
    <w:rsid w:val="007C1603"/>
    <w:rsid w:val="007C6050"/>
    <w:rsid w:val="007C7FCB"/>
    <w:rsid w:val="007D348B"/>
    <w:rsid w:val="007D4AB8"/>
    <w:rsid w:val="007D7B8D"/>
    <w:rsid w:val="007E469C"/>
    <w:rsid w:val="007F4766"/>
    <w:rsid w:val="007F5929"/>
    <w:rsid w:val="008031D6"/>
    <w:rsid w:val="0080638D"/>
    <w:rsid w:val="00813FDC"/>
    <w:rsid w:val="00815939"/>
    <w:rsid w:val="008161F0"/>
    <w:rsid w:val="00823982"/>
    <w:rsid w:val="00826C31"/>
    <w:rsid w:val="0082772F"/>
    <w:rsid w:val="00834A9B"/>
    <w:rsid w:val="008406B8"/>
    <w:rsid w:val="008464C0"/>
    <w:rsid w:val="008466F7"/>
    <w:rsid w:val="00846E15"/>
    <w:rsid w:val="008509D4"/>
    <w:rsid w:val="00851E52"/>
    <w:rsid w:val="00862A89"/>
    <w:rsid w:val="00874D72"/>
    <w:rsid w:val="0087597F"/>
    <w:rsid w:val="00891701"/>
    <w:rsid w:val="0089226C"/>
    <w:rsid w:val="008922F7"/>
    <w:rsid w:val="00893145"/>
    <w:rsid w:val="00894EEA"/>
    <w:rsid w:val="008B3DEA"/>
    <w:rsid w:val="008C0D3D"/>
    <w:rsid w:val="008C48FF"/>
    <w:rsid w:val="008C56F1"/>
    <w:rsid w:val="008D1082"/>
    <w:rsid w:val="008D7FB3"/>
    <w:rsid w:val="008E3BE1"/>
    <w:rsid w:val="008E5A8D"/>
    <w:rsid w:val="008F3147"/>
    <w:rsid w:val="00900B55"/>
    <w:rsid w:val="00903D50"/>
    <w:rsid w:val="00906624"/>
    <w:rsid w:val="00911183"/>
    <w:rsid w:val="00911ACB"/>
    <w:rsid w:val="00915C2D"/>
    <w:rsid w:val="00921735"/>
    <w:rsid w:val="00926B1C"/>
    <w:rsid w:val="0093111A"/>
    <w:rsid w:val="009419E2"/>
    <w:rsid w:val="009443CA"/>
    <w:rsid w:val="00954BC3"/>
    <w:rsid w:val="0096404A"/>
    <w:rsid w:val="009677A1"/>
    <w:rsid w:val="00974936"/>
    <w:rsid w:val="00975FEB"/>
    <w:rsid w:val="00976BED"/>
    <w:rsid w:val="00980AB3"/>
    <w:rsid w:val="009834B9"/>
    <w:rsid w:val="009837C5"/>
    <w:rsid w:val="00983CE6"/>
    <w:rsid w:val="009851A9"/>
    <w:rsid w:val="00986C47"/>
    <w:rsid w:val="009971DB"/>
    <w:rsid w:val="0099748F"/>
    <w:rsid w:val="009A0614"/>
    <w:rsid w:val="009A0E07"/>
    <w:rsid w:val="009B1270"/>
    <w:rsid w:val="009B663E"/>
    <w:rsid w:val="009B77F9"/>
    <w:rsid w:val="009C2026"/>
    <w:rsid w:val="009C2180"/>
    <w:rsid w:val="009C25D6"/>
    <w:rsid w:val="009C31FB"/>
    <w:rsid w:val="009C7989"/>
    <w:rsid w:val="009E01F0"/>
    <w:rsid w:val="009E40B1"/>
    <w:rsid w:val="009E7B0A"/>
    <w:rsid w:val="009F043C"/>
    <w:rsid w:val="009F29DE"/>
    <w:rsid w:val="009F4D3F"/>
    <w:rsid w:val="00A01407"/>
    <w:rsid w:val="00A0451E"/>
    <w:rsid w:val="00A13D74"/>
    <w:rsid w:val="00A141BE"/>
    <w:rsid w:val="00A208D7"/>
    <w:rsid w:val="00A20E73"/>
    <w:rsid w:val="00A2271D"/>
    <w:rsid w:val="00A30F3A"/>
    <w:rsid w:val="00A352CC"/>
    <w:rsid w:val="00A3587B"/>
    <w:rsid w:val="00A44C53"/>
    <w:rsid w:val="00A564EC"/>
    <w:rsid w:val="00A6025E"/>
    <w:rsid w:val="00A61878"/>
    <w:rsid w:val="00A70AA7"/>
    <w:rsid w:val="00A72CCD"/>
    <w:rsid w:val="00A75192"/>
    <w:rsid w:val="00A81339"/>
    <w:rsid w:val="00A8349C"/>
    <w:rsid w:val="00A9558B"/>
    <w:rsid w:val="00AA458F"/>
    <w:rsid w:val="00AA51E2"/>
    <w:rsid w:val="00AA6448"/>
    <w:rsid w:val="00AB0F20"/>
    <w:rsid w:val="00AB2227"/>
    <w:rsid w:val="00AB3AAB"/>
    <w:rsid w:val="00AB3ECC"/>
    <w:rsid w:val="00AB55C1"/>
    <w:rsid w:val="00AC2BEA"/>
    <w:rsid w:val="00AC4395"/>
    <w:rsid w:val="00AC504C"/>
    <w:rsid w:val="00AD0360"/>
    <w:rsid w:val="00AD1C9A"/>
    <w:rsid w:val="00AD559D"/>
    <w:rsid w:val="00AE1D20"/>
    <w:rsid w:val="00AF0B49"/>
    <w:rsid w:val="00AF15A8"/>
    <w:rsid w:val="00AF7B7E"/>
    <w:rsid w:val="00AF7FF3"/>
    <w:rsid w:val="00B01E9D"/>
    <w:rsid w:val="00B021D9"/>
    <w:rsid w:val="00B02681"/>
    <w:rsid w:val="00B0522E"/>
    <w:rsid w:val="00B0670D"/>
    <w:rsid w:val="00B07942"/>
    <w:rsid w:val="00B10C0F"/>
    <w:rsid w:val="00B151DC"/>
    <w:rsid w:val="00B22048"/>
    <w:rsid w:val="00B22E92"/>
    <w:rsid w:val="00B40D11"/>
    <w:rsid w:val="00B43A83"/>
    <w:rsid w:val="00B4559A"/>
    <w:rsid w:val="00B53BEC"/>
    <w:rsid w:val="00B545AB"/>
    <w:rsid w:val="00B57FC4"/>
    <w:rsid w:val="00B610BE"/>
    <w:rsid w:val="00B71137"/>
    <w:rsid w:val="00B755F4"/>
    <w:rsid w:val="00B76E6F"/>
    <w:rsid w:val="00B77305"/>
    <w:rsid w:val="00B80B4B"/>
    <w:rsid w:val="00B8165D"/>
    <w:rsid w:val="00B83688"/>
    <w:rsid w:val="00B83E9F"/>
    <w:rsid w:val="00B843FD"/>
    <w:rsid w:val="00B86FFA"/>
    <w:rsid w:val="00B87187"/>
    <w:rsid w:val="00B956A4"/>
    <w:rsid w:val="00B961DF"/>
    <w:rsid w:val="00B97348"/>
    <w:rsid w:val="00BA2737"/>
    <w:rsid w:val="00BB1D77"/>
    <w:rsid w:val="00BC01FD"/>
    <w:rsid w:val="00BD1861"/>
    <w:rsid w:val="00BD1D35"/>
    <w:rsid w:val="00BD502C"/>
    <w:rsid w:val="00BE3D19"/>
    <w:rsid w:val="00BE4857"/>
    <w:rsid w:val="00BF108A"/>
    <w:rsid w:val="00BF2B4D"/>
    <w:rsid w:val="00BF4558"/>
    <w:rsid w:val="00BF53B4"/>
    <w:rsid w:val="00C0414B"/>
    <w:rsid w:val="00C157B1"/>
    <w:rsid w:val="00C16EDD"/>
    <w:rsid w:val="00C17CB4"/>
    <w:rsid w:val="00C20DE8"/>
    <w:rsid w:val="00C26EAB"/>
    <w:rsid w:val="00C30529"/>
    <w:rsid w:val="00C321E7"/>
    <w:rsid w:val="00C327B5"/>
    <w:rsid w:val="00C43945"/>
    <w:rsid w:val="00C441D7"/>
    <w:rsid w:val="00C44C9F"/>
    <w:rsid w:val="00C45C8D"/>
    <w:rsid w:val="00C46C7B"/>
    <w:rsid w:val="00C54772"/>
    <w:rsid w:val="00C55CA3"/>
    <w:rsid w:val="00C6728B"/>
    <w:rsid w:val="00C80F5A"/>
    <w:rsid w:val="00C865DF"/>
    <w:rsid w:val="00C91C14"/>
    <w:rsid w:val="00C92C6B"/>
    <w:rsid w:val="00C932C9"/>
    <w:rsid w:val="00C94F00"/>
    <w:rsid w:val="00C95B56"/>
    <w:rsid w:val="00CA097C"/>
    <w:rsid w:val="00CB00CF"/>
    <w:rsid w:val="00CC4E19"/>
    <w:rsid w:val="00CD2B09"/>
    <w:rsid w:val="00CD3B45"/>
    <w:rsid w:val="00CE1AB2"/>
    <w:rsid w:val="00CE75AD"/>
    <w:rsid w:val="00CF16C4"/>
    <w:rsid w:val="00D127A7"/>
    <w:rsid w:val="00D151FD"/>
    <w:rsid w:val="00D165C3"/>
    <w:rsid w:val="00D17094"/>
    <w:rsid w:val="00D21BFB"/>
    <w:rsid w:val="00D2526E"/>
    <w:rsid w:val="00D27706"/>
    <w:rsid w:val="00D27A26"/>
    <w:rsid w:val="00D37546"/>
    <w:rsid w:val="00D42FD8"/>
    <w:rsid w:val="00D50693"/>
    <w:rsid w:val="00D577C2"/>
    <w:rsid w:val="00D62230"/>
    <w:rsid w:val="00D70924"/>
    <w:rsid w:val="00D7404C"/>
    <w:rsid w:val="00D76A97"/>
    <w:rsid w:val="00D81953"/>
    <w:rsid w:val="00D86934"/>
    <w:rsid w:val="00D86C91"/>
    <w:rsid w:val="00D902ED"/>
    <w:rsid w:val="00D93BF5"/>
    <w:rsid w:val="00D94218"/>
    <w:rsid w:val="00D978F7"/>
    <w:rsid w:val="00DA2913"/>
    <w:rsid w:val="00DA2BD9"/>
    <w:rsid w:val="00DA463A"/>
    <w:rsid w:val="00DB0C40"/>
    <w:rsid w:val="00DB14F8"/>
    <w:rsid w:val="00DC2525"/>
    <w:rsid w:val="00DD3A77"/>
    <w:rsid w:val="00DD78F4"/>
    <w:rsid w:val="00DE1925"/>
    <w:rsid w:val="00DE46C5"/>
    <w:rsid w:val="00E01AB4"/>
    <w:rsid w:val="00E04E14"/>
    <w:rsid w:val="00E1168F"/>
    <w:rsid w:val="00E13641"/>
    <w:rsid w:val="00E162A8"/>
    <w:rsid w:val="00E23CC7"/>
    <w:rsid w:val="00E25160"/>
    <w:rsid w:val="00E264A8"/>
    <w:rsid w:val="00E2750D"/>
    <w:rsid w:val="00E3087C"/>
    <w:rsid w:val="00E35B9C"/>
    <w:rsid w:val="00E40A56"/>
    <w:rsid w:val="00E43440"/>
    <w:rsid w:val="00E56D05"/>
    <w:rsid w:val="00E62D41"/>
    <w:rsid w:val="00E71F0E"/>
    <w:rsid w:val="00E73B30"/>
    <w:rsid w:val="00E76AB9"/>
    <w:rsid w:val="00E76B43"/>
    <w:rsid w:val="00E77E00"/>
    <w:rsid w:val="00E83843"/>
    <w:rsid w:val="00E83DC1"/>
    <w:rsid w:val="00E863F2"/>
    <w:rsid w:val="00E8685F"/>
    <w:rsid w:val="00EA1331"/>
    <w:rsid w:val="00EA3412"/>
    <w:rsid w:val="00EA3B63"/>
    <w:rsid w:val="00EB1087"/>
    <w:rsid w:val="00EB2219"/>
    <w:rsid w:val="00EB2F14"/>
    <w:rsid w:val="00EC3E15"/>
    <w:rsid w:val="00EC63A2"/>
    <w:rsid w:val="00ED61E6"/>
    <w:rsid w:val="00ED6B10"/>
    <w:rsid w:val="00EE26F0"/>
    <w:rsid w:val="00EE4A5D"/>
    <w:rsid w:val="00EF4BC7"/>
    <w:rsid w:val="00EF6009"/>
    <w:rsid w:val="00F03750"/>
    <w:rsid w:val="00F04BAC"/>
    <w:rsid w:val="00F058E4"/>
    <w:rsid w:val="00F05C3E"/>
    <w:rsid w:val="00F1277F"/>
    <w:rsid w:val="00F15615"/>
    <w:rsid w:val="00F2255B"/>
    <w:rsid w:val="00F25DB2"/>
    <w:rsid w:val="00F26556"/>
    <w:rsid w:val="00F35530"/>
    <w:rsid w:val="00F42121"/>
    <w:rsid w:val="00F447DD"/>
    <w:rsid w:val="00F45272"/>
    <w:rsid w:val="00F464AE"/>
    <w:rsid w:val="00F469F4"/>
    <w:rsid w:val="00F46CBE"/>
    <w:rsid w:val="00F538D9"/>
    <w:rsid w:val="00F55B7F"/>
    <w:rsid w:val="00F57054"/>
    <w:rsid w:val="00F64811"/>
    <w:rsid w:val="00F665B0"/>
    <w:rsid w:val="00F7063B"/>
    <w:rsid w:val="00F7099E"/>
    <w:rsid w:val="00F725D3"/>
    <w:rsid w:val="00F72ECC"/>
    <w:rsid w:val="00F751FA"/>
    <w:rsid w:val="00F81007"/>
    <w:rsid w:val="00F8511E"/>
    <w:rsid w:val="00F936AD"/>
    <w:rsid w:val="00FA1B0F"/>
    <w:rsid w:val="00FA54AD"/>
    <w:rsid w:val="00FB2941"/>
    <w:rsid w:val="00FC3CEB"/>
    <w:rsid w:val="00FC6942"/>
    <w:rsid w:val="00FD554F"/>
    <w:rsid w:val="00FE12C6"/>
    <w:rsid w:val="00FF3550"/>
    <w:rsid w:val="00FF5A14"/>
    <w:rsid w:val="00FF7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437F0"/>
  <w15:chartTrackingRefBased/>
  <w15:docId w15:val="{4536F003-AFF8-4139-9ECF-0571EF3CD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5939"/>
  </w:style>
  <w:style w:type="paragraph" w:styleId="Heading1">
    <w:name w:val="heading 1"/>
    <w:basedOn w:val="Normal"/>
    <w:next w:val="Normal"/>
    <w:link w:val="Heading1Char"/>
    <w:uiPriority w:val="9"/>
    <w:qFormat/>
    <w:rsid w:val="00815939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5939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5939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5939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5939"/>
    <w:pPr>
      <w:spacing w:after="0"/>
      <w:jc w:val="left"/>
      <w:outlineLvl w:val="4"/>
    </w:pPr>
    <w:rPr>
      <w:smallCaps/>
      <w:color w:val="735649" w:themeColor="accent6" w:themeShade="BF"/>
      <w:spacing w:val="1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5939"/>
    <w:pPr>
      <w:spacing w:after="0"/>
      <w:jc w:val="left"/>
      <w:outlineLvl w:val="5"/>
    </w:pPr>
    <w:rPr>
      <w:smallCaps/>
      <w:color w:val="9B7362" w:themeColor="accent6"/>
      <w:spacing w:val="5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5939"/>
    <w:pPr>
      <w:spacing w:after="0"/>
      <w:jc w:val="left"/>
      <w:outlineLvl w:val="6"/>
    </w:pPr>
    <w:rPr>
      <w:b/>
      <w:bCs/>
      <w:smallCaps/>
      <w:color w:val="9B7362" w:themeColor="accent6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5939"/>
    <w:pPr>
      <w:spacing w:after="0"/>
      <w:jc w:val="left"/>
      <w:outlineLvl w:val="7"/>
    </w:pPr>
    <w:rPr>
      <w:b/>
      <w:bCs/>
      <w:i/>
      <w:iCs/>
      <w:smallCaps/>
      <w:color w:val="735649" w:themeColor="accent6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5939"/>
    <w:pPr>
      <w:spacing w:after="0"/>
      <w:jc w:val="left"/>
      <w:outlineLvl w:val="8"/>
    </w:pPr>
    <w:rPr>
      <w:b/>
      <w:bCs/>
      <w:i/>
      <w:iCs/>
      <w:smallCaps/>
      <w:color w:val="4D3931" w:themeColor="accent6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1593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F04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43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826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2631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263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26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2631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C327B5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semiHidden/>
    <w:unhideWhenUsed/>
    <w:rsid w:val="0077364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73643"/>
  </w:style>
  <w:style w:type="paragraph" w:styleId="Header">
    <w:name w:val="header"/>
    <w:basedOn w:val="Normal"/>
    <w:link w:val="HeaderChar"/>
    <w:uiPriority w:val="99"/>
    <w:unhideWhenUsed/>
    <w:rsid w:val="00B956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56A4"/>
  </w:style>
  <w:style w:type="paragraph" w:styleId="Footer">
    <w:name w:val="footer"/>
    <w:basedOn w:val="Normal"/>
    <w:link w:val="FooterChar"/>
    <w:uiPriority w:val="99"/>
    <w:unhideWhenUsed/>
    <w:rsid w:val="00B956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56A4"/>
  </w:style>
  <w:style w:type="character" w:customStyle="1" w:styleId="Heading1Char">
    <w:name w:val="Heading 1 Char"/>
    <w:basedOn w:val="DefaultParagraphFont"/>
    <w:link w:val="Heading1"/>
    <w:uiPriority w:val="9"/>
    <w:rsid w:val="00815939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5939"/>
    <w:rPr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5939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5939"/>
    <w:rPr>
      <w:i/>
      <w:iCs/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5939"/>
    <w:rPr>
      <w:smallCaps/>
      <w:color w:val="735649" w:themeColor="accent6" w:themeShade="BF"/>
      <w:spacing w:val="10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5939"/>
    <w:rPr>
      <w:smallCaps/>
      <w:color w:val="9B7362" w:themeColor="accent6"/>
      <w:spacing w:val="5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5939"/>
    <w:rPr>
      <w:b/>
      <w:bCs/>
      <w:smallCaps/>
      <w:color w:val="9B7362" w:themeColor="accent6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5939"/>
    <w:rPr>
      <w:b/>
      <w:bCs/>
      <w:i/>
      <w:iCs/>
      <w:smallCaps/>
      <w:color w:val="735649" w:themeColor="accent6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5939"/>
    <w:rPr>
      <w:b/>
      <w:bCs/>
      <w:i/>
      <w:iCs/>
      <w:smallCaps/>
      <w:color w:val="4D3931" w:themeColor="accent6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15939"/>
    <w:rPr>
      <w:b/>
      <w:bCs/>
      <w:caps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815939"/>
    <w:pPr>
      <w:pBdr>
        <w:top w:val="single" w:sz="8" w:space="1" w:color="9B7362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15939"/>
    <w:rPr>
      <w:smallCaps/>
      <w:color w:val="262626" w:themeColor="text1" w:themeTint="D9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5939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815939"/>
    <w:rPr>
      <w:rFonts w:asciiTheme="majorHAnsi" w:eastAsiaTheme="majorEastAsia" w:hAnsiTheme="majorHAnsi" w:cstheme="majorBidi"/>
    </w:rPr>
  </w:style>
  <w:style w:type="character" w:styleId="Strong">
    <w:name w:val="Strong"/>
    <w:uiPriority w:val="22"/>
    <w:qFormat/>
    <w:rsid w:val="00815939"/>
    <w:rPr>
      <w:b/>
      <w:bCs/>
      <w:color w:val="9B7362" w:themeColor="accent6"/>
    </w:rPr>
  </w:style>
  <w:style w:type="character" w:styleId="Emphasis">
    <w:name w:val="Emphasis"/>
    <w:uiPriority w:val="20"/>
    <w:qFormat/>
    <w:rsid w:val="00815939"/>
    <w:rPr>
      <w:b/>
      <w:bCs/>
      <w:i/>
      <w:iCs/>
      <w:spacing w:val="10"/>
    </w:rPr>
  </w:style>
  <w:style w:type="paragraph" w:styleId="Quote">
    <w:name w:val="Quote"/>
    <w:basedOn w:val="Normal"/>
    <w:next w:val="Normal"/>
    <w:link w:val="QuoteChar"/>
    <w:uiPriority w:val="29"/>
    <w:qFormat/>
    <w:rsid w:val="00815939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81593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5939"/>
    <w:pPr>
      <w:pBdr>
        <w:top w:val="single" w:sz="8" w:space="1" w:color="9B7362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5939"/>
    <w:rPr>
      <w:b/>
      <w:bCs/>
      <w:i/>
      <w:iCs/>
    </w:rPr>
  </w:style>
  <w:style w:type="character" w:styleId="SubtleEmphasis">
    <w:name w:val="Subtle Emphasis"/>
    <w:uiPriority w:val="19"/>
    <w:qFormat/>
    <w:rsid w:val="00815939"/>
    <w:rPr>
      <w:i/>
      <w:iCs/>
    </w:rPr>
  </w:style>
  <w:style w:type="character" w:styleId="IntenseEmphasis">
    <w:name w:val="Intense Emphasis"/>
    <w:uiPriority w:val="21"/>
    <w:qFormat/>
    <w:rsid w:val="00815939"/>
    <w:rPr>
      <w:b/>
      <w:bCs/>
      <w:i/>
      <w:iCs/>
      <w:color w:val="9B7362" w:themeColor="accent6"/>
      <w:spacing w:val="10"/>
    </w:rPr>
  </w:style>
  <w:style w:type="character" w:styleId="SubtleReference">
    <w:name w:val="Subtle Reference"/>
    <w:uiPriority w:val="31"/>
    <w:qFormat/>
    <w:rsid w:val="00815939"/>
    <w:rPr>
      <w:b/>
      <w:bCs/>
    </w:rPr>
  </w:style>
  <w:style w:type="character" w:styleId="IntenseReference">
    <w:name w:val="Intense Reference"/>
    <w:uiPriority w:val="32"/>
    <w:qFormat/>
    <w:rsid w:val="00815939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815939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15939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3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3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56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84832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219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18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325729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618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8725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38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0830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774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0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7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3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View">
  <a:themeElements>
    <a:clrScheme name="View">
      <a:dk1>
        <a:srgbClr val="000000"/>
      </a:dk1>
      <a:lt1>
        <a:srgbClr val="FFFFFF"/>
      </a:lt1>
      <a:dk2>
        <a:srgbClr val="46464A"/>
      </a:dk2>
      <a:lt2>
        <a:srgbClr val="D6D3CC"/>
      </a:lt2>
      <a:accent1>
        <a:srgbClr val="6F6F74"/>
      </a:accent1>
      <a:accent2>
        <a:srgbClr val="92A9B9"/>
      </a:accent2>
      <a:accent3>
        <a:srgbClr val="A7B789"/>
      </a:accent3>
      <a:accent4>
        <a:srgbClr val="B9A489"/>
      </a:accent4>
      <a:accent5>
        <a:srgbClr val="8D6374"/>
      </a:accent5>
      <a:accent6>
        <a:srgbClr val="9B7362"/>
      </a:accent6>
      <a:hlink>
        <a:srgbClr val="67AABF"/>
      </a:hlink>
      <a:folHlink>
        <a:srgbClr val="ABAFA5"/>
      </a:folHlink>
    </a:clrScheme>
    <a:fontScheme name="View">
      <a:majorFont>
        <a:latin typeface="Century Schoolbook" panose="020406040505050203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Schoolbook" panose="020406040505050203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View">
      <a:fillStyleLst>
        <a:solidFill>
          <a:schemeClr val="phClr"/>
        </a:solidFill>
        <a:solidFill>
          <a:schemeClr val="phClr">
            <a:tint val="60000"/>
            <a:satMod val="120000"/>
          </a:schemeClr>
        </a:solidFill>
        <a:solidFill>
          <a:schemeClr val="phClr">
            <a:shade val="75000"/>
            <a:satMod val="16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3970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95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5240" dir="5400000" algn="tl" rotWithShape="0">
              <a:srgbClr val="000000">
                <a:alpha val="75000"/>
              </a:srgbClr>
            </a:outerShdw>
          </a:effectLst>
          <a:scene3d>
            <a:camera prst="orthographicFront">
              <a:rot lat="0" lon="0" rev="0"/>
            </a:camera>
            <a:lightRig rig="brightRoom" dir="tl"/>
          </a:scene3d>
          <a:sp3d contourW="9525" prstMaterial="flat">
            <a:bevelT w="0" h="0" prst="coolSlant"/>
            <a:contourClr>
              <a:schemeClr val="phClr">
                <a:shade val="35000"/>
                <a:satMod val="130000"/>
              </a:schemeClr>
            </a:contourClr>
          </a:sp3d>
        </a:effectStyle>
        <a:effectStyle>
          <a:effectLst>
            <a:outerShdw blurRad="76200" dist="25400" dir="5400000" algn="tl" rotWithShape="0">
              <a:srgbClr val="000000">
                <a:alpha val="55000"/>
              </a:srgbClr>
            </a:outerShdw>
          </a:effectLst>
          <a:scene3d>
            <a:camera prst="orthographicFront">
              <a:rot lat="0" lon="0" rev="0"/>
            </a:camera>
            <a:lightRig rig="brightRoom" dir="tl"/>
          </a:scene3d>
          <a:sp3d contourW="19050" prstMaterial="flat">
            <a:bevelT w="0" h="0" prst="coolSlant"/>
            <a:contourClr>
              <a:schemeClr val="phClr">
                <a:shade val="25000"/>
                <a:satMod val="14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4000"/>
                <a:shade val="98000"/>
                <a:satMod val="130000"/>
                <a:lumMod val="102000"/>
              </a:schemeClr>
            </a:gs>
            <a:gs pos="100000">
              <a:schemeClr val="phClr">
                <a:tint val="98000"/>
                <a:shade val="78000"/>
                <a:satMod val="14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View" id="{BA0EB5A6-F2D4-4F82-977B-64ADEE4A2A69}" vid="{3969A8A2-35DB-4E3B-8885-16FD20568674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D44067-BC25-49C1-8EB5-92D35D8AE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Cathy Soprano</dc:creator>
  <cp:keywords/>
  <dc:description/>
  <cp:lastModifiedBy>Admin Asst</cp:lastModifiedBy>
  <cp:revision>2</cp:revision>
  <cp:lastPrinted>2026-09-10T16:36:00Z</cp:lastPrinted>
  <dcterms:created xsi:type="dcterms:W3CDTF">2026-10-07T18:02:00Z</dcterms:created>
  <dcterms:modified xsi:type="dcterms:W3CDTF">2026-10-07T18:02:00Z</dcterms:modified>
</cp:coreProperties>
</file>