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FB89" w14:textId="77777777" w:rsidR="00B77305" w:rsidRDefault="00B77305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3EF9A170" w14:textId="77777777" w:rsidR="00B77305" w:rsidRPr="00B8165D" w:rsidRDefault="00B77305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5C2951DF" w:rsidR="006E24D1" w:rsidRDefault="006E24D1" w:rsidP="006E24D1">
      <w:pPr>
        <w:pStyle w:val="NoSpacing"/>
        <w:jc w:val="center"/>
        <w:rPr>
          <w:rFonts w:ascii="Goudy Old Style" w:hAnsi="Goudy Old Style"/>
          <w:b/>
          <w:sz w:val="28"/>
          <w:szCs w:val="28"/>
        </w:rPr>
      </w:pPr>
      <w:r w:rsidRPr="00B8165D">
        <w:rPr>
          <w:rFonts w:ascii="Goudy Old Style" w:hAnsi="Goudy Old Style"/>
          <w:b/>
          <w:sz w:val="28"/>
          <w:szCs w:val="28"/>
        </w:rPr>
        <w:t>EDWARDSVILLE BOROUGH COUNCIL AGENDA</w:t>
      </w:r>
    </w:p>
    <w:p w14:paraId="3836B765" w14:textId="77777777" w:rsidR="00B8165D" w:rsidRPr="00B8165D" w:rsidRDefault="00B8165D" w:rsidP="006E24D1">
      <w:pPr>
        <w:pStyle w:val="NoSpacing"/>
        <w:jc w:val="center"/>
        <w:rPr>
          <w:rFonts w:ascii="Goudy Old Style" w:hAnsi="Goudy Old Style"/>
          <w:b/>
          <w:sz w:val="28"/>
          <w:szCs w:val="28"/>
        </w:rPr>
      </w:pPr>
    </w:p>
    <w:p w14:paraId="674AF642" w14:textId="0AF31E2A" w:rsidR="003F1C5E" w:rsidRPr="00B8165D" w:rsidRDefault="00156411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September 8, 2022</w:t>
      </w:r>
    </w:p>
    <w:p w14:paraId="4E746CE8" w14:textId="6FD1D659" w:rsidR="003F1C5E" w:rsidRPr="00B8165D" w:rsidRDefault="003F1C5E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60191A74" w14:textId="3E18B360" w:rsidR="009834B9" w:rsidRPr="00B8165D" w:rsidRDefault="009834B9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5D2645C7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4FC37CC4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4C2B5741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Roll Call</w:t>
      </w: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5796094B" w14:textId="2A7D4CFA" w:rsidR="00CE75AD" w:rsidRDefault="003E4938" w:rsidP="00CE75AD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minutes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156411">
        <w:rPr>
          <w:rFonts w:ascii="Goudy Old Style" w:hAnsi="Goudy Old Style"/>
          <w:sz w:val="28"/>
          <w:szCs w:val="28"/>
        </w:rPr>
        <w:t>August</w:t>
      </w:r>
      <w:r w:rsidR="00D81953">
        <w:rPr>
          <w:rFonts w:ascii="Goudy Old Style" w:hAnsi="Goudy Old Style"/>
          <w:sz w:val="28"/>
          <w:szCs w:val="28"/>
        </w:rPr>
        <w:t xml:space="preserve"> 2022</w:t>
      </w:r>
      <w:r w:rsidR="00AB3ECC">
        <w:rPr>
          <w:rFonts w:ascii="Goudy Old Style" w:hAnsi="Goudy Old Style"/>
          <w:sz w:val="28"/>
          <w:szCs w:val="28"/>
        </w:rPr>
        <w:t xml:space="preserve"> me</w:t>
      </w:r>
      <w:r w:rsidR="00CE75AD" w:rsidRPr="00B8165D">
        <w:rPr>
          <w:rFonts w:ascii="Goudy Old Style" w:hAnsi="Goudy Old Style"/>
          <w:sz w:val="28"/>
          <w:szCs w:val="28"/>
        </w:rPr>
        <w:t>eting</w:t>
      </w:r>
    </w:p>
    <w:p w14:paraId="4523AD20" w14:textId="77777777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31EF5EDC" w14:textId="45ABE41B" w:rsidR="00CE75AD" w:rsidRDefault="003E4938" w:rsidP="00CE75AD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156411">
        <w:rPr>
          <w:rFonts w:ascii="Goudy Old Style" w:hAnsi="Goudy Old Style"/>
          <w:sz w:val="28"/>
          <w:szCs w:val="28"/>
        </w:rPr>
        <w:t>August</w:t>
      </w:r>
      <w:r w:rsidR="00D577C2" w:rsidRPr="00B8165D">
        <w:rPr>
          <w:rFonts w:ascii="Goudy Old Style" w:hAnsi="Goudy Old Style"/>
          <w:sz w:val="28"/>
          <w:szCs w:val="28"/>
        </w:rPr>
        <w:t xml:space="preserve"> 2022</w:t>
      </w:r>
    </w:p>
    <w:p w14:paraId="7EA4D9CE" w14:textId="77777777" w:rsidR="001A26A0" w:rsidRPr="00B8165D" w:rsidRDefault="001A26A0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6DA78728" w14:textId="430EBEB2" w:rsidR="00596C06" w:rsidRPr="00B8165D" w:rsidRDefault="00596C06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4B2603D9" w14:textId="77777777" w:rsidR="00B83E9F" w:rsidRDefault="00B83E9F" w:rsidP="00596C06">
      <w:pPr>
        <w:jc w:val="center"/>
        <w:rPr>
          <w:rFonts w:ascii="Goudy Old Style" w:hAnsi="Goudy Old Style"/>
          <w:sz w:val="28"/>
          <w:szCs w:val="28"/>
        </w:rPr>
      </w:pPr>
    </w:p>
    <w:p w14:paraId="275E76DE" w14:textId="25A5F784" w:rsidR="00596C06" w:rsidRDefault="00596C06" w:rsidP="00596C06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ADMINISTRATION/FINANCE</w:t>
      </w:r>
    </w:p>
    <w:p w14:paraId="4BA40E0F" w14:textId="325EC247" w:rsidR="00D81953" w:rsidRDefault="009F4D3F" w:rsidP="001A130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accept the low bid from </w:t>
      </w:r>
      <w:proofErr w:type="spellStart"/>
      <w:r>
        <w:rPr>
          <w:rFonts w:ascii="Goudy Old Style" w:hAnsi="Goudy Old Style"/>
          <w:sz w:val="28"/>
          <w:szCs w:val="28"/>
        </w:rPr>
        <w:t>Brdaric</w:t>
      </w:r>
      <w:proofErr w:type="spellEnd"/>
      <w:r>
        <w:rPr>
          <w:rFonts w:ascii="Goudy Old Style" w:hAnsi="Goudy Old Style"/>
          <w:sz w:val="28"/>
          <w:szCs w:val="28"/>
        </w:rPr>
        <w:t xml:space="preserve"> Excavation in the amount of $34,300.00 for the demolition of </w:t>
      </w:r>
      <w:r w:rsidR="00C20DE8">
        <w:rPr>
          <w:rFonts w:ascii="Goudy Old Style" w:hAnsi="Goudy Old Style"/>
          <w:sz w:val="28"/>
          <w:szCs w:val="28"/>
        </w:rPr>
        <w:t>the properties located at 100-104 Hillside Avenue and 263-265 Hillside Avenue both located in the Borough of Edwardsville</w:t>
      </w:r>
    </w:p>
    <w:p w14:paraId="079CFA5C" w14:textId="2C3D5EA3" w:rsidR="006A4E17" w:rsidRDefault="006A4E17" w:rsidP="001A1308">
      <w:pPr>
        <w:pStyle w:val="NoSpacing"/>
        <w:rPr>
          <w:rFonts w:ascii="Goudy Old Style" w:hAnsi="Goudy Old Style"/>
          <w:sz w:val="28"/>
          <w:szCs w:val="28"/>
        </w:rPr>
      </w:pPr>
    </w:p>
    <w:p w14:paraId="49645B10" w14:textId="0CD35F33" w:rsidR="006A4E17" w:rsidRDefault="00CB00CF" w:rsidP="001A130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Resolution</w:t>
      </w:r>
      <w:r w:rsidR="006A4E17">
        <w:rPr>
          <w:rFonts w:ascii="Goudy Old Style" w:hAnsi="Goudy Old Style"/>
          <w:sz w:val="28"/>
          <w:szCs w:val="28"/>
        </w:rPr>
        <w:t xml:space="preserve"> authorizing the Borough Manager to apply for an LSA Grant in the amount of $135,900 for the Municipal Building Curbs, Sid</w:t>
      </w:r>
      <w:r>
        <w:rPr>
          <w:rFonts w:ascii="Goudy Old Style" w:hAnsi="Goudy Old Style"/>
          <w:sz w:val="28"/>
          <w:szCs w:val="28"/>
        </w:rPr>
        <w:t>e</w:t>
      </w:r>
      <w:r w:rsidR="006A4E17">
        <w:rPr>
          <w:rFonts w:ascii="Goudy Old Style" w:hAnsi="Goudy Old Style"/>
          <w:sz w:val="28"/>
          <w:szCs w:val="28"/>
        </w:rPr>
        <w:t>walks, and Pavement Project</w:t>
      </w:r>
    </w:p>
    <w:p w14:paraId="6E34B33F" w14:textId="76CD72C4" w:rsidR="000D368C" w:rsidRDefault="000D368C" w:rsidP="001A1308">
      <w:pPr>
        <w:pStyle w:val="NoSpacing"/>
        <w:rPr>
          <w:rFonts w:ascii="Goudy Old Style" w:hAnsi="Goudy Old Style"/>
          <w:sz w:val="28"/>
          <w:szCs w:val="28"/>
        </w:rPr>
      </w:pPr>
    </w:p>
    <w:p w14:paraId="1C16364F" w14:textId="78D7FE57" w:rsidR="00C20DE8" w:rsidRPr="00C20DE8" w:rsidRDefault="00C20DE8" w:rsidP="00C20DE8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C20DE8">
        <w:rPr>
          <w:rFonts w:ascii="Goudy Old Style" w:hAnsi="Goudy Old Style"/>
          <w:sz w:val="28"/>
          <w:szCs w:val="28"/>
          <w:u w:val="single"/>
        </w:rPr>
        <w:t>DPW</w:t>
      </w:r>
    </w:p>
    <w:p w14:paraId="570F9DC4" w14:textId="77777777" w:rsidR="00C20DE8" w:rsidRDefault="00C20DE8" w:rsidP="001A1308">
      <w:pPr>
        <w:pStyle w:val="NoSpacing"/>
        <w:rPr>
          <w:rFonts w:ascii="Goudy Old Style" w:hAnsi="Goudy Old Style"/>
          <w:sz w:val="28"/>
          <w:szCs w:val="28"/>
        </w:rPr>
      </w:pPr>
    </w:p>
    <w:p w14:paraId="42B8C536" w14:textId="784FE100" w:rsidR="000D368C" w:rsidRDefault="00C20DE8" w:rsidP="001A130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0D368C">
        <w:rPr>
          <w:rFonts w:ascii="Goudy Old Style" w:hAnsi="Goudy Old Style"/>
          <w:sz w:val="28"/>
          <w:szCs w:val="28"/>
        </w:rPr>
        <w:t xml:space="preserve">otion authorizing the Borough Manager to sign a </w:t>
      </w:r>
      <w:r>
        <w:rPr>
          <w:rFonts w:ascii="Goudy Old Style" w:hAnsi="Goudy Old Style"/>
          <w:sz w:val="28"/>
          <w:szCs w:val="28"/>
        </w:rPr>
        <w:t>three</w:t>
      </w:r>
      <w:r w:rsidR="00155368">
        <w:rPr>
          <w:rFonts w:ascii="Goudy Old Style" w:hAnsi="Goudy Old Style"/>
          <w:sz w:val="28"/>
          <w:szCs w:val="28"/>
        </w:rPr>
        <w:t>-year</w:t>
      </w:r>
      <w:r w:rsidR="000D368C">
        <w:rPr>
          <w:rFonts w:ascii="Goudy Old Style" w:hAnsi="Goudy Old Style"/>
          <w:sz w:val="28"/>
          <w:szCs w:val="28"/>
        </w:rPr>
        <w:t xml:space="preserve"> contract with </w:t>
      </w:r>
      <w:r>
        <w:rPr>
          <w:rFonts w:ascii="Goudy Old Style" w:hAnsi="Goudy Old Style"/>
          <w:sz w:val="28"/>
          <w:szCs w:val="28"/>
        </w:rPr>
        <w:t>Municipal Recovery Inc. for our recycling service</w:t>
      </w:r>
      <w:r w:rsidR="000D368C">
        <w:rPr>
          <w:rFonts w:ascii="Goudy Old Style" w:hAnsi="Goudy Old Style"/>
          <w:sz w:val="28"/>
          <w:szCs w:val="28"/>
        </w:rPr>
        <w:t xml:space="preserve"> </w:t>
      </w:r>
    </w:p>
    <w:p w14:paraId="7CAEF07F" w14:textId="73A49910" w:rsidR="00E76AB9" w:rsidRPr="00B8165D" w:rsidRDefault="000D368C" w:rsidP="008F314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</w:p>
    <w:p w14:paraId="0315C5DE" w14:textId="7554762A" w:rsidR="00E76AB9" w:rsidRPr="00B8165D" w:rsidRDefault="00E76AB9" w:rsidP="00E76AB9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NEW BUSINESS</w:t>
      </w:r>
    </w:p>
    <w:p w14:paraId="44462305" w14:textId="79C005A3" w:rsidR="00E76AB9" w:rsidRPr="00B8165D" w:rsidRDefault="00E76AB9" w:rsidP="00E76AB9">
      <w:pPr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8D10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278FD"/>
    <w:rsid w:val="00031FCF"/>
    <w:rsid w:val="00095F18"/>
    <w:rsid w:val="000C2609"/>
    <w:rsid w:val="000C7B8D"/>
    <w:rsid w:val="000D368C"/>
    <w:rsid w:val="00137939"/>
    <w:rsid w:val="00155368"/>
    <w:rsid w:val="00155D87"/>
    <w:rsid w:val="00156411"/>
    <w:rsid w:val="0016591B"/>
    <w:rsid w:val="00186082"/>
    <w:rsid w:val="001A1308"/>
    <w:rsid w:val="001A26A0"/>
    <w:rsid w:val="001B0230"/>
    <w:rsid w:val="001B4D22"/>
    <w:rsid w:val="001E6F36"/>
    <w:rsid w:val="001E7316"/>
    <w:rsid w:val="00212748"/>
    <w:rsid w:val="002127CB"/>
    <w:rsid w:val="00222ABF"/>
    <w:rsid w:val="002A7FA7"/>
    <w:rsid w:val="002C046A"/>
    <w:rsid w:val="002E740A"/>
    <w:rsid w:val="002F4644"/>
    <w:rsid w:val="00303886"/>
    <w:rsid w:val="00313FFC"/>
    <w:rsid w:val="00323DC9"/>
    <w:rsid w:val="00326FED"/>
    <w:rsid w:val="00363AB3"/>
    <w:rsid w:val="0039252F"/>
    <w:rsid w:val="003C301F"/>
    <w:rsid w:val="003D0E18"/>
    <w:rsid w:val="003E4938"/>
    <w:rsid w:val="003F1C5E"/>
    <w:rsid w:val="003F740C"/>
    <w:rsid w:val="004011F2"/>
    <w:rsid w:val="00422277"/>
    <w:rsid w:val="00426B47"/>
    <w:rsid w:val="0045215F"/>
    <w:rsid w:val="00485834"/>
    <w:rsid w:val="004A5242"/>
    <w:rsid w:val="004E40CC"/>
    <w:rsid w:val="004E6BE8"/>
    <w:rsid w:val="004F4822"/>
    <w:rsid w:val="00510167"/>
    <w:rsid w:val="0056244D"/>
    <w:rsid w:val="00596C06"/>
    <w:rsid w:val="005E2E9B"/>
    <w:rsid w:val="00611535"/>
    <w:rsid w:val="006753F8"/>
    <w:rsid w:val="00683414"/>
    <w:rsid w:val="006A4E17"/>
    <w:rsid w:val="006E1024"/>
    <w:rsid w:val="006E24D1"/>
    <w:rsid w:val="006F04C3"/>
    <w:rsid w:val="0070350B"/>
    <w:rsid w:val="00741489"/>
    <w:rsid w:val="007439EE"/>
    <w:rsid w:val="0074643B"/>
    <w:rsid w:val="00782631"/>
    <w:rsid w:val="007B06C2"/>
    <w:rsid w:val="007B59EA"/>
    <w:rsid w:val="007D4AB8"/>
    <w:rsid w:val="007F4766"/>
    <w:rsid w:val="008031D6"/>
    <w:rsid w:val="0080638D"/>
    <w:rsid w:val="00813FDC"/>
    <w:rsid w:val="008161F0"/>
    <w:rsid w:val="008D1082"/>
    <w:rsid w:val="008E5A8D"/>
    <w:rsid w:val="008F3147"/>
    <w:rsid w:val="00911ACB"/>
    <w:rsid w:val="0096404A"/>
    <w:rsid w:val="009677A1"/>
    <w:rsid w:val="00976BED"/>
    <w:rsid w:val="009834B9"/>
    <w:rsid w:val="009837C5"/>
    <w:rsid w:val="00983CE6"/>
    <w:rsid w:val="00986C47"/>
    <w:rsid w:val="009971DB"/>
    <w:rsid w:val="009B663E"/>
    <w:rsid w:val="009C2026"/>
    <w:rsid w:val="009C2180"/>
    <w:rsid w:val="009F043C"/>
    <w:rsid w:val="009F4D3F"/>
    <w:rsid w:val="00A0451E"/>
    <w:rsid w:val="00A2271D"/>
    <w:rsid w:val="00A3587B"/>
    <w:rsid w:val="00A44C53"/>
    <w:rsid w:val="00A564EC"/>
    <w:rsid w:val="00A70AA7"/>
    <w:rsid w:val="00A81339"/>
    <w:rsid w:val="00AA458F"/>
    <w:rsid w:val="00AA6448"/>
    <w:rsid w:val="00AB2227"/>
    <w:rsid w:val="00AB3ECC"/>
    <w:rsid w:val="00AC504C"/>
    <w:rsid w:val="00AF15A8"/>
    <w:rsid w:val="00B021D9"/>
    <w:rsid w:val="00B02681"/>
    <w:rsid w:val="00B0522E"/>
    <w:rsid w:val="00B10C0F"/>
    <w:rsid w:val="00B610BE"/>
    <w:rsid w:val="00B77305"/>
    <w:rsid w:val="00B80B4B"/>
    <w:rsid w:val="00B8165D"/>
    <w:rsid w:val="00B83E9F"/>
    <w:rsid w:val="00B87187"/>
    <w:rsid w:val="00BD1861"/>
    <w:rsid w:val="00BF4558"/>
    <w:rsid w:val="00BF53B4"/>
    <w:rsid w:val="00C157B1"/>
    <w:rsid w:val="00C16EDD"/>
    <w:rsid w:val="00C20DE8"/>
    <w:rsid w:val="00C44C9F"/>
    <w:rsid w:val="00C54772"/>
    <w:rsid w:val="00C55CA3"/>
    <w:rsid w:val="00CB00CF"/>
    <w:rsid w:val="00CE75AD"/>
    <w:rsid w:val="00D127A7"/>
    <w:rsid w:val="00D17094"/>
    <w:rsid w:val="00D2526E"/>
    <w:rsid w:val="00D577C2"/>
    <w:rsid w:val="00D70924"/>
    <w:rsid w:val="00D7404C"/>
    <w:rsid w:val="00D81953"/>
    <w:rsid w:val="00D978F7"/>
    <w:rsid w:val="00DB0C40"/>
    <w:rsid w:val="00DC2525"/>
    <w:rsid w:val="00DE1925"/>
    <w:rsid w:val="00E1168F"/>
    <w:rsid w:val="00E43440"/>
    <w:rsid w:val="00E56D05"/>
    <w:rsid w:val="00E76AB9"/>
    <w:rsid w:val="00E83843"/>
    <w:rsid w:val="00EC3E15"/>
    <w:rsid w:val="00EF6009"/>
    <w:rsid w:val="00F05C3E"/>
    <w:rsid w:val="00F2255B"/>
    <w:rsid w:val="00F45272"/>
    <w:rsid w:val="00F538D9"/>
    <w:rsid w:val="00F57054"/>
    <w:rsid w:val="00F64811"/>
    <w:rsid w:val="00F72ECC"/>
    <w:rsid w:val="00F81007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Cayla Davies</cp:lastModifiedBy>
  <cp:revision>2</cp:revision>
  <cp:lastPrinted>2022-05-10T20:26:00Z</cp:lastPrinted>
  <dcterms:created xsi:type="dcterms:W3CDTF">2022-09-07T18:03:00Z</dcterms:created>
  <dcterms:modified xsi:type="dcterms:W3CDTF">2022-09-07T18:03:00Z</dcterms:modified>
</cp:coreProperties>
</file>