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47" w:rsidRDefault="001F6C6E" w:rsidP="00114E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RICK’S “CLASSIC” POTATO SALAD</w:t>
      </w:r>
      <w:r w:rsidR="00B4294F">
        <w:rPr>
          <w:b/>
          <w:i/>
          <w:sz w:val="28"/>
          <w:u w:val="single"/>
        </w:rPr>
        <w:t>___</w:t>
      </w:r>
    </w:p>
    <w:p w:rsidR="00306DAE" w:rsidRDefault="00306DAE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:rsidR="00335447" w:rsidRDefault="00335447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 C. mayonnaise</w:t>
      </w:r>
      <w:r w:rsidR="004E66E1">
        <w:t xml:space="preserve"> 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 xml:space="preserve">2 </w:t>
      </w:r>
      <w:r w:rsidR="004E66E1">
        <w:t>Tbs.</w:t>
      </w:r>
      <w:r>
        <w:t xml:space="preserve"> apple cider vinegar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 xml:space="preserve">2 </w:t>
      </w:r>
      <w:r w:rsidR="004E66E1">
        <w:t>Tbs.</w:t>
      </w:r>
      <w:r>
        <w:t xml:space="preserve"> yellow mustard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 t</w:t>
      </w:r>
      <w:r w:rsidR="004E66E1">
        <w:t>sp.</w:t>
      </w:r>
      <w:r>
        <w:t xml:space="preserve"> celery seed</w:t>
      </w:r>
    </w:p>
    <w:p w:rsidR="001F6C6E" w:rsidRDefault="004E66E1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1½ tsp.</w:t>
      </w:r>
      <w:r w:rsidR="001F6C6E">
        <w:t xml:space="preserve"> salt</w:t>
      </w:r>
    </w:p>
    <w:p w:rsidR="004E66E1" w:rsidRDefault="001F6C6E" w:rsidP="004E66E1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 t</w:t>
      </w:r>
      <w:r w:rsidR="004E66E1">
        <w:t>sp.</w:t>
      </w:r>
      <w:r>
        <w:t xml:space="preserve"> sugar</w:t>
      </w:r>
    </w:p>
    <w:p w:rsidR="001F6C6E" w:rsidRPr="004E66E1" w:rsidRDefault="004E66E1" w:rsidP="004E66E1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rPr>
          <w:sz w:val="17"/>
          <w:szCs w:val="17"/>
          <w:vertAlign w:val="superscript"/>
        </w:rPr>
      </w:pPr>
      <w:r>
        <w:t xml:space="preserve">1/4 tsp. </w:t>
      </w:r>
      <w:r w:rsidR="001F6C6E">
        <w:t>pepper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 xml:space="preserve">4 </w:t>
      </w:r>
      <w:r w:rsidR="004E66E1">
        <w:t>C.</w:t>
      </w:r>
      <w:r w:rsidR="00475DB4">
        <w:t xml:space="preserve"> potatoes</w:t>
      </w:r>
      <w:r w:rsidR="004E66E1">
        <w:t>,</w:t>
      </w:r>
      <w:r w:rsidR="00475DB4">
        <w:t xml:space="preserve"> </w:t>
      </w:r>
      <w:r>
        <w:t>cooked, cubed, peeled</w:t>
      </w:r>
    </w:p>
    <w:p w:rsidR="004E66E1" w:rsidRDefault="001F6C6E" w:rsidP="004E66E1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 xml:space="preserve">1 </w:t>
      </w:r>
      <w:r w:rsidR="004E66E1">
        <w:t xml:space="preserve">C. </w:t>
      </w:r>
      <w:r>
        <w:t>sliced celery</w:t>
      </w:r>
    </w:p>
    <w:p w:rsidR="001F6C6E" w:rsidRDefault="004E66E1" w:rsidP="004E66E1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1/2 C. c</w:t>
      </w:r>
      <w:r w:rsidR="001F6C6E">
        <w:t>hopped onion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2 hard-cooked eggs, chopped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 green onion, sliced thin</w:t>
      </w:r>
    </w:p>
    <w:p w:rsidR="008533EF" w:rsidRDefault="008533EF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4-5 strips bacon, diced then cooked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Combine mayonnaise, mustard, celery seed, vinegar, salt, sugar and pepper. 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Stir in remaining ingredients. Cover; chill at least 2 hrs. 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proofErr w:type="gramStart"/>
      <w:r>
        <w:t>Makes 5 cups.</w:t>
      </w:r>
      <w:proofErr w:type="gramEnd"/>
      <w:r>
        <w:t xml:space="preserve"> 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Note: When cooking potatoes, cook until slightly harder than normal for mashing so they do not disintegrate in the salad.</w:t>
      </w:r>
    </w:p>
    <w:p w:rsidR="001F6C6E" w:rsidRDefault="001F6C6E" w:rsidP="001F6C6E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:rsidR="00335447" w:rsidRDefault="00335447" w:rsidP="00335447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:rsidR="00335447" w:rsidRDefault="00335447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:rsidR="00FE7E41" w:rsidRDefault="00FE7E41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:rsidR="00C029DA" w:rsidRDefault="00C029DA" w:rsidP="00C029DA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sectPr w:rsidR="00C029DA" w:rsidSect="000A67C6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95C1A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FAF1B8C"/>
    <w:multiLevelType w:val="multilevel"/>
    <w:tmpl w:val="E4CC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D709C"/>
    <w:multiLevelType w:val="hybridMultilevel"/>
    <w:tmpl w:val="9FBE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F5262"/>
    <w:multiLevelType w:val="multilevel"/>
    <w:tmpl w:val="5B04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63319"/>
    <w:multiLevelType w:val="hybridMultilevel"/>
    <w:tmpl w:val="E346AA1A"/>
    <w:lvl w:ilvl="0" w:tplc="770A3D8E">
      <w:start w:val="1"/>
      <w:numFmt w:val="decimal"/>
      <w:lvlText w:val="%1"/>
      <w:lvlJc w:val="left"/>
      <w:pPr>
        <w:ind w:left="-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6" w:hanging="360"/>
      </w:pPr>
    </w:lvl>
    <w:lvl w:ilvl="2" w:tplc="0409001B" w:tentative="1">
      <w:start w:val="1"/>
      <w:numFmt w:val="lowerRoman"/>
      <w:lvlText w:val="%3."/>
      <w:lvlJc w:val="right"/>
      <w:pPr>
        <w:ind w:left="1356" w:hanging="180"/>
      </w:pPr>
    </w:lvl>
    <w:lvl w:ilvl="3" w:tplc="0409000F" w:tentative="1">
      <w:start w:val="1"/>
      <w:numFmt w:val="decimal"/>
      <w:lvlText w:val="%4."/>
      <w:lvlJc w:val="left"/>
      <w:pPr>
        <w:ind w:left="2076" w:hanging="360"/>
      </w:pPr>
    </w:lvl>
    <w:lvl w:ilvl="4" w:tplc="04090019" w:tentative="1">
      <w:start w:val="1"/>
      <w:numFmt w:val="lowerLetter"/>
      <w:lvlText w:val="%5."/>
      <w:lvlJc w:val="left"/>
      <w:pPr>
        <w:ind w:left="2796" w:hanging="360"/>
      </w:pPr>
    </w:lvl>
    <w:lvl w:ilvl="5" w:tplc="0409001B" w:tentative="1">
      <w:start w:val="1"/>
      <w:numFmt w:val="lowerRoman"/>
      <w:lvlText w:val="%6."/>
      <w:lvlJc w:val="right"/>
      <w:pPr>
        <w:ind w:left="3516" w:hanging="180"/>
      </w:pPr>
    </w:lvl>
    <w:lvl w:ilvl="6" w:tplc="0409000F" w:tentative="1">
      <w:start w:val="1"/>
      <w:numFmt w:val="decimal"/>
      <w:lvlText w:val="%7."/>
      <w:lvlJc w:val="left"/>
      <w:pPr>
        <w:ind w:left="4236" w:hanging="360"/>
      </w:pPr>
    </w:lvl>
    <w:lvl w:ilvl="7" w:tplc="04090019" w:tentative="1">
      <w:start w:val="1"/>
      <w:numFmt w:val="lowerLetter"/>
      <w:lvlText w:val="%8."/>
      <w:lvlJc w:val="left"/>
      <w:pPr>
        <w:ind w:left="4956" w:hanging="360"/>
      </w:pPr>
    </w:lvl>
    <w:lvl w:ilvl="8" w:tplc="0409001B" w:tentative="1">
      <w:start w:val="1"/>
      <w:numFmt w:val="lowerRoman"/>
      <w:lvlText w:val="%9."/>
      <w:lvlJc w:val="right"/>
      <w:pPr>
        <w:ind w:left="5676" w:hanging="180"/>
      </w:pPr>
    </w:lvl>
  </w:abstractNum>
  <w:abstractNum w:abstractNumId="7">
    <w:nsid w:val="3B195F3B"/>
    <w:multiLevelType w:val="hybridMultilevel"/>
    <w:tmpl w:val="E1C24BB2"/>
    <w:lvl w:ilvl="0" w:tplc="7536000A">
      <w:start w:val="1"/>
      <w:numFmt w:val="decimal"/>
      <w:lvlText w:val="%1"/>
      <w:lvlJc w:val="left"/>
      <w:pPr>
        <w:ind w:left="-444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8">
    <w:nsid w:val="3BB833F9"/>
    <w:multiLevelType w:val="hybridMultilevel"/>
    <w:tmpl w:val="34C01A72"/>
    <w:lvl w:ilvl="0" w:tplc="0D08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060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9A3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6C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4629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4CA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281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900C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C68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4323A"/>
    <w:multiLevelType w:val="hybridMultilevel"/>
    <w:tmpl w:val="A6300DC6"/>
    <w:lvl w:ilvl="0" w:tplc="E7BA46E8">
      <w:start w:val="1"/>
      <w:numFmt w:val="decimal"/>
      <w:lvlText w:val="%1"/>
      <w:lvlJc w:val="left"/>
      <w:pPr>
        <w:ind w:left="-44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" w:hanging="360"/>
      </w:pPr>
    </w:lvl>
    <w:lvl w:ilvl="2" w:tplc="0409001B" w:tentative="1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10">
    <w:nsid w:val="58C9504F"/>
    <w:multiLevelType w:val="multilevel"/>
    <w:tmpl w:val="796C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03123E"/>
    <w:multiLevelType w:val="multilevel"/>
    <w:tmpl w:val="0410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36867"/>
    <w:multiLevelType w:val="multilevel"/>
    <w:tmpl w:val="1722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1037F"/>
    <w:multiLevelType w:val="multilevel"/>
    <w:tmpl w:val="5846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3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C5628F"/>
    <w:rsid w:val="0000444E"/>
    <w:rsid w:val="000055B8"/>
    <w:rsid w:val="00066454"/>
    <w:rsid w:val="00093292"/>
    <w:rsid w:val="000A67C6"/>
    <w:rsid w:val="000D3B65"/>
    <w:rsid w:val="000F2FA0"/>
    <w:rsid w:val="0010035D"/>
    <w:rsid w:val="00114E62"/>
    <w:rsid w:val="00144B7D"/>
    <w:rsid w:val="001469BD"/>
    <w:rsid w:val="001553F5"/>
    <w:rsid w:val="00162CEC"/>
    <w:rsid w:val="001F6C6E"/>
    <w:rsid w:val="002375B9"/>
    <w:rsid w:val="0024272D"/>
    <w:rsid w:val="0024468D"/>
    <w:rsid w:val="002E7ABF"/>
    <w:rsid w:val="00306DAE"/>
    <w:rsid w:val="00335447"/>
    <w:rsid w:val="003E30A6"/>
    <w:rsid w:val="0040224E"/>
    <w:rsid w:val="00475DB4"/>
    <w:rsid w:val="004E66E1"/>
    <w:rsid w:val="004F64CA"/>
    <w:rsid w:val="00524B67"/>
    <w:rsid w:val="005678BE"/>
    <w:rsid w:val="00653E51"/>
    <w:rsid w:val="00704430"/>
    <w:rsid w:val="00725857"/>
    <w:rsid w:val="00776AD1"/>
    <w:rsid w:val="008533EF"/>
    <w:rsid w:val="0088530E"/>
    <w:rsid w:val="0091177E"/>
    <w:rsid w:val="00921C1A"/>
    <w:rsid w:val="009561F4"/>
    <w:rsid w:val="00957112"/>
    <w:rsid w:val="009832EF"/>
    <w:rsid w:val="009A21A7"/>
    <w:rsid w:val="009B7A3E"/>
    <w:rsid w:val="00A349EF"/>
    <w:rsid w:val="00AC34A2"/>
    <w:rsid w:val="00AF01F7"/>
    <w:rsid w:val="00B4294F"/>
    <w:rsid w:val="00B7310A"/>
    <w:rsid w:val="00B9358B"/>
    <w:rsid w:val="00BE283B"/>
    <w:rsid w:val="00BF558C"/>
    <w:rsid w:val="00C029DA"/>
    <w:rsid w:val="00C5628F"/>
    <w:rsid w:val="00C81CC4"/>
    <w:rsid w:val="00C82B1C"/>
    <w:rsid w:val="00CA0FAE"/>
    <w:rsid w:val="00CC2F16"/>
    <w:rsid w:val="00CF2124"/>
    <w:rsid w:val="00D112F1"/>
    <w:rsid w:val="00D415DD"/>
    <w:rsid w:val="00D60696"/>
    <w:rsid w:val="00D6337B"/>
    <w:rsid w:val="00DD3BD9"/>
    <w:rsid w:val="00E23FFF"/>
    <w:rsid w:val="00E25449"/>
    <w:rsid w:val="00E73FE6"/>
    <w:rsid w:val="00EB25A1"/>
    <w:rsid w:val="00F571C6"/>
    <w:rsid w:val="00FE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C6"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0A67C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b/>
      <w:i/>
      <w:sz w:val="28"/>
      <w:u w:val="single"/>
    </w:rPr>
  </w:style>
  <w:style w:type="paragraph" w:styleId="Heading4">
    <w:name w:val="heading 4"/>
    <w:basedOn w:val="Normal"/>
    <w:link w:val="Heading4Char"/>
    <w:uiPriority w:val="9"/>
    <w:qFormat/>
    <w:rsid w:val="000A67C6"/>
    <w:pPr>
      <w:widowControl/>
      <w:spacing w:before="100" w:beforeAutospacing="1" w:after="100" w:afterAutospacing="1"/>
      <w:outlineLvl w:val="3"/>
    </w:pPr>
    <w:rPr>
      <w:rFonts w:ascii="Times New Roman" w:hAnsi="Times New Roman"/>
      <w:b/>
      <w:bCs/>
      <w:snapToGrid/>
      <w:szCs w:val="24"/>
    </w:rPr>
  </w:style>
  <w:style w:type="paragraph" w:styleId="Heading5">
    <w:name w:val="heading 5"/>
    <w:basedOn w:val="Normal"/>
    <w:next w:val="Normal"/>
    <w:qFormat/>
    <w:rsid w:val="000A67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A67C6"/>
  </w:style>
  <w:style w:type="paragraph" w:styleId="BlockText">
    <w:name w:val="Block Text"/>
    <w:basedOn w:val="Normal"/>
    <w:semiHidden/>
    <w:rsid w:val="000A67C6"/>
    <w:pPr>
      <w:tabs>
        <w:tab w:val="left" w:pos="-2304"/>
        <w:tab w:val="left" w:pos="-1584"/>
        <w:tab w:val="left" w:pos="-864"/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</w:tabs>
      <w:ind w:left="-864" w:right="4032"/>
    </w:pPr>
  </w:style>
  <w:style w:type="character" w:styleId="Hyperlink">
    <w:name w:val="Hyperlink"/>
    <w:basedOn w:val="DefaultParagraphFont"/>
    <w:semiHidden/>
    <w:rsid w:val="000A67C6"/>
    <w:rPr>
      <w:color w:val="0000FF"/>
      <w:u w:val="single"/>
    </w:rPr>
  </w:style>
  <w:style w:type="paragraph" w:customStyle="1" w:styleId="H3">
    <w:name w:val="H3"/>
    <w:basedOn w:val="Normal"/>
    <w:next w:val="Normal"/>
    <w:rsid w:val="000A67C6"/>
    <w:pPr>
      <w:keepNext/>
      <w:widowControl/>
      <w:spacing w:before="100" w:after="100"/>
      <w:outlineLvl w:val="3"/>
    </w:pPr>
    <w:rPr>
      <w:rFonts w:ascii="Times New Roman" w:hAnsi="Times New Roman"/>
      <w:b/>
      <w:sz w:val="28"/>
    </w:rPr>
  </w:style>
  <w:style w:type="paragraph" w:styleId="NormalWeb">
    <w:name w:val="Normal (Web)"/>
    <w:basedOn w:val="Normal"/>
    <w:uiPriority w:val="99"/>
    <w:semiHidden/>
    <w:rsid w:val="000A67C6"/>
    <w:pPr>
      <w:widowControl/>
      <w:spacing w:before="100" w:beforeAutospacing="1" w:after="100" w:afterAutospacing="1"/>
      <w:ind w:left="750" w:right="750"/>
    </w:pPr>
    <w:rPr>
      <w:rFonts w:ascii="Arial" w:hAnsi="Arial" w:cs="Arial"/>
      <w:snapToGrid/>
      <w:sz w:val="32"/>
      <w:szCs w:val="32"/>
    </w:rPr>
  </w:style>
  <w:style w:type="character" w:customStyle="1" w:styleId="t">
    <w:name w:val="t"/>
    <w:basedOn w:val="DefaultParagraphFont"/>
    <w:rsid w:val="000A67C6"/>
  </w:style>
  <w:style w:type="character" w:customStyle="1" w:styleId="d">
    <w:name w:val="d"/>
    <w:basedOn w:val="DefaultParagraphFont"/>
    <w:rsid w:val="000A67C6"/>
  </w:style>
  <w:style w:type="character" w:customStyle="1" w:styleId="u">
    <w:name w:val="u"/>
    <w:basedOn w:val="DefaultParagraphFont"/>
    <w:rsid w:val="000A67C6"/>
  </w:style>
  <w:style w:type="character" w:styleId="Strong">
    <w:name w:val="Strong"/>
    <w:basedOn w:val="DefaultParagraphFont"/>
    <w:uiPriority w:val="22"/>
    <w:qFormat/>
    <w:rsid w:val="00E25449"/>
    <w:rPr>
      <w:b/>
      <w:bCs/>
    </w:rPr>
  </w:style>
  <w:style w:type="paragraph" w:customStyle="1" w:styleId="recipebody">
    <w:name w:val="recipe_body"/>
    <w:basedOn w:val="Normal"/>
    <w:rsid w:val="002375B9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eastAsia="zh-TW"/>
    </w:rPr>
  </w:style>
  <w:style w:type="character" w:customStyle="1" w:styleId="recipesubheads">
    <w:name w:val="recipe_subheads"/>
    <w:basedOn w:val="DefaultParagraphFont"/>
    <w:rsid w:val="002375B9"/>
  </w:style>
  <w:style w:type="character" w:customStyle="1" w:styleId="Heading4Char">
    <w:name w:val="Heading 4 Char"/>
    <w:basedOn w:val="DefaultParagraphFont"/>
    <w:link w:val="Heading4"/>
    <w:uiPriority w:val="9"/>
    <w:rsid w:val="00162CEC"/>
    <w:rPr>
      <w:b/>
      <w:bCs/>
      <w:sz w:val="24"/>
      <w:szCs w:val="24"/>
      <w:lang w:eastAsia="en-US"/>
    </w:rPr>
  </w:style>
  <w:style w:type="character" w:customStyle="1" w:styleId="nlk">
    <w:name w:val="nlk"/>
    <w:basedOn w:val="DefaultParagraphFont"/>
    <w:rsid w:val="00162CEC"/>
  </w:style>
  <w:style w:type="paragraph" w:styleId="ListParagraph">
    <w:name w:val="List Paragraph"/>
    <w:basedOn w:val="Normal"/>
    <w:uiPriority w:val="34"/>
    <w:qFormat/>
    <w:rsid w:val="00162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BEEF TACO SALAD                       </vt:lpstr>
    </vt:vector>
  </TitlesOfParts>
  <Company>Richard K. Barber - Consultant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TACO SALAD                       </dc:title>
  <dc:subject/>
  <dc:creator>Richard K. Barber</dc:creator>
  <cp:keywords/>
  <cp:lastModifiedBy>Rick Barber</cp:lastModifiedBy>
  <cp:revision>5</cp:revision>
  <cp:lastPrinted>2003-05-22T18:46:00Z</cp:lastPrinted>
  <dcterms:created xsi:type="dcterms:W3CDTF">2010-04-14T15:25:00Z</dcterms:created>
  <dcterms:modified xsi:type="dcterms:W3CDTF">2015-07-03T22:43:00Z</dcterms:modified>
</cp:coreProperties>
</file>