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AF7B" w14:textId="1607C8C6" w:rsidR="000E1592" w:rsidRDefault="00B628D4" w:rsidP="001E2D33">
      <w:pPr>
        <w:shd w:val="clear" w:color="auto" w:fill="FFFFFF"/>
        <w:spacing w:line="276" w:lineRule="auto"/>
        <w:contextualSpacing/>
        <w:jc w:val="center"/>
        <w:rPr>
          <w:rFonts w:eastAsia="Times New Roman" w:cstheme="minorHAnsi"/>
          <w:b/>
          <w:bCs/>
          <w:sz w:val="30"/>
          <w:szCs w:val="30"/>
        </w:rPr>
      </w:pPr>
      <w:r w:rsidRPr="000F72B8">
        <w:rPr>
          <w:rFonts w:eastAsia="Times New Roman" w:cstheme="minorHAnsi"/>
          <w:b/>
          <w:bCs/>
          <w:sz w:val="30"/>
          <w:szCs w:val="30"/>
        </w:rPr>
        <w:t>Thinking About Other Things</w:t>
      </w:r>
    </w:p>
    <w:p w14:paraId="30169487" w14:textId="6F3D547D" w:rsidR="003B6B19" w:rsidRPr="000F72B8" w:rsidRDefault="003B6B19" w:rsidP="001E2D33">
      <w:pPr>
        <w:shd w:val="clear" w:color="auto" w:fill="FFFFFF"/>
        <w:spacing w:line="276" w:lineRule="auto"/>
        <w:contextualSpacing/>
        <w:jc w:val="center"/>
        <w:rPr>
          <w:rFonts w:eastAsia="Times New Roman" w:cstheme="minorHAnsi"/>
          <w:b/>
          <w:bCs/>
          <w:sz w:val="30"/>
          <w:szCs w:val="30"/>
        </w:rPr>
      </w:pPr>
      <w:r>
        <w:rPr>
          <w:rFonts w:eastAsia="Times New Roman" w:cstheme="minorHAnsi"/>
          <w:b/>
          <w:bCs/>
          <w:sz w:val="30"/>
          <w:szCs w:val="30"/>
        </w:rPr>
        <w:t>(Patience</w:t>
      </w:r>
      <w:r w:rsidR="00EF7545">
        <w:rPr>
          <w:rFonts w:eastAsia="Times New Roman" w:cstheme="minorHAnsi"/>
          <w:b/>
          <w:bCs/>
          <w:sz w:val="30"/>
          <w:szCs w:val="30"/>
        </w:rPr>
        <w:t>; Thoughtfulness</w:t>
      </w:r>
      <w:r>
        <w:rPr>
          <w:rFonts w:eastAsia="Times New Roman" w:cstheme="minorHAnsi"/>
          <w:b/>
          <w:bCs/>
          <w:sz w:val="30"/>
          <w:szCs w:val="30"/>
        </w:rPr>
        <w:t>)</w:t>
      </w:r>
    </w:p>
    <w:p w14:paraId="2FEA46A3" w14:textId="77777777" w:rsidR="00D777AB" w:rsidRPr="000F72B8" w:rsidRDefault="00D777AB" w:rsidP="00D777AB">
      <w:pPr>
        <w:shd w:val="clear" w:color="auto" w:fill="FFFFFF"/>
        <w:spacing w:line="240" w:lineRule="auto"/>
        <w:contextualSpacing/>
        <w:rPr>
          <w:rFonts w:cstheme="minorHAnsi"/>
          <w:i/>
          <w:iCs/>
          <w:sz w:val="30"/>
          <w:szCs w:val="30"/>
          <w:shd w:val="clear" w:color="auto" w:fill="FFFFFF"/>
        </w:rPr>
      </w:pPr>
    </w:p>
    <w:p w14:paraId="2DB98E29" w14:textId="585E2CD2" w:rsidR="00644EEE" w:rsidRPr="000F72B8" w:rsidRDefault="00B628D4" w:rsidP="00D777AB">
      <w:pPr>
        <w:shd w:val="clear" w:color="auto" w:fill="FFFFFF"/>
        <w:spacing w:line="240" w:lineRule="auto"/>
        <w:contextualSpacing/>
        <w:rPr>
          <w:rFonts w:cstheme="minorHAnsi"/>
          <w:sz w:val="30"/>
          <w:szCs w:val="30"/>
          <w:shd w:val="clear" w:color="auto" w:fill="FFFFFF"/>
        </w:rPr>
      </w:pPr>
      <w:r w:rsidRPr="000F72B8">
        <w:rPr>
          <w:rFonts w:cstheme="minorHAnsi"/>
          <w:sz w:val="30"/>
          <w:szCs w:val="30"/>
          <w:shd w:val="clear" w:color="auto" w:fill="FFFFFF"/>
        </w:rPr>
        <w:t>What you are determines the world in which you live, so as you change, your world changes also</w:t>
      </w:r>
      <w:r w:rsidR="00E15A39" w:rsidRPr="000F72B8">
        <w:rPr>
          <w:rFonts w:cstheme="minorHAnsi"/>
          <w:sz w:val="30"/>
          <w:szCs w:val="30"/>
          <w:shd w:val="clear" w:color="auto" w:fill="FFFFFF"/>
        </w:rPr>
        <w:t>. Norman Vincent Peale</w:t>
      </w:r>
    </w:p>
    <w:p w14:paraId="4C97E4B8" w14:textId="77777777" w:rsidR="00D777AB" w:rsidRPr="000F72B8" w:rsidRDefault="00D777AB" w:rsidP="00D777AB">
      <w:pPr>
        <w:shd w:val="clear" w:color="auto" w:fill="FFFFFF"/>
        <w:spacing w:line="240" w:lineRule="auto"/>
        <w:contextualSpacing/>
        <w:rPr>
          <w:rFonts w:eastAsia="Times New Roman" w:cstheme="minorHAnsi"/>
          <w:sz w:val="30"/>
          <w:szCs w:val="30"/>
        </w:rPr>
      </w:pPr>
    </w:p>
    <w:p w14:paraId="1A4232BE" w14:textId="77777777" w:rsidR="00E80B87" w:rsidRPr="000F72B8" w:rsidRDefault="00B628D4" w:rsidP="00E80B87">
      <w:pPr>
        <w:contextualSpacing/>
        <w:rPr>
          <w:rFonts w:eastAsia="Times New Roman" w:cstheme="minorHAnsi"/>
          <w:sz w:val="30"/>
          <w:szCs w:val="30"/>
        </w:rPr>
      </w:pPr>
      <w:r w:rsidRPr="000F72B8">
        <w:rPr>
          <w:rFonts w:cstheme="minorHAnsi"/>
          <w:sz w:val="30"/>
          <w:szCs w:val="30"/>
        </w:rPr>
        <w:t xml:space="preserve">Philippians 4:8 </w:t>
      </w:r>
      <w:r w:rsidRPr="000F72B8">
        <w:rPr>
          <w:rFonts w:cstheme="minorHAnsi"/>
          <w:sz w:val="30"/>
          <w:szCs w:val="30"/>
          <w:shd w:val="clear" w:color="auto" w:fill="FFFFFF"/>
        </w:rPr>
        <w:t xml:space="preserve">Finally, brothers, whatever is true, whatever is honorable, whatever is, </w:t>
      </w:r>
      <w:r w:rsidRPr="000F72B8">
        <w:rPr>
          <w:rFonts w:cstheme="minorHAnsi"/>
          <w:sz w:val="30"/>
          <w:szCs w:val="30"/>
          <w:shd w:val="clear" w:color="auto" w:fill="FFFFFF"/>
        </w:rPr>
        <w:t>whatever is pure, whatever is lovely, whatever is commendable, if there is any excellence, if there is anything worthy of praise, think about these things.</w:t>
      </w:r>
    </w:p>
    <w:p w14:paraId="5578FAE0" w14:textId="6BA8E8E3" w:rsidR="004D6173" w:rsidRPr="000F72B8" w:rsidRDefault="004D6173" w:rsidP="00D777AB">
      <w:pPr>
        <w:shd w:val="clear" w:color="auto" w:fill="FFFFFF"/>
        <w:spacing w:line="240" w:lineRule="auto"/>
        <w:contextualSpacing/>
        <w:rPr>
          <w:rFonts w:eastAsia="Times New Roman" w:cstheme="minorHAnsi"/>
          <w:sz w:val="30"/>
          <w:szCs w:val="30"/>
        </w:rPr>
      </w:pPr>
    </w:p>
    <w:p w14:paraId="079B3491" w14:textId="77777777" w:rsidR="004D6173" w:rsidRPr="000F72B8" w:rsidRDefault="0009255D" w:rsidP="00D777AB">
      <w:pPr>
        <w:shd w:val="clear" w:color="auto" w:fill="FFFFFF"/>
        <w:spacing w:line="240" w:lineRule="auto"/>
        <w:contextualSpacing/>
        <w:rPr>
          <w:rFonts w:eastAsia="Times New Roman" w:cstheme="minorHAnsi"/>
          <w:sz w:val="30"/>
          <w:szCs w:val="30"/>
        </w:rPr>
      </w:pPr>
      <w:r w:rsidRPr="000F72B8">
        <w:rPr>
          <w:rFonts w:eastAsia="Times New Roman" w:cstheme="minorHAnsi"/>
          <w:sz w:val="30"/>
          <w:szCs w:val="30"/>
        </w:rPr>
        <w:t xml:space="preserve">I </w:t>
      </w:r>
      <w:r w:rsidR="000F10BE" w:rsidRPr="000F72B8">
        <w:rPr>
          <w:rFonts w:eastAsia="Times New Roman" w:cstheme="minorHAnsi"/>
          <w:sz w:val="30"/>
          <w:szCs w:val="30"/>
        </w:rPr>
        <w:t>love to hav</w:t>
      </w:r>
      <w:r w:rsidRPr="000F72B8">
        <w:rPr>
          <w:rFonts w:eastAsia="Times New Roman" w:cstheme="minorHAnsi"/>
          <w:sz w:val="30"/>
          <w:szCs w:val="30"/>
        </w:rPr>
        <w:t>e</w:t>
      </w:r>
      <w:r w:rsidR="000F10BE" w:rsidRPr="000F72B8">
        <w:rPr>
          <w:rFonts w:eastAsia="Times New Roman" w:cstheme="minorHAnsi"/>
          <w:sz w:val="30"/>
          <w:szCs w:val="30"/>
        </w:rPr>
        <w:t xml:space="preserve"> peace in </w:t>
      </w:r>
      <w:r w:rsidRPr="000F72B8">
        <w:rPr>
          <w:rFonts w:eastAsia="Times New Roman" w:cstheme="minorHAnsi"/>
          <w:sz w:val="30"/>
          <w:szCs w:val="30"/>
        </w:rPr>
        <w:t>my</w:t>
      </w:r>
      <w:r w:rsidR="000F10BE" w:rsidRPr="000F72B8">
        <w:rPr>
          <w:rFonts w:eastAsia="Times New Roman" w:cstheme="minorHAnsi"/>
          <w:sz w:val="30"/>
          <w:szCs w:val="30"/>
        </w:rPr>
        <w:t xml:space="preserve"> li</w:t>
      </w:r>
      <w:r w:rsidRPr="000F72B8">
        <w:rPr>
          <w:rFonts w:eastAsia="Times New Roman" w:cstheme="minorHAnsi"/>
          <w:sz w:val="30"/>
          <w:szCs w:val="30"/>
        </w:rPr>
        <w:t>fe</w:t>
      </w:r>
      <w:r w:rsidR="000F10BE" w:rsidRPr="000F72B8">
        <w:rPr>
          <w:rFonts w:eastAsia="Times New Roman" w:cstheme="minorHAnsi"/>
          <w:sz w:val="30"/>
          <w:szCs w:val="30"/>
        </w:rPr>
        <w:t xml:space="preserve">. </w:t>
      </w:r>
      <w:r w:rsidRPr="000F72B8">
        <w:rPr>
          <w:rFonts w:eastAsia="Times New Roman" w:cstheme="minorHAnsi"/>
          <w:sz w:val="30"/>
          <w:szCs w:val="30"/>
        </w:rPr>
        <w:t xml:space="preserve">I </w:t>
      </w:r>
      <w:r w:rsidR="00352869" w:rsidRPr="000F72B8">
        <w:rPr>
          <w:rFonts w:eastAsia="Times New Roman" w:cstheme="minorHAnsi"/>
          <w:sz w:val="30"/>
          <w:szCs w:val="30"/>
        </w:rPr>
        <w:t>invested</w:t>
      </w:r>
      <w:r w:rsidR="000F10BE" w:rsidRPr="000F72B8">
        <w:rPr>
          <w:rFonts w:eastAsia="Times New Roman" w:cstheme="minorHAnsi"/>
          <w:sz w:val="30"/>
          <w:szCs w:val="30"/>
        </w:rPr>
        <w:t xml:space="preserve"> in self-help books </w:t>
      </w:r>
      <w:r w:rsidR="009E5B32" w:rsidRPr="000F72B8">
        <w:rPr>
          <w:rFonts w:eastAsia="Times New Roman" w:cstheme="minorHAnsi"/>
          <w:sz w:val="30"/>
          <w:szCs w:val="30"/>
        </w:rPr>
        <w:t xml:space="preserve">and </w:t>
      </w:r>
      <w:r w:rsidR="00956FF1" w:rsidRPr="000F72B8">
        <w:rPr>
          <w:rFonts w:eastAsia="Times New Roman" w:cstheme="minorHAnsi"/>
          <w:sz w:val="30"/>
          <w:szCs w:val="30"/>
        </w:rPr>
        <w:t xml:space="preserve">programs and met with others </w:t>
      </w:r>
      <w:r w:rsidR="009E5B32" w:rsidRPr="000F72B8">
        <w:rPr>
          <w:rFonts w:eastAsia="Times New Roman" w:cstheme="minorHAnsi"/>
          <w:sz w:val="30"/>
          <w:szCs w:val="30"/>
        </w:rPr>
        <w:t>to</w:t>
      </w:r>
      <w:r w:rsidR="00835E75" w:rsidRPr="000F72B8">
        <w:rPr>
          <w:rFonts w:eastAsia="Times New Roman" w:cstheme="minorHAnsi"/>
          <w:sz w:val="30"/>
          <w:szCs w:val="30"/>
        </w:rPr>
        <w:t xml:space="preserve"> bring peace.</w:t>
      </w:r>
      <w:r w:rsidR="00836826" w:rsidRPr="000F72B8">
        <w:rPr>
          <w:rFonts w:eastAsia="Times New Roman" w:cstheme="minorHAnsi"/>
          <w:sz w:val="30"/>
          <w:szCs w:val="30"/>
        </w:rPr>
        <w:t xml:space="preserve"> </w:t>
      </w:r>
      <w:r w:rsidR="00956FF1" w:rsidRPr="000F72B8">
        <w:rPr>
          <w:rFonts w:eastAsia="Times New Roman" w:cstheme="minorHAnsi"/>
          <w:sz w:val="30"/>
          <w:szCs w:val="30"/>
        </w:rPr>
        <w:t>But t</w:t>
      </w:r>
      <w:r w:rsidR="009E5B32" w:rsidRPr="000F72B8">
        <w:rPr>
          <w:rFonts w:eastAsia="Times New Roman" w:cstheme="minorHAnsi"/>
          <w:sz w:val="30"/>
          <w:szCs w:val="30"/>
        </w:rPr>
        <w:t xml:space="preserve">hese </w:t>
      </w:r>
      <w:r w:rsidRPr="000F72B8">
        <w:rPr>
          <w:rFonts w:eastAsia="Times New Roman" w:cstheme="minorHAnsi"/>
          <w:sz w:val="30"/>
          <w:szCs w:val="30"/>
        </w:rPr>
        <w:t xml:space="preserve">things </w:t>
      </w:r>
      <w:r w:rsidR="00956FF1" w:rsidRPr="000F72B8">
        <w:rPr>
          <w:rFonts w:eastAsia="Times New Roman" w:cstheme="minorHAnsi"/>
          <w:sz w:val="30"/>
          <w:szCs w:val="30"/>
        </w:rPr>
        <w:t xml:space="preserve">only </w:t>
      </w:r>
      <w:r w:rsidRPr="000F72B8">
        <w:rPr>
          <w:rFonts w:eastAsia="Times New Roman" w:cstheme="minorHAnsi"/>
          <w:sz w:val="30"/>
          <w:szCs w:val="30"/>
        </w:rPr>
        <w:t>br</w:t>
      </w:r>
      <w:r w:rsidR="00956FF1" w:rsidRPr="000F72B8">
        <w:rPr>
          <w:rFonts w:eastAsia="Times New Roman" w:cstheme="minorHAnsi"/>
          <w:sz w:val="30"/>
          <w:szCs w:val="30"/>
        </w:rPr>
        <w:t>ought</w:t>
      </w:r>
      <w:r w:rsidR="007D12B7" w:rsidRPr="000F72B8">
        <w:rPr>
          <w:rFonts w:eastAsia="Times New Roman" w:cstheme="minorHAnsi"/>
          <w:sz w:val="30"/>
          <w:szCs w:val="30"/>
        </w:rPr>
        <w:t xml:space="preserve"> temporary peace </w:t>
      </w:r>
      <w:r w:rsidR="00352869" w:rsidRPr="000F72B8">
        <w:rPr>
          <w:rFonts w:eastAsia="Times New Roman" w:cstheme="minorHAnsi"/>
          <w:sz w:val="30"/>
          <w:szCs w:val="30"/>
        </w:rPr>
        <w:t>to</w:t>
      </w:r>
      <w:r w:rsidR="007D12B7" w:rsidRPr="000F72B8">
        <w:rPr>
          <w:rFonts w:eastAsia="Times New Roman" w:cstheme="minorHAnsi"/>
          <w:sz w:val="30"/>
          <w:szCs w:val="30"/>
        </w:rPr>
        <w:t xml:space="preserve"> </w:t>
      </w:r>
      <w:r w:rsidR="00352869" w:rsidRPr="000F72B8">
        <w:rPr>
          <w:rFonts w:eastAsia="Times New Roman" w:cstheme="minorHAnsi"/>
          <w:sz w:val="30"/>
          <w:szCs w:val="30"/>
        </w:rPr>
        <w:t>me</w:t>
      </w:r>
      <w:r w:rsidR="00956FF1" w:rsidRPr="000F72B8">
        <w:rPr>
          <w:rFonts w:eastAsia="Times New Roman" w:cstheme="minorHAnsi"/>
          <w:sz w:val="30"/>
          <w:szCs w:val="30"/>
        </w:rPr>
        <w:t xml:space="preserve"> because what I was investing in was </w:t>
      </w:r>
      <w:r w:rsidR="007D12B7" w:rsidRPr="000F72B8">
        <w:rPr>
          <w:rFonts w:eastAsia="Times New Roman" w:cstheme="minorHAnsi"/>
          <w:sz w:val="30"/>
          <w:szCs w:val="30"/>
        </w:rPr>
        <w:t xml:space="preserve">not perfected.  </w:t>
      </w:r>
    </w:p>
    <w:p w14:paraId="232F3290" w14:textId="4B8283CA" w:rsidR="00422C5F" w:rsidRPr="000F72B8" w:rsidRDefault="00B628D4" w:rsidP="007B0F6C">
      <w:pPr>
        <w:pStyle w:val="Heading1"/>
        <w:spacing w:before="0"/>
        <w:contextualSpacing/>
        <w:rPr>
          <w:rFonts w:asciiTheme="minorHAnsi" w:hAnsiTheme="minorHAnsi" w:cstheme="minorHAnsi"/>
          <w:color w:val="auto"/>
          <w:sz w:val="30"/>
          <w:szCs w:val="30"/>
        </w:rPr>
      </w:pPr>
      <w:r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To achieve perfect peace,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 needed to</w:t>
      </w:r>
      <w:r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</w:t>
      </w:r>
      <w:r w:rsidR="00F322EA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start with trusting God.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</w:t>
      </w:r>
      <w:r w:rsidR="00F322EA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say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</w:t>
      </w:r>
      <w:r w:rsidR="00F322EA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trust God, but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I </w:t>
      </w:r>
      <w:r w:rsidR="00D04D66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often fe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lt</w:t>
      </w:r>
      <w:r w:rsidR="00D04D66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like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</w:t>
      </w:r>
      <w:r w:rsidR="00D04D66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</w:t>
      </w:r>
      <w:r w:rsidR="00645D86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must</w:t>
      </w:r>
      <w:r w:rsidR="00F117A3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do something in the natural because 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</w:t>
      </w:r>
      <w:r w:rsidR="00F117A3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d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id</w:t>
      </w:r>
      <w:r w:rsidR="00F117A3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not understand how God work</w:t>
      </w:r>
      <w:r w:rsidR="002A3B2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ed</w:t>
      </w:r>
      <w:r w:rsidR="00F117A3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in the </w:t>
      </w:r>
      <w:r w:rsidR="00AB426D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supernatural</w:t>
      </w:r>
      <w:r w:rsidR="00F117A3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. </w:t>
      </w:r>
      <w:r w:rsidR="00516AAC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Here is my saying, “if Tye is thinking it, then God is not</w:t>
      </w:r>
      <w:r w:rsidR="00400477"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>!”</w:t>
      </w:r>
      <w:r w:rsidRPr="000F72B8">
        <w:rPr>
          <w:rFonts w:asciiTheme="minorHAnsi" w:eastAsia="Times New Roman" w:hAnsiTheme="minorHAnsi" w:cstheme="minorHAnsi"/>
          <w:color w:val="auto"/>
          <w:sz w:val="30"/>
          <w:szCs w:val="30"/>
        </w:rPr>
        <w:t xml:space="preserve">  In </w:t>
      </w:r>
      <w:r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Isaiah 55:8-9, </w:t>
      </w:r>
      <w:r w:rsidR="00873369"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God teaches us that our thoughts and ways are not His. </w:t>
      </w:r>
      <w:r w:rsidR="00900BF2" w:rsidRPr="000F72B8">
        <w:rPr>
          <w:rFonts w:asciiTheme="minorHAnsi" w:hAnsiTheme="minorHAnsi" w:cstheme="minorHAnsi"/>
          <w:color w:val="auto"/>
          <w:sz w:val="30"/>
          <w:szCs w:val="30"/>
        </w:rPr>
        <w:t>God</w:t>
      </w:r>
      <w:r w:rsidR="00873369"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 </w:t>
      </w:r>
      <w:r w:rsidR="00645D86" w:rsidRPr="000F72B8">
        <w:rPr>
          <w:rFonts w:asciiTheme="minorHAnsi" w:hAnsiTheme="minorHAnsi" w:cstheme="minorHAnsi"/>
          <w:color w:val="auto"/>
          <w:sz w:val="30"/>
          <w:szCs w:val="30"/>
        </w:rPr>
        <w:t>says</w:t>
      </w:r>
      <w:r w:rsidR="00873369" w:rsidRPr="000F72B8">
        <w:rPr>
          <w:rFonts w:asciiTheme="minorHAnsi" w:hAnsiTheme="minorHAnsi" w:cstheme="minorHAnsi"/>
          <w:color w:val="auto"/>
          <w:sz w:val="30"/>
          <w:szCs w:val="30"/>
        </w:rPr>
        <w:t>, "</w:t>
      </w:r>
      <w:r w:rsidR="00522AB3" w:rsidRPr="000F72B8">
        <w:rPr>
          <w:rFonts w:asciiTheme="minorHAnsi" w:hAnsiTheme="minorHAnsi" w:cstheme="minorHAnsi"/>
          <w:color w:val="auto"/>
          <w:sz w:val="30"/>
          <w:szCs w:val="30"/>
        </w:rPr>
        <w:t>As</w:t>
      </w:r>
      <w:r w:rsidR="00873369"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 high as the heavens are above the earth</w:t>
      </w:r>
      <w:r w:rsidR="00645D86" w:rsidRPr="000F72B8">
        <w:rPr>
          <w:rFonts w:asciiTheme="minorHAnsi" w:hAnsiTheme="minorHAnsi" w:cstheme="minorHAnsi"/>
          <w:color w:val="auto"/>
          <w:sz w:val="30"/>
          <w:szCs w:val="30"/>
        </w:rPr>
        <w:t>,</w:t>
      </w:r>
      <w:r w:rsidR="007B0F6C"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 so are My ways higher than </w:t>
      </w:r>
      <w:r w:rsidR="00565278" w:rsidRPr="000F72B8">
        <w:rPr>
          <w:rFonts w:asciiTheme="minorHAnsi" w:hAnsiTheme="minorHAnsi" w:cstheme="minorHAnsi"/>
          <w:color w:val="auto"/>
          <w:sz w:val="30"/>
          <w:szCs w:val="30"/>
        </w:rPr>
        <w:t>yours</w:t>
      </w:r>
      <w:r w:rsidR="007B0F6C" w:rsidRPr="000F72B8">
        <w:rPr>
          <w:rFonts w:asciiTheme="minorHAnsi" w:hAnsiTheme="minorHAnsi" w:cstheme="minorHAnsi"/>
          <w:color w:val="auto"/>
          <w:sz w:val="30"/>
          <w:szCs w:val="30"/>
        </w:rPr>
        <w:t>.</w:t>
      </w:r>
      <w:r w:rsidR="006F264C" w:rsidRPr="000F72B8">
        <w:rPr>
          <w:rFonts w:asciiTheme="minorHAnsi" w:hAnsiTheme="minorHAnsi" w:cstheme="minorHAnsi"/>
          <w:color w:val="auto"/>
          <w:sz w:val="30"/>
          <w:szCs w:val="30"/>
        </w:rPr>
        <w:t>" This makes knowing the essence of who God is very hard for us.</w:t>
      </w:r>
      <w:r w:rsidR="00E7718D" w:rsidRPr="000F72B8">
        <w:rPr>
          <w:rFonts w:asciiTheme="minorHAnsi" w:hAnsiTheme="minorHAnsi" w:cstheme="minorHAnsi"/>
          <w:color w:val="auto"/>
          <w:sz w:val="30"/>
          <w:szCs w:val="30"/>
        </w:rPr>
        <w:t xml:space="preserve"> </w:t>
      </w:r>
    </w:p>
    <w:p w14:paraId="1675B46C" w14:textId="3C976129" w:rsidR="00E7718D" w:rsidRPr="000F72B8" w:rsidRDefault="00E7718D" w:rsidP="00E7718D">
      <w:pPr>
        <w:contextualSpacing/>
        <w:rPr>
          <w:rFonts w:cstheme="minorHAnsi"/>
          <w:sz w:val="30"/>
          <w:szCs w:val="30"/>
        </w:rPr>
      </w:pPr>
    </w:p>
    <w:p w14:paraId="0248294E" w14:textId="379F44D2" w:rsidR="003D10BD" w:rsidRPr="000F72B8" w:rsidRDefault="00B628D4" w:rsidP="003D10BD">
      <w:pPr>
        <w:contextualSpacing/>
        <w:rPr>
          <w:rFonts w:cstheme="minorHAnsi"/>
          <w:sz w:val="30"/>
          <w:szCs w:val="30"/>
        </w:rPr>
      </w:pPr>
      <w:r w:rsidRPr="000F72B8">
        <w:rPr>
          <w:rFonts w:cstheme="minorHAnsi"/>
          <w:sz w:val="30"/>
          <w:szCs w:val="30"/>
        </w:rPr>
        <w:t>However</w:t>
      </w:r>
      <w:r w:rsidR="00134DDF" w:rsidRPr="000F72B8">
        <w:rPr>
          <w:rFonts w:cstheme="minorHAnsi"/>
          <w:sz w:val="30"/>
          <w:szCs w:val="30"/>
        </w:rPr>
        <w:t>,</w:t>
      </w:r>
      <w:r w:rsidRPr="000F72B8">
        <w:rPr>
          <w:rFonts w:cstheme="minorHAnsi"/>
          <w:sz w:val="30"/>
          <w:szCs w:val="30"/>
        </w:rPr>
        <w:t xml:space="preserve"> God has given </w:t>
      </w:r>
      <w:r w:rsidR="00F121C2" w:rsidRPr="000F72B8">
        <w:rPr>
          <w:rFonts w:cstheme="minorHAnsi"/>
          <w:sz w:val="30"/>
          <w:szCs w:val="30"/>
        </w:rPr>
        <w:t>me</w:t>
      </w:r>
      <w:r w:rsidRPr="000F72B8">
        <w:rPr>
          <w:rFonts w:cstheme="minorHAnsi"/>
          <w:sz w:val="30"/>
          <w:szCs w:val="30"/>
        </w:rPr>
        <w:t xml:space="preserve"> instructions on </w:t>
      </w:r>
      <w:r w:rsidR="00134DDF" w:rsidRPr="000F72B8">
        <w:rPr>
          <w:rFonts w:cstheme="minorHAnsi"/>
          <w:sz w:val="30"/>
          <w:szCs w:val="30"/>
        </w:rPr>
        <w:t>achieving</w:t>
      </w:r>
      <w:r w:rsidR="007E0DBD" w:rsidRPr="000F72B8">
        <w:rPr>
          <w:rFonts w:cstheme="minorHAnsi"/>
          <w:sz w:val="30"/>
          <w:szCs w:val="30"/>
        </w:rPr>
        <w:t xml:space="preserve"> perfect peace in Him. He t</w:t>
      </w:r>
      <w:r w:rsidR="00F121C2" w:rsidRPr="000F72B8">
        <w:rPr>
          <w:rFonts w:cstheme="minorHAnsi"/>
          <w:sz w:val="30"/>
          <w:szCs w:val="30"/>
        </w:rPr>
        <w:t>old me</w:t>
      </w:r>
      <w:r w:rsidR="007E0DBD" w:rsidRPr="000F72B8">
        <w:rPr>
          <w:rFonts w:cstheme="minorHAnsi"/>
          <w:sz w:val="30"/>
          <w:szCs w:val="30"/>
        </w:rPr>
        <w:t xml:space="preserve"> to </w:t>
      </w:r>
      <w:r w:rsidR="00134DDF" w:rsidRPr="000F72B8">
        <w:rPr>
          <w:rFonts w:cstheme="minorHAnsi"/>
          <w:sz w:val="30"/>
          <w:szCs w:val="30"/>
        </w:rPr>
        <w:t xml:space="preserve">always keep </w:t>
      </w:r>
      <w:r w:rsidR="00F121C2" w:rsidRPr="000F72B8">
        <w:rPr>
          <w:rFonts w:cstheme="minorHAnsi"/>
          <w:sz w:val="30"/>
          <w:szCs w:val="30"/>
        </w:rPr>
        <w:t xml:space="preserve">my </w:t>
      </w:r>
      <w:r w:rsidR="00134DDF" w:rsidRPr="000F72B8">
        <w:rPr>
          <w:rFonts w:cstheme="minorHAnsi"/>
          <w:sz w:val="30"/>
          <w:szCs w:val="30"/>
        </w:rPr>
        <w:t>mind on Him</w:t>
      </w:r>
      <w:r w:rsidR="007E0DBD" w:rsidRPr="000F72B8">
        <w:rPr>
          <w:rFonts w:cstheme="minorHAnsi"/>
          <w:sz w:val="30"/>
          <w:szCs w:val="30"/>
        </w:rPr>
        <w:t>.</w:t>
      </w:r>
      <w:r w:rsidR="00911DC9" w:rsidRPr="000F72B8">
        <w:rPr>
          <w:rFonts w:cstheme="minorHAnsi"/>
          <w:sz w:val="30"/>
          <w:szCs w:val="30"/>
        </w:rPr>
        <w:t xml:space="preserve"> </w:t>
      </w:r>
      <w:r w:rsidR="00510429" w:rsidRPr="000F72B8">
        <w:rPr>
          <w:rFonts w:cstheme="minorHAnsi"/>
          <w:sz w:val="30"/>
          <w:szCs w:val="30"/>
        </w:rPr>
        <w:t xml:space="preserve">One would have thought that if I trusted him, I </w:t>
      </w:r>
      <w:r w:rsidR="001920C7" w:rsidRPr="000F72B8">
        <w:rPr>
          <w:rFonts w:cstheme="minorHAnsi"/>
          <w:sz w:val="30"/>
          <w:szCs w:val="30"/>
        </w:rPr>
        <w:t>could</w:t>
      </w:r>
      <w:r w:rsidR="00911DC9" w:rsidRPr="000F72B8">
        <w:rPr>
          <w:rFonts w:cstheme="minorHAnsi"/>
          <w:sz w:val="30"/>
          <w:szCs w:val="30"/>
        </w:rPr>
        <w:t xml:space="preserve"> </w:t>
      </w:r>
      <w:r w:rsidR="00BC7167" w:rsidRPr="000F72B8">
        <w:rPr>
          <w:rFonts w:cstheme="minorHAnsi"/>
          <w:sz w:val="30"/>
          <w:szCs w:val="30"/>
        </w:rPr>
        <w:t xml:space="preserve">keep my mind on </w:t>
      </w:r>
      <w:r w:rsidR="00911DC9" w:rsidRPr="000F72B8">
        <w:rPr>
          <w:rFonts w:cstheme="minorHAnsi"/>
          <w:sz w:val="30"/>
          <w:szCs w:val="30"/>
        </w:rPr>
        <w:t>Him</w:t>
      </w:r>
      <w:r w:rsidR="003203A7" w:rsidRPr="000F72B8">
        <w:rPr>
          <w:rFonts w:cstheme="minorHAnsi"/>
          <w:sz w:val="30"/>
          <w:szCs w:val="30"/>
        </w:rPr>
        <w:t xml:space="preserve"> (Isaiah 26:3)</w:t>
      </w:r>
      <w:r w:rsidR="00911DC9" w:rsidRPr="000F72B8">
        <w:rPr>
          <w:rFonts w:cstheme="minorHAnsi"/>
          <w:sz w:val="30"/>
          <w:szCs w:val="30"/>
        </w:rPr>
        <w:t>.</w:t>
      </w:r>
      <w:r w:rsidR="00224714" w:rsidRPr="000F72B8">
        <w:rPr>
          <w:rFonts w:cstheme="minorHAnsi"/>
          <w:sz w:val="30"/>
          <w:szCs w:val="30"/>
        </w:rPr>
        <w:t xml:space="preserve"> He also gave </w:t>
      </w:r>
      <w:r w:rsidR="00BC7167" w:rsidRPr="000F72B8">
        <w:rPr>
          <w:rFonts w:cstheme="minorHAnsi"/>
          <w:sz w:val="30"/>
          <w:szCs w:val="30"/>
        </w:rPr>
        <w:t>me</w:t>
      </w:r>
      <w:r w:rsidR="00224714" w:rsidRPr="000F72B8">
        <w:rPr>
          <w:rFonts w:cstheme="minorHAnsi"/>
          <w:sz w:val="30"/>
          <w:szCs w:val="30"/>
        </w:rPr>
        <w:t xml:space="preserve"> some specific things to </w:t>
      </w:r>
      <w:r w:rsidR="00595536" w:rsidRPr="000F72B8">
        <w:rPr>
          <w:rFonts w:cstheme="minorHAnsi"/>
          <w:sz w:val="30"/>
          <w:szCs w:val="30"/>
        </w:rPr>
        <w:t xml:space="preserve">place in </w:t>
      </w:r>
      <w:r w:rsidR="00BC7167" w:rsidRPr="000F72B8">
        <w:rPr>
          <w:rFonts w:cstheme="minorHAnsi"/>
          <w:sz w:val="30"/>
          <w:szCs w:val="30"/>
        </w:rPr>
        <w:t>my</w:t>
      </w:r>
      <w:r w:rsidR="00595536" w:rsidRPr="000F72B8">
        <w:rPr>
          <w:rFonts w:cstheme="minorHAnsi"/>
          <w:sz w:val="30"/>
          <w:szCs w:val="30"/>
        </w:rPr>
        <w:t xml:space="preserve"> </w:t>
      </w:r>
      <w:r w:rsidR="00134DDF" w:rsidRPr="000F72B8">
        <w:rPr>
          <w:rFonts w:cstheme="minorHAnsi"/>
          <w:sz w:val="30"/>
          <w:szCs w:val="30"/>
        </w:rPr>
        <w:t>mind and</w:t>
      </w:r>
      <w:r w:rsidR="00595536" w:rsidRPr="000F72B8">
        <w:rPr>
          <w:rFonts w:cstheme="minorHAnsi"/>
          <w:sz w:val="30"/>
          <w:szCs w:val="30"/>
        </w:rPr>
        <w:t xml:space="preserve"> focus on. </w:t>
      </w:r>
      <w:r w:rsidR="00BC7167" w:rsidRPr="000F72B8">
        <w:rPr>
          <w:rFonts w:cstheme="minorHAnsi"/>
          <w:sz w:val="30"/>
          <w:szCs w:val="30"/>
        </w:rPr>
        <w:t xml:space="preserve">I needed to </w:t>
      </w:r>
      <w:r w:rsidR="008D3EF3" w:rsidRPr="000F72B8">
        <w:rPr>
          <w:rFonts w:cstheme="minorHAnsi"/>
          <w:sz w:val="30"/>
          <w:szCs w:val="30"/>
        </w:rPr>
        <w:t xml:space="preserve">think </w:t>
      </w:r>
      <w:r w:rsidR="00134DDF" w:rsidRPr="000F72B8">
        <w:rPr>
          <w:rFonts w:cstheme="minorHAnsi"/>
          <w:sz w:val="30"/>
          <w:szCs w:val="30"/>
        </w:rPr>
        <w:t>about</w:t>
      </w:r>
      <w:r w:rsidR="008D3EF3" w:rsidRPr="000F72B8">
        <w:rPr>
          <w:rFonts w:cstheme="minorHAnsi"/>
          <w:sz w:val="30"/>
          <w:szCs w:val="30"/>
        </w:rPr>
        <w:t xml:space="preserve"> </w:t>
      </w:r>
      <w:r w:rsidR="000E4420" w:rsidRPr="000F72B8">
        <w:rPr>
          <w:rFonts w:cstheme="minorHAnsi"/>
          <w:sz w:val="30"/>
          <w:szCs w:val="30"/>
        </w:rPr>
        <w:t xml:space="preserve">ethical and </w:t>
      </w:r>
      <w:r w:rsidR="00705ED3" w:rsidRPr="000F72B8">
        <w:rPr>
          <w:rFonts w:cstheme="minorHAnsi"/>
          <w:sz w:val="30"/>
          <w:szCs w:val="30"/>
        </w:rPr>
        <w:t>dishonest</w:t>
      </w:r>
      <w:r w:rsidR="000E4420" w:rsidRPr="000F72B8">
        <w:rPr>
          <w:rFonts w:cstheme="minorHAnsi"/>
          <w:sz w:val="30"/>
          <w:szCs w:val="30"/>
        </w:rPr>
        <w:t xml:space="preserve">, </w:t>
      </w:r>
      <w:r w:rsidR="00EF4E36" w:rsidRPr="000F72B8">
        <w:rPr>
          <w:rFonts w:cstheme="minorHAnsi"/>
          <w:sz w:val="30"/>
          <w:szCs w:val="30"/>
        </w:rPr>
        <w:t>transparent</w:t>
      </w:r>
      <w:r w:rsidR="002B4012" w:rsidRPr="000F72B8">
        <w:rPr>
          <w:rFonts w:cstheme="minorHAnsi"/>
          <w:sz w:val="30"/>
          <w:szCs w:val="30"/>
        </w:rPr>
        <w:t xml:space="preserve"> and </w:t>
      </w:r>
      <w:r w:rsidR="00134DDF" w:rsidRPr="000F72B8">
        <w:rPr>
          <w:rFonts w:cstheme="minorHAnsi"/>
          <w:sz w:val="30"/>
          <w:szCs w:val="30"/>
        </w:rPr>
        <w:t>lucid</w:t>
      </w:r>
      <w:r w:rsidR="002B4012" w:rsidRPr="000F72B8">
        <w:rPr>
          <w:rFonts w:cstheme="minorHAnsi"/>
          <w:sz w:val="30"/>
          <w:szCs w:val="30"/>
        </w:rPr>
        <w:t xml:space="preserve">, </w:t>
      </w:r>
      <w:r w:rsidR="00EF4E36" w:rsidRPr="000F72B8">
        <w:rPr>
          <w:rFonts w:cstheme="minorHAnsi"/>
          <w:sz w:val="30"/>
          <w:szCs w:val="30"/>
        </w:rPr>
        <w:t>beautiful</w:t>
      </w:r>
      <w:r w:rsidR="001B1A09" w:rsidRPr="000F72B8">
        <w:rPr>
          <w:rFonts w:cstheme="minorHAnsi"/>
          <w:sz w:val="30"/>
          <w:szCs w:val="30"/>
        </w:rPr>
        <w:t xml:space="preserve">, </w:t>
      </w:r>
      <w:r w:rsidR="00134DDF" w:rsidRPr="000F72B8">
        <w:rPr>
          <w:rFonts w:cstheme="minorHAnsi"/>
          <w:sz w:val="30"/>
          <w:szCs w:val="30"/>
        </w:rPr>
        <w:t>praiseworthy</w:t>
      </w:r>
      <w:r w:rsidR="008D0D08" w:rsidRPr="000F72B8">
        <w:rPr>
          <w:rFonts w:cstheme="minorHAnsi"/>
          <w:sz w:val="30"/>
          <w:szCs w:val="30"/>
        </w:rPr>
        <w:t xml:space="preserve"> and admirable, </w:t>
      </w:r>
      <w:r w:rsidR="0064788F" w:rsidRPr="000F72B8">
        <w:rPr>
          <w:rFonts w:cstheme="minorHAnsi"/>
          <w:sz w:val="30"/>
          <w:szCs w:val="30"/>
        </w:rPr>
        <w:t xml:space="preserve">and what is </w:t>
      </w:r>
      <w:r w:rsidR="009370C7" w:rsidRPr="000F72B8">
        <w:rPr>
          <w:rFonts w:cstheme="minorHAnsi"/>
          <w:sz w:val="30"/>
          <w:szCs w:val="30"/>
        </w:rPr>
        <w:t>virtuous and pure</w:t>
      </w:r>
      <w:r w:rsidR="0096311C" w:rsidRPr="000F72B8">
        <w:rPr>
          <w:rFonts w:cstheme="minorHAnsi"/>
          <w:sz w:val="30"/>
          <w:szCs w:val="30"/>
        </w:rPr>
        <w:t>.</w:t>
      </w:r>
      <w:r w:rsidR="003C65EE" w:rsidRPr="000F72B8">
        <w:rPr>
          <w:rFonts w:cstheme="minorHAnsi"/>
          <w:sz w:val="30"/>
          <w:szCs w:val="30"/>
        </w:rPr>
        <w:t xml:space="preserve"> </w:t>
      </w:r>
      <w:r w:rsidR="00344CDD" w:rsidRPr="000F72B8">
        <w:rPr>
          <w:rFonts w:cstheme="minorHAnsi"/>
          <w:sz w:val="30"/>
          <w:szCs w:val="30"/>
        </w:rPr>
        <w:t xml:space="preserve">But my mind was always on </w:t>
      </w:r>
      <w:r w:rsidR="00E00556" w:rsidRPr="000F72B8">
        <w:rPr>
          <w:rFonts w:cstheme="minorHAnsi"/>
          <w:sz w:val="30"/>
          <w:szCs w:val="30"/>
        </w:rPr>
        <w:t>improper, questionable,</w:t>
      </w:r>
      <w:r w:rsidR="004423F4" w:rsidRPr="000F72B8">
        <w:rPr>
          <w:rFonts w:cstheme="minorHAnsi"/>
          <w:sz w:val="30"/>
          <w:szCs w:val="30"/>
        </w:rPr>
        <w:t xml:space="preserve"> </w:t>
      </w:r>
      <w:r w:rsidR="001D0C3F" w:rsidRPr="000F72B8">
        <w:rPr>
          <w:rFonts w:cstheme="minorHAnsi"/>
          <w:sz w:val="30"/>
          <w:szCs w:val="30"/>
        </w:rPr>
        <w:t>unreasonable</w:t>
      </w:r>
      <w:r w:rsidR="00E00D93" w:rsidRPr="000F72B8">
        <w:rPr>
          <w:rFonts w:cstheme="minorHAnsi"/>
          <w:sz w:val="30"/>
          <w:szCs w:val="30"/>
        </w:rPr>
        <w:t>, disgusting</w:t>
      </w:r>
      <w:r w:rsidR="008C466D" w:rsidRPr="000F72B8">
        <w:rPr>
          <w:rFonts w:cstheme="minorHAnsi"/>
          <w:sz w:val="30"/>
          <w:szCs w:val="30"/>
        </w:rPr>
        <w:t xml:space="preserve">, </w:t>
      </w:r>
      <w:r w:rsidR="00E00556" w:rsidRPr="000F72B8">
        <w:rPr>
          <w:rFonts w:cstheme="minorHAnsi"/>
          <w:sz w:val="30"/>
          <w:szCs w:val="30"/>
        </w:rPr>
        <w:t>wrong</w:t>
      </w:r>
      <w:r w:rsidR="008C466D" w:rsidRPr="000F72B8">
        <w:rPr>
          <w:rFonts w:cstheme="minorHAnsi"/>
          <w:sz w:val="30"/>
          <w:szCs w:val="30"/>
        </w:rPr>
        <w:t xml:space="preserve"> and</w:t>
      </w:r>
      <w:r w:rsidR="00100BBF" w:rsidRPr="000F72B8">
        <w:rPr>
          <w:rFonts w:cstheme="minorHAnsi"/>
          <w:sz w:val="30"/>
          <w:szCs w:val="30"/>
        </w:rPr>
        <w:t xml:space="preserve"> shameful</w:t>
      </w:r>
      <w:r w:rsidR="004E183F" w:rsidRPr="000F72B8">
        <w:rPr>
          <w:rFonts w:cstheme="minorHAnsi"/>
          <w:sz w:val="30"/>
          <w:szCs w:val="30"/>
        </w:rPr>
        <w:t>, and wicked and sinful</w:t>
      </w:r>
      <w:r w:rsidR="00C4560F" w:rsidRPr="000F72B8">
        <w:rPr>
          <w:rFonts w:cstheme="minorHAnsi"/>
          <w:sz w:val="30"/>
          <w:szCs w:val="30"/>
        </w:rPr>
        <w:t xml:space="preserve"> things</w:t>
      </w:r>
      <w:r w:rsidR="001920C7" w:rsidRPr="000F72B8">
        <w:rPr>
          <w:rFonts w:cstheme="minorHAnsi"/>
          <w:sz w:val="30"/>
          <w:szCs w:val="30"/>
        </w:rPr>
        <w:t>.</w:t>
      </w:r>
      <w:r w:rsidR="00344CDD" w:rsidRPr="000F72B8">
        <w:rPr>
          <w:rFonts w:cstheme="minorHAnsi"/>
          <w:sz w:val="30"/>
          <w:szCs w:val="30"/>
        </w:rPr>
        <w:t xml:space="preserve"> </w:t>
      </w:r>
      <w:r w:rsidR="00C2104A" w:rsidRPr="000F72B8">
        <w:rPr>
          <w:rFonts w:cstheme="minorHAnsi"/>
          <w:sz w:val="30"/>
          <w:szCs w:val="30"/>
        </w:rPr>
        <w:t xml:space="preserve">This is quite a task God has required </w:t>
      </w:r>
      <w:r w:rsidR="00C4560F" w:rsidRPr="000F72B8">
        <w:rPr>
          <w:rFonts w:cstheme="minorHAnsi"/>
          <w:sz w:val="30"/>
          <w:szCs w:val="30"/>
        </w:rPr>
        <w:t xml:space="preserve">me </w:t>
      </w:r>
      <w:r w:rsidR="00C2104A" w:rsidRPr="000F72B8">
        <w:rPr>
          <w:rFonts w:cstheme="minorHAnsi"/>
          <w:sz w:val="30"/>
          <w:szCs w:val="30"/>
        </w:rPr>
        <w:t xml:space="preserve">when </w:t>
      </w:r>
      <w:r w:rsidR="00C4560F" w:rsidRPr="000F72B8">
        <w:rPr>
          <w:rFonts w:cstheme="minorHAnsi"/>
          <w:sz w:val="30"/>
          <w:szCs w:val="30"/>
        </w:rPr>
        <w:t xml:space="preserve">I am </w:t>
      </w:r>
      <w:r w:rsidR="00705CAD" w:rsidRPr="000F72B8">
        <w:rPr>
          <w:rFonts w:cstheme="minorHAnsi"/>
          <w:sz w:val="30"/>
          <w:szCs w:val="30"/>
        </w:rPr>
        <w:t xml:space="preserve">inundated with thoughts of failure, </w:t>
      </w:r>
      <w:r w:rsidR="00673059" w:rsidRPr="000F72B8">
        <w:rPr>
          <w:rFonts w:cstheme="minorHAnsi"/>
          <w:sz w:val="30"/>
          <w:szCs w:val="30"/>
        </w:rPr>
        <w:t xml:space="preserve">dishonesty, irresponsibility, </w:t>
      </w:r>
      <w:r w:rsidR="00134DDF" w:rsidRPr="000F72B8">
        <w:rPr>
          <w:rFonts w:cstheme="minorHAnsi"/>
          <w:sz w:val="30"/>
          <w:szCs w:val="30"/>
        </w:rPr>
        <w:t>homeliness</w:t>
      </w:r>
      <w:r w:rsidR="00FF78E2" w:rsidRPr="000F72B8">
        <w:rPr>
          <w:rFonts w:cstheme="minorHAnsi"/>
          <w:sz w:val="30"/>
          <w:szCs w:val="30"/>
        </w:rPr>
        <w:t xml:space="preserve">, </w:t>
      </w:r>
      <w:r w:rsidR="00920680" w:rsidRPr="000F72B8">
        <w:rPr>
          <w:rFonts w:cstheme="minorHAnsi"/>
          <w:sz w:val="30"/>
          <w:szCs w:val="30"/>
        </w:rPr>
        <w:t>and imperfection.</w:t>
      </w:r>
    </w:p>
    <w:p w14:paraId="449C2DA3" w14:textId="77777777" w:rsidR="00F50E6F" w:rsidRPr="000F72B8" w:rsidRDefault="00F50E6F" w:rsidP="003D10BD">
      <w:pPr>
        <w:contextualSpacing/>
        <w:rPr>
          <w:rFonts w:cstheme="minorHAnsi"/>
          <w:sz w:val="30"/>
          <w:szCs w:val="30"/>
        </w:rPr>
      </w:pPr>
    </w:p>
    <w:p w14:paraId="3C83A736" w14:textId="248C5B82" w:rsidR="00F50E6F" w:rsidRPr="000F72B8" w:rsidRDefault="00B628D4" w:rsidP="003D10BD">
      <w:pPr>
        <w:contextualSpacing/>
        <w:rPr>
          <w:rFonts w:cstheme="minorHAnsi"/>
          <w:sz w:val="30"/>
          <w:szCs w:val="30"/>
        </w:rPr>
      </w:pPr>
      <w:r w:rsidRPr="000F72B8">
        <w:rPr>
          <w:rFonts w:cstheme="minorHAnsi"/>
          <w:b/>
          <w:bCs/>
          <w:sz w:val="30"/>
          <w:szCs w:val="30"/>
        </w:rPr>
        <w:t xml:space="preserve">Prayer: </w:t>
      </w:r>
      <w:r w:rsidR="000B12B0" w:rsidRPr="000F72B8">
        <w:rPr>
          <w:rFonts w:cstheme="minorHAnsi"/>
          <w:sz w:val="30"/>
          <w:szCs w:val="30"/>
        </w:rPr>
        <w:t>Lord</w:t>
      </w:r>
      <w:r w:rsidR="004D55BF" w:rsidRPr="000F72B8">
        <w:rPr>
          <w:rFonts w:cstheme="minorHAnsi"/>
          <w:sz w:val="30"/>
          <w:szCs w:val="30"/>
        </w:rPr>
        <w:t xml:space="preserve"> Jesus, </w:t>
      </w:r>
      <w:r w:rsidR="00E80B87" w:rsidRPr="000F72B8">
        <w:rPr>
          <w:rFonts w:cstheme="minorHAnsi"/>
          <w:sz w:val="30"/>
          <w:szCs w:val="30"/>
        </w:rPr>
        <w:t>we</w:t>
      </w:r>
      <w:r w:rsidR="009F7529" w:rsidRPr="000F72B8">
        <w:rPr>
          <w:rFonts w:cstheme="minorHAnsi"/>
          <w:sz w:val="30"/>
          <w:szCs w:val="30"/>
        </w:rPr>
        <w:t xml:space="preserve"> </w:t>
      </w:r>
      <w:r w:rsidR="004D55BF" w:rsidRPr="000F72B8">
        <w:rPr>
          <w:rFonts w:cstheme="minorHAnsi"/>
          <w:sz w:val="30"/>
          <w:szCs w:val="30"/>
        </w:rPr>
        <w:t xml:space="preserve">pray for excellence in </w:t>
      </w:r>
      <w:r w:rsidR="009F7529" w:rsidRPr="000F72B8">
        <w:rPr>
          <w:rFonts w:cstheme="minorHAnsi"/>
          <w:sz w:val="30"/>
          <w:szCs w:val="30"/>
        </w:rPr>
        <w:t>Y</w:t>
      </w:r>
      <w:r w:rsidR="004D55BF" w:rsidRPr="000F72B8">
        <w:rPr>
          <w:rFonts w:cstheme="minorHAnsi"/>
          <w:sz w:val="30"/>
          <w:szCs w:val="30"/>
        </w:rPr>
        <w:t xml:space="preserve">ou. So, please help </w:t>
      </w:r>
      <w:r w:rsidR="00E80B87" w:rsidRPr="000F72B8">
        <w:rPr>
          <w:rFonts w:cstheme="minorHAnsi"/>
          <w:sz w:val="30"/>
          <w:szCs w:val="30"/>
        </w:rPr>
        <w:t>us</w:t>
      </w:r>
      <w:r w:rsidR="004D55BF" w:rsidRPr="000F72B8">
        <w:rPr>
          <w:rFonts w:cstheme="minorHAnsi"/>
          <w:sz w:val="30"/>
          <w:szCs w:val="30"/>
        </w:rPr>
        <w:t xml:space="preserve"> be </w:t>
      </w:r>
      <w:r w:rsidR="004D55BF" w:rsidRPr="000F72B8">
        <w:rPr>
          <w:rFonts w:cstheme="minorHAnsi"/>
          <w:sz w:val="30"/>
          <w:szCs w:val="30"/>
          <w:shd w:val="clear" w:color="auto" w:fill="FFFFFF"/>
        </w:rPr>
        <w:t>trust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worthy and </w:t>
      </w:r>
      <w:r w:rsidRPr="000F72B8">
        <w:rPr>
          <w:rFonts w:cstheme="minorHAnsi"/>
          <w:sz w:val="30"/>
          <w:szCs w:val="30"/>
          <w:shd w:val="clear" w:color="auto" w:fill="FFFFFF"/>
        </w:rPr>
        <w:t>honorable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>. Whe</w:t>
      </w:r>
      <w:r w:rsidR="00757C02" w:rsidRPr="000F72B8">
        <w:rPr>
          <w:rFonts w:cstheme="minorHAnsi"/>
          <w:sz w:val="30"/>
          <w:szCs w:val="30"/>
          <w:shd w:val="clear" w:color="auto" w:fill="FFFFFF"/>
        </w:rPr>
        <w:t xml:space="preserve">ther 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others are in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our</w:t>
      </w:r>
      <w:r w:rsidR="009F7529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543AA1" w:rsidRPr="000F72B8">
        <w:rPr>
          <w:rFonts w:cstheme="minorHAnsi"/>
          <w:sz w:val="30"/>
          <w:szCs w:val="30"/>
          <w:shd w:val="clear" w:color="auto" w:fill="FFFFFF"/>
        </w:rPr>
        <w:t>presence</w:t>
      </w:r>
      <w:r w:rsidR="00757C02" w:rsidRPr="000F72B8">
        <w:rPr>
          <w:rFonts w:cstheme="minorHAnsi"/>
          <w:sz w:val="30"/>
          <w:szCs w:val="30"/>
          <w:shd w:val="clear" w:color="auto" w:fill="FFFFFF"/>
        </w:rPr>
        <w:t xml:space="preserve"> or not</w:t>
      </w:r>
      <w:r w:rsidR="00543AA1" w:rsidRPr="000F72B8">
        <w:rPr>
          <w:rFonts w:cstheme="minorHAnsi"/>
          <w:sz w:val="30"/>
          <w:szCs w:val="30"/>
          <w:shd w:val="clear" w:color="auto" w:fill="FFFFFF"/>
        </w:rPr>
        <w:t>,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we</w:t>
      </w:r>
      <w:r w:rsidR="00757C02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will </w:t>
      </w:r>
      <w:r w:rsidRPr="000F72B8">
        <w:rPr>
          <w:rFonts w:cstheme="minorHAnsi"/>
          <w:sz w:val="30"/>
          <w:szCs w:val="30"/>
          <w:shd w:val="clear" w:color="auto" w:fill="FFFFFF"/>
        </w:rPr>
        <w:t>respect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757C02" w:rsidRPr="000F72B8">
        <w:rPr>
          <w:rFonts w:cstheme="minorHAnsi"/>
          <w:sz w:val="30"/>
          <w:szCs w:val="30"/>
          <w:shd w:val="clear" w:color="auto" w:fill="FFFFFF"/>
        </w:rPr>
        <w:t>them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. Please help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us</w:t>
      </w:r>
      <w:r w:rsidR="00EC13EC" w:rsidRPr="000F72B8">
        <w:rPr>
          <w:rFonts w:cstheme="minorHAnsi"/>
          <w:sz w:val="30"/>
          <w:szCs w:val="30"/>
          <w:shd w:val="clear" w:color="auto" w:fill="FFFFFF"/>
        </w:rPr>
        <w:t xml:space="preserve"> be </w:t>
      </w:r>
      <w:r w:rsidRPr="000F72B8">
        <w:rPr>
          <w:rFonts w:cstheme="minorHAnsi"/>
          <w:sz w:val="30"/>
          <w:szCs w:val="30"/>
          <w:shd w:val="clear" w:color="auto" w:fill="FFFFFF"/>
        </w:rPr>
        <w:t>pure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, </w:t>
      </w:r>
      <w:r w:rsidRPr="000F72B8">
        <w:rPr>
          <w:rFonts w:cstheme="minorHAnsi"/>
          <w:sz w:val="30"/>
          <w:szCs w:val="30"/>
          <w:shd w:val="clear" w:color="auto" w:fill="FFFFFF"/>
        </w:rPr>
        <w:t xml:space="preserve">wholesome, 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and </w:t>
      </w:r>
      <w:r w:rsidRPr="000F72B8">
        <w:rPr>
          <w:rFonts w:cstheme="minorHAnsi"/>
          <w:sz w:val="30"/>
          <w:szCs w:val="30"/>
          <w:shd w:val="clear" w:color="auto" w:fill="FFFFFF"/>
        </w:rPr>
        <w:t>lovely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. </w:t>
      </w:r>
      <w:r w:rsidR="00623F49" w:rsidRPr="000F72B8">
        <w:rPr>
          <w:rFonts w:cstheme="minorHAnsi"/>
          <w:sz w:val="30"/>
          <w:szCs w:val="30"/>
          <w:shd w:val="clear" w:color="auto" w:fill="FFFFFF"/>
        </w:rPr>
        <w:t xml:space="preserve">Use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us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623F49" w:rsidRPr="000F72B8">
        <w:rPr>
          <w:rFonts w:cstheme="minorHAnsi"/>
          <w:sz w:val="30"/>
          <w:szCs w:val="30"/>
          <w:shd w:val="clear" w:color="auto" w:fill="FFFFFF"/>
        </w:rPr>
        <w:t xml:space="preserve">to 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be </w:t>
      </w:r>
      <w:r w:rsidRPr="000F72B8">
        <w:rPr>
          <w:rFonts w:cstheme="minorHAnsi"/>
          <w:sz w:val="30"/>
          <w:szCs w:val="30"/>
          <w:shd w:val="clear" w:color="auto" w:fill="FFFFFF"/>
        </w:rPr>
        <w:t>peace</w:t>
      </w:r>
      <w:r w:rsidR="000A6880" w:rsidRPr="000F72B8">
        <w:rPr>
          <w:rFonts w:cstheme="minorHAnsi"/>
          <w:sz w:val="30"/>
          <w:szCs w:val="30"/>
          <w:shd w:val="clear" w:color="auto" w:fill="FFFFFF"/>
        </w:rPr>
        <w:t xml:space="preserve"> bearer</w:t>
      </w:r>
      <w:r w:rsidR="003A49B0" w:rsidRPr="000F72B8">
        <w:rPr>
          <w:rFonts w:cstheme="minorHAnsi"/>
          <w:sz w:val="30"/>
          <w:szCs w:val="30"/>
          <w:shd w:val="clear" w:color="auto" w:fill="FFFFFF"/>
        </w:rPr>
        <w:t xml:space="preserve">s. Let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us</w:t>
      </w:r>
      <w:r w:rsidR="003A49B0" w:rsidRPr="000F72B8">
        <w:rPr>
          <w:rFonts w:cstheme="minorHAnsi"/>
          <w:sz w:val="30"/>
          <w:szCs w:val="30"/>
          <w:shd w:val="clear" w:color="auto" w:fill="FFFFFF"/>
        </w:rPr>
        <w:t xml:space="preserve"> </w:t>
      </w:r>
      <w:r w:rsidR="00D85D85" w:rsidRPr="000F72B8">
        <w:rPr>
          <w:rFonts w:cstheme="minorHAnsi"/>
          <w:sz w:val="30"/>
          <w:szCs w:val="30"/>
          <w:shd w:val="clear" w:color="auto" w:fill="FFFFFF"/>
        </w:rPr>
        <w:t xml:space="preserve">praise </w:t>
      </w:r>
      <w:r w:rsidR="00623F49" w:rsidRPr="000F72B8">
        <w:rPr>
          <w:rFonts w:cstheme="minorHAnsi"/>
          <w:sz w:val="30"/>
          <w:szCs w:val="30"/>
          <w:shd w:val="clear" w:color="auto" w:fill="FFFFFF"/>
        </w:rPr>
        <w:t>Y</w:t>
      </w:r>
      <w:r w:rsidR="00D85D85" w:rsidRPr="000F72B8">
        <w:rPr>
          <w:rFonts w:cstheme="minorHAnsi"/>
          <w:sz w:val="30"/>
          <w:szCs w:val="30"/>
          <w:shd w:val="clear" w:color="auto" w:fill="FFFFFF"/>
        </w:rPr>
        <w:t xml:space="preserve">ou and keep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our</w:t>
      </w:r>
      <w:r w:rsidR="00D85D85" w:rsidRPr="000F72B8">
        <w:rPr>
          <w:rFonts w:cstheme="minorHAnsi"/>
          <w:sz w:val="30"/>
          <w:szCs w:val="30"/>
          <w:shd w:val="clear" w:color="auto" w:fill="FFFFFF"/>
        </w:rPr>
        <w:t xml:space="preserve"> mind, soul, spiri</w:t>
      </w:r>
      <w:r w:rsidR="00874001" w:rsidRPr="000F72B8">
        <w:rPr>
          <w:rFonts w:cstheme="minorHAnsi"/>
          <w:sz w:val="30"/>
          <w:szCs w:val="30"/>
          <w:shd w:val="clear" w:color="auto" w:fill="FFFFFF"/>
        </w:rPr>
        <w:t>t</w:t>
      </w:r>
      <w:r w:rsidR="00D85D85" w:rsidRPr="000F72B8">
        <w:rPr>
          <w:rFonts w:cstheme="minorHAnsi"/>
          <w:sz w:val="30"/>
          <w:szCs w:val="30"/>
          <w:shd w:val="clear" w:color="auto" w:fill="FFFFFF"/>
        </w:rPr>
        <w:t xml:space="preserve">, and </w:t>
      </w:r>
      <w:r w:rsidR="00D64530" w:rsidRPr="000F72B8">
        <w:rPr>
          <w:rFonts w:cstheme="minorHAnsi"/>
          <w:sz w:val="30"/>
          <w:szCs w:val="30"/>
          <w:shd w:val="clear" w:color="auto" w:fill="FFFFFF"/>
        </w:rPr>
        <w:t>heart centered</w:t>
      </w:r>
      <w:r w:rsidR="00543AA1" w:rsidRPr="000F72B8">
        <w:rPr>
          <w:rFonts w:cstheme="minorHAnsi"/>
          <w:sz w:val="30"/>
          <w:szCs w:val="30"/>
          <w:shd w:val="clear" w:color="auto" w:fill="FFFFFF"/>
        </w:rPr>
        <w:t xml:space="preserve"> on </w:t>
      </w:r>
      <w:r w:rsidR="00874001" w:rsidRPr="000F72B8">
        <w:rPr>
          <w:rFonts w:cstheme="minorHAnsi"/>
          <w:sz w:val="30"/>
          <w:szCs w:val="30"/>
          <w:shd w:val="clear" w:color="auto" w:fill="FFFFFF"/>
        </w:rPr>
        <w:t>Y</w:t>
      </w:r>
      <w:r w:rsidR="00543AA1" w:rsidRPr="000F72B8">
        <w:rPr>
          <w:rFonts w:cstheme="minorHAnsi"/>
          <w:sz w:val="30"/>
          <w:szCs w:val="30"/>
          <w:shd w:val="clear" w:color="auto" w:fill="FFFFFF"/>
        </w:rPr>
        <w:t>ou.</w:t>
      </w:r>
    </w:p>
    <w:p w14:paraId="59D93DBD" w14:textId="77777777" w:rsidR="00D777AB" w:rsidRPr="00E80B87" w:rsidRDefault="00D777AB" w:rsidP="003D10BD">
      <w:pPr>
        <w:contextualSpacing/>
        <w:rPr>
          <w:rFonts w:cstheme="minorHAnsi"/>
          <w:b/>
          <w:bCs/>
          <w:color w:val="7030A0"/>
          <w:sz w:val="30"/>
          <w:szCs w:val="30"/>
        </w:rPr>
      </w:pPr>
    </w:p>
    <w:sectPr w:rsidR="00D777AB" w:rsidRPr="00E8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D7"/>
    <w:rsid w:val="0001291B"/>
    <w:rsid w:val="00032838"/>
    <w:rsid w:val="0006345B"/>
    <w:rsid w:val="000650F5"/>
    <w:rsid w:val="00080ACD"/>
    <w:rsid w:val="000833E9"/>
    <w:rsid w:val="0009255D"/>
    <w:rsid w:val="000925BE"/>
    <w:rsid w:val="000A272F"/>
    <w:rsid w:val="000A6880"/>
    <w:rsid w:val="000B12B0"/>
    <w:rsid w:val="000B4587"/>
    <w:rsid w:val="000E1592"/>
    <w:rsid w:val="000E2556"/>
    <w:rsid w:val="000E4420"/>
    <w:rsid w:val="000F002C"/>
    <w:rsid w:val="000F10BE"/>
    <w:rsid w:val="000F51EC"/>
    <w:rsid w:val="000F72B8"/>
    <w:rsid w:val="00100BBF"/>
    <w:rsid w:val="001023CA"/>
    <w:rsid w:val="00112455"/>
    <w:rsid w:val="00114545"/>
    <w:rsid w:val="00134DDF"/>
    <w:rsid w:val="00135D4C"/>
    <w:rsid w:val="00140E45"/>
    <w:rsid w:val="0014201D"/>
    <w:rsid w:val="00143D19"/>
    <w:rsid w:val="00151B8E"/>
    <w:rsid w:val="00163FE8"/>
    <w:rsid w:val="001658B3"/>
    <w:rsid w:val="0017224D"/>
    <w:rsid w:val="001823D7"/>
    <w:rsid w:val="001920C7"/>
    <w:rsid w:val="001A4DD8"/>
    <w:rsid w:val="001B1A09"/>
    <w:rsid w:val="001B6E1F"/>
    <w:rsid w:val="001C0F43"/>
    <w:rsid w:val="001D0C3F"/>
    <w:rsid w:val="001D1F3F"/>
    <w:rsid w:val="001D2B68"/>
    <w:rsid w:val="001D7108"/>
    <w:rsid w:val="001E2D33"/>
    <w:rsid w:val="001E4E91"/>
    <w:rsid w:val="002138F3"/>
    <w:rsid w:val="002165FF"/>
    <w:rsid w:val="00224714"/>
    <w:rsid w:val="0022605C"/>
    <w:rsid w:val="00227D7F"/>
    <w:rsid w:val="00233909"/>
    <w:rsid w:val="0024591C"/>
    <w:rsid w:val="00251E77"/>
    <w:rsid w:val="00253717"/>
    <w:rsid w:val="002573D2"/>
    <w:rsid w:val="00267223"/>
    <w:rsid w:val="00275758"/>
    <w:rsid w:val="002820C7"/>
    <w:rsid w:val="00290275"/>
    <w:rsid w:val="00292445"/>
    <w:rsid w:val="002A3B2C"/>
    <w:rsid w:val="002B1114"/>
    <w:rsid w:val="002B4012"/>
    <w:rsid w:val="002B4678"/>
    <w:rsid w:val="002D6D32"/>
    <w:rsid w:val="002F1629"/>
    <w:rsid w:val="00307940"/>
    <w:rsid w:val="003203A7"/>
    <w:rsid w:val="003254D7"/>
    <w:rsid w:val="00335C67"/>
    <w:rsid w:val="00344CDD"/>
    <w:rsid w:val="00352869"/>
    <w:rsid w:val="0036346F"/>
    <w:rsid w:val="00370E34"/>
    <w:rsid w:val="00375826"/>
    <w:rsid w:val="00384294"/>
    <w:rsid w:val="00386C9C"/>
    <w:rsid w:val="003A1F13"/>
    <w:rsid w:val="003A49B0"/>
    <w:rsid w:val="003B5CED"/>
    <w:rsid w:val="003B6B19"/>
    <w:rsid w:val="003C3FAC"/>
    <w:rsid w:val="003C5325"/>
    <w:rsid w:val="003C6000"/>
    <w:rsid w:val="003C65EE"/>
    <w:rsid w:val="003D00E0"/>
    <w:rsid w:val="003D10BD"/>
    <w:rsid w:val="003E2045"/>
    <w:rsid w:val="003E554C"/>
    <w:rsid w:val="00400477"/>
    <w:rsid w:val="00407AAA"/>
    <w:rsid w:val="00422C5F"/>
    <w:rsid w:val="00422E37"/>
    <w:rsid w:val="004240E3"/>
    <w:rsid w:val="0044195C"/>
    <w:rsid w:val="004423F4"/>
    <w:rsid w:val="004445AA"/>
    <w:rsid w:val="00472385"/>
    <w:rsid w:val="004747BC"/>
    <w:rsid w:val="00477088"/>
    <w:rsid w:val="004802A1"/>
    <w:rsid w:val="004967DF"/>
    <w:rsid w:val="004A48A1"/>
    <w:rsid w:val="004B6D5E"/>
    <w:rsid w:val="004C28A0"/>
    <w:rsid w:val="004D0E0F"/>
    <w:rsid w:val="004D55BF"/>
    <w:rsid w:val="004D6173"/>
    <w:rsid w:val="004D6EBD"/>
    <w:rsid w:val="004E183F"/>
    <w:rsid w:val="004E5402"/>
    <w:rsid w:val="004F2821"/>
    <w:rsid w:val="004F4A70"/>
    <w:rsid w:val="00501EF6"/>
    <w:rsid w:val="00502935"/>
    <w:rsid w:val="00510429"/>
    <w:rsid w:val="005151FE"/>
    <w:rsid w:val="00516AAC"/>
    <w:rsid w:val="00522AB3"/>
    <w:rsid w:val="005323F6"/>
    <w:rsid w:val="00534354"/>
    <w:rsid w:val="00534D53"/>
    <w:rsid w:val="00537F15"/>
    <w:rsid w:val="00543AA1"/>
    <w:rsid w:val="005450DA"/>
    <w:rsid w:val="005517C4"/>
    <w:rsid w:val="00551F35"/>
    <w:rsid w:val="00565278"/>
    <w:rsid w:val="00570292"/>
    <w:rsid w:val="00570836"/>
    <w:rsid w:val="00570C94"/>
    <w:rsid w:val="00595536"/>
    <w:rsid w:val="005C70F3"/>
    <w:rsid w:val="005E3B60"/>
    <w:rsid w:val="005F13C7"/>
    <w:rsid w:val="00623F49"/>
    <w:rsid w:val="00640279"/>
    <w:rsid w:val="00644EEE"/>
    <w:rsid w:val="00644F87"/>
    <w:rsid w:val="00645D86"/>
    <w:rsid w:val="0064788F"/>
    <w:rsid w:val="00652043"/>
    <w:rsid w:val="00653CA8"/>
    <w:rsid w:val="00666AFF"/>
    <w:rsid w:val="00673059"/>
    <w:rsid w:val="00677034"/>
    <w:rsid w:val="0067775E"/>
    <w:rsid w:val="006806DA"/>
    <w:rsid w:val="006A5BC1"/>
    <w:rsid w:val="006C2E13"/>
    <w:rsid w:val="006C6AAD"/>
    <w:rsid w:val="006E68D6"/>
    <w:rsid w:val="006F264C"/>
    <w:rsid w:val="006F32F6"/>
    <w:rsid w:val="006F59A3"/>
    <w:rsid w:val="0070032F"/>
    <w:rsid w:val="0070231C"/>
    <w:rsid w:val="00705CAD"/>
    <w:rsid w:val="00705ED3"/>
    <w:rsid w:val="00710251"/>
    <w:rsid w:val="00726C9D"/>
    <w:rsid w:val="00727DAD"/>
    <w:rsid w:val="00731C16"/>
    <w:rsid w:val="00747B83"/>
    <w:rsid w:val="00747C68"/>
    <w:rsid w:val="00756F11"/>
    <w:rsid w:val="00757605"/>
    <w:rsid w:val="00757C02"/>
    <w:rsid w:val="00777554"/>
    <w:rsid w:val="00780E6E"/>
    <w:rsid w:val="007B0F6C"/>
    <w:rsid w:val="007C4392"/>
    <w:rsid w:val="007C5AAB"/>
    <w:rsid w:val="007D12B7"/>
    <w:rsid w:val="007E0DBD"/>
    <w:rsid w:val="007E1C55"/>
    <w:rsid w:val="007E26EF"/>
    <w:rsid w:val="00802C49"/>
    <w:rsid w:val="00817EE9"/>
    <w:rsid w:val="0082036D"/>
    <w:rsid w:val="00826416"/>
    <w:rsid w:val="00830509"/>
    <w:rsid w:val="00835E75"/>
    <w:rsid w:val="00836826"/>
    <w:rsid w:val="00856A33"/>
    <w:rsid w:val="00873369"/>
    <w:rsid w:val="00874001"/>
    <w:rsid w:val="008769ED"/>
    <w:rsid w:val="00884C3D"/>
    <w:rsid w:val="00887999"/>
    <w:rsid w:val="008A0B47"/>
    <w:rsid w:val="008A2648"/>
    <w:rsid w:val="008B0833"/>
    <w:rsid w:val="008B7E7B"/>
    <w:rsid w:val="008C34FD"/>
    <w:rsid w:val="008C466D"/>
    <w:rsid w:val="008D0D08"/>
    <w:rsid w:val="008D3EF3"/>
    <w:rsid w:val="008E23FB"/>
    <w:rsid w:val="008E7130"/>
    <w:rsid w:val="00900BF2"/>
    <w:rsid w:val="00911DC9"/>
    <w:rsid w:val="00912698"/>
    <w:rsid w:val="00920680"/>
    <w:rsid w:val="0093009E"/>
    <w:rsid w:val="009370C7"/>
    <w:rsid w:val="00941DC8"/>
    <w:rsid w:val="00951E9D"/>
    <w:rsid w:val="00956FF1"/>
    <w:rsid w:val="0096311C"/>
    <w:rsid w:val="00975352"/>
    <w:rsid w:val="00984DFB"/>
    <w:rsid w:val="00992180"/>
    <w:rsid w:val="009948C0"/>
    <w:rsid w:val="009A7BE0"/>
    <w:rsid w:val="009B5BC3"/>
    <w:rsid w:val="009C651A"/>
    <w:rsid w:val="009D6E1E"/>
    <w:rsid w:val="009E5B32"/>
    <w:rsid w:val="009F7529"/>
    <w:rsid w:val="00A0502B"/>
    <w:rsid w:val="00A05A48"/>
    <w:rsid w:val="00A1633F"/>
    <w:rsid w:val="00A16C00"/>
    <w:rsid w:val="00A222B3"/>
    <w:rsid w:val="00A36973"/>
    <w:rsid w:val="00A53B90"/>
    <w:rsid w:val="00A676D3"/>
    <w:rsid w:val="00A71809"/>
    <w:rsid w:val="00A87297"/>
    <w:rsid w:val="00A90169"/>
    <w:rsid w:val="00AA06B1"/>
    <w:rsid w:val="00AA6C92"/>
    <w:rsid w:val="00AB3B07"/>
    <w:rsid w:val="00AB426D"/>
    <w:rsid w:val="00AB5667"/>
    <w:rsid w:val="00AC3177"/>
    <w:rsid w:val="00AC75AF"/>
    <w:rsid w:val="00AD0701"/>
    <w:rsid w:val="00AE6F96"/>
    <w:rsid w:val="00AF0F93"/>
    <w:rsid w:val="00AF33A6"/>
    <w:rsid w:val="00B0494D"/>
    <w:rsid w:val="00B04FBE"/>
    <w:rsid w:val="00B22832"/>
    <w:rsid w:val="00B30FDF"/>
    <w:rsid w:val="00B44871"/>
    <w:rsid w:val="00B46EF8"/>
    <w:rsid w:val="00B628D4"/>
    <w:rsid w:val="00B66309"/>
    <w:rsid w:val="00B7160B"/>
    <w:rsid w:val="00B77964"/>
    <w:rsid w:val="00B84B06"/>
    <w:rsid w:val="00B85B42"/>
    <w:rsid w:val="00B91577"/>
    <w:rsid w:val="00BC1F12"/>
    <w:rsid w:val="00BC7167"/>
    <w:rsid w:val="00BD2047"/>
    <w:rsid w:val="00BD2A0B"/>
    <w:rsid w:val="00BD7D2A"/>
    <w:rsid w:val="00BE0334"/>
    <w:rsid w:val="00C11DF4"/>
    <w:rsid w:val="00C13562"/>
    <w:rsid w:val="00C2104A"/>
    <w:rsid w:val="00C23DD2"/>
    <w:rsid w:val="00C33044"/>
    <w:rsid w:val="00C33DB6"/>
    <w:rsid w:val="00C344D7"/>
    <w:rsid w:val="00C359C2"/>
    <w:rsid w:val="00C360AE"/>
    <w:rsid w:val="00C41759"/>
    <w:rsid w:val="00C4560F"/>
    <w:rsid w:val="00C565C4"/>
    <w:rsid w:val="00C56719"/>
    <w:rsid w:val="00C63AC7"/>
    <w:rsid w:val="00C70BFD"/>
    <w:rsid w:val="00C73E0C"/>
    <w:rsid w:val="00C80648"/>
    <w:rsid w:val="00C90941"/>
    <w:rsid w:val="00C967F7"/>
    <w:rsid w:val="00CC0609"/>
    <w:rsid w:val="00CC1FE1"/>
    <w:rsid w:val="00CC75B2"/>
    <w:rsid w:val="00D04D66"/>
    <w:rsid w:val="00D2255B"/>
    <w:rsid w:val="00D22627"/>
    <w:rsid w:val="00D228AE"/>
    <w:rsid w:val="00D23644"/>
    <w:rsid w:val="00D2507C"/>
    <w:rsid w:val="00D26E1B"/>
    <w:rsid w:val="00D345B2"/>
    <w:rsid w:val="00D44752"/>
    <w:rsid w:val="00D55070"/>
    <w:rsid w:val="00D564CE"/>
    <w:rsid w:val="00D62485"/>
    <w:rsid w:val="00D64530"/>
    <w:rsid w:val="00D777AB"/>
    <w:rsid w:val="00D85D85"/>
    <w:rsid w:val="00D94EFF"/>
    <w:rsid w:val="00D958CA"/>
    <w:rsid w:val="00DA5BFB"/>
    <w:rsid w:val="00DC2202"/>
    <w:rsid w:val="00DC3FDF"/>
    <w:rsid w:val="00DC4F0F"/>
    <w:rsid w:val="00DE7533"/>
    <w:rsid w:val="00DE79AE"/>
    <w:rsid w:val="00DF5C2D"/>
    <w:rsid w:val="00DF640E"/>
    <w:rsid w:val="00E00556"/>
    <w:rsid w:val="00E008D8"/>
    <w:rsid w:val="00E00D93"/>
    <w:rsid w:val="00E00F85"/>
    <w:rsid w:val="00E12F8D"/>
    <w:rsid w:val="00E15A39"/>
    <w:rsid w:val="00E26DF5"/>
    <w:rsid w:val="00E3135F"/>
    <w:rsid w:val="00E44BAB"/>
    <w:rsid w:val="00E7718D"/>
    <w:rsid w:val="00E80B87"/>
    <w:rsid w:val="00E8512D"/>
    <w:rsid w:val="00E8548D"/>
    <w:rsid w:val="00EB7C8B"/>
    <w:rsid w:val="00EC13EC"/>
    <w:rsid w:val="00EE3313"/>
    <w:rsid w:val="00EE39BF"/>
    <w:rsid w:val="00EE7288"/>
    <w:rsid w:val="00EF4E36"/>
    <w:rsid w:val="00EF7545"/>
    <w:rsid w:val="00F02663"/>
    <w:rsid w:val="00F117A3"/>
    <w:rsid w:val="00F121C2"/>
    <w:rsid w:val="00F24211"/>
    <w:rsid w:val="00F322EA"/>
    <w:rsid w:val="00F328A4"/>
    <w:rsid w:val="00F414FF"/>
    <w:rsid w:val="00F449E9"/>
    <w:rsid w:val="00F450E6"/>
    <w:rsid w:val="00F50E6F"/>
    <w:rsid w:val="00F73589"/>
    <w:rsid w:val="00FA0982"/>
    <w:rsid w:val="00FA26A8"/>
    <w:rsid w:val="00FC2180"/>
    <w:rsid w:val="00FC490F"/>
    <w:rsid w:val="00FF3748"/>
    <w:rsid w:val="00FF509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9AD42"/>
  <w15:chartTrackingRefBased/>
  <w15:docId w15:val="{10065BDC-ECF3-4A57-BD4C-631DC01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D7"/>
  </w:style>
  <w:style w:type="paragraph" w:styleId="Heading1">
    <w:name w:val="heading 1"/>
    <w:basedOn w:val="Normal"/>
    <w:next w:val="Normal"/>
    <w:link w:val="Heading1Char"/>
    <w:uiPriority w:val="9"/>
    <w:qFormat/>
    <w:rsid w:val="00D56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435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5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D564CE"/>
  </w:style>
  <w:style w:type="paragraph" w:styleId="NormalWeb">
    <w:name w:val="Normal (Web)"/>
    <w:basedOn w:val="Normal"/>
    <w:uiPriority w:val="99"/>
    <w:unhideWhenUsed/>
    <w:rsid w:val="00D5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833E9"/>
  </w:style>
  <w:style w:type="character" w:styleId="Strong">
    <w:name w:val="Strong"/>
    <w:basedOn w:val="DefaultParagraphFont"/>
    <w:uiPriority w:val="22"/>
    <w:qFormat/>
    <w:rsid w:val="00677034"/>
    <w:rPr>
      <w:b/>
      <w:bCs/>
    </w:rPr>
  </w:style>
  <w:style w:type="paragraph" w:customStyle="1" w:styleId="line">
    <w:name w:val="line"/>
    <w:basedOn w:val="Normal"/>
    <w:rsid w:val="0042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422C5F"/>
  </w:style>
  <w:style w:type="character" w:customStyle="1" w:styleId="small-caps">
    <w:name w:val="small-caps"/>
    <w:basedOn w:val="DefaultParagraphFont"/>
    <w:rsid w:val="00422C5F"/>
  </w:style>
  <w:style w:type="character" w:styleId="Hyperlink">
    <w:name w:val="Hyperlink"/>
    <w:basedOn w:val="DefaultParagraphFont"/>
    <w:uiPriority w:val="99"/>
    <w:semiHidden/>
    <w:unhideWhenUsed/>
    <w:rsid w:val="00DE7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375</Words>
  <Characters>1755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 Clark</dc:creator>
  <cp:lastModifiedBy>Tyrone Clark</cp:lastModifiedBy>
  <cp:revision>120</cp:revision>
  <dcterms:created xsi:type="dcterms:W3CDTF">2020-11-22T23:17:00Z</dcterms:created>
  <dcterms:modified xsi:type="dcterms:W3CDTF">2024-03-10T03:05:00Z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39c5973733c08a75ce54876ae59dece0d1a52efa4d29a1a0995dee3ff59739ba</vt:lpwstr>
  </property>
</Properties>
</file>