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9EBF4" w14:textId="1A3F25D5" w:rsidR="00924B3E" w:rsidRPr="00BC2005" w:rsidRDefault="00111679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7"/>
          <w:szCs w:val="17"/>
        </w:rPr>
      </w:pPr>
      <w:r w:rsidRPr="00BC2005">
        <w:rPr>
          <w:b/>
          <w:sz w:val="17"/>
          <w:szCs w:val="17"/>
        </w:rPr>
        <w:t>ENTATIVE AGENDA</w:t>
      </w:r>
    </w:p>
    <w:p w14:paraId="621DEF3E" w14:textId="77777777" w:rsidR="00924B3E" w:rsidRPr="00BC2005" w:rsidRDefault="00924B3E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7"/>
          <w:szCs w:val="17"/>
        </w:rPr>
      </w:pPr>
    </w:p>
    <w:p w14:paraId="31700440" w14:textId="378C50D6" w:rsidR="0032297E" w:rsidRPr="00BC2005" w:rsidRDefault="00111679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7"/>
          <w:szCs w:val="17"/>
        </w:rPr>
      </w:pPr>
      <w:r w:rsidRPr="00BC2005">
        <w:rPr>
          <w:b/>
          <w:sz w:val="17"/>
          <w:szCs w:val="17"/>
        </w:rPr>
        <w:t>NOTICE IS HEREBY GIVEN THAT THE</w:t>
      </w:r>
    </w:p>
    <w:p w14:paraId="6EF58C4E" w14:textId="42FFB5D1" w:rsidR="00111679" w:rsidRPr="00BC2005" w:rsidRDefault="00111679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7"/>
          <w:szCs w:val="17"/>
        </w:rPr>
      </w:pPr>
    </w:p>
    <w:p w14:paraId="66EEE98A" w14:textId="0949D84F" w:rsidR="00111679" w:rsidRPr="00BC2005" w:rsidRDefault="00111679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7"/>
          <w:szCs w:val="17"/>
        </w:rPr>
      </w:pPr>
      <w:r w:rsidRPr="00BC2005">
        <w:rPr>
          <w:b/>
          <w:sz w:val="17"/>
          <w:szCs w:val="17"/>
        </w:rPr>
        <w:t xml:space="preserve">VILLAGE OF CENTERTOWN </w:t>
      </w:r>
    </w:p>
    <w:p w14:paraId="315FE637" w14:textId="77777777" w:rsidR="00924B3E" w:rsidRPr="00BC2005" w:rsidRDefault="00924B3E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7"/>
          <w:szCs w:val="17"/>
        </w:rPr>
      </w:pPr>
    </w:p>
    <w:p w14:paraId="64D5E0A0" w14:textId="01D1382E" w:rsidR="00111679" w:rsidRPr="00BC2005" w:rsidRDefault="00111679" w:rsidP="00111679">
      <w:pPr>
        <w:jc w:val="center"/>
        <w:rPr>
          <w:b/>
          <w:sz w:val="17"/>
          <w:szCs w:val="17"/>
        </w:rPr>
      </w:pPr>
      <w:r w:rsidRPr="00BC2005">
        <w:rPr>
          <w:b/>
          <w:sz w:val="17"/>
          <w:szCs w:val="17"/>
        </w:rPr>
        <w:t>BOARD OF TRUSTEES REGULAR MEETING</w:t>
      </w:r>
    </w:p>
    <w:p w14:paraId="7C1752D5" w14:textId="07B8ADB0" w:rsidR="00111679" w:rsidRPr="00BC2005" w:rsidRDefault="00111679" w:rsidP="00111679">
      <w:pPr>
        <w:jc w:val="center"/>
        <w:rPr>
          <w:b/>
          <w:sz w:val="17"/>
          <w:szCs w:val="17"/>
        </w:rPr>
      </w:pPr>
      <w:r w:rsidRPr="00BC2005">
        <w:rPr>
          <w:b/>
          <w:sz w:val="17"/>
          <w:szCs w:val="17"/>
        </w:rPr>
        <w:t xml:space="preserve">WILL BE HELD ON </w:t>
      </w:r>
    </w:p>
    <w:p w14:paraId="3E973603" w14:textId="2D9D4602" w:rsidR="00F52F3A" w:rsidRPr="00BC2005" w:rsidRDefault="00D55126" w:rsidP="006002CE">
      <w:pPr>
        <w:spacing w:line="276" w:lineRule="auto"/>
        <w:jc w:val="center"/>
        <w:rPr>
          <w:b/>
          <w:sz w:val="17"/>
          <w:szCs w:val="17"/>
        </w:rPr>
      </w:pPr>
      <w:r w:rsidRPr="00BC2005">
        <w:rPr>
          <w:b/>
          <w:sz w:val="17"/>
          <w:szCs w:val="17"/>
        </w:rPr>
        <w:t>AUGUST 31, 2021</w:t>
      </w:r>
      <w:r w:rsidR="00111679" w:rsidRPr="00BC2005">
        <w:rPr>
          <w:b/>
          <w:sz w:val="17"/>
          <w:szCs w:val="17"/>
        </w:rPr>
        <w:t xml:space="preserve"> AT 6:30 P.M.</w:t>
      </w:r>
    </w:p>
    <w:p w14:paraId="49FFDAE5" w14:textId="62563822" w:rsidR="002C78B8" w:rsidRPr="00BC2005" w:rsidRDefault="00111679" w:rsidP="006002CE">
      <w:pPr>
        <w:spacing w:line="276" w:lineRule="auto"/>
        <w:jc w:val="center"/>
        <w:rPr>
          <w:b/>
          <w:sz w:val="17"/>
          <w:szCs w:val="17"/>
        </w:rPr>
      </w:pPr>
      <w:r w:rsidRPr="00BC2005">
        <w:rPr>
          <w:b/>
          <w:sz w:val="17"/>
          <w:szCs w:val="17"/>
        </w:rPr>
        <w:t>AT CENTERTOWN VILLAGE HALL</w:t>
      </w:r>
    </w:p>
    <w:p w14:paraId="777D59CE" w14:textId="40E51C15" w:rsidR="00F52F3A" w:rsidRPr="00BC2005" w:rsidRDefault="00111679" w:rsidP="006002CE">
      <w:pPr>
        <w:spacing w:line="276" w:lineRule="auto"/>
        <w:jc w:val="center"/>
        <w:rPr>
          <w:b/>
          <w:sz w:val="17"/>
          <w:szCs w:val="17"/>
        </w:rPr>
      </w:pPr>
      <w:r w:rsidRPr="00BC2005">
        <w:rPr>
          <w:b/>
          <w:sz w:val="17"/>
          <w:szCs w:val="17"/>
        </w:rPr>
        <w:t>ROLL CALL</w:t>
      </w:r>
    </w:p>
    <w:p w14:paraId="1EEB3324" w14:textId="77172A24" w:rsidR="00E5142F" w:rsidRDefault="00111679" w:rsidP="006002CE">
      <w:pPr>
        <w:spacing w:line="276" w:lineRule="auto"/>
        <w:jc w:val="center"/>
        <w:rPr>
          <w:b/>
          <w:sz w:val="17"/>
          <w:szCs w:val="17"/>
        </w:rPr>
      </w:pPr>
      <w:r w:rsidRPr="00BC2005">
        <w:rPr>
          <w:b/>
          <w:sz w:val="17"/>
          <w:szCs w:val="17"/>
        </w:rPr>
        <w:t>APPROVAL OF TENTATIVE AGENDA</w:t>
      </w:r>
    </w:p>
    <w:p w14:paraId="1BDC9394" w14:textId="77777777" w:rsidR="00B74D02" w:rsidRPr="00BC2005" w:rsidRDefault="00B74D02" w:rsidP="00B74D02">
      <w:pPr>
        <w:spacing w:line="276" w:lineRule="auto"/>
        <w:jc w:val="center"/>
        <w:rPr>
          <w:b/>
          <w:sz w:val="17"/>
          <w:szCs w:val="17"/>
        </w:rPr>
      </w:pPr>
      <w:r w:rsidRPr="00BC2005">
        <w:rPr>
          <w:b/>
          <w:sz w:val="17"/>
          <w:szCs w:val="17"/>
        </w:rPr>
        <w:t>COMMENTS/QUESTIONS FROM RESIDENTS</w:t>
      </w:r>
    </w:p>
    <w:p w14:paraId="09B1909C" w14:textId="1DC78F54" w:rsidR="00D55126" w:rsidRPr="00BC2005" w:rsidRDefault="00D55126" w:rsidP="006002CE">
      <w:pPr>
        <w:spacing w:line="276" w:lineRule="auto"/>
        <w:jc w:val="center"/>
        <w:rPr>
          <w:b/>
          <w:sz w:val="17"/>
          <w:szCs w:val="17"/>
        </w:rPr>
      </w:pPr>
      <w:r w:rsidRPr="00BC2005">
        <w:rPr>
          <w:b/>
          <w:sz w:val="17"/>
          <w:szCs w:val="17"/>
        </w:rPr>
        <w:t>APPROVAL OF MINUTES FROM THE JULY 27, 2021 REGULAR MEETING</w:t>
      </w:r>
    </w:p>
    <w:p w14:paraId="0BD24BD5" w14:textId="268EF3D7" w:rsidR="00D55126" w:rsidRPr="00BC2005" w:rsidRDefault="00D55126" w:rsidP="006002CE">
      <w:pPr>
        <w:spacing w:line="276" w:lineRule="auto"/>
        <w:jc w:val="center"/>
        <w:rPr>
          <w:b/>
          <w:sz w:val="17"/>
          <w:szCs w:val="17"/>
        </w:rPr>
      </w:pPr>
      <w:r w:rsidRPr="00BC2005">
        <w:rPr>
          <w:b/>
          <w:sz w:val="17"/>
          <w:szCs w:val="17"/>
        </w:rPr>
        <w:t>APPROVAL OF MINUJTES FROM THE JULY 27, 2021 CLOSED MEETING</w:t>
      </w:r>
    </w:p>
    <w:p w14:paraId="552D4E3B" w14:textId="0B11F40D" w:rsidR="00D55126" w:rsidRPr="00BC2005" w:rsidRDefault="00D55126" w:rsidP="006002CE">
      <w:pPr>
        <w:spacing w:line="276" w:lineRule="auto"/>
        <w:jc w:val="center"/>
        <w:rPr>
          <w:b/>
          <w:sz w:val="17"/>
          <w:szCs w:val="17"/>
        </w:rPr>
      </w:pPr>
      <w:r w:rsidRPr="00BC2005">
        <w:rPr>
          <w:b/>
          <w:sz w:val="17"/>
          <w:szCs w:val="17"/>
        </w:rPr>
        <w:t>APPROVAL OF MINUTES FROM THE AUGUST 12, 2021 MEETING</w:t>
      </w:r>
    </w:p>
    <w:p w14:paraId="1C17B3E9" w14:textId="77777777" w:rsidR="00B166BA" w:rsidRPr="00BC2005" w:rsidRDefault="00B166BA" w:rsidP="006002CE">
      <w:pPr>
        <w:spacing w:line="276" w:lineRule="auto"/>
        <w:jc w:val="center"/>
        <w:rPr>
          <w:b/>
          <w:caps/>
          <w:sz w:val="17"/>
          <w:szCs w:val="17"/>
        </w:rPr>
      </w:pPr>
      <w:r w:rsidRPr="00BC2005">
        <w:rPr>
          <w:b/>
          <w:caps/>
          <w:sz w:val="17"/>
          <w:szCs w:val="17"/>
        </w:rPr>
        <w:t>FINANCIAL REPORT</w:t>
      </w:r>
    </w:p>
    <w:p w14:paraId="41F42EC1" w14:textId="01A00C3F" w:rsidR="00924B3E" w:rsidRPr="00BC2005" w:rsidRDefault="00924B3E" w:rsidP="006002CE">
      <w:pPr>
        <w:spacing w:after="0" w:line="276" w:lineRule="auto"/>
        <w:jc w:val="center"/>
        <w:rPr>
          <w:b/>
          <w:caps/>
          <w:sz w:val="17"/>
          <w:szCs w:val="17"/>
        </w:rPr>
      </w:pPr>
      <w:r w:rsidRPr="00BC2005">
        <w:rPr>
          <w:b/>
          <w:caps/>
          <w:sz w:val="17"/>
          <w:szCs w:val="17"/>
        </w:rPr>
        <w:t>waterworks report</w:t>
      </w:r>
    </w:p>
    <w:p w14:paraId="7402903F" w14:textId="2164A60B" w:rsidR="00CA6679" w:rsidRPr="00BC2005" w:rsidRDefault="00CA6679" w:rsidP="006002CE">
      <w:pPr>
        <w:spacing w:after="0" w:line="276" w:lineRule="auto"/>
        <w:jc w:val="center"/>
        <w:rPr>
          <w:b/>
          <w:caps/>
          <w:sz w:val="17"/>
          <w:szCs w:val="17"/>
        </w:rPr>
      </w:pPr>
    </w:p>
    <w:p w14:paraId="2D42BB41" w14:textId="0566E2B8" w:rsidR="00CA6679" w:rsidRPr="00BC2005" w:rsidRDefault="00CA6679" w:rsidP="006002CE">
      <w:pPr>
        <w:spacing w:after="0" w:line="276" w:lineRule="auto"/>
        <w:jc w:val="center"/>
        <w:rPr>
          <w:b/>
          <w:caps/>
          <w:sz w:val="17"/>
          <w:szCs w:val="17"/>
        </w:rPr>
      </w:pPr>
      <w:r w:rsidRPr="00BC2005">
        <w:rPr>
          <w:b/>
          <w:caps/>
          <w:sz w:val="17"/>
          <w:szCs w:val="17"/>
        </w:rPr>
        <w:t>village clerk report</w:t>
      </w:r>
    </w:p>
    <w:p w14:paraId="4FB27E46" w14:textId="77777777" w:rsidR="00B166BA" w:rsidRPr="00BC2005" w:rsidRDefault="00B166BA" w:rsidP="006002CE">
      <w:pPr>
        <w:spacing w:after="0" w:line="276" w:lineRule="auto"/>
        <w:jc w:val="center"/>
        <w:rPr>
          <w:b/>
          <w:caps/>
          <w:sz w:val="17"/>
          <w:szCs w:val="17"/>
        </w:rPr>
      </w:pPr>
    </w:p>
    <w:p w14:paraId="0DA32D4F" w14:textId="77777777" w:rsidR="00B166BA" w:rsidRPr="00BC2005" w:rsidRDefault="00B166BA" w:rsidP="006002CE">
      <w:pPr>
        <w:spacing w:line="276" w:lineRule="auto"/>
        <w:jc w:val="center"/>
        <w:rPr>
          <w:b/>
          <w:caps/>
          <w:sz w:val="17"/>
          <w:szCs w:val="17"/>
          <w:u w:val="single"/>
        </w:rPr>
      </w:pPr>
      <w:r w:rsidRPr="00BC2005">
        <w:rPr>
          <w:b/>
          <w:caps/>
          <w:sz w:val="17"/>
          <w:szCs w:val="17"/>
          <w:u w:val="single"/>
        </w:rPr>
        <w:t>OLD BUSINESS</w:t>
      </w:r>
    </w:p>
    <w:p w14:paraId="1CFFD3D4" w14:textId="2A63D7E1" w:rsidR="00DA0C4D" w:rsidRPr="00BC2005" w:rsidRDefault="00D55126" w:rsidP="006002CE">
      <w:pPr>
        <w:spacing w:line="276" w:lineRule="auto"/>
        <w:jc w:val="center"/>
        <w:rPr>
          <w:b/>
          <w:caps/>
          <w:sz w:val="17"/>
          <w:szCs w:val="17"/>
        </w:rPr>
      </w:pPr>
      <w:r w:rsidRPr="00BC2005">
        <w:rPr>
          <w:b/>
          <w:caps/>
          <w:sz w:val="17"/>
          <w:szCs w:val="17"/>
        </w:rPr>
        <w:t xml:space="preserve">CONTRACT FOR </w:t>
      </w:r>
      <w:r w:rsidR="00FC29CA" w:rsidRPr="00BC2005">
        <w:rPr>
          <w:b/>
          <w:caps/>
          <w:sz w:val="17"/>
          <w:szCs w:val="17"/>
        </w:rPr>
        <w:t>ALL</w:t>
      </w:r>
      <w:r w:rsidR="00CF18A9">
        <w:rPr>
          <w:b/>
          <w:caps/>
          <w:sz w:val="17"/>
          <w:szCs w:val="17"/>
        </w:rPr>
        <w:t>e</w:t>
      </w:r>
      <w:r w:rsidR="00FC29CA" w:rsidRPr="00BC2005">
        <w:rPr>
          <w:b/>
          <w:caps/>
          <w:sz w:val="17"/>
          <w:szCs w:val="17"/>
        </w:rPr>
        <w:t>Y ROAD REPAIRS</w:t>
      </w:r>
    </w:p>
    <w:p w14:paraId="427F0551" w14:textId="24E4F2FE" w:rsidR="009006B9" w:rsidRPr="00BC2005" w:rsidRDefault="009006B9" w:rsidP="006002CE">
      <w:pPr>
        <w:spacing w:line="276" w:lineRule="auto"/>
        <w:jc w:val="center"/>
        <w:rPr>
          <w:b/>
          <w:caps/>
          <w:sz w:val="17"/>
          <w:szCs w:val="17"/>
        </w:rPr>
      </w:pPr>
      <w:r w:rsidRPr="00BC2005">
        <w:rPr>
          <w:b/>
          <w:caps/>
          <w:sz w:val="17"/>
          <w:szCs w:val="17"/>
        </w:rPr>
        <w:t>WATER TOWER UPDATES</w:t>
      </w:r>
    </w:p>
    <w:p w14:paraId="7E4ACA12" w14:textId="16F577A0" w:rsidR="00D55126" w:rsidRPr="00BC2005" w:rsidRDefault="00D55126" w:rsidP="006002CE">
      <w:pPr>
        <w:spacing w:line="276" w:lineRule="auto"/>
        <w:jc w:val="center"/>
        <w:rPr>
          <w:b/>
          <w:caps/>
          <w:sz w:val="17"/>
          <w:szCs w:val="17"/>
        </w:rPr>
      </w:pPr>
      <w:r w:rsidRPr="00BC2005">
        <w:rPr>
          <w:b/>
          <w:caps/>
          <w:sz w:val="17"/>
          <w:szCs w:val="17"/>
        </w:rPr>
        <w:t>FINANCIAL ASPECT OF WATER TOWER</w:t>
      </w:r>
    </w:p>
    <w:p w14:paraId="0317904A" w14:textId="0DE07608" w:rsidR="006002CE" w:rsidRDefault="00B166BA" w:rsidP="006002CE">
      <w:pPr>
        <w:spacing w:line="276" w:lineRule="auto"/>
        <w:jc w:val="center"/>
        <w:rPr>
          <w:b/>
          <w:caps/>
          <w:sz w:val="17"/>
          <w:szCs w:val="17"/>
          <w:u w:val="single"/>
        </w:rPr>
      </w:pPr>
      <w:r w:rsidRPr="00BC2005">
        <w:rPr>
          <w:b/>
          <w:caps/>
          <w:sz w:val="17"/>
          <w:szCs w:val="17"/>
          <w:u w:val="single"/>
        </w:rPr>
        <w:t>new business</w:t>
      </w:r>
    </w:p>
    <w:p w14:paraId="2395CD12" w14:textId="77777777" w:rsidR="00B74D02" w:rsidRPr="00BC2005" w:rsidRDefault="00B74D02" w:rsidP="00B74D02">
      <w:pPr>
        <w:spacing w:line="276" w:lineRule="auto"/>
        <w:jc w:val="center"/>
        <w:rPr>
          <w:b/>
          <w:caps/>
          <w:sz w:val="17"/>
          <w:szCs w:val="17"/>
        </w:rPr>
      </w:pPr>
      <w:r w:rsidRPr="00BC2005">
        <w:rPr>
          <w:b/>
          <w:caps/>
          <w:sz w:val="17"/>
          <w:szCs w:val="17"/>
        </w:rPr>
        <w:t>CONTRACT FOR WATER OPERATOR</w:t>
      </w:r>
    </w:p>
    <w:p w14:paraId="47E75087" w14:textId="26934E2C" w:rsidR="00D55126" w:rsidRPr="00BC2005" w:rsidRDefault="00D55126" w:rsidP="006002CE">
      <w:pPr>
        <w:spacing w:line="276" w:lineRule="auto"/>
        <w:jc w:val="center"/>
        <w:rPr>
          <w:b/>
          <w:caps/>
          <w:sz w:val="17"/>
          <w:szCs w:val="17"/>
        </w:rPr>
      </w:pPr>
      <w:r w:rsidRPr="00BC2005">
        <w:rPr>
          <w:b/>
          <w:caps/>
          <w:sz w:val="17"/>
          <w:szCs w:val="17"/>
        </w:rPr>
        <w:t>RESOLUTION TO ENTER INTO AGREEMENT FOR LAW ENFORCEMENT SERVICES FOR ANIMAL CONTROL</w:t>
      </w:r>
    </w:p>
    <w:p w14:paraId="211D6547" w14:textId="0F87AA33" w:rsidR="00D55126" w:rsidRPr="00BC2005" w:rsidRDefault="00D55126" w:rsidP="006002CE">
      <w:pPr>
        <w:spacing w:line="276" w:lineRule="auto"/>
        <w:jc w:val="center"/>
        <w:rPr>
          <w:b/>
          <w:caps/>
          <w:sz w:val="17"/>
          <w:szCs w:val="17"/>
        </w:rPr>
      </w:pPr>
      <w:r w:rsidRPr="00BC2005">
        <w:rPr>
          <w:b/>
          <w:caps/>
          <w:sz w:val="17"/>
          <w:szCs w:val="17"/>
        </w:rPr>
        <w:t>RESOLUTION TO NAME THE ROAD LEADING TO WATER TOWER</w:t>
      </w:r>
    </w:p>
    <w:p w14:paraId="62991F52" w14:textId="4190FC4A" w:rsidR="00FB680A" w:rsidRPr="00BC2005" w:rsidRDefault="00FB680A" w:rsidP="006002CE">
      <w:pPr>
        <w:spacing w:line="276" w:lineRule="auto"/>
        <w:jc w:val="center"/>
        <w:rPr>
          <w:b/>
          <w:caps/>
          <w:sz w:val="17"/>
          <w:szCs w:val="17"/>
        </w:rPr>
      </w:pPr>
      <w:r w:rsidRPr="00BC2005">
        <w:rPr>
          <w:b/>
          <w:caps/>
          <w:sz w:val="17"/>
          <w:szCs w:val="17"/>
        </w:rPr>
        <w:t>ordinance to vacate lakeshore drive</w:t>
      </w:r>
    </w:p>
    <w:p w14:paraId="71AAC850" w14:textId="20052FA9" w:rsidR="006002CE" w:rsidRPr="00BC2005" w:rsidRDefault="00B74D02" w:rsidP="006002CE">
      <w:pPr>
        <w:spacing w:line="276" w:lineRule="auto"/>
        <w:jc w:val="center"/>
        <w:rPr>
          <w:b/>
          <w:caps/>
          <w:sz w:val="17"/>
          <w:szCs w:val="17"/>
        </w:rPr>
      </w:pPr>
      <w:r>
        <w:rPr>
          <w:b/>
          <w:caps/>
          <w:sz w:val="17"/>
          <w:szCs w:val="17"/>
        </w:rPr>
        <w:t xml:space="preserve">2021 property tax rate </w:t>
      </w:r>
    </w:p>
    <w:p w14:paraId="46BDBFF7" w14:textId="13A8122F" w:rsidR="00CF6867" w:rsidRPr="00BC2005" w:rsidRDefault="00CF6867" w:rsidP="006002CE">
      <w:pPr>
        <w:spacing w:line="276" w:lineRule="auto"/>
        <w:jc w:val="center"/>
        <w:rPr>
          <w:b/>
          <w:caps/>
          <w:sz w:val="17"/>
          <w:szCs w:val="17"/>
        </w:rPr>
      </w:pPr>
      <w:r w:rsidRPr="00BC2005">
        <w:rPr>
          <w:b/>
          <w:caps/>
          <w:sz w:val="17"/>
          <w:szCs w:val="17"/>
        </w:rPr>
        <w:t>PAY BILLS</w:t>
      </w:r>
    </w:p>
    <w:p w14:paraId="2EA0C1EC" w14:textId="3A917B58" w:rsidR="00CF6867" w:rsidRPr="00BC2005" w:rsidRDefault="00CF6867" w:rsidP="006002CE">
      <w:pPr>
        <w:spacing w:line="276" w:lineRule="auto"/>
        <w:jc w:val="center"/>
        <w:rPr>
          <w:b/>
          <w:caps/>
          <w:sz w:val="17"/>
          <w:szCs w:val="17"/>
        </w:rPr>
      </w:pPr>
      <w:r w:rsidRPr="00BC2005">
        <w:rPr>
          <w:b/>
          <w:caps/>
          <w:sz w:val="17"/>
          <w:szCs w:val="17"/>
        </w:rPr>
        <w:t>MOTION TO ADJOURN</w:t>
      </w:r>
      <w:r w:rsidR="00111679" w:rsidRPr="00BC2005">
        <w:rPr>
          <w:b/>
          <w:caps/>
          <w:sz w:val="17"/>
          <w:szCs w:val="17"/>
        </w:rPr>
        <w:t xml:space="preserve"> REGULAR MEETING</w:t>
      </w:r>
    </w:p>
    <w:p w14:paraId="10E5127A" w14:textId="35321EA1" w:rsidR="00FC29CA" w:rsidRPr="00BC2005" w:rsidRDefault="00CF6867" w:rsidP="00BC2005">
      <w:pPr>
        <w:spacing w:line="276" w:lineRule="auto"/>
        <w:jc w:val="center"/>
        <w:rPr>
          <w:b/>
          <w:caps/>
          <w:sz w:val="17"/>
          <w:szCs w:val="17"/>
        </w:rPr>
      </w:pPr>
      <w:r w:rsidRPr="00BC2005">
        <w:rPr>
          <w:b/>
          <w:caps/>
          <w:sz w:val="17"/>
          <w:szCs w:val="17"/>
        </w:rPr>
        <w:t>ADAM BROWN, CHAIRMAN</w:t>
      </w:r>
    </w:p>
    <w:p w14:paraId="3992937D" w14:textId="4730ECF7" w:rsidR="00BC2005" w:rsidRPr="00BC2005" w:rsidRDefault="00BC2005" w:rsidP="00BC2005">
      <w:pPr>
        <w:spacing w:line="276" w:lineRule="auto"/>
        <w:rPr>
          <w:b/>
          <w:sz w:val="16"/>
          <w:szCs w:val="16"/>
        </w:rPr>
      </w:pPr>
      <w:r>
        <w:rPr>
          <w:b/>
          <w:caps/>
          <w:sz w:val="18"/>
          <w:szCs w:val="18"/>
        </w:rPr>
        <w:t xml:space="preserve">posted: august 30, 2021   12:00 pm                </w:t>
      </w:r>
    </w:p>
    <w:sectPr w:rsidR="00BC2005" w:rsidRPr="00BC2005" w:rsidSect="00BC20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45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72037" w14:textId="77777777" w:rsidR="00C061DA" w:rsidRDefault="00C061DA" w:rsidP="001D6EB1">
      <w:pPr>
        <w:spacing w:after="0"/>
      </w:pPr>
      <w:r>
        <w:separator/>
      </w:r>
    </w:p>
  </w:endnote>
  <w:endnote w:type="continuationSeparator" w:id="0">
    <w:p w14:paraId="34B36E21" w14:textId="77777777" w:rsidR="00C061DA" w:rsidRDefault="00C061DA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F6C1" w14:textId="77777777" w:rsidR="0064776C" w:rsidRDefault="006477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1A8E" w14:textId="77777777" w:rsidR="0064776C" w:rsidRDefault="006477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79346" w14:textId="77777777" w:rsidR="0064776C" w:rsidRDefault="00647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1E859" w14:textId="77777777" w:rsidR="00C061DA" w:rsidRDefault="00C061DA" w:rsidP="001D6EB1">
      <w:pPr>
        <w:spacing w:after="0"/>
      </w:pPr>
      <w:r>
        <w:separator/>
      </w:r>
    </w:p>
  </w:footnote>
  <w:footnote w:type="continuationSeparator" w:id="0">
    <w:p w14:paraId="3514BA28" w14:textId="77777777" w:rsidR="00C061DA" w:rsidRDefault="00C061DA" w:rsidP="001D6E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275B" w14:textId="77777777" w:rsidR="0064776C" w:rsidRDefault="006477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2F53" w14:textId="394D5721" w:rsidR="0064776C" w:rsidRDefault="006477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439C" w14:textId="77777777" w:rsidR="0064776C" w:rsidRDefault="006477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71"/>
    <w:rsid w:val="000023F0"/>
    <w:rsid w:val="00007FBC"/>
    <w:rsid w:val="00022233"/>
    <w:rsid w:val="000458C7"/>
    <w:rsid w:val="0006530E"/>
    <w:rsid w:val="00072D37"/>
    <w:rsid w:val="000900C2"/>
    <w:rsid w:val="000A10EE"/>
    <w:rsid w:val="000C0779"/>
    <w:rsid w:val="000C327D"/>
    <w:rsid w:val="000E1FE5"/>
    <w:rsid w:val="00106AE2"/>
    <w:rsid w:val="00111679"/>
    <w:rsid w:val="001432B8"/>
    <w:rsid w:val="001522BB"/>
    <w:rsid w:val="001A0117"/>
    <w:rsid w:val="001B78FC"/>
    <w:rsid w:val="001D6EB1"/>
    <w:rsid w:val="001E556F"/>
    <w:rsid w:val="002415B0"/>
    <w:rsid w:val="00252339"/>
    <w:rsid w:val="00277087"/>
    <w:rsid w:val="002A2A5F"/>
    <w:rsid w:val="002A56E3"/>
    <w:rsid w:val="002B2E94"/>
    <w:rsid w:val="002C26EE"/>
    <w:rsid w:val="002C78B8"/>
    <w:rsid w:val="002D1DCA"/>
    <w:rsid w:val="002D7CC7"/>
    <w:rsid w:val="003142CE"/>
    <w:rsid w:val="0032297E"/>
    <w:rsid w:val="0032385E"/>
    <w:rsid w:val="00335296"/>
    <w:rsid w:val="00340CB3"/>
    <w:rsid w:val="003512D2"/>
    <w:rsid w:val="00352E80"/>
    <w:rsid w:val="0035323E"/>
    <w:rsid w:val="00357705"/>
    <w:rsid w:val="003609E8"/>
    <w:rsid w:val="0036520C"/>
    <w:rsid w:val="00367AFD"/>
    <w:rsid w:val="00371BAD"/>
    <w:rsid w:val="00372331"/>
    <w:rsid w:val="003753B4"/>
    <w:rsid w:val="003844CC"/>
    <w:rsid w:val="003A5F3E"/>
    <w:rsid w:val="003B721E"/>
    <w:rsid w:val="003B77FB"/>
    <w:rsid w:val="003E70C8"/>
    <w:rsid w:val="003F2131"/>
    <w:rsid w:val="003F559C"/>
    <w:rsid w:val="00435891"/>
    <w:rsid w:val="004574A2"/>
    <w:rsid w:val="00462FF4"/>
    <w:rsid w:val="00467DD8"/>
    <w:rsid w:val="0049475F"/>
    <w:rsid w:val="004A33C7"/>
    <w:rsid w:val="004F6669"/>
    <w:rsid w:val="00512644"/>
    <w:rsid w:val="00533AEC"/>
    <w:rsid w:val="00553785"/>
    <w:rsid w:val="00594A6C"/>
    <w:rsid w:val="005A6D54"/>
    <w:rsid w:val="005B2A76"/>
    <w:rsid w:val="005B306E"/>
    <w:rsid w:val="005B7875"/>
    <w:rsid w:val="005C22B6"/>
    <w:rsid w:val="005D2BB0"/>
    <w:rsid w:val="005F2F81"/>
    <w:rsid w:val="006002CE"/>
    <w:rsid w:val="00613F62"/>
    <w:rsid w:val="00615BD4"/>
    <w:rsid w:val="006338B4"/>
    <w:rsid w:val="0064776C"/>
    <w:rsid w:val="006578C3"/>
    <w:rsid w:val="00664181"/>
    <w:rsid w:val="006751CD"/>
    <w:rsid w:val="0068583F"/>
    <w:rsid w:val="00687142"/>
    <w:rsid w:val="006934E1"/>
    <w:rsid w:val="00694866"/>
    <w:rsid w:val="006A299C"/>
    <w:rsid w:val="006C0637"/>
    <w:rsid w:val="006D25B9"/>
    <w:rsid w:val="006F1A0B"/>
    <w:rsid w:val="007034A6"/>
    <w:rsid w:val="007251D7"/>
    <w:rsid w:val="00725B55"/>
    <w:rsid w:val="00731926"/>
    <w:rsid w:val="00735CCE"/>
    <w:rsid w:val="00791BE8"/>
    <w:rsid w:val="0079268B"/>
    <w:rsid w:val="007B5B39"/>
    <w:rsid w:val="007B7701"/>
    <w:rsid w:val="007D647A"/>
    <w:rsid w:val="00831008"/>
    <w:rsid w:val="00847364"/>
    <w:rsid w:val="00851EFA"/>
    <w:rsid w:val="00876E47"/>
    <w:rsid w:val="00880F45"/>
    <w:rsid w:val="00891272"/>
    <w:rsid w:val="00892BF6"/>
    <w:rsid w:val="008A0B2E"/>
    <w:rsid w:val="008C49F9"/>
    <w:rsid w:val="009006B9"/>
    <w:rsid w:val="0090480C"/>
    <w:rsid w:val="00916C4A"/>
    <w:rsid w:val="00924B3E"/>
    <w:rsid w:val="00945D1C"/>
    <w:rsid w:val="00962D8E"/>
    <w:rsid w:val="00971ECF"/>
    <w:rsid w:val="009A5255"/>
    <w:rsid w:val="009D275B"/>
    <w:rsid w:val="009E6D64"/>
    <w:rsid w:val="009F1523"/>
    <w:rsid w:val="009F3CE6"/>
    <w:rsid w:val="00A823E7"/>
    <w:rsid w:val="00A92EA9"/>
    <w:rsid w:val="00AA350F"/>
    <w:rsid w:val="00AB184C"/>
    <w:rsid w:val="00AC73D5"/>
    <w:rsid w:val="00AD07CC"/>
    <w:rsid w:val="00AD0F11"/>
    <w:rsid w:val="00AE60E2"/>
    <w:rsid w:val="00AE7672"/>
    <w:rsid w:val="00B140FE"/>
    <w:rsid w:val="00B166BA"/>
    <w:rsid w:val="00B33538"/>
    <w:rsid w:val="00B44B3F"/>
    <w:rsid w:val="00B67D5C"/>
    <w:rsid w:val="00B74D02"/>
    <w:rsid w:val="00B86887"/>
    <w:rsid w:val="00B95966"/>
    <w:rsid w:val="00BA63EF"/>
    <w:rsid w:val="00BC09C2"/>
    <w:rsid w:val="00BC2005"/>
    <w:rsid w:val="00BE4620"/>
    <w:rsid w:val="00C02A27"/>
    <w:rsid w:val="00C061DA"/>
    <w:rsid w:val="00C26F67"/>
    <w:rsid w:val="00C3094C"/>
    <w:rsid w:val="00C633CF"/>
    <w:rsid w:val="00C7283A"/>
    <w:rsid w:val="00C86914"/>
    <w:rsid w:val="00CA6679"/>
    <w:rsid w:val="00CC409B"/>
    <w:rsid w:val="00CD1D86"/>
    <w:rsid w:val="00CD2C5F"/>
    <w:rsid w:val="00CD3310"/>
    <w:rsid w:val="00CF0445"/>
    <w:rsid w:val="00CF1701"/>
    <w:rsid w:val="00CF18A9"/>
    <w:rsid w:val="00CF6867"/>
    <w:rsid w:val="00D27613"/>
    <w:rsid w:val="00D4277A"/>
    <w:rsid w:val="00D55126"/>
    <w:rsid w:val="00D70095"/>
    <w:rsid w:val="00D76DD5"/>
    <w:rsid w:val="00D801AB"/>
    <w:rsid w:val="00DA0C4D"/>
    <w:rsid w:val="00DB32A3"/>
    <w:rsid w:val="00DC0CCC"/>
    <w:rsid w:val="00DE0771"/>
    <w:rsid w:val="00DF44D7"/>
    <w:rsid w:val="00E1711E"/>
    <w:rsid w:val="00E461B1"/>
    <w:rsid w:val="00E5142F"/>
    <w:rsid w:val="00E749F9"/>
    <w:rsid w:val="00E90E4F"/>
    <w:rsid w:val="00E910EF"/>
    <w:rsid w:val="00EB4762"/>
    <w:rsid w:val="00ED4749"/>
    <w:rsid w:val="00EE3C53"/>
    <w:rsid w:val="00F52BCF"/>
    <w:rsid w:val="00F52F3A"/>
    <w:rsid w:val="00F673D1"/>
    <w:rsid w:val="00F73C47"/>
    <w:rsid w:val="00FB4359"/>
    <w:rsid w:val="00FB613E"/>
    <w:rsid w:val="00FB680A"/>
    <w:rsid w:val="00FC2135"/>
    <w:rsid w:val="00FC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370FD"/>
  <w15:docId w15:val="{76F3FF92-8525-45BD-A931-E0C4BF37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6EB1"/>
  </w:style>
  <w:style w:type="paragraph" w:styleId="Footer">
    <w:name w:val="footer"/>
    <w:basedOn w:val="Normal"/>
    <w:link w:val="FooterChar"/>
    <w:uiPriority w:val="99"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6EB1"/>
  </w:style>
  <w:style w:type="character" w:styleId="Hyperlink">
    <w:name w:val="Hyperlink"/>
    <w:basedOn w:val="DefaultParagraphFont"/>
    <w:uiPriority w:val="99"/>
    <w:unhideWhenUsed/>
    <w:rsid w:val="002D7C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7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98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392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96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CHERYL BELT</cp:lastModifiedBy>
  <cp:revision>2</cp:revision>
  <cp:lastPrinted>2021-08-25T15:10:00Z</cp:lastPrinted>
  <dcterms:created xsi:type="dcterms:W3CDTF">2021-08-30T22:27:00Z</dcterms:created>
  <dcterms:modified xsi:type="dcterms:W3CDTF">2021-08-30T22:27:00Z</dcterms:modified>
</cp:coreProperties>
</file>