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48" w:type="dxa"/>
        <w:tblInd w:w="421" w:type="dxa"/>
        <w:tblLook w:val="04A0" w:firstRow="1" w:lastRow="0" w:firstColumn="1" w:lastColumn="0" w:noHBand="0" w:noVBand="1"/>
      </w:tblPr>
      <w:tblGrid>
        <w:gridCol w:w="653"/>
        <w:gridCol w:w="1294"/>
        <w:gridCol w:w="1079"/>
        <w:gridCol w:w="1070"/>
        <w:gridCol w:w="1077"/>
        <w:gridCol w:w="1072"/>
        <w:gridCol w:w="955"/>
        <w:gridCol w:w="117"/>
        <w:gridCol w:w="1073"/>
        <w:gridCol w:w="13"/>
        <w:gridCol w:w="8"/>
        <w:gridCol w:w="1057"/>
        <w:gridCol w:w="1090"/>
        <w:gridCol w:w="1241"/>
        <w:gridCol w:w="1073"/>
        <w:gridCol w:w="1074"/>
        <w:gridCol w:w="1102"/>
      </w:tblGrid>
      <w:tr w:rsidR="00FB0814" w:rsidTr="00DB7699">
        <w:trPr>
          <w:trHeight w:val="1252"/>
        </w:trPr>
        <w:tc>
          <w:tcPr>
            <w:tcW w:w="653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bookmarkStart w:id="0" w:name="_GoBack"/>
            <w:bookmarkEnd w:id="0"/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>
              <w:t>WEEK 1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2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3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4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5</w:t>
            </w:r>
          </w:p>
        </w:tc>
        <w:tc>
          <w:tcPr>
            <w:tcW w:w="1074" w:type="dxa"/>
            <w:gridSpan w:val="2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7</w:t>
            </w:r>
          </w:p>
        </w:tc>
        <w:tc>
          <w:tcPr>
            <w:tcW w:w="1079" w:type="dxa"/>
            <w:gridSpan w:val="3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8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9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10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11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7662F8" w:rsidRDefault="007662F8" w:rsidP="007662F8">
            <w:pPr>
              <w:jc w:val="center"/>
            </w:pPr>
            <w:r w:rsidRPr="007662F8">
              <w:t>WEEK</w:t>
            </w:r>
            <w:r>
              <w:t xml:space="preserve"> 12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:rsidR="007662F8" w:rsidRPr="007662F8" w:rsidRDefault="007662F8" w:rsidP="007662F8">
            <w:pPr>
              <w:jc w:val="center"/>
            </w:pPr>
            <w:r>
              <w:t>WEEK 13</w:t>
            </w:r>
          </w:p>
        </w:tc>
      </w:tr>
      <w:tr w:rsidR="00FB0814" w:rsidTr="00DB7699">
        <w:trPr>
          <w:cantSplit/>
          <w:trHeight w:val="2010"/>
        </w:trPr>
        <w:tc>
          <w:tcPr>
            <w:tcW w:w="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27420" w:rsidRDefault="00A27420" w:rsidP="00D32C5B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A27420" w:rsidRDefault="00A27420" w:rsidP="00B56CEC">
            <w:pPr>
              <w:jc w:val="center"/>
            </w:pPr>
            <w:r>
              <w:t>Getting to Know You – Baseline</w:t>
            </w:r>
          </w:p>
          <w:p w:rsidR="00A27420" w:rsidRDefault="00A27420" w:rsidP="00B56CEC">
            <w:pPr>
              <w:jc w:val="center"/>
            </w:pPr>
            <w:r>
              <w:t>Number songs and rhymes</w:t>
            </w:r>
          </w:p>
        </w:tc>
        <w:tc>
          <w:tcPr>
            <w:tcW w:w="1056" w:type="dxa"/>
            <w:shd w:val="clear" w:color="auto" w:fill="auto"/>
            <w:textDirection w:val="btLr"/>
            <w:vAlign w:val="center"/>
          </w:tcPr>
          <w:p w:rsidR="00A27420" w:rsidRDefault="00A27420" w:rsidP="00912769">
            <w:pPr>
              <w:ind w:left="113" w:right="113"/>
            </w:pPr>
            <w:r>
              <w:t xml:space="preserve">NUMBER:     </w:t>
            </w:r>
          </w:p>
          <w:p w:rsidR="00A27420" w:rsidRDefault="00A27420" w:rsidP="00912769">
            <w:pPr>
              <w:ind w:left="113" w:right="113"/>
            </w:pPr>
            <w:r>
              <w:t>Place Value –Comparing Nos</w:t>
            </w:r>
          </w:p>
        </w:tc>
        <w:tc>
          <w:tcPr>
            <w:tcW w:w="4312" w:type="dxa"/>
            <w:gridSpan w:val="6"/>
            <w:shd w:val="clear" w:color="auto" w:fill="auto"/>
            <w:vAlign w:val="center"/>
          </w:tcPr>
          <w:p w:rsidR="00A27420" w:rsidRDefault="00A27420" w:rsidP="001059A1">
            <w:pPr>
              <w:jc w:val="center"/>
            </w:pPr>
            <w:r>
              <w:t>NUMBER: Addition and Subtraction</w:t>
            </w:r>
          </w:p>
          <w:p w:rsidR="00A27420" w:rsidRDefault="00A27420" w:rsidP="001059A1">
            <w:pPr>
              <w:jc w:val="center"/>
            </w:pPr>
            <w:r>
              <w:t>1 more 1 less to 5</w:t>
            </w:r>
          </w:p>
          <w:p w:rsidR="00A27420" w:rsidRDefault="00A27420" w:rsidP="001059A1">
            <w:pPr>
              <w:jc w:val="center"/>
            </w:pPr>
            <w:r>
              <w:t>Combining groups</w:t>
            </w:r>
          </w:p>
          <w:p w:rsidR="00A27420" w:rsidRDefault="00A27420" w:rsidP="001059A1">
            <w:pPr>
              <w:jc w:val="center"/>
            </w:pPr>
            <w:r>
              <w:t>Taking some away</w:t>
            </w:r>
          </w:p>
          <w:p w:rsidR="00A27420" w:rsidRDefault="00A27420" w:rsidP="001059A1">
            <w:pPr>
              <w:jc w:val="center"/>
            </w:pP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:rsidR="00A27420" w:rsidRDefault="00A27420" w:rsidP="00912769">
            <w:pPr>
              <w:jc w:val="center"/>
            </w:pPr>
            <w:r>
              <w:t>NUMBER: Representing, comparing and composition of numbers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A27420" w:rsidRDefault="00A27420" w:rsidP="001059A1">
            <w:pPr>
              <w:jc w:val="center"/>
            </w:pPr>
            <w:r>
              <w:t>NUMBER: 1 more 1 less to 10</w:t>
            </w:r>
          </w:p>
          <w:p w:rsidR="00A27420" w:rsidRDefault="00A27420" w:rsidP="001059A1">
            <w:pPr>
              <w:jc w:val="center"/>
            </w:pPr>
            <w:r>
              <w:t>Adding and subtracting with concrete resources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A27420" w:rsidRDefault="00A27420" w:rsidP="001059A1">
            <w:pPr>
              <w:jc w:val="center"/>
            </w:pPr>
            <w:r>
              <w:t>Shape</w:t>
            </w:r>
          </w:p>
          <w:p w:rsidR="00A27420" w:rsidRDefault="00A27420" w:rsidP="001059A1">
            <w:pPr>
              <w:jc w:val="center"/>
            </w:pPr>
            <w:r>
              <w:t>Time (Night and Day)</w:t>
            </w:r>
          </w:p>
          <w:p w:rsidR="00A27420" w:rsidRDefault="00A27420" w:rsidP="001059A1">
            <w:pPr>
              <w:jc w:val="center"/>
            </w:pPr>
            <w:r>
              <w:t>Position and Pattern</w:t>
            </w:r>
          </w:p>
        </w:tc>
      </w:tr>
      <w:tr w:rsidR="00FB0814" w:rsidTr="00DB7699">
        <w:trPr>
          <w:cantSplit/>
          <w:trHeight w:val="557"/>
        </w:trPr>
        <w:tc>
          <w:tcPr>
            <w:tcW w:w="65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12769" w:rsidRDefault="00912769" w:rsidP="00D32C5B">
            <w:pPr>
              <w:ind w:left="113" w:right="113"/>
              <w:jc w:val="center"/>
            </w:pPr>
          </w:p>
        </w:tc>
        <w:tc>
          <w:tcPr>
            <w:tcW w:w="3432" w:type="dxa"/>
            <w:gridSpan w:val="3"/>
            <w:shd w:val="clear" w:color="auto" w:fill="auto"/>
          </w:tcPr>
          <w:p w:rsidR="00912769" w:rsidRDefault="00912769" w:rsidP="00912769">
            <w:r>
              <w:t>REVISIT: Counting in steps</w:t>
            </w: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:rsidR="00912769" w:rsidRDefault="00912769" w:rsidP="00912769">
            <w:r>
              <w:t>REVISIT: Counting in steps on and back to 10 and 20</w:t>
            </w:r>
            <w:r w:rsidR="00CC6DD4">
              <w:t xml:space="preserve"> </w:t>
            </w:r>
            <w:proofErr w:type="spellStart"/>
            <w:r w:rsidR="00CC6DD4">
              <w:t>Subitising</w:t>
            </w:r>
            <w:proofErr w:type="spellEnd"/>
            <w:r w:rsidR="00CC6DD4">
              <w:t xml:space="preserve"> 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912769" w:rsidRDefault="00912769" w:rsidP="00912769">
            <w:r>
              <w:t>REVISIT: 1 more 1 less; counting</w:t>
            </w:r>
          </w:p>
        </w:tc>
        <w:tc>
          <w:tcPr>
            <w:tcW w:w="4494" w:type="dxa"/>
            <w:gridSpan w:val="4"/>
            <w:shd w:val="clear" w:color="auto" w:fill="auto"/>
          </w:tcPr>
          <w:p w:rsidR="00912769" w:rsidRDefault="00A27420" w:rsidP="00A27420">
            <w:r>
              <w:t>REVISIT: Place value to 10, counting, 1 more 1 less</w:t>
            </w:r>
            <w:r w:rsidR="00CC6DD4">
              <w:t xml:space="preserve"> </w:t>
            </w:r>
            <w:proofErr w:type="spellStart"/>
            <w:r w:rsidR="00CC6DD4">
              <w:t>Subitising</w:t>
            </w:r>
            <w:proofErr w:type="spellEnd"/>
          </w:p>
        </w:tc>
      </w:tr>
      <w:tr w:rsidR="00FB0814" w:rsidTr="00DB7699">
        <w:trPr>
          <w:cantSplit/>
          <w:trHeight w:val="2205"/>
        </w:trPr>
        <w:tc>
          <w:tcPr>
            <w:tcW w:w="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A71F9" w:rsidRDefault="00BA71F9" w:rsidP="00D32C5B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BA71F9" w:rsidRDefault="00CC6DD4" w:rsidP="009308C4">
            <w:pPr>
              <w:jc w:val="center"/>
            </w:pPr>
            <w:r>
              <w:t>N</w:t>
            </w:r>
            <w:r w:rsidR="00BA71F9">
              <w:t xml:space="preserve">UMBER: Introducing 0 </w:t>
            </w:r>
          </w:p>
          <w:p w:rsidR="00BA71F9" w:rsidRDefault="00BA71F9" w:rsidP="009308C4">
            <w:pPr>
              <w:jc w:val="center"/>
            </w:pPr>
            <w:r>
              <w:t>Comparing and composing numbers</w:t>
            </w:r>
          </w:p>
          <w:p w:rsidR="00CC6DD4" w:rsidRDefault="00CC6DD4" w:rsidP="009308C4">
            <w:pPr>
              <w:jc w:val="center"/>
            </w:pPr>
          </w:p>
          <w:p w:rsidR="00E452A8" w:rsidRDefault="00E452A8" w:rsidP="009308C4">
            <w:pPr>
              <w:jc w:val="center"/>
            </w:pPr>
            <w:r>
              <w:t>MSST: Mass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CC6DD4" w:rsidRDefault="00CC6DD4" w:rsidP="009308C4">
            <w:pPr>
              <w:jc w:val="center"/>
            </w:pPr>
          </w:p>
          <w:p w:rsidR="00BA71F9" w:rsidRDefault="00E452A8" w:rsidP="009308C4">
            <w:pPr>
              <w:jc w:val="center"/>
            </w:pPr>
            <w:r>
              <w:t>NUMBER: Place value</w:t>
            </w:r>
          </w:p>
          <w:p w:rsidR="00E452A8" w:rsidRDefault="00E452A8" w:rsidP="009308C4">
            <w:pPr>
              <w:jc w:val="center"/>
            </w:pPr>
            <w:r>
              <w:t>Making Pairs</w:t>
            </w:r>
          </w:p>
          <w:p w:rsidR="00E452A8" w:rsidRDefault="00E452A8" w:rsidP="009308C4">
            <w:pPr>
              <w:jc w:val="center"/>
            </w:pPr>
            <w:r>
              <w:t>Combining two groups</w:t>
            </w:r>
          </w:p>
          <w:p w:rsidR="00CC6DD4" w:rsidRDefault="00CC6DD4" w:rsidP="009308C4">
            <w:pPr>
              <w:jc w:val="center"/>
            </w:pPr>
          </w:p>
          <w:p w:rsidR="00E452A8" w:rsidRDefault="00E452A8" w:rsidP="009308C4">
            <w:pPr>
              <w:jc w:val="center"/>
            </w:pPr>
            <w:r>
              <w:t>MSST: Length and height</w:t>
            </w:r>
          </w:p>
          <w:p w:rsidR="00E452A8" w:rsidRDefault="00E452A8" w:rsidP="009308C4">
            <w:pPr>
              <w:jc w:val="center"/>
            </w:pPr>
            <w:r>
              <w:t>Time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CC6DD4" w:rsidRDefault="00CC6DD4" w:rsidP="009308C4">
            <w:pPr>
              <w:jc w:val="center"/>
            </w:pPr>
          </w:p>
          <w:p w:rsidR="00CC6DD4" w:rsidRDefault="00CC6DD4" w:rsidP="009308C4">
            <w:pPr>
              <w:jc w:val="center"/>
            </w:pPr>
          </w:p>
          <w:p w:rsidR="00BA71F9" w:rsidRDefault="00CC6DD4" w:rsidP="009308C4">
            <w:pPr>
              <w:jc w:val="center"/>
            </w:pPr>
            <w:r>
              <w:t>NUMBER: Place value and comparing numbers</w:t>
            </w:r>
          </w:p>
          <w:p w:rsidR="00CC6DD4" w:rsidRDefault="00CC6DD4" w:rsidP="009308C4">
            <w:pPr>
              <w:jc w:val="center"/>
            </w:pPr>
            <w:r>
              <w:t>Number bonds to 10</w:t>
            </w:r>
          </w:p>
          <w:p w:rsidR="00CC6DD4" w:rsidRDefault="00CC6DD4" w:rsidP="009308C4">
            <w:pPr>
              <w:jc w:val="center"/>
            </w:pPr>
          </w:p>
          <w:p w:rsidR="00CC6DD4" w:rsidRDefault="00CC6DD4" w:rsidP="009308C4">
            <w:pPr>
              <w:jc w:val="center"/>
            </w:pPr>
            <w:r>
              <w:t>MSST: 3D shape</w:t>
            </w:r>
          </w:p>
          <w:p w:rsidR="00CC6DD4" w:rsidRDefault="00CC6DD4" w:rsidP="009308C4">
            <w:pPr>
              <w:jc w:val="center"/>
            </w:pPr>
            <w:r>
              <w:t>Pattern</w:t>
            </w:r>
          </w:p>
          <w:p w:rsidR="00CC6DD4" w:rsidRDefault="00CC6DD4" w:rsidP="009308C4">
            <w:pPr>
              <w:jc w:val="center"/>
            </w:pP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BA71F9" w:rsidRDefault="00CC6DD4" w:rsidP="009308C4">
            <w:pPr>
              <w:jc w:val="center"/>
            </w:pPr>
            <w:r>
              <w:t>NUMBER: Consolidation</w:t>
            </w:r>
          </w:p>
          <w:p w:rsidR="00CC6DD4" w:rsidRDefault="00CC6DD4" w:rsidP="009308C4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>/ Counting, Compose, compare and order numbers</w:t>
            </w:r>
          </w:p>
          <w:p w:rsidR="00CC6DD4" w:rsidRDefault="00CC6DD4" w:rsidP="009308C4">
            <w:pPr>
              <w:jc w:val="center"/>
            </w:pPr>
            <w:r>
              <w:t>Sort and Match</w:t>
            </w:r>
          </w:p>
        </w:tc>
        <w:tc>
          <w:tcPr>
            <w:tcW w:w="108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BA71F9" w:rsidRDefault="00BA71F9"/>
        </w:tc>
      </w:tr>
      <w:tr w:rsidR="00FB0814" w:rsidTr="00DB7699">
        <w:trPr>
          <w:cantSplit/>
          <w:trHeight w:val="513"/>
        </w:trPr>
        <w:tc>
          <w:tcPr>
            <w:tcW w:w="65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CC6DD4" w:rsidRDefault="00CC6DD4" w:rsidP="00CC6DD4">
            <w:pPr>
              <w:ind w:left="113" w:right="113"/>
              <w:jc w:val="center"/>
            </w:pPr>
          </w:p>
        </w:tc>
        <w:tc>
          <w:tcPr>
            <w:tcW w:w="3432" w:type="dxa"/>
            <w:gridSpan w:val="3"/>
            <w:shd w:val="clear" w:color="auto" w:fill="auto"/>
          </w:tcPr>
          <w:p w:rsidR="00CC6DD4" w:rsidRDefault="00CC6DD4" w:rsidP="00CC6DD4">
            <w:r>
              <w:t xml:space="preserve">REVISIT: Place value to 10, counting, 1 more 1 less </w:t>
            </w:r>
            <w:proofErr w:type="spellStart"/>
            <w:r>
              <w:t>Subitising</w:t>
            </w:r>
            <w:proofErr w:type="spellEnd"/>
          </w:p>
        </w:tc>
        <w:tc>
          <w:tcPr>
            <w:tcW w:w="3108" w:type="dxa"/>
            <w:gridSpan w:val="3"/>
            <w:shd w:val="clear" w:color="auto" w:fill="auto"/>
          </w:tcPr>
          <w:p w:rsidR="00CC6DD4" w:rsidRDefault="00CC6DD4" w:rsidP="00CC6DD4">
            <w:r>
              <w:t xml:space="preserve">REVISIT: </w:t>
            </w:r>
            <w:proofErr w:type="spellStart"/>
            <w:r>
              <w:t>Subitising</w:t>
            </w:r>
            <w:proofErr w:type="spellEnd"/>
            <w:r>
              <w:t xml:space="preserve">  Order numbers</w:t>
            </w:r>
            <w:r w:rsidR="00DB7699">
              <w:t>, counting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CC6DD4" w:rsidRDefault="00DB7699" w:rsidP="00CC6DD4">
            <w:pPr>
              <w:jc w:val="center"/>
            </w:pPr>
            <w:r>
              <w:t xml:space="preserve">REVISIT: Place value to 10, counting, 1 more 1 less </w:t>
            </w:r>
            <w:proofErr w:type="spellStart"/>
            <w:r>
              <w:t>Subitising</w:t>
            </w:r>
            <w:proofErr w:type="spellEnd"/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CC6DD4" w:rsidRDefault="00CC6DD4" w:rsidP="00CC6DD4">
            <w:pPr>
              <w:jc w:val="center"/>
            </w:pPr>
            <w:r>
              <w:t>Number bonds to 10</w:t>
            </w:r>
            <w:r w:rsidR="00DB7699">
              <w:t xml:space="preserve">, 1 more 1 less </w:t>
            </w:r>
            <w:r w:rsidR="00BC232F">
              <w:t>Counting</w:t>
            </w:r>
            <w:r w:rsidR="00DB7699">
              <w:t xml:space="preserve">, </w:t>
            </w:r>
            <w:proofErr w:type="spellStart"/>
            <w:r w:rsidR="00DB7699">
              <w:t>subitising</w:t>
            </w:r>
            <w:proofErr w:type="spellEnd"/>
          </w:p>
        </w:tc>
        <w:tc>
          <w:tcPr>
            <w:tcW w:w="1088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CC6DD4" w:rsidRDefault="00CC6DD4" w:rsidP="00CC6DD4"/>
        </w:tc>
      </w:tr>
      <w:tr w:rsidR="00FB0814" w:rsidTr="00DB7699">
        <w:trPr>
          <w:cantSplit/>
          <w:trHeight w:val="2322"/>
        </w:trPr>
        <w:tc>
          <w:tcPr>
            <w:tcW w:w="65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B7699" w:rsidRDefault="00DB7699" w:rsidP="00CC6DD4">
            <w:pPr>
              <w:ind w:left="113" w:right="113"/>
              <w:jc w:val="center"/>
            </w:pPr>
            <w:r>
              <w:lastRenderedPageBreak/>
              <w:t>SUMMER</w:t>
            </w: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Number and place value</w:t>
            </w:r>
          </w:p>
          <w:p w:rsidR="00BC232F" w:rsidRDefault="00BC232F" w:rsidP="00CC6DD4">
            <w:pPr>
              <w:jc w:val="center"/>
            </w:pPr>
            <w:r>
              <w:t>Building numbers beyond 10</w:t>
            </w:r>
          </w:p>
          <w:p w:rsidR="00BC232F" w:rsidRDefault="00BC232F" w:rsidP="00CC6DD4">
            <w:pPr>
              <w:jc w:val="center"/>
            </w:pPr>
            <w:r>
              <w:t>Counting Pattern</w:t>
            </w:r>
          </w:p>
          <w:p w:rsidR="00BC232F" w:rsidRDefault="00BC232F" w:rsidP="00CC6DD4">
            <w:pPr>
              <w:jc w:val="center"/>
            </w:pPr>
            <w:r>
              <w:t>MSST: Spatial reasoning 1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Number bad place value</w:t>
            </w:r>
          </w:p>
          <w:p w:rsidR="00BC232F" w:rsidRDefault="00BC232F" w:rsidP="00CC6DD4">
            <w:pPr>
              <w:jc w:val="center"/>
            </w:pPr>
            <w:r>
              <w:t>Adding more</w:t>
            </w:r>
          </w:p>
          <w:p w:rsidR="00BC232F" w:rsidRDefault="00BC232F" w:rsidP="00CC6DD4">
            <w:pPr>
              <w:jc w:val="center"/>
            </w:pPr>
            <w:r>
              <w:t>Taking away</w:t>
            </w:r>
          </w:p>
          <w:p w:rsidR="00BC232F" w:rsidRDefault="00BC232F" w:rsidP="00CC6DD4">
            <w:pPr>
              <w:jc w:val="center"/>
            </w:pPr>
            <w:r>
              <w:t>MSST: Spatial reasoning 2</w:t>
            </w:r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Doubling</w:t>
            </w:r>
          </w:p>
          <w:p w:rsidR="00BC232F" w:rsidRDefault="00BC232F" w:rsidP="00CC6DD4">
            <w:pPr>
              <w:jc w:val="center"/>
            </w:pPr>
            <w:r>
              <w:t>Sharing and grouping</w:t>
            </w:r>
          </w:p>
          <w:p w:rsidR="00BC232F" w:rsidRDefault="00BC232F" w:rsidP="00CC6DD4">
            <w:pPr>
              <w:jc w:val="center"/>
            </w:pPr>
            <w:r>
              <w:t>Even and odd</w:t>
            </w:r>
          </w:p>
          <w:p w:rsidR="00BC232F" w:rsidRDefault="00BC232F" w:rsidP="00CC6DD4">
            <w:pPr>
              <w:jc w:val="center"/>
            </w:pPr>
            <w:r>
              <w:t>MSST: Spatial reasoning 3</w:t>
            </w:r>
          </w:p>
        </w:tc>
        <w:tc>
          <w:tcPr>
            <w:tcW w:w="4479" w:type="dxa"/>
            <w:gridSpan w:val="4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>NUMBER: Deepening Understanding, pattern and relationships</w:t>
            </w:r>
          </w:p>
          <w:p w:rsidR="00BC232F" w:rsidRDefault="00BC232F" w:rsidP="00CC6DD4">
            <w:pPr>
              <w:jc w:val="center"/>
            </w:pPr>
            <w:r>
              <w:t>MSST: Spatial reasoning 3</w:t>
            </w:r>
          </w:p>
          <w:p w:rsidR="00BC232F" w:rsidRDefault="00BC232F" w:rsidP="00CC6DD4">
            <w:pPr>
              <w:jc w:val="center"/>
            </w:pPr>
            <w:r>
              <w:t>Capacity</w:t>
            </w:r>
          </w:p>
        </w:tc>
      </w:tr>
      <w:tr w:rsidR="00FB0814" w:rsidTr="00DB7699">
        <w:trPr>
          <w:cantSplit/>
          <w:trHeight w:val="227"/>
        </w:trPr>
        <w:tc>
          <w:tcPr>
            <w:tcW w:w="65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DB7699" w:rsidRDefault="00DB7699" w:rsidP="00CC6DD4">
            <w:pPr>
              <w:ind w:left="113" w:right="113"/>
              <w:jc w:val="center"/>
            </w:pPr>
          </w:p>
        </w:tc>
        <w:tc>
          <w:tcPr>
            <w:tcW w:w="3432" w:type="dxa"/>
            <w:gridSpan w:val="3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>, counting, compose, compare and order numbers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 xml:space="preserve">Number bonds to 10, 1 more 1 less Counting, </w:t>
            </w:r>
            <w:proofErr w:type="spellStart"/>
            <w:r>
              <w:t>subitising</w:t>
            </w:r>
            <w:proofErr w:type="spellEnd"/>
          </w:p>
        </w:tc>
        <w:tc>
          <w:tcPr>
            <w:tcW w:w="3361" w:type="dxa"/>
            <w:gridSpan w:val="6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proofErr w:type="spellStart"/>
            <w:r>
              <w:t>Subitising</w:t>
            </w:r>
            <w:proofErr w:type="spellEnd"/>
            <w:r>
              <w:t>, counting, compose, compare and order numbers</w:t>
            </w:r>
          </w:p>
        </w:tc>
        <w:tc>
          <w:tcPr>
            <w:tcW w:w="4479" w:type="dxa"/>
            <w:gridSpan w:val="4"/>
            <w:shd w:val="clear" w:color="auto" w:fill="auto"/>
            <w:vAlign w:val="center"/>
          </w:tcPr>
          <w:p w:rsidR="00DB7699" w:rsidRDefault="00BC232F" w:rsidP="00CC6DD4">
            <w:pPr>
              <w:jc w:val="center"/>
            </w:pPr>
            <w:r>
              <w:t xml:space="preserve">Number bonds to 10, 1 more 1 less Counting, </w:t>
            </w:r>
            <w:proofErr w:type="spellStart"/>
            <w:r>
              <w:t>subitising</w:t>
            </w:r>
            <w:proofErr w:type="spellEnd"/>
            <w:r>
              <w:t>, doubles, even and odd</w:t>
            </w:r>
          </w:p>
        </w:tc>
      </w:tr>
    </w:tbl>
    <w:p w:rsidR="00AC0A65" w:rsidRDefault="00AC0A65"/>
    <w:sectPr w:rsidR="00AC0A65" w:rsidSect="007662F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0D" w:rsidRDefault="004B090D" w:rsidP="0082220F">
      <w:pPr>
        <w:spacing w:after="0" w:line="240" w:lineRule="auto"/>
      </w:pPr>
      <w:r>
        <w:separator/>
      </w:r>
    </w:p>
  </w:endnote>
  <w:endnote w:type="continuationSeparator" w:id="0">
    <w:p w:rsidR="004B090D" w:rsidRDefault="004B090D" w:rsidP="0082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0D" w:rsidRDefault="004B090D" w:rsidP="0082220F">
      <w:pPr>
        <w:spacing w:after="0" w:line="240" w:lineRule="auto"/>
      </w:pPr>
      <w:r>
        <w:separator/>
      </w:r>
    </w:p>
  </w:footnote>
  <w:footnote w:type="continuationSeparator" w:id="0">
    <w:p w:rsidR="004B090D" w:rsidRDefault="004B090D" w:rsidP="0082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D5" w:rsidRDefault="00FB0814">
    <w:pPr>
      <w:pStyle w:val="Header"/>
    </w:pPr>
    <w:r>
      <w:rPr>
        <w:noProof/>
        <w:lang w:eastAsia="en-GB"/>
      </w:rPr>
      <w:drawing>
        <wp:inline distT="0" distB="0" distL="0" distR="0" wp14:anchorId="3964667A" wp14:editId="5BBC1808">
          <wp:extent cx="466725" cy="6708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01" t="17198" r="19237" b="22033"/>
                  <a:stretch/>
                </pic:blipFill>
                <pic:spPr bwMode="auto">
                  <a:xfrm>
                    <a:off x="0" y="0"/>
                    <a:ext cx="471930" cy="67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2202">
      <w:t>Merlin</w:t>
    </w:r>
    <w:r w:rsidR="000F7BFE">
      <w:t xml:space="preserve"> Class</w:t>
    </w:r>
    <w:r w:rsidR="00E80BD5">
      <w:t xml:space="preserve">              </w:t>
    </w:r>
    <w:r>
      <w:t xml:space="preserve">                             </w:t>
    </w:r>
    <w:r w:rsidR="00E80BD5">
      <w:t xml:space="preserve">                                                     </w:t>
    </w:r>
    <w:r w:rsidR="00B56CEC">
      <w:t xml:space="preserve">        </w:t>
    </w:r>
    <w:r w:rsidR="009D478F">
      <w:t xml:space="preserve">   </w:t>
    </w:r>
    <w:proofErr w:type="gramStart"/>
    <w:r w:rsidR="009D478F">
      <w:t>MATHS  LTP</w:t>
    </w:r>
    <w:proofErr w:type="gramEnd"/>
  </w:p>
  <w:p w:rsidR="0082220F" w:rsidRDefault="00822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F8"/>
    <w:rsid w:val="000F7BFE"/>
    <w:rsid w:val="001059A1"/>
    <w:rsid w:val="0014419B"/>
    <w:rsid w:val="002A3A63"/>
    <w:rsid w:val="003603D4"/>
    <w:rsid w:val="003604EC"/>
    <w:rsid w:val="00394D83"/>
    <w:rsid w:val="004351A3"/>
    <w:rsid w:val="004B090D"/>
    <w:rsid w:val="00533BF0"/>
    <w:rsid w:val="007662F8"/>
    <w:rsid w:val="00782202"/>
    <w:rsid w:val="008036D5"/>
    <w:rsid w:val="0082220F"/>
    <w:rsid w:val="00823514"/>
    <w:rsid w:val="008538DF"/>
    <w:rsid w:val="00912769"/>
    <w:rsid w:val="009308C4"/>
    <w:rsid w:val="009D478F"/>
    <w:rsid w:val="00A27420"/>
    <w:rsid w:val="00AB1356"/>
    <w:rsid w:val="00AC0A65"/>
    <w:rsid w:val="00B56CEC"/>
    <w:rsid w:val="00BA71F9"/>
    <w:rsid w:val="00BC232F"/>
    <w:rsid w:val="00CA5F84"/>
    <w:rsid w:val="00CC6DD4"/>
    <w:rsid w:val="00D32C5B"/>
    <w:rsid w:val="00D50432"/>
    <w:rsid w:val="00DB7699"/>
    <w:rsid w:val="00E20ABF"/>
    <w:rsid w:val="00E452A8"/>
    <w:rsid w:val="00E5219E"/>
    <w:rsid w:val="00E80BD5"/>
    <w:rsid w:val="00F01A92"/>
    <w:rsid w:val="00FB081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6475"/>
  <w15:chartTrackingRefBased/>
  <w15:docId w15:val="{49F99A6A-02F1-4811-8974-D09A81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20F"/>
  </w:style>
  <w:style w:type="paragraph" w:styleId="Footer">
    <w:name w:val="footer"/>
    <w:basedOn w:val="Normal"/>
    <w:link w:val="FooterChar"/>
    <w:uiPriority w:val="99"/>
    <w:unhideWhenUsed/>
    <w:rsid w:val="0082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Comasky</dc:creator>
  <cp:keywords/>
  <dc:description/>
  <cp:lastModifiedBy>Victoria Lindsay</cp:lastModifiedBy>
  <cp:revision>3</cp:revision>
  <dcterms:created xsi:type="dcterms:W3CDTF">2021-11-15T08:55:00Z</dcterms:created>
  <dcterms:modified xsi:type="dcterms:W3CDTF">2021-11-15T10:17:00Z</dcterms:modified>
</cp:coreProperties>
</file>