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0A7D" w14:textId="77777777" w:rsidR="0088234F" w:rsidRPr="0088234F" w:rsidRDefault="0088234F" w:rsidP="0088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34F">
        <w:rPr>
          <w:rFonts w:ascii="Times New Roman" w:eastAsia="Times New Roman" w:hAnsi="Times New Roman" w:cs="Times New Roman"/>
          <w:sz w:val="24"/>
          <w:szCs w:val="24"/>
        </w:rPr>
        <w:t>Rasheeda Carter</w:t>
      </w:r>
    </w:p>
    <w:p w14:paraId="6114221E" w14:textId="77777777" w:rsidR="0088234F" w:rsidRPr="0088234F" w:rsidRDefault="0088234F" w:rsidP="0088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34F">
        <w:rPr>
          <w:rFonts w:ascii="Times New Roman" w:eastAsia="Times New Roman" w:hAnsi="Times New Roman" w:cs="Times New Roman"/>
          <w:sz w:val="24"/>
          <w:szCs w:val="24"/>
        </w:rPr>
        <w:t>Harrisburg Area Community College</w:t>
      </w:r>
    </w:p>
    <w:p w14:paraId="5C6DC864" w14:textId="77777777" w:rsidR="0088234F" w:rsidRPr="0088234F" w:rsidRDefault="0088234F" w:rsidP="0088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D88F4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b/>
          <w:bCs/>
          <w:color w:val="1D2228"/>
          <w:sz w:val="28"/>
          <w:szCs w:val="28"/>
        </w:rPr>
        <w:t>Salad: </w:t>
      </w:r>
      <w:r w:rsidRPr="0088234F">
        <w:rPr>
          <w:rFonts w:ascii="New serif" w:eastAsia="Times New Roman" w:hAnsi="New serif" w:cs="Times New Roman"/>
          <w:b/>
          <w:bCs/>
          <w:i/>
          <w:iCs/>
          <w:color w:val="1D2228"/>
          <w:sz w:val="28"/>
          <w:szCs w:val="28"/>
        </w:rPr>
        <w:t>Freekeh Salad </w:t>
      </w:r>
      <w:r w:rsidRPr="0088234F">
        <w:rPr>
          <w:rFonts w:ascii="New serif" w:eastAsia="Times New Roman" w:hAnsi="New serif" w:cs="Times New Roman"/>
          <w:color w:val="1D2228"/>
          <w:sz w:val="28"/>
          <w:szCs w:val="28"/>
        </w:rPr>
        <w:t>(6 to 8 servings)</w:t>
      </w:r>
    </w:p>
    <w:p w14:paraId="6E6BF6AB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Freekeh, tomatoes, cucumbers, spicy fried chickpeas tossed in a mint cilantro dressing topped with grilled halloumi</w:t>
      </w:r>
    </w:p>
    <w:p w14:paraId="3EE2EC0B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1 Cup uncooked Freekeh, cooked according to package and cooled</w:t>
      </w:r>
    </w:p>
    <w:p w14:paraId="22862775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2 Roma tomatoes, diced small</w:t>
      </w:r>
    </w:p>
    <w:p w14:paraId="0FA47598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6 oz. cucumber, diced small</w:t>
      </w:r>
    </w:p>
    <w:p w14:paraId="334003A3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3 oz red onion, diced small</w:t>
      </w:r>
    </w:p>
    <w:p w14:paraId="39D85FA1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Fried Chickpeas</w:t>
      </w:r>
    </w:p>
    <w:p w14:paraId="3CD96E0B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Halloumi cheese, grilled</w:t>
      </w:r>
    </w:p>
    <w:p w14:paraId="7C5F6B91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b/>
          <w:bCs/>
          <w:color w:val="1D2228"/>
          <w:sz w:val="24"/>
          <w:szCs w:val="24"/>
        </w:rPr>
        <w:t>For the dressing</w:t>
      </w:r>
    </w:p>
    <w:p w14:paraId="73AE9621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1 ½ T red wine vinegar</w:t>
      </w:r>
    </w:p>
    <w:p w14:paraId="0BC264F4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Zest of half a lemon</w:t>
      </w:r>
    </w:p>
    <w:p w14:paraId="3BA7ACF2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2 T lemon juice</w:t>
      </w:r>
    </w:p>
    <w:p w14:paraId="2AA2A49F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¼ cup olive oil</w:t>
      </w:r>
    </w:p>
    <w:p w14:paraId="3C922009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1 tsp sugar</w:t>
      </w:r>
    </w:p>
    <w:p w14:paraId="4CE3BC8E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1 garlic clove, mashed</w:t>
      </w:r>
    </w:p>
    <w:p w14:paraId="57C571C5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Salt and pepper</w:t>
      </w:r>
    </w:p>
    <w:p w14:paraId="4CAA78C5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¼ cup mint, chopped</w:t>
      </w:r>
    </w:p>
    <w:p w14:paraId="42E7EE1D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¼ cup cilantro, chopped</w:t>
      </w:r>
    </w:p>
    <w:p w14:paraId="56A6B27D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proofErr w:type="gramStart"/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Mix together</w:t>
      </w:r>
      <w:proofErr w:type="gramEnd"/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 xml:space="preserve"> in a jar with a lid allow to marinate for about 20 to 30 minutes. Add cilantro and mint.</w:t>
      </w:r>
    </w:p>
    <w:p w14:paraId="541A4B16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b/>
          <w:bCs/>
          <w:color w:val="1D2228"/>
          <w:sz w:val="24"/>
          <w:szCs w:val="24"/>
        </w:rPr>
        <w:t>For the chickpeas</w:t>
      </w:r>
    </w:p>
    <w:p w14:paraId="0FBF777E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1 14oz can chickpeas, drained but still wet</w:t>
      </w:r>
    </w:p>
    <w:p w14:paraId="3F57D0D9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2T Ghee</w:t>
      </w:r>
    </w:p>
    <w:p w14:paraId="26F3F7E4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1tsp ground cumin</w:t>
      </w:r>
    </w:p>
    <w:p w14:paraId="78799E3F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1 ½ tsp ground All spice</w:t>
      </w:r>
    </w:p>
    <w:p w14:paraId="6CB8CE78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1 tsp ground cardamon</w:t>
      </w:r>
    </w:p>
    <w:p w14:paraId="08D5CDE7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            ¼ tsp salt</w:t>
      </w:r>
    </w:p>
    <w:p w14:paraId="0D48D796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lastRenderedPageBreak/>
        <w:t>In a bowl add chickpeas and spices, toss to coat.</w:t>
      </w:r>
    </w:p>
    <w:p w14:paraId="3E833F9A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Heat the olive oil in a large pan over high heat. Fry for a few minutes making sure to roll them around/stir.</w:t>
      </w:r>
    </w:p>
    <w:p w14:paraId="4C2BD3EE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Drain onto a paper towel. Set aside.</w:t>
      </w:r>
    </w:p>
    <w:p w14:paraId="486E3B42" w14:textId="77777777" w:rsidR="0088234F" w:rsidRPr="0088234F" w:rsidRDefault="0088234F" w:rsidP="0088234F">
      <w:pPr>
        <w:shd w:val="clear" w:color="auto" w:fill="FFFFFF"/>
        <w:spacing w:line="257" w:lineRule="atLeast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b/>
          <w:bCs/>
          <w:color w:val="1D2228"/>
          <w:sz w:val="24"/>
          <w:szCs w:val="24"/>
        </w:rPr>
        <w:t>For the Halloumi</w:t>
      </w:r>
    </w:p>
    <w:p w14:paraId="47E43F19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Slice into about ¼ inch slices. Heat a pan on medium to high heat and grill until crispy on all sides.</w:t>
      </w:r>
    </w:p>
    <w:p w14:paraId="1A55800B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To serve: In a large bowl toss Freekeh, cucumbers, tomatoes, onions, ½ of the dressing.</w:t>
      </w:r>
    </w:p>
    <w:p w14:paraId="5D1DF74B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</w:p>
    <w:p w14:paraId="61A4D528" w14:textId="77777777" w:rsidR="0088234F" w:rsidRPr="0088234F" w:rsidRDefault="0088234F" w:rsidP="0088234F">
      <w:pPr>
        <w:shd w:val="clear" w:color="auto" w:fill="FFFFFF"/>
        <w:spacing w:line="257" w:lineRule="atLeast"/>
        <w:ind w:left="720"/>
        <w:rPr>
          <w:rFonts w:ascii="New serif" w:eastAsia="Times New Roman" w:hAnsi="New serif" w:cs="Times New Roman"/>
          <w:color w:val="1D2228"/>
          <w:sz w:val="24"/>
          <w:szCs w:val="24"/>
        </w:rPr>
      </w:pPr>
      <w:r w:rsidRPr="0088234F">
        <w:rPr>
          <w:rFonts w:ascii="New serif" w:eastAsia="Times New Roman" w:hAnsi="New serif" w:cs="Times New Roman"/>
          <w:color w:val="1D2228"/>
          <w:sz w:val="24"/>
          <w:szCs w:val="24"/>
        </w:rPr>
        <w:t>One serving of Freekeh salad, top with chickpeas, and grilled Halloumi, and drizzle of dressing, a few chopped mint and cilantro leaves.</w:t>
      </w:r>
    </w:p>
    <w:p w14:paraId="5EB1ACF9" w14:textId="77777777" w:rsidR="00355E92" w:rsidRDefault="00355E92"/>
    <w:sectPr w:rsidR="0035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F"/>
    <w:rsid w:val="00355E92"/>
    <w:rsid w:val="008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2B48"/>
  <w15:chartTrackingRefBased/>
  <w15:docId w15:val="{EC13ECDD-1FCC-48A7-AEE1-FD8B628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Nasta</dc:creator>
  <cp:keywords/>
  <dc:description/>
  <cp:lastModifiedBy>Renee Nasta</cp:lastModifiedBy>
  <cp:revision>1</cp:revision>
  <dcterms:created xsi:type="dcterms:W3CDTF">2022-06-17T23:06:00Z</dcterms:created>
  <dcterms:modified xsi:type="dcterms:W3CDTF">2022-06-17T23:06:00Z</dcterms:modified>
</cp:coreProperties>
</file>