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791B" w14:textId="0768618E" w:rsidR="00513570" w:rsidRPr="00513570" w:rsidRDefault="00533F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92DB06" w14:textId="77777777" w:rsidR="00513570" w:rsidRPr="00513570" w:rsidRDefault="00513570">
      <w:pPr>
        <w:rPr>
          <w:rFonts w:ascii="Arial" w:hAnsi="Arial" w:cs="Arial"/>
          <w:sz w:val="22"/>
          <w:szCs w:val="22"/>
        </w:rPr>
      </w:pPr>
    </w:p>
    <w:p w14:paraId="292CC202" w14:textId="1A5506AD" w:rsidR="00B60722" w:rsidRPr="002028AC" w:rsidRDefault="00B60722" w:rsidP="00513570">
      <w:pPr>
        <w:spacing w:line="360" w:lineRule="auto"/>
        <w:rPr>
          <w:rFonts w:ascii="Arial" w:hAnsi="Arial" w:cs="Arial"/>
          <w:sz w:val="22"/>
          <w:szCs w:val="22"/>
        </w:rPr>
      </w:pPr>
      <w:r w:rsidRPr="006F46FD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tbl>
      <w:tblPr>
        <w:tblW w:w="1080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332"/>
        <w:gridCol w:w="2188"/>
        <w:gridCol w:w="2852"/>
      </w:tblGrid>
      <w:tr w:rsidR="006C1E74" w:rsidRPr="00F61EF0" w14:paraId="2CE894B7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D0DF" w14:textId="6BF89CB5" w:rsidR="006C1E74" w:rsidRPr="009B4072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CONSUMER </w:t>
            </w:r>
            <w:r w:rsidR="006C1E74"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BEE7A" w14:textId="77777777" w:rsidR="006C1E74" w:rsidRPr="00F61EF0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Age and DOB:</w:t>
            </w:r>
            <w:r w:rsidRPr="00F61E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6664" w:rsidRPr="00F61EF0" w14:paraId="6754A5F3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C208" w14:textId="0E3041B9" w:rsidR="00AE6664" w:rsidRP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6664">
              <w:rPr>
                <w:rFonts w:ascii="Arial Narrow" w:hAnsi="Arial Narrow" w:cs="Arial"/>
                <w:color w:val="000000"/>
                <w:sz w:val="20"/>
                <w:szCs w:val="20"/>
              </w:rPr>
              <w:t>Parent or Guardian 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2BA5E" w14:textId="4CD83B59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 or Guardian Phone Number:</w:t>
            </w:r>
          </w:p>
        </w:tc>
      </w:tr>
      <w:tr w:rsidR="002028AC" w:rsidRPr="00F61EF0" w14:paraId="4B502D37" w14:textId="77777777" w:rsidTr="00A254F6">
        <w:trPr>
          <w:trHeight w:val="430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9CDE" w14:textId="2FFFE084" w:rsidR="002028AC" w:rsidRPr="00AE666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 or Guardian name: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DB907" w14:textId="7D8E4CDA" w:rsidR="002028AC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Parent or Guardian Phone Number:</w:t>
            </w:r>
          </w:p>
        </w:tc>
      </w:tr>
      <w:tr w:rsidR="006C1E74" w:rsidRPr="00B31736" w14:paraId="01335329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4318" w14:textId="3AA20016" w:rsidR="006C1E74" w:rsidRPr="00AE6664" w:rsidRDefault="00AE6664" w:rsidP="00AE66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Living Situation: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CD326" w14:textId="77777777" w:rsidR="006C1E74" w:rsidRDefault="006C1E74" w:rsidP="006C1E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Male</w:t>
            </w:r>
          </w:p>
          <w:p w14:paraId="202D3412" w14:textId="77777777" w:rsidR="006C1E74" w:rsidRPr="00B31736" w:rsidRDefault="006C1E74" w:rsidP="006C1E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Female</w:t>
            </w:r>
          </w:p>
        </w:tc>
      </w:tr>
      <w:tr w:rsidR="006C1E74" w:rsidRPr="00B31736" w14:paraId="31AB11EB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FD59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914AC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City, State, Zip:</w:t>
            </w:r>
          </w:p>
        </w:tc>
      </w:tr>
      <w:tr w:rsidR="006C1E74" w:rsidRPr="00B31736" w14:paraId="6D8C2F98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372C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Race:</w:t>
            </w:r>
          </w:p>
          <w:p w14:paraId="16E03B73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White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Black   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Hispanic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Asian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Other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Indian-Tribe_____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5618D" w14:textId="40A35715" w:rsidR="006C1E74" w:rsidRPr="00B31736" w:rsidRDefault="000140FA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Social Security Number:</w:t>
            </w:r>
          </w:p>
        </w:tc>
      </w:tr>
      <w:tr w:rsidR="006C1E74" w:rsidRPr="00B31736" w14:paraId="05A3DCF5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BE19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Custody:</w:t>
            </w:r>
          </w:p>
          <w:p w14:paraId="552BA3DE" w14:textId="77777777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Parent   </w:t>
            </w:r>
            <w:proofErr w:type="spellStart"/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Legal Guardian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DHS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JSU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Other____________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A4CE0" w14:textId="60647DBE" w:rsidR="006C1E74" w:rsidRPr="00B31736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Guardianship or Divorce Decree</w:t>
            </w:r>
          </w:p>
        </w:tc>
      </w:tr>
      <w:tr w:rsidR="006C1E74" w14:paraId="4A2DB75B" w14:textId="77777777" w:rsidTr="00A254F6">
        <w:trPr>
          <w:trHeight w:val="493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6397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Legal Status:</w:t>
            </w:r>
          </w:p>
          <w:p w14:paraId="5ED987B9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None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INS  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Del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Dep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Int   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8A563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Hair Color/Eye Color/Height/Weight:</w:t>
            </w:r>
          </w:p>
        </w:tc>
      </w:tr>
      <w:tr w:rsidR="006C1E74" w14:paraId="2724B306" w14:textId="77777777" w:rsidTr="00A254F6">
        <w:trPr>
          <w:trHeight w:val="565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0994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School:</w:t>
            </w:r>
          </w:p>
          <w:p w14:paraId="6BDC65B4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In Attendance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Suspended 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Not Attending  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   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69CA9" w14:textId="2F1FD56E" w:rsidR="006C1E7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Health Insurance Type and Number:</w:t>
            </w:r>
          </w:p>
        </w:tc>
      </w:tr>
      <w:tr w:rsidR="006C1E74" w14:paraId="391DACA6" w14:textId="77777777" w:rsidTr="00A254F6">
        <w:trPr>
          <w:trHeight w:val="565"/>
        </w:trPr>
        <w:tc>
          <w:tcPr>
            <w:tcW w:w="5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A66D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School Presently Attending:                                      Grade: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1803F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Client Residence:</w:t>
            </w:r>
          </w:p>
          <w:p w14:paraId="2FC1CE8C" w14:textId="77777777" w:rsidR="006C1E74" w:rsidRDefault="006C1E7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Catchment Area    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In </w:t>
            </w:r>
            <w:r w:rsidRPr="00B31736">
              <w:rPr>
                <w:rFonts w:ascii="Arial Narrow" w:hAnsi="Arial Narrow" w:cs="Arial"/>
                <w:color w:val="000000"/>
                <w:sz w:val="20"/>
                <w:szCs w:val="20"/>
              </w:rPr>
              <w:t>State</w:t>
            </w:r>
            <w:r w:rsidRPr="00B3173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County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_________________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A254F6" w:rsidRPr="00876E64" w14:paraId="7669F85D" w14:textId="77777777" w:rsidTr="00A254F6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7"/>
        </w:trPr>
        <w:tc>
          <w:tcPr>
            <w:tcW w:w="5428" w:type="dxa"/>
          </w:tcPr>
          <w:p w14:paraId="08244F9A" w14:textId="77777777" w:rsidR="00A254F6" w:rsidRPr="00876E64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 w:rsidRPr="00876E64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Reason For Referral</w:t>
            </w:r>
            <w:r w:rsidRPr="0033346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                   O  </w:t>
            </w:r>
            <w:r w:rsidRPr="00333461">
              <w:rPr>
                <w:rFonts w:ascii="Arial Narrow" w:hAnsi="Arial Narrow" w:cs="Arial"/>
                <w:color w:val="000000"/>
                <w:sz w:val="20"/>
                <w:szCs w:val="20"/>
              </w:rPr>
              <w:t>Danger to Self/Others</w:t>
            </w:r>
          </w:p>
          <w:p w14:paraId="740E88A8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Home/Family Problems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Anger Management</w:t>
            </w:r>
          </w:p>
          <w:p w14:paraId="6C9D7A55" w14:textId="77777777" w:rsidR="00A254F6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Home/Family – Respite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Drug/Alcohol Problems</w:t>
            </w:r>
          </w:p>
          <w:p w14:paraId="706AFEE5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Home/Family –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Crisis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Physical Abuse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</w:t>
            </w:r>
          </w:p>
          <w:p w14:paraId="53C1864F" w14:textId="77777777" w:rsidR="00A254F6" w:rsidRPr="000B72EC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– Foster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Sexual Abuse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</w:t>
            </w:r>
          </w:p>
          <w:p w14:paraId="424A6CED" w14:textId="77777777" w:rsidR="00A254F6" w:rsidRPr="000B72EC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– Kinship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</w:t>
            </w: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Neglect</w:t>
            </w:r>
          </w:p>
          <w:p w14:paraId="3C418CFA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198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Awaiting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Placement – Treatment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Emotional Abuse </w:t>
            </w:r>
          </w:p>
          <w:p w14:paraId="39CA143C" w14:textId="77777777" w:rsidR="00A254F6" w:rsidRPr="0067198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0B72EC">
              <w:rPr>
                <w:rFonts w:ascii="Arial Narrow" w:hAnsi="Arial Narrow" w:cs="Arial"/>
                <w:color w:val="000000"/>
                <w:sz w:val="20"/>
                <w:szCs w:val="20"/>
              </w:rPr>
              <w:t>Awaiting Placement - Detention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Suicide Attempt/Threat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</w:t>
            </w:r>
          </w:p>
          <w:p w14:paraId="18770B3B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School Problems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or Truancy     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Pick-up Order</w:t>
            </w:r>
          </w:p>
          <w:p w14:paraId="29F68A36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Runaway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0B72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Protective Custody</w:t>
            </w:r>
          </w:p>
          <w:p w14:paraId="722100CC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728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C72859">
              <w:rPr>
                <w:rFonts w:ascii="Arial Narrow" w:hAnsi="Arial Narrow" w:cs="Arial"/>
                <w:color w:val="000000"/>
                <w:sz w:val="20"/>
                <w:szCs w:val="20"/>
              </w:rPr>
              <w:t>Law Violation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Self-esteem Problems</w:t>
            </w:r>
          </w:p>
          <w:p w14:paraId="77288160" w14:textId="77777777" w:rsidR="00A254F6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Depression                                         </w:t>
            </w: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Parenting Skills/Education</w:t>
            </w:r>
          </w:p>
          <w:p w14:paraId="67F83609" w14:textId="77777777" w:rsidR="00A254F6" w:rsidRPr="00C72859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Risk of being Delinquent                     </w:t>
            </w:r>
            <w:r w:rsidRPr="00611C7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Peer Pressure/Stress</w:t>
            </w:r>
          </w:p>
        </w:tc>
        <w:tc>
          <w:tcPr>
            <w:tcW w:w="2520" w:type="dxa"/>
            <w:gridSpan w:val="2"/>
          </w:tcPr>
          <w:p w14:paraId="383DE258" w14:textId="77777777" w:rsidR="00A254F6" w:rsidRPr="00876E64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 w:rsidRPr="00876E64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</w:t>
            </w:r>
          </w:p>
          <w:p w14:paraId="39211319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Self</w:t>
            </w:r>
          </w:p>
          <w:p w14:paraId="44E68AB6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Friend</w:t>
            </w:r>
          </w:p>
          <w:p w14:paraId="5B643FC8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Family</w:t>
            </w:r>
          </w:p>
          <w:p w14:paraId="2FEFC96D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JSU</w:t>
            </w:r>
          </w:p>
          <w:p w14:paraId="1D0F3869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Child Welfare</w:t>
            </w:r>
          </w:p>
          <w:p w14:paraId="6BF3D781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Court/D.A.</w:t>
            </w:r>
          </w:p>
          <w:p w14:paraId="049F5505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Sheriff</w:t>
            </w:r>
            <w:r w:rsidRPr="009B407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F8D5CAE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Police Department</w:t>
            </w:r>
          </w:p>
          <w:p w14:paraId="1D298470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>School Police Department</w:t>
            </w:r>
          </w:p>
          <w:p w14:paraId="5CCA6EAA" w14:textId="77777777" w:rsidR="00A254F6" w:rsidRPr="009B4072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School</w:t>
            </w:r>
          </w:p>
          <w:p w14:paraId="5D044F84" w14:textId="10AC7497" w:rsidR="00A254F6" w:rsidRPr="00A233EB" w:rsidRDefault="00A254F6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  </w:t>
            </w:r>
            <w:r w:rsidRPr="009B407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Other </w:t>
            </w:r>
            <w:r w:rsidR="00AE6664">
              <w:rPr>
                <w:rFonts w:ascii="Arial Narrow" w:hAnsi="Arial Narrow" w:cs="Arial"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2852" w:type="dxa"/>
          </w:tcPr>
          <w:p w14:paraId="096B5A0A" w14:textId="193DFE05" w:rsidR="00A254F6" w:rsidRPr="00876E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Reason for Referral</w:t>
            </w:r>
            <w:r w:rsidR="00A254F6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E6664" w:rsidRPr="00876E64" w14:paraId="5330B4D8" w14:textId="77777777" w:rsidTr="00A254F6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7"/>
        </w:trPr>
        <w:tc>
          <w:tcPr>
            <w:tcW w:w="5428" w:type="dxa"/>
          </w:tcPr>
          <w:p w14:paraId="184F8F1E" w14:textId="77777777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 Name:</w:t>
            </w:r>
          </w:p>
          <w:p w14:paraId="01FEA37B" w14:textId="77777777" w:rsidR="002028AC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5F5EE10E" w14:textId="3F322693" w:rsidR="002028AC" w:rsidRPr="00876E64" w:rsidRDefault="002028AC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55ECC74D" w14:textId="58253366" w:rsidR="00AE6664" w:rsidRPr="00876E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Referral Source Contact info:</w:t>
            </w:r>
          </w:p>
        </w:tc>
        <w:tc>
          <w:tcPr>
            <w:tcW w:w="2852" w:type="dxa"/>
          </w:tcPr>
          <w:p w14:paraId="77A6C06B" w14:textId="19C4F44C" w:rsidR="00AE6664" w:rsidRDefault="00AE6664" w:rsidP="00B93E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Suggested program:</w:t>
            </w:r>
          </w:p>
        </w:tc>
      </w:tr>
    </w:tbl>
    <w:p w14:paraId="603150FC" w14:textId="3BF46229" w:rsidR="000140FA" w:rsidRDefault="000140FA" w:rsidP="006F46FD">
      <w:pPr>
        <w:rPr>
          <w:rFonts w:ascii="Arial" w:hAnsi="Arial" w:cs="Arial"/>
          <w:sz w:val="22"/>
          <w:szCs w:val="22"/>
        </w:rPr>
      </w:pPr>
    </w:p>
    <w:p w14:paraId="29668DDF" w14:textId="77777777" w:rsidR="00100E0F" w:rsidRDefault="00100E0F" w:rsidP="006F46FD">
      <w:pPr>
        <w:rPr>
          <w:rFonts w:ascii="Arial" w:hAnsi="Arial" w:cs="Arial"/>
          <w:sz w:val="22"/>
          <w:szCs w:val="22"/>
        </w:rPr>
      </w:pPr>
    </w:p>
    <w:p w14:paraId="7F797BCE" w14:textId="73996E81" w:rsidR="001B7383" w:rsidRDefault="006F46FD" w:rsidP="006F4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AE6664">
        <w:rPr>
          <w:rFonts w:ascii="Arial" w:hAnsi="Arial" w:cs="Arial"/>
          <w:sz w:val="22"/>
          <w:szCs w:val="22"/>
        </w:rPr>
        <w:tab/>
      </w:r>
      <w:r w:rsidR="00AE6664">
        <w:rPr>
          <w:rFonts w:ascii="Arial" w:hAnsi="Arial" w:cs="Arial"/>
          <w:sz w:val="22"/>
          <w:szCs w:val="22"/>
        </w:rPr>
        <w:tab/>
        <w:t>_________________________</w:t>
      </w:r>
    </w:p>
    <w:p w14:paraId="406C1E68" w14:textId="75323062" w:rsidR="001B7383" w:rsidRDefault="006F46FD" w:rsidP="000140FA">
      <w:pPr>
        <w:rPr>
          <w:rFonts w:ascii="Arial" w:hAnsi="Arial" w:cs="Arial"/>
          <w:sz w:val="20"/>
          <w:szCs w:val="20"/>
        </w:rPr>
      </w:pPr>
      <w:r w:rsidRPr="006F46FD">
        <w:rPr>
          <w:rFonts w:ascii="Arial" w:hAnsi="Arial" w:cs="Arial"/>
          <w:sz w:val="20"/>
          <w:szCs w:val="20"/>
        </w:rPr>
        <w:t>Signature / Title of Referring Person</w:t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</w:r>
      <w:r w:rsidR="00AE6664">
        <w:rPr>
          <w:rFonts w:ascii="Arial" w:hAnsi="Arial" w:cs="Arial"/>
          <w:sz w:val="20"/>
          <w:szCs w:val="20"/>
        </w:rPr>
        <w:tab/>
        <w:t>Date</w:t>
      </w:r>
    </w:p>
    <w:p w14:paraId="21772354" w14:textId="72930D94" w:rsidR="00100E0F" w:rsidRDefault="00100E0F" w:rsidP="00100E0F">
      <w:pPr>
        <w:rPr>
          <w:rFonts w:ascii="Arial" w:hAnsi="Arial" w:cs="Arial"/>
          <w:sz w:val="20"/>
          <w:szCs w:val="20"/>
        </w:rPr>
      </w:pPr>
    </w:p>
    <w:p w14:paraId="0E7CCC39" w14:textId="4B3CE3B6" w:rsidR="00100E0F" w:rsidRPr="00100E0F" w:rsidRDefault="00100E0F" w:rsidP="00100E0F">
      <w:pPr>
        <w:rPr>
          <w:rFonts w:ascii="Arial" w:hAnsi="Arial" w:cs="Arial"/>
          <w:i/>
          <w:sz w:val="20"/>
          <w:szCs w:val="20"/>
        </w:rPr>
      </w:pPr>
      <w:r w:rsidRPr="00100E0F">
        <w:rPr>
          <w:rFonts w:ascii="Arial" w:hAnsi="Arial" w:cs="Arial"/>
          <w:i/>
          <w:sz w:val="20"/>
          <w:szCs w:val="20"/>
        </w:rPr>
        <w:t>OFFICE USE ONLY</w:t>
      </w:r>
    </w:p>
    <w:sectPr w:rsidR="00100E0F" w:rsidRPr="00100E0F" w:rsidSect="00513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B0BE" w14:textId="77777777" w:rsidR="002F19BE" w:rsidRDefault="002F19BE" w:rsidP="006F46FD">
      <w:r>
        <w:separator/>
      </w:r>
    </w:p>
  </w:endnote>
  <w:endnote w:type="continuationSeparator" w:id="0">
    <w:p w14:paraId="2846FFCC" w14:textId="77777777" w:rsidR="002F19BE" w:rsidRDefault="002F19BE" w:rsidP="006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9466" w14:textId="77777777" w:rsidR="00391A01" w:rsidRDefault="00391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5760"/>
      <w:gridCol w:w="5040"/>
    </w:tblGrid>
    <w:tr w:rsidR="000140FA" w:rsidRPr="00F61EF0" w14:paraId="27B72C10" w14:textId="77777777" w:rsidTr="00B93ED1">
      <w:trPr>
        <w:trHeight w:val="412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4BAED381" w14:textId="77777777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Chart Caddy Client I.D. #: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0CF4D5B5" w14:textId="77777777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Referral Date:</w:t>
          </w:r>
          <w:r w:rsidRPr="00F61EF0">
            <w:rPr>
              <w:rFonts w:ascii="Arial Narrow" w:hAnsi="Arial Narrow" w:cs="Arial"/>
              <w:color w:val="000000"/>
              <w:sz w:val="20"/>
              <w:szCs w:val="20"/>
            </w:rPr>
            <w:t xml:space="preserve"> </w:t>
          </w:r>
        </w:p>
      </w:tc>
    </w:tr>
    <w:tr w:rsidR="000140FA" w:rsidRPr="00F61EF0" w14:paraId="26B232A7" w14:textId="77777777" w:rsidTr="00B93ED1">
      <w:trPr>
        <w:trHeight w:val="430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39223B34" w14:textId="6E905DC8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Assigned Agency Worker: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7146081D" w14:textId="70020879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Medicaid ID #:</w:t>
          </w:r>
        </w:p>
      </w:tc>
    </w:tr>
    <w:tr w:rsidR="000140FA" w:rsidRPr="00F61EF0" w14:paraId="43355AD5" w14:textId="77777777" w:rsidTr="00B93ED1">
      <w:trPr>
        <w:trHeight w:val="493"/>
      </w:trPr>
      <w:tc>
        <w:tcPr>
          <w:tcW w:w="57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14:paraId="1D4DFCB9" w14:textId="08F9D628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Admit Date and Program:</w:t>
          </w: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53E506B2" w14:textId="77777777" w:rsidR="000140FA" w:rsidRPr="00F61EF0" w:rsidRDefault="000140FA" w:rsidP="000140FA">
          <w:pPr>
            <w:autoSpaceDE w:val="0"/>
            <w:autoSpaceDN w:val="0"/>
            <w:adjustRightInd w:val="0"/>
            <w:rPr>
              <w:rFonts w:ascii="Arial Narrow" w:hAnsi="Arial Narrow" w:cs="Arial"/>
              <w:color w:val="000000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</w:rPr>
            <w:t>JOLTS #:</w:t>
          </w:r>
        </w:p>
        <w:p w14:paraId="143EAB11" w14:textId="77777777" w:rsidR="000140FA" w:rsidRPr="00F61EF0" w:rsidRDefault="000140FA" w:rsidP="000140FA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color w:val="000000"/>
              <w:sz w:val="20"/>
              <w:szCs w:val="20"/>
            </w:rPr>
          </w:pPr>
        </w:p>
      </w:tc>
    </w:tr>
  </w:tbl>
  <w:p w14:paraId="1E673380" w14:textId="77777777" w:rsidR="00FE3CE6" w:rsidRPr="006F46FD" w:rsidRDefault="00FE3CE6">
    <w:pPr>
      <w:pStyle w:val="Footer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3F29" w14:textId="77777777" w:rsidR="00391A01" w:rsidRDefault="0039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0EA3" w14:textId="77777777" w:rsidR="002F19BE" w:rsidRDefault="002F19BE" w:rsidP="006F46FD">
      <w:r>
        <w:separator/>
      </w:r>
    </w:p>
  </w:footnote>
  <w:footnote w:type="continuationSeparator" w:id="0">
    <w:p w14:paraId="1C9D6716" w14:textId="77777777" w:rsidR="002F19BE" w:rsidRDefault="002F19BE" w:rsidP="006F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5ACC" w14:textId="77777777" w:rsidR="00391A01" w:rsidRDefault="00391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F8EA" w14:textId="5EEBA3EA" w:rsidR="002028AC" w:rsidRPr="002028AC" w:rsidRDefault="002028AC">
    <w:pPr>
      <w:pStyle w:val="Header"/>
      <w:rPr>
        <w:b/>
        <w:sz w:val="40"/>
      </w:rPr>
    </w:pPr>
    <w:r w:rsidRPr="002028AC">
      <w:rPr>
        <w:b/>
        <w:noProof/>
        <w:sz w:val="40"/>
      </w:rPr>
      <w:drawing>
        <wp:anchor distT="0" distB="0" distL="114300" distR="114300" simplePos="0" relativeHeight="251660800" behindDoc="0" locked="0" layoutInCell="1" allowOverlap="1" wp14:anchorId="63A60A6A" wp14:editId="1323DF43">
          <wp:simplePos x="0" y="0"/>
          <wp:positionH relativeFrom="column">
            <wp:posOffset>5210175</wp:posOffset>
          </wp:positionH>
          <wp:positionV relativeFrom="paragraph">
            <wp:posOffset>-238125</wp:posOffset>
          </wp:positionV>
          <wp:extent cx="1532461" cy="1095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61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28AC">
      <w:rPr>
        <w:b/>
        <w:sz w:val="40"/>
      </w:rPr>
      <w:t>Referral Form</w:t>
    </w:r>
  </w:p>
  <w:p w14:paraId="30044688" w14:textId="17750EF9" w:rsidR="009A18DF" w:rsidRDefault="009A18DF" w:rsidP="002028AC">
    <w:pPr>
      <w:pStyle w:val="Header"/>
      <w:jc w:val="center"/>
      <w:rPr>
        <w:b/>
      </w:rPr>
    </w:pPr>
    <w:r>
      <w:rPr>
        <w:b/>
      </w:rPr>
      <w:t>Serving Cimarron, Beaver, and Texas County</w:t>
    </w:r>
  </w:p>
  <w:p w14:paraId="77AD9C08" w14:textId="229CC529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 xml:space="preserve">Ph: </w:t>
    </w:r>
    <w:r w:rsidRPr="002028AC">
      <w:rPr>
        <w:b/>
      </w:rPr>
      <w:t>580-338-70</w:t>
    </w:r>
    <w:r w:rsidR="00FA66F4">
      <w:rPr>
        <w:b/>
      </w:rPr>
      <w:t>8</w:t>
    </w:r>
    <w:r w:rsidR="00391A01">
      <w:rPr>
        <w:b/>
      </w:rPr>
      <w:t>2</w:t>
    </w:r>
    <w:bookmarkStart w:id="0" w:name="_GoBack"/>
    <w:bookmarkEnd w:id="0"/>
  </w:p>
  <w:p w14:paraId="10493CA9" w14:textId="4A9839E6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 xml:space="preserve">Email: </w:t>
    </w:r>
    <w:hyperlink r:id="rId2" w:history="1">
      <w:r w:rsidRPr="002028AC">
        <w:rPr>
          <w:rStyle w:val="Hyperlink"/>
          <w:b/>
        </w:rPr>
        <w:t>help@panhandleservices.org</w:t>
      </w:r>
    </w:hyperlink>
  </w:p>
  <w:p w14:paraId="0A329C86" w14:textId="4CF20E69" w:rsidR="002028AC" w:rsidRPr="002028AC" w:rsidRDefault="002028AC" w:rsidP="002028AC">
    <w:pPr>
      <w:pStyle w:val="Header"/>
      <w:jc w:val="center"/>
      <w:rPr>
        <w:b/>
      </w:rPr>
    </w:pPr>
    <w:r w:rsidRPr="002028AC">
      <w:rPr>
        <w:b/>
      </w:rPr>
      <w:t xml:space="preserve">Website: </w:t>
    </w:r>
    <w:hyperlink r:id="rId3" w:history="1">
      <w:r w:rsidRPr="002028AC">
        <w:rPr>
          <w:rStyle w:val="Hyperlink"/>
          <w:b/>
        </w:rPr>
        <w:t>www.panhandleservices.org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DF79" w14:textId="77777777" w:rsidR="00391A01" w:rsidRDefault="00391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EC9"/>
    <w:multiLevelType w:val="hybridMultilevel"/>
    <w:tmpl w:val="33325562"/>
    <w:lvl w:ilvl="0" w:tplc="0BB44F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365"/>
    <w:multiLevelType w:val="hybridMultilevel"/>
    <w:tmpl w:val="B65ECB32"/>
    <w:lvl w:ilvl="0" w:tplc="9DC2C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570"/>
    <w:rsid w:val="000140FA"/>
    <w:rsid w:val="00053ECB"/>
    <w:rsid w:val="0008246C"/>
    <w:rsid w:val="000A7F21"/>
    <w:rsid w:val="00100E0F"/>
    <w:rsid w:val="001B7383"/>
    <w:rsid w:val="001F0EAE"/>
    <w:rsid w:val="002028AC"/>
    <w:rsid w:val="002F19BE"/>
    <w:rsid w:val="002F6121"/>
    <w:rsid w:val="00305117"/>
    <w:rsid w:val="00325FED"/>
    <w:rsid w:val="00391A01"/>
    <w:rsid w:val="003E5B06"/>
    <w:rsid w:val="003E7B32"/>
    <w:rsid w:val="004819AD"/>
    <w:rsid w:val="00513570"/>
    <w:rsid w:val="00533F80"/>
    <w:rsid w:val="006B4212"/>
    <w:rsid w:val="006C1E74"/>
    <w:rsid w:val="006F46FD"/>
    <w:rsid w:val="0071440D"/>
    <w:rsid w:val="00832DB7"/>
    <w:rsid w:val="009A18DF"/>
    <w:rsid w:val="00A254F6"/>
    <w:rsid w:val="00A70A1E"/>
    <w:rsid w:val="00AE6664"/>
    <w:rsid w:val="00B012BF"/>
    <w:rsid w:val="00B60722"/>
    <w:rsid w:val="00BF3F51"/>
    <w:rsid w:val="00C862E9"/>
    <w:rsid w:val="00D07189"/>
    <w:rsid w:val="00F75605"/>
    <w:rsid w:val="00FA66F4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4C3447"/>
  <w15:docId w15:val="{4C3A9E0A-D5E7-418F-A135-7078FBC2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3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4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4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FD"/>
    <w:rPr>
      <w:sz w:val="24"/>
      <w:szCs w:val="24"/>
    </w:rPr>
  </w:style>
  <w:style w:type="character" w:styleId="Hyperlink">
    <w:name w:val="Hyperlink"/>
    <w:basedOn w:val="DefaultParagraphFont"/>
    <w:unhideWhenUsed/>
    <w:rsid w:val="00FE3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handleservices.org" TargetMode="External"/><Relationship Id="rId2" Type="http://schemas.openxmlformats.org/officeDocument/2006/relationships/hyperlink" Target="mailto:help@panhandleservic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cp:lastModifiedBy>Destyni Trayler</cp:lastModifiedBy>
  <cp:revision>21</cp:revision>
  <cp:lastPrinted>2019-07-24T17:38:00Z</cp:lastPrinted>
  <dcterms:created xsi:type="dcterms:W3CDTF">2012-10-15T19:57:00Z</dcterms:created>
  <dcterms:modified xsi:type="dcterms:W3CDTF">2019-07-24T19:03:00Z</dcterms:modified>
</cp:coreProperties>
</file>