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E23E6" w14:textId="77777777" w:rsidR="00B45800" w:rsidRPr="004632E8" w:rsidRDefault="000E459F" w:rsidP="000E459F">
      <w:pPr>
        <w:rPr>
          <w:sz w:val="48"/>
          <w:szCs w:val="48"/>
          <w:u w:val="single"/>
        </w:rPr>
      </w:pPr>
      <w:r w:rsidRPr="000E459F">
        <w:rPr>
          <w:sz w:val="40"/>
          <w:szCs w:val="40"/>
        </w:rPr>
        <w:t xml:space="preserve"> </w:t>
      </w:r>
      <w:r w:rsidR="00BC1E0D">
        <w:rPr>
          <w:sz w:val="40"/>
          <w:szCs w:val="40"/>
        </w:rPr>
        <w:t xml:space="preserve"> </w:t>
      </w:r>
      <w:r w:rsidRPr="000E459F">
        <w:rPr>
          <w:sz w:val="40"/>
          <w:szCs w:val="40"/>
        </w:rPr>
        <w:t xml:space="preserve"> </w:t>
      </w:r>
      <w:r w:rsidR="002C2448" w:rsidRPr="004632E8">
        <w:rPr>
          <w:sz w:val="48"/>
          <w:szCs w:val="48"/>
          <w:u w:val="single"/>
        </w:rPr>
        <w:t>VINS ROUGES</w:t>
      </w:r>
      <w:r w:rsidR="00BC1E0D">
        <w:rPr>
          <w:sz w:val="48"/>
          <w:szCs w:val="48"/>
          <w:u w:val="single"/>
        </w:rPr>
        <w:t xml:space="preserve"> </w:t>
      </w:r>
      <w:r w:rsidR="00D920BB" w:rsidRPr="004632E8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="002C2448" w:rsidRPr="004632E8">
        <w:rPr>
          <w:sz w:val="48"/>
          <w:szCs w:val="48"/>
          <w:u w:val="single"/>
        </w:rPr>
        <w:t>RED WINE</w:t>
      </w:r>
    </w:p>
    <w:p w14:paraId="1833F12B" w14:textId="77777777" w:rsidR="00D920BB" w:rsidRDefault="00D920BB" w:rsidP="00D920BB">
      <w:pPr>
        <w:jc w:val="center"/>
      </w:pPr>
    </w:p>
    <w:p w14:paraId="1BB7C475" w14:textId="77777777" w:rsidR="000E459F" w:rsidRDefault="000E459F" w:rsidP="00D920BB">
      <w:pPr>
        <w:rPr>
          <w:i/>
        </w:rPr>
      </w:pPr>
    </w:p>
    <w:p w14:paraId="73F87B11" w14:textId="77777777" w:rsidR="00D920BB" w:rsidRPr="00070142" w:rsidRDefault="00070142" w:rsidP="00D920BB">
      <w:pPr>
        <w:rPr>
          <w:i/>
        </w:rPr>
      </w:pPr>
      <w:proofErr w:type="spellStart"/>
      <w:r w:rsidRPr="00070142">
        <w:rPr>
          <w:i/>
        </w:rPr>
        <w:t>É</w:t>
      </w:r>
      <w:r w:rsidR="0021544C">
        <w:rPr>
          <w:i/>
        </w:rPr>
        <w:t>tats-Unis</w:t>
      </w:r>
      <w:proofErr w:type="spellEnd"/>
      <w:r w:rsidRPr="00070142">
        <w:rPr>
          <w:i/>
        </w:rPr>
        <w:t xml:space="preserve"> </w:t>
      </w:r>
      <w:r w:rsidR="00D920BB" w:rsidRPr="00070142">
        <w:rPr>
          <w:i/>
        </w:rPr>
        <w:t>/</w:t>
      </w:r>
      <w:r w:rsidR="009A39A3" w:rsidRPr="00070142">
        <w:rPr>
          <w:i/>
        </w:rPr>
        <w:t xml:space="preserve"> </w:t>
      </w:r>
      <w:r w:rsidR="0021544C">
        <w:rPr>
          <w:i/>
        </w:rPr>
        <w:t>United States</w:t>
      </w:r>
    </w:p>
    <w:p w14:paraId="1E962EB8" w14:textId="77777777" w:rsidR="00D920BB" w:rsidRDefault="00456861" w:rsidP="00D920BB">
      <w:r>
        <w:rPr>
          <w:b/>
          <w:sz w:val="20"/>
          <w:szCs w:val="20"/>
        </w:rPr>
        <w:t>ZINFANDEL</w:t>
      </w:r>
      <w:r w:rsidR="002C2448">
        <w:rPr>
          <w:b/>
          <w:sz w:val="20"/>
          <w:szCs w:val="20"/>
        </w:rPr>
        <w:tab/>
      </w:r>
      <w:r w:rsidR="00D920BB">
        <w:tab/>
      </w:r>
      <w:r w:rsidR="00867B69">
        <w:tab/>
        <w:t xml:space="preserve">         </w:t>
      </w:r>
      <w:r>
        <w:t xml:space="preserve"> </w:t>
      </w:r>
      <w:proofErr w:type="spellStart"/>
      <w:r w:rsidR="00867B69" w:rsidRPr="00D920BB">
        <w:rPr>
          <w:sz w:val="18"/>
          <w:szCs w:val="18"/>
        </w:rPr>
        <w:t>Verre</w:t>
      </w:r>
      <w:proofErr w:type="spellEnd"/>
      <w:r w:rsidR="00867B69" w:rsidRPr="00D920BB">
        <w:rPr>
          <w:sz w:val="18"/>
          <w:szCs w:val="18"/>
        </w:rPr>
        <w:t>/Glass</w:t>
      </w:r>
      <w:r w:rsidR="00D920BB">
        <w:t xml:space="preserve">   </w:t>
      </w:r>
      <w:r w:rsidR="009A39A3">
        <w:t xml:space="preserve"> </w:t>
      </w:r>
      <w:r w:rsidR="002C2448">
        <w:t xml:space="preserve"> </w:t>
      </w:r>
      <w:r w:rsidR="00D920BB">
        <w:t xml:space="preserve"> </w:t>
      </w:r>
      <w:proofErr w:type="gramStart"/>
      <w:r w:rsidR="00D920BB" w:rsidRPr="00D920BB">
        <w:rPr>
          <w:sz w:val="18"/>
          <w:szCs w:val="18"/>
        </w:rPr>
        <w:t>Bout./</w:t>
      </w:r>
      <w:proofErr w:type="gramEnd"/>
      <w:r w:rsidR="00D920BB" w:rsidRPr="00D920BB">
        <w:rPr>
          <w:sz w:val="18"/>
          <w:szCs w:val="18"/>
        </w:rPr>
        <w:t>Bottle</w:t>
      </w:r>
    </w:p>
    <w:p w14:paraId="028AFFEC" w14:textId="77777777" w:rsidR="00D920BB" w:rsidRDefault="002C2448" w:rsidP="00D920BB">
      <w:r>
        <w:rPr>
          <w:b/>
        </w:rPr>
        <w:t>Barefoot</w:t>
      </w:r>
      <w:r w:rsidR="00D920BB">
        <w:tab/>
      </w:r>
      <w:r w:rsidR="00D920BB">
        <w:tab/>
      </w:r>
      <w:r w:rsidR="00D920BB">
        <w:tab/>
      </w:r>
      <w:proofErr w:type="gramStart"/>
      <w:r w:rsidR="00D920BB">
        <w:tab/>
      </w:r>
      <w:r w:rsidR="009A39A3">
        <w:t xml:space="preserve"> </w:t>
      </w:r>
      <w:r w:rsidR="00D920BB">
        <w:t xml:space="preserve"> </w:t>
      </w:r>
      <w:r w:rsidR="00867B69">
        <w:t>$</w:t>
      </w:r>
      <w:proofErr w:type="gramEnd"/>
      <w:r w:rsidR="00867B69">
        <w:t>8.</w:t>
      </w:r>
      <w:r w:rsidR="00312E67">
        <w:t>5</w:t>
      </w:r>
      <w:r w:rsidR="00867B69">
        <w:t>0</w:t>
      </w:r>
      <w:r>
        <w:tab/>
        <w:t xml:space="preserve">       </w:t>
      </w:r>
      <w:r w:rsidR="00D920BB">
        <w:t xml:space="preserve">  $</w:t>
      </w:r>
      <w:r>
        <w:t>2</w:t>
      </w:r>
      <w:r w:rsidR="005C7B28">
        <w:t>6</w:t>
      </w:r>
      <w:r w:rsidR="00D920BB">
        <w:t>.00</w:t>
      </w:r>
    </w:p>
    <w:p w14:paraId="2988A141" w14:textId="77777777" w:rsidR="00D920BB" w:rsidRDefault="00D920BB" w:rsidP="00D920BB"/>
    <w:p w14:paraId="799F0E02" w14:textId="77777777" w:rsidR="000E459F" w:rsidRDefault="000E459F" w:rsidP="00D920BB">
      <w:pPr>
        <w:rPr>
          <w:i/>
        </w:rPr>
      </w:pPr>
    </w:p>
    <w:p w14:paraId="65E959EF" w14:textId="77777777" w:rsidR="00D920BB" w:rsidRPr="009A39A3" w:rsidRDefault="00070142" w:rsidP="00D920BB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  <w:r w:rsidR="00D920BB" w:rsidRPr="009A39A3">
        <w:rPr>
          <w:i/>
        </w:rPr>
        <w:tab/>
      </w:r>
    </w:p>
    <w:p w14:paraId="442C25BA" w14:textId="77777777" w:rsidR="00D920BB" w:rsidRPr="009A39A3" w:rsidRDefault="00070142" w:rsidP="00D920BB">
      <w:pPr>
        <w:rPr>
          <w:b/>
        </w:rPr>
      </w:pPr>
      <w:r>
        <w:rPr>
          <w:b/>
          <w:sz w:val="20"/>
          <w:szCs w:val="20"/>
        </w:rPr>
        <w:t>CAB</w:t>
      </w:r>
      <w:r w:rsidR="00C33D7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RNET SAUVIGNON</w:t>
      </w:r>
      <w:r w:rsidR="009A39A3" w:rsidRPr="009A39A3">
        <w:rPr>
          <w:b/>
        </w:rPr>
        <w:tab/>
      </w:r>
      <w:r>
        <w:rPr>
          <w:b/>
        </w:rPr>
        <w:t xml:space="preserve">                 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</w:t>
      </w:r>
      <w:r w:rsidR="009A39A3">
        <w:rPr>
          <w:b/>
        </w:rPr>
        <w:tab/>
        <w:t xml:space="preserve">   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6CB02CBB" w14:textId="77777777" w:rsidR="00D920BB" w:rsidRDefault="00070142" w:rsidP="00D920BB">
      <w:r>
        <w:rPr>
          <w:b/>
        </w:rPr>
        <w:t>Vento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D920BB">
        <w:t xml:space="preserve"> </w:t>
      </w:r>
      <w:r w:rsidR="009A39A3">
        <w:tab/>
      </w:r>
      <w:r>
        <w:t xml:space="preserve">               $8.50</w:t>
      </w:r>
      <w:r w:rsidR="009A39A3">
        <w:tab/>
        <w:t xml:space="preserve">         $</w:t>
      </w:r>
      <w:r w:rsidR="002D75F9">
        <w:t>30</w:t>
      </w:r>
      <w:r w:rsidR="009A39A3">
        <w:t>.00</w:t>
      </w:r>
    </w:p>
    <w:p w14:paraId="3DB0EBCF" w14:textId="77777777" w:rsidR="009A39A3" w:rsidRDefault="009A39A3" w:rsidP="00D920BB"/>
    <w:p w14:paraId="47533100" w14:textId="77777777" w:rsidR="000E459F" w:rsidRDefault="000E459F" w:rsidP="00D920BB">
      <w:pPr>
        <w:rPr>
          <w:i/>
        </w:rPr>
      </w:pPr>
    </w:p>
    <w:p w14:paraId="5D8BADCE" w14:textId="77777777" w:rsidR="00D920BB" w:rsidRPr="00D920BB" w:rsidRDefault="00D920BB" w:rsidP="00D920BB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5297ABC0" w14:textId="77777777" w:rsidR="00D920BB" w:rsidRPr="00D920BB" w:rsidRDefault="00070142" w:rsidP="00D920BB">
      <w:pPr>
        <w:rPr>
          <w:b/>
          <w:sz w:val="18"/>
          <w:szCs w:val="18"/>
        </w:rPr>
      </w:pPr>
      <w:r>
        <w:rPr>
          <w:b/>
          <w:sz w:val="20"/>
          <w:szCs w:val="20"/>
        </w:rPr>
        <w:t>SHIRAZ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="00D920BB" w:rsidRPr="00D920BB">
        <w:rPr>
          <w:b/>
        </w:rPr>
        <w:t xml:space="preserve">     </w:t>
      </w:r>
      <w:r w:rsidR="00D920BB" w:rsidRPr="00D920BB">
        <w:rPr>
          <w:b/>
        </w:rPr>
        <w:tab/>
        <w:t xml:space="preserve">    </w:t>
      </w:r>
      <w:r>
        <w:rPr>
          <w:b/>
        </w:rPr>
        <w:t xml:space="preserve">     </w:t>
      </w:r>
      <w:proofErr w:type="spellStart"/>
      <w:r w:rsidR="00D920BB" w:rsidRPr="00D920BB">
        <w:rPr>
          <w:sz w:val="18"/>
          <w:szCs w:val="18"/>
        </w:rPr>
        <w:t>Verre</w:t>
      </w:r>
      <w:proofErr w:type="spellEnd"/>
      <w:r w:rsidR="00D920BB" w:rsidRPr="00D920BB">
        <w:rPr>
          <w:sz w:val="18"/>
          <w:szCs w:val="18"/>
        </w:rPr>
        <w:t>/</w:t>
      </w:r>
      <w:proofErr w:type="gramStart"/>
      <w:r w:rsidR="00D920BB" w:rsidRPr="00D920BB">
        <w:rPr>
          <w:sz w:val="18"/>
          <w:szCs w:val="18"/>
        </w:rPr>
        <w:t xml:space="preserve">Glass  </w:t>
      </w:r>
      <w:r w:rsidR="00D920BB" w:rsidRPr="00D920BB">
        <w:rPr>
          <w:sz w:val="18"/>
          <w:szCs w:val="18"/>
        </w:rPr>
        <w:tab/>
      </w:r>
      <w:proofErr w:type="gramEnd"/>
      <w:r w:rsidR="00D920BB" w:rsidRPr="00D920BB">
        <w:rPr>
          <w:sz w:val="18"/>
          <w:szCs w:val="18"/>
        </w:rPr>
        <w:t xml:space="preserve">     Bout./Bottle</w:t>
      </w:r>
    </w:p>
    <w:p w14:paraId="1FA4BE84" w14:textId="77777777" w:rsidR="00D920BB" w:rsidRDefault="00070142" w:rsidP="00D920BB">
      <w:r>
        <w:rPr>
          <w:b/>
        </w:rPr>
        <w:t>Deakin Estate</w:t>
      </w:r>
      <w:r w:rsidR="00D920BB">
        <w:tab/>
      </w:r>
      <w:r w:rsidR="00D920BB">
        <w:tab/>
      </w:r>
      <w:r w:rsidR="00D920BB">
        <w:tab/>
        <w:t xml:space="preserve">       </w:t>
      </w:r>
      <w:r w:rsidR="009A39A3">
        <w:t xml:space="preserve"> </w:t>
      </w:r>
      <w:r>
        <w:t xml:space="preserve">     </w:t>
      </w:r>
      <w:r w:rsidR="00D920BB">
        <w:t xml:space="preserve">  $</w:t>
      </w:r>
      <w:r w:rsidR="00312E67">
        <w:t>8</w:t>
      </w:r>
      <w:r w:rsidR="00D920BB">
        <w:t>.</w:t>
      </w:r>
      <w:r w:rsidR="00312E67">
        <w:t>5</w:t>
      </w:r>
      <w:r w:rsidR="00D920BB">
        <w:t>0</w:t>
      </w:r>
      <w:r w:rsidR="00D920BB">
        <w:tab/>
        <w:t xml:space="preserve">      </w:t>
      </w:r>
      <w:r w:rsidR="009A39A3">
        <w:t xml:space="preserve"> </w:t>
      </w:r>
      <w:r w:rsidR="00D920BB">
        <w:t xml:space="preserve">  $32.00</w:t>
      </w:r>
    </w:p>
    <w:p w14:paraId="0E2D98A9" w14:textId="77777777" w:rsidR="009A39A3" w:rsidRDefault="009A39A3" w:rsidP="00D920BB"/>
    <w:p w14:paraId="0646428C" w14:textId="77777777" w:rsidR="000E459F" w:rsidRDefault="000E459F" w:rsidP="00D920BB">
      <w:pPr>
        <w:rPr>
          <w:i/>
        </w:rPr>
      </w:pPr>
    </w:p>
    <w:p w14:paraId="50739C59" w14:textId="77777777" w:rsidR="00D920BB" w:rsidRPr="009A39A3" w:rsidRDefault="002D75F9" w:rsidP="00D920BB">
      <w:pPr>
        <w:rPr>
          <w:i/>
        </w:rPr>
      </w:pPr>
      <w:proofErr w:type="spellStart"/>
      <w:r>
        <w:rPr>
          <w:i/>
        </w:rPr>
        <w:t>I</w:t>
      </w:r>
      <w:r w:rsidR="000E459F">
        <w:rPr>
          <w:i/>
        </w:rPr>
        <w:t>talie</w:t>
      </w:r>
      <w:proofErr w:type="spellEnd"/>
      <w:r w:rsidR="00BC1E0D">
        <w:rPr>
          <w:i/>
        </w:rPr>
        <w:t xml:space="preserve"> </w:t>
      </w:r>
      <w:r>
        <w:rPr>
          <w:i/>
        </w:rPr>
        <w:t>/</w:t>
      </w:r>
      <w:r w:rsidR="000E459F">
        <w:rPr>
          <w:i/>
        </w:rPr>
        <w:t xml:space="preserve"> </w:t>
      </w:r>
      <w:r>
        <w:rPr>
          <w:i/>
        </w:rPr>
        <w:t>I</w:t>
      </w:r>
      <w:r w:rsidR="000E459F">
        <w:rPr>
          <w:i/>
        </w:rPr>
        <w:t>taly</w:t>
      </w:r>
    </w:p>
    <w:p w14:paraId="7E41D19A" w14:textId="77777777" w:rsidR="009A39A3" w:rsidRPr="00070142" w:rsidRDefault="002D75F9" w:rsidP="00070142">
      <w:pPr>
        <w:rPr>
          <w:sz w:val="18"/>
          <w:szCs w:val="18"/>
        </w:rPr>
      </w:pPr>
      <w:r w:rsidRPr="002D75F9">
        <w:rPr>
          <w:b/>
          <w:sz w:val="20"/>
          <w:szCs w:val="20"/>
        </w:rPr>
        <w:t>MODELLO</w:t>
      </w:r>
      <w:r w:rsidR="009A39A3" w:rsidRPr="009A39A3">
        <w:rPr>
          <w:b/>
        </w:rPr>
        <w:tab/>
      </w:r>
      <w:r w:rsidR="009A39A3">
        <w:tab/>
      </w:r>
      <w:r>
        <w:tab/>
        <w:t xml:space="preserve">          </w:t>
      </w:r>
      <w:r w:rsidR="007D2C28">
        <w:rPr>
          <w:sz w:val="18"/>
          <w:szCs w:val="18"/>
        </w:rPr>
        <w:tab/>
      </w:r>
      <w:r w:rsidR="007D2C28">
        <w:rPr>
          <w:sz w:val="18"/>
          <w:szCs w:val="18"/>
        </w:rPr>
        <w:tab/>
        <w:t xml:space="preserve">     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3E1307E4" w14:textId="77777777" w:rsidR="009A39A3" w:rsidRDefault="002D75F9" w:rsidP="00D920BB">
      <w:r w:rsidRPr="007D2C28">
        <w:rPr>
          <w:b/>
        </w:rPr>
        <w:t>MASI</w:t>
      </w:r>
      <w:r>
        <w:rPr>
          <w:b/>
        </w:rPr>
        <w:tab/>
      </w:r>
      <w:r>
        <w:rPr>
          <w:b/>
        </w:rPr>
        <w:tab/>
      </w:r>
      <w:r w:rsidR="009A39A3">
        <w:tab/>
      </w:r>
      <w:r w:rsidR="009A39A3">
        <w:tab/>
        <w:t xml:space="preserve">       </w:t>
      </w:r>
      <w:r w:rsidR="00070142">
        <w:t xml:space="preserve">      </w:t>
      </w:r>
      <w:r w:rsidR="009A39A3">
        <w:t xml:space="preserve">   </w:t>
      </w:r>
      <w:r w:rsidR="009A39A3">
        <w:tab/>
        <w:t xml:space="preserve">         $3</w:t>
      </w:r>
      <w:r w:rsidR="007D2C28">
        <w:t>5</w:t>
      </w:r>
      <w:r w:rsidR="009A39A3">
        <w:t>.00</w:t>
      </w:r>
    </w:p>
    <w:p w14:paraId="7B2294E9" w14:textId="77777777" w:rsidR="009A39A3" w:rsidRDefault="009A39A3" w:rsidP="00D920BB"/>
    <w:p w14:paraId="78B79BBD" w14:textId="77777777" w:rsidR="000E459F" w:rsidRDefault="000E459F" w:rsidP="007D2C28">
      <w:pPr>
        <w:rPr>
          <w:i/>
        </w:rPr>
      </w:pPr>
    </w:p>
    <w:p w14:paraId="36DE8D7C" w14:textId="77777777" w:rsidR="007D2C28" w:rsidRPr="00070142" w:rsidRDefault="007D2C28" w:rsidP="007D2C28">
      <w:pPr>
        <w:rPr>
          <w:i/>
        </w:rPr>
      </w:pPr>
      <w:proofErr w:type="spellStart"/>
      <w:r w:rsidRPr="00070142">
        <w:rPr>
          <w:i/>
        </w:rPr>
        <w:t>É</w:t>
      </w:r>
      <w:r w:rsidR="000E459F"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 w:rsidR="000E459F">
        <w:rPr>
          <w:i/>
        </w:rPr>
        <w:t>United States</w:t>
      </w:r>
    </w:p>
    <w:p w14:paraId="12E69036" w14:textId="77777777" w:rsidR="009A39A3" w:rsidRDefault="007D2C28" w:rsidP="00D920BB">
      <w:pPr>
        <w:rPr>
          <w:sz w:val="18"/>
          <w:szCs w:val="18"/>
        </w:rPr>
      </w:pPr>
      <w:r w:rsidRPr="007D2C28">
        <w:rPr>
          <w:b/>
          <w:sz w:val="20"/>
          <w:szCs w:val="20"/>
        </w:rPr>
        <w:t>CAB</w:t>
      </w:r>
      <w:r w:rsidR="00AB5A03">
        <w:rPr>
          <w:b/>
          <w:sz w:val="20"/>
          <w:szCs w:val="20"/>
        </w:rPr>
        <w:t>E</w:t>
      </w:r>
      <w:r w:rsidRPr="007D2C28">
        <w:rPr>
          <w:b/>
          <w:sz w:val="20"/>
          <w:szCs w:val="20"/>
        </w:rPr>
        <w:t>RNET SAUVIGNON</w:t>
      </w:r>
      <w:r w:rsidR="009A39A3">
        <w:tab/>
      </w:r>
      <w:r w:rsidR="009A39A3">
        <w:tab/>
        <w:t xml:space="preserve">   </w:t>
      </w:r>
      <w:r w:rsidR="00070142">
        <w:t xml:space="preserve">  </w:t>
      </w:r>
      <w:r>
        <w:tab/>
        <w:t xml:space="preserve">     </w:t>
      </w:r>
      <w:r w:rsidR="00070142">
        <w:t xml:space="preserve">   </w:t>
      </w:r>
      <w:r w:rsidR="009A39A3">
        <w:t xml:space="preserve">  </w:t>
      </w:r>
      <w:r>
        <w:t xml:space="preserve"> 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32372A01" w14:textId="77777777" w:rsidR="009A39A3" w:rsidRDefault="007D2C28" w:rsidP="00D920BB">
      <w:r w:rsidRPr="007D2C28">
        <w:rPr>
          <w:b/>
        </w:rPr>
        <w:t>Liberty School</w:t>
      </w:r>
      <w:r w:rsidR="009A39A3">
        <w:tab/>
      </w:r>
      <w:r w:rsidR="009A39A3">
        <w:tab/>
      </w:r>
      <w:r w:rsidR="009A39A3">
        <w:tab/>
        <w:t xml:space="preserve">      </w:t>
      </w:r>
      <w:r w:rsidR="00070142">
        <w:t xml:space="preserve">     </w:t>
      </w:r>
      <w:r w:rsidR="009A39A3">
        <w:t xml:space="preserve">   </w:t>
      </w:r>
      <w:r>
        <w:t xml:space="preserve">                     </w:t>
      </w:r>
      <w:r w:rsidR="009A39A3">
        <w:t xml:space="preserve"> $</w:t>
      </w:r>
      <w:r>
        <w:t>46.00</w:t>
      </w:r>
    </w:p>
    <w:p w14:paraId="09533FA9" w14:textId="77777777" w:rsidR="009A39A3" w:rsidRDefault="009A39A3" w:rsidP="00D920BB"/>
    <w:p w14:paraId="59BDDAF5" w14:textId="77777777" w:rsidR="009A39A3" w:rsidRDefault="009A39A3" w:rsidP="00D920BB">
      <w:pPr>
        <w:rPr>
          <w:b/>
          <w:u w:val="single"/>
        </w:rPr>
      </w:pPr>
    </w:p>
    <w:p w14:paraId="6385DB6B" w14:textId="77777777" w:rsidR="009A39A3" w:rsidRDefault="009A39A3" w:rsidP="00D920BB">
      <w:pPr>
        <w:rPr>
          <w:b/>
          <w:u w:val="single"/>
        </w:rPr>
      </w:pPr>
    </w:p>
    <w:p w14:paraId="213F7FB9" w14:textId="7624EE08" w:rsidR="000E459F" w:rsidRDefault="000E459F" w:rsidP="00D920BB">
      <w:pPr>
        <w:rPr>
          <w:b/>
          <w:u w:val="single"/>
        </w:rPr>
      </w:pPr>
    </w:p>
    <w:p w14:paraId="1C13AC9C" w14:textId="77777777" w:rsidR="000E459F" w:rsidRDefault="000E459F" w:rsidP="00D920BB">
      <w:pPr>
        <w:rPr>
          <w:b/>
          <w:u w:val="single"/>
        </w:rPr>
      </w:pPr>
    </w:p>
    <w:p w14:paraId="39D18C54" w14:textId="77777777" w:rsidR="000E459F" w:rsidRDefault="000E459F" w:rsidP="00D920BB">
      <w:pPr>
        <w:rPr>
          <w:b/>
          <w:u w:val="single"/>
        </w:rPr>
      </w:pPr>
    </w:p>
    <w:p w14:paraId="37013A13" w14:textId="77777777" w:rsidR="009A39A3" w:rsidRPr="009A39A3" w:rsidRDefault="009A39A3" w:rsidP="00D920BB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  <w:r w:rsidR="007D2C28">
        <w:rPr>
          <w:b/>
          <w:u w:val="single"/>
        </w:rPr>
        <w:t xml:space="preserve"> </w:t>
      </w:r>
    </w:p>
    <w:p w14:paraId="451DB049" w14:textId="77777777" w:rsidR="009A39A3" w:rsidRPr="009A39A3" w:rsidRDefault="009A39A3" w:rsidP="00D920BB">
      <w:pPr>
        <w:rPr>
          <w:b/>
        </w:rPr>
      </w:pPr>
    </w:p>
    <w:p w14:paraId="1F00C201" w14:textId="77777777" w:rsidR="009A39A3" w:rsidRDefault="009A39A3" w:rsidP="00D920BB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 w:rsidR="00F3721B">
        <w:t xml:space="preserve">      </w:t>
      </w:r>
      <w:r>
        <w:tab/>
      </w:r>
      <w:r w:rsidR="00F3721B">
        <w:t xml:space="preserve">           </w:t>
      </w:r>
      <w:r>
        <w:t>$7.50</w:t>
      </w:r>
    </w:p>
    <w:p w14:paraId="7B1F5FE6" w14:textId="77777777" w:rsidR="009A39A3" w:rsidRDefault="009A39A3" w:rsidP="00D920BB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$15.00</w:t>
      </w:r>
    </w:p>
    <w:p w14:paraId="7DAEFBF4" w14:textId="77777777" w:rsidR="009A39A3" w:rsidRDefault="009A39A3" w:rsidP="00D920BB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$28.00</w:t>
      </w:r>
    </w:p>
    <w:p w14:paraId="3D04B428" w14:textId="77777777" w:rsidR="000E459F" w:rsidRDefault="000E459F" w:rsidP="002C2448">
      <w:pPr>
        <w:jc w:val="center"/>
        <w:rPr>
          <w:sz w:val="40"/>
          <w:szCs w:val="40"/>
          <w:u w:val="single"/>
        </w:rPr>
      </w:pPr>
    </w:p>
    <w:p w14:paraId="78802763" w14:textId="77777777" w:rsidR="002C2448" w:rsidRPr="00C33D7B" w:rsidRDefault="002C2448" w:rsidP="000E459F">
      <w:pPr>
        <w:rPr>
          <w:sz w:val="48"/>
          <w:szCs w:val="48"/>
          <w:u w:val="single"/>
        </w:rPr>
      </w:pPr>
      <w:r w:rsidRPr="00C33D7B">
        <w:rPr>
          <w:sz w:val="48"/>
          <w:szCs w:val="48"/>
          <w:u w:val="single"/>
        </w:rPr>
        <w:lastRenderedPageBreak/>
        <w:t>VINS BLANCS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WHITE WIN</w:t>
      </w:r>
      <w:r w:rsidR="000E459F" w:rsidRPr="00C33D7B">
        <w:rPr>
          <w:sz w:val="48"/>
          <w:szCs w:val="48"/>
          <w:u w:val="single"/>
        </w:rPr>
        <w:t>E</w:t>
      </w:r>
    </w:p>
    <w:p w14:paraId="6773FE65" w14:textId="77777777" w:rsidR="002C2448" w:rsidRDefault="002C2448" w:rsidP="002C2448"/>
    <w:p w14:paraId="67F3453A" w14:textId="77777777" w:rsidR="000E459F" w:rsidRDefault="000E459F" w:rsidP="002C2448">
      <w:pPr>
        <w:rPr>
          <w:i/>
        </w:rPr>
      </w:pPr>
    </w:p>
    <w:p w14:paraId="7AB3A86B" w14:textId="77777777" w:rsidR="002C2448" w:rsidRDefault="002C2448" w:rsidP="002C2448">
      <w:pPr>
        <w:rPr>
          <w:i/>
        </w:rPr>
      </w:pPr>
      <w:r w:rsidRPr="002C2448">
        <w:rPr>
          <w:i/>
        </w:rPr>
        <w:t>F</w:t>
      </w:r>
      <w:r w:rsidR="000E459F">
        <w:rPr>
          <w:i/>
        </w:rPr>
        <w:t>rance</w:t>
      </w:r>
    </w:p>
    <w:p w14:paraId="595115B8" w14:textId="68FC7059" w:rsidR="002C2448" w:rsidRPr="002C2448" w:rsidRDefault="002C2448" w:rsidP="002C2448">
      <w:pPr>
        <w:rPr>
          <w:i/>
          <w:sz w:val="18"/>
          <w:szCs w:val="18"/>
        </w:rPr>
      </w:pPr>
      <w:r w:rsidRPr="002C2448">
        <w:rPr>
          <w:b/>
          <w:i/>
          <w:sz w:val="20"/>
          <w:szCs w:val="20"/>
        </w:rPr>
        <w:t>SAUVIGNON BLANC</w:t>
      </w:r>
      <w:r>
        <w:rPr>
          <w:i/>
        </w:rPr>
        <w:tab/>
      </w:r>
      <w:r>
        <w:rPr>
          <w:i/>
        </w:rPr>
        <w:tab/>
        <w:t xml:space="preserve">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 </w:t>
      </w:r>
      <w:r>
        <w:rPr>
          <w:i/>
        </w:rPr>
        <w:tab/>
        <w:t xml:space="preserve">   </w:t>
      </w:r>
      <w:r w:rsidR="00537D70">
        <w:rPr>
          <w:i/>
        </w:rPr>
        <w:t xml:space="preserve"> </w:t>
      </w:r>
      <w:r>
        <w:rPr>
          <w:i/>
        </w:rPr>
        <w:t xml:space="preserve">  </w:t>
      </w:r>
      <w:proofErr w:type="gramStart"/>
      <w:r w:rsidRPr="002C2448">
        <w:rPr>
          <w:i/>
          <w:sz w:val="18"/>
          <w:szCs w:val="18"/>
        </w:rPr>
        <w:t>Bout./</w:t>
      </w:r>
      <w:proofErr w:type="gramEnd"/>
      <w:r w:rsidRPr="002C2448">
        <w:rPr>
          <w:i/>
          <w:sz w:val="18"/>
          <w:szCs w:val="18"/>
        </w:rPr>
        <w:t>Bottle</w:t>
      </w:r>
    </w:p>
    <w:p w14:paraId="16BB0FA2" w14:textId="77777777" w:rsidR="002C2448" w:rsidRPr="002C2448" w:rsidRDefault="002C2448" w:rsidP="002C2448">
      <w:pPr>
        <w:rPr>
          <w:b/>
          <w:i/>
        </w:rPr>
      </w:pPr>
      <w:r w:rsidRPr="002C2448">
        <w:rPr>
          <w:b/>
          <w:i/>
        </w:rPr>
        <w:t xml:space="preserve">La </w:t>
      </w:r>
      <w:proofErr w:type="spellStart"/>
      <w:r w:rsidRPr="002C2448">
        <w:rPr>
          <w:b/>
          <w:i/>
        </w:rPr>
        <w:t>Sablette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</w:t>
      </w:r>
      <w:r w:rsidRPr="002C2448">
        <w:t>$8.50</w:t>
      </w:r>
      <w:r>
        <w:rPr>
          <w:b/>
          <w:i/>
        </w:rPr>
        <w:tab/>
      </w:r>
      <w:r w:rsidRPr="002C2448">
        <w:t xml:space="preserve">         $</w:t>
      </w:r>
      <w:r>
        <w:t>30.00</w:t>
      </w:r>
    </w:p>
    <w:p w14:paraId="215380E3" w14:textId="77777777" w:rsidR="002C2448" w:rsidRDefault="002C2448" w:rsidP="002C2448">
      <w:pPr>
        <w:rPr>
          <w:i/>
        </w:rPr>
      </w:pPr>
    </w:p>
    <w:p w14:paraId="1B843F70" w14:textId="77777777" w:rsidR="000E459F" w:rsidRDefault="000E459F" w:rsidP="002C2448">
      <w:pPr>
        <w:rPr>
          <w:i/>
        </w:rPr>
      </w:pPr>
    </w:p>
    <w:p w14:paraId="3B825D4A" w14:textId="77777777" w:rsidR="002C2448" w:rsidRPr="00D920BB" w:rsidRDefault="002C2448" w:rsidP="002C244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1341C32A" w14:textId="196D82DA" w:rsidR="002C2448" w:rsidRPr="00D920BB" w:rsidRDefault="002C2448" w:rsidP="002C2448">
      <w:pPr>
        <w:rPr>
          <w:b/>
          <w:sz w:val="18"/>
          <w:szCs w:val="18"/>
        </w:rPr>
      </w:pPr>
      <w:r w:rsidRPr="00D920BB">
        <w:rPr>
          <w:b/>
          <w:sz w:val="20"/>
          <w:szCs w:val="20"/>
        </w:rPr>
        <w:t>SÉMILLON/CHARDONNAY</w:t>
      </w:r>
      <w:r w:rsidRPr="00D920BB">
        <w:rPr>
          <w:b/>
        </w:rPr>
        <w:t xml:space="preserve">     </w:t>
      </w:r>
      <w:r w:rsidRPr="00D920BB">
        <w:rPr>
          <w:b/>
        </w:rPr>
        <w:tab/>
        <w:t xml:space="preserve"> 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 </w:t>
      </w:r>
      <w:r w:rsidRPr="00D920BB">
        <w:rPr>
          <w:sz w:val="18"/>
          <w:szCs w:val="18"/>
        </w:rPr>
        <w:tab/>
        <w:t xml:space="preserve">    </w:t>
      </w:r>
      <w:r w:rsidR="00537D70">
        <w:rPr>
          <w:sz w:val="18"/>
          <w:szCs w:val="18"/>
        </w:rPr>
        <w:t xml:space="preserve">  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5CE8EF95" w14:textId="0526092D" w:rsidR="002C2448" w:rsidRDefault="002C2448" w:rsidP="002C2448">
      <w:r w:rsidRPr="00D920BB">
        <w:rPr>
          <w:b/>
        </w:rPr>
        <w:t>Jacobs Creek</w:t>
      </w:r>
      <w:r>
        <w:tab/>
      </w:r>
      <w:r>
        <w:tab/>
      </w:r>
      <w:r>
        <w:tab/>
        <w:t xml:space="preserve">            $8.50</w:t>
      </w:r>
      <w:r>
        <w:tab/>
        <w:t xml:space="preserve">        </w:t>
      </w:r>
      <w:r w:rsidR="00537D70">
        <w:t xml:space="preserve">  </w:t>
      </w:r>
      <w:r>
        <w:t>$3</w:t>
      </w:r>
      <w:r w:rsidR="00070142">
        <w:t>4</w:t>
      </w:r>
      <w:r>
        <w:t>.00</w:t>
      </w:r>
    </w:p>
    <w:p w14:paraId="6F3C1259" w14:textId="77777777" w:rsidR="002C2448" w:rsidRDefault="002C2448" w:rsidP="002C2448"/>
    <w:p w14:paraId="6E98DDC2" w14:textId="77777777" w:rsidR="000E459F" w:rsidRDefault="000E459F" w:rsidP="002C2448">
      <w:pPr>
        <w:rPr>
          <w:i/>
        </w:rPr>
      </w:pPr>
    </w:p>
    <w:p w14:paraId="79805E60" w14:textId="77777777" w:rsidR="002C2448" w:rsidRPr="009A39A3" w:rsidRDefault="002C2448" w:rsidP="002C2448">
      <w:pPr>
        <w:rPr>
          <w:i/>
        </w:rPr>
      </w:pPr>
      <w:proofErr w:type="spellStart"/>
      <w:r w:rsidRPr="009A39A3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9A39A3">
        <w:rPr>
          <w:i/>
        </w:rPr>
        <w:t>/ Australia</w:t>
      </w:r>
      <w:r w:rsidRPr="009A39A3">
        <w:rPr>
          <w:i/>
        </w:rPr>
        <w:tab/>
      </w:r>
    </w:p>
    <w:p w14:paraId="4CB16F4D" w14:textId="1A1125D0" w:rsidR="002C2448" w:rsidRPr="009A39A3" w:rsidRDefault="002C2448" w:rsidP="002C2448">
      <w:pPr>
        <w:rPr>
          <w:b/>
        </w:rPr>
      </w:pPr>
      <w:r w:rsidRPr="009A39A3">
        <w:rPr>
          <w:b/>
          <w:sz w:val="20"/>
          <w:szCs w:val="20"/>
        </w:rPr>
        <w:t>VIOGNIER</w:t>
      </w:r>
      <w:r w:rsidRPr="009A39A3">
        <w:rPr>
          <w:b/>
        </w:rPr>
        <w:tab/>
      </w:r>
      <w:r w:rsidRPr="009A39A3">
        <w:rPr>
          <w:b/>
        </w:rPr>
        <w:tab/>
      </w:r>
      <w:r w:rsidRPr="009A39A3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537D70">
        <w:rPr>
          <w:b/>
        </w:rPr>
        <w:t xml:space="preserve">  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4E07C280" w14:textId="0199DBA4" w:rsidR="002C2448" w:rsidRDefault="002C2448" w:rsidP="002C2448">
      <w:proofErr w:type="spellStart"/>
      <w:r w:rsidRPr="009A39A3">
        <w:rPr>
          <w:b/>
        </w:rPr>
        <w:t>Yalumba</w:t>
      </w:r>
      <w:proofErr w:type="spellEnd"/>
      <w:r w:rsidRPr="009A39A3">
        <w:rPr>
          <w:b/>
        </w:rPr>
        <w:t xml:space="preserve"> The Y Series</w:t>
      </w:r>
      <w:r>
        <w:t xml:space="preserve"> </w:t>
      </w:r>
      <w:r>
        <w:tab/>
      </w:r>
      <w:r>
        <w:tab/>
      </w:r>
      <w:r>
        <w:tab/>
        <w:t xml:space="preserve">       </w:t>
      </w:r>
      <w:r w:rsidR="00537D70">
        <w:t xml:space="preserve">   </w:t>
      </w:r>
      <w:r>
        <w:t>$38.00</w:t>
      </w:r>
    </w:p>
    <w:p w14:paraId="1ABD8710" w14:textId="77777777" w:rsidR="002C2448" w:rsidRDefault="002C2448" w:rsidP="002C2448"/>
    <w:p w14:paraId="73F32D20" w14:textId="77777777" w:rsidR="000E459F" w:rsidRDefault="000E459F" w:rsidP="002C2448"/>
    <w:p w14:paraId="53172D4B" w14:textId="77777777" w:rsidR="002C2448" w:rsidRDefault="002C2448" w:rsidP="002C2448">
      <w:r>
        <w:t>Nouvelle-</w:t>
      </w:r>
      <w:proofErr w:type="spellStart"/>
      <w:r>
        <w:t>Zélan</w:t>
      </w:r>
      <w:r w:rsidR="0082476B">
        <w:t>d</w:t>
      </w:r>
      <w:proofErr w:type="spellEnd"/>
      <w:r w:rsidR="00BC1E0D">
        <w:t xml:space="preserve"> </w:t>
      </w:r>
      <w:r>
        <w:t>/ New Zealand</w:t>
      </w:r>
    </w:p>
    <w:p w14:paraId="3B317C13" w14:textId="6871B96C" w:rsidR="002C2448" w:rsidRDefault="002C2448" w:rsidP="002C2448">
      <w:r w:rsidRPr="009A39A3">
        <w:rPr>
          <w:b/>
          <w:sz w:val="20"/>
          <w:szCs w:val="20"/>
        </w:rPr>
        <w:t>SAUVIGNON BLANC</w:t>
      </w:r>
      <w:r>
        <w:tab/>
      </w:r>
      <w:r w:rsidR="00537D70">
        <w:tab/>
        <w:t xml:space="preserve">      </w:t>
      </w:r>
      <w:proofErr w:type="spellStart"/>
      <w:r w:rsidR="00537D70" w:rsidRPr="00537D70">
        <w:rPr>
          <w:sz w:val="18"/>
          <w:szCs w:val="18"/>
        </w:rPr>
        <w:t>Verre</w:t>
      </w:r>
      <w:proofErr w:type="spellEnd"/>
      <w:r w:rsidR="00537D70" w:rsidRPr="00537D70">
        <w:rPr>
          <w:sz w:val="18"/>
          <w:szCs w:val="18"/>
        </w:rPr>
        <w:t>/Glass</w:t>
      </w:r>
      <w:r>
        <w:t xml:space="preserve">       </w:t>
      </w:r>
      <w:r w:rsidR="00537D70">
        <w:t xml:space="preserve">  </w:t>
      </w:r>
      <w:r>
        <w:t xml:space="preserve">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7471B8F8" w14:textId="2D2E639C" w:rsidR="002C2448" w:rsidRDefault="002C2448" w:rsidP="002C2448">
      <w:r w:rsidRPr="009A39A3">
        <w:rPr>
          <w:b/>
        </w:rPr>
        <w:t>Kim Crawford</w:t>
      </w:r>
      <w:r>
        <w:tab/>
      </w:r>
      <w:r>
        <w:tab/>
      </w:r>
      <w:r>
        <w:tab/>
      </w:r>
      <w:r w:rsidR="00537D70">
        <w:t xml:space="preserve">           $9.50</w:t>
      </w:r>
      <w:r>
        <w:tab/>
        <w:t xml:space="preserve">        </w:t>
      </w:r>
      <w:r w:rsidR="00537D70">
        <w:t xml:space="preserve">  </w:t>
      </w:r>
      <w:r>
        <w:t>$45.00</w:t>
      </w:r>
    </w:p>
    <w:p w14:paraId="49D1FAA7" w14:textId="77777777" w:rsidR="002C2448" w:rsidRDefault="002C2448" w:rsidP="002C2448"/>
    <w:p w14:paraId="1789BC8D" w14:textId="77777777" w:rsidR="000E459F" w:rsidRDefault="000E459F" w:rsidP="002C2448">
      <w:pPr>
        <w:rPr>
          <w:i/>
        </w:rPr>
      </w:pPr>
    </w:p>
    <w:p w14:paraId="1A132592" w14:textId="77777777" w:rsidR="002C2448" w:rsidRPr="009A39A3" w:rsidRDefault="002C2448" w:rsidP="002C2448">
      <w:pPr>
        <w:rPr>
          <w:i/>
        </w:rPr>
      </w:pPr>
      <w:r w:rsidRPr="009A39A3">
        <w:rPr>
          <w:i/>
        </w:rPr>
        <w:t>F</w:t>
      </w:r>
      <w:r w:rsidR="000E459F">
        <w:rPr>
          <w:i/>
        </w:rPr>
        <w:t>rance</w:t>
      </w:r>
    </w:p>
    <w:p w14:paraId="6B951C4A" w14:textId="2FDBA094" w:rsidR="002C2448" w:rsidRDefault="002C2448" w:rsidP="002C2448">
      <w:r w:rsidRPr="002C2448">
        <w:rPr>
          <w:b/>
          <w:sz w:val="20"/>
          <w:szCs w:val="20"/>
        </w:rPr>
        <w:t>ROSÉ</w:t>
      </w:r>
      <w:r w:rsidRPr="002C2448">
        <w:rPr>
          <w:b/>
          <w:sz w:val="20"/>
          <w:szCs w:val="20"/>
        </w:rPr>
        <w:tab/>
      </w:r>
      <w:r>
        <w:tab/>
      </w:r>
      <w:r>
        <w:tab/>
      </w:r>
      <w:r>
        <w:tab/>
        <w:t xml:space="preserve"> </w:t>
      </w:r>
      <w:r w:rsidR="00AB5A03">
        <w:t xml:space="preserve"> </w:t>
      </w:r>
      <w:r>
        <w:t xml:space="preserve">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 xml:space="preserve">/Glass </w:t>
      </w:r>
      <w:r>
        <w:rPr>
          <w:sz w:val="18"/>
          <w:szCs w:val="18"/>
        </w:rPr>
        <w:t xml:space="preserve">             </w:t>
      </w:r>
      <w:r w:rsidR="00537D7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526B434F" w14:textId="77777777" w:rsidR="002C2448" w:rsidRDefault="002C2448" w:rsidP="002C2448">
      <w:r w:rsidRPr="009A39A3">
        <w:rPr>
          <w:b/>
        </w:rPr>
        <w:t xml:space="preserve">Listel-Gris </w:t>
      </w:r>
      <w:proofErr w:type="spellStart"/>
      <w:r w:rsidRPr="009A39A3">
        <w:rPr>
          <w:b/>
        </w:rPr>
        <w:t>Grainde</w:t>
      </w:r>
      <w:proofErr w:type="spellEnd"/>
      <w:r>
        <w:tab/>
      </w:r>
      <w:r>
        <w:tab/>
        <w:t xml:space="preserve">          $8.50</w:t>
      </w:r>
      <w:r>
        <w:tab/>
        <w:t xml:space="preserve">       </w:t>
      </w:r>
      <w:r w:rsidR="00AB5A03">
        <w:t xml:space="preserve"> </w:t>
      </w:r>
      <w:r>
        <w:t xml:space="preserve">  $30.00</w:t>
      </w:r>
    </w:p>
    <w:p w14:paraId="7802146C" w14:textId="77777777" w:rsidR="002C2448" w:rsidRDefault="002C2448" w:rsidP="002C2448"/>
    <w:p w14:paraId="02D67491" w14:textId="77777777" w:rsidR="000E459F" w:rsidRDefault="000E459F" w:rsidP="002C2448">
      <w:pPr>
        <w:rPr>
          <w:i/>
        </w:rPr>
      </w:pPr>
    </w:p>
    <w:p w14:paraId="78427F91" w14:textId="77777777" w:rsidR="002C2448" w:rsidRPr="009A39A3" w:rsidRDefault="000E459F" w:rsidP="002C2448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</w:p>
    <w:p w14:paraId="2A24D3EB" w14:textId="77777777" w:rsidR="002C2448" w:rsidRDefault="002C2448" w:rsidP="002C2448">
      <w:pPr>
        <w:rPr>
          <w:sz w:val="18"/>
          <w:szCs w:val="18"/>
        </w:rPr>
      </w:pPr>
      <w:r w:rsidRPr="002C2448">
        <w:rPr>
          <w:b/>
          <w:sz w:val="20"/>
          <w:szCs w:val="20"/>
        </w:rPr>
        <w:t>PINOT GRIGIO</w:t>
      </w:r>
      <w:r w:rsidRPr="002C2448">
        <w:rPr>
          <w:sz w:val="20"/>
          <w:szCs w:val="20"/>
        </w:rPr>
        <w:tab/>
      </w:r>
      <w:r>
        <w:tab/>
      </w:r>
      <w:r>
        <w:tab/>
        <w:t xml:space="preserve">  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>/Glass</w:t>
      </w:r>
    </w:p>
    <w:p w14:paraId="61E29AB0" w14:textId="77777777" w:rsidR="002C2448" w:rsidRDefault="002C2448" w:rsidP="002C2448">
      <w:proofErr w:type="spellStart"/>
      <w:r w:rsidRPr="009A39A3">
        <w:rPr>
          <w:b/>
        </w:rPr>
        <w:t>Murari</w:t>
      </w:r>
      <w:proofErr w:type="spellEnd"/>
      <w:r w:rsidRPr="009A39A3">
        <w:rPr>
          <w:b/>
        </w:rPr>
        <w:tab/>
      </w:r>
      <w:r>
        <w:tab/>
      </w:r>
      <w:r>
        <w:tab/>
      </w:r>
      <w:r>
        <w:tab/>
        <w:t xml:space="preserve">           $8.50</w:t>
      </w:r>
    </w:p>
    <w:p w14:paraId="4D55343E" w14:textId="77777777" w:rsidR="002C2448" w:rsidRDefault="002C2448" w:rsidP="002C2448"/>
    <w:p w14:paraId="58C2145A" w14:textId="77777777" w:rsidR="000E459F" w:rsidRDefault="000E459F" w:rsidP="002C2448">
      <w:pPr>
        <w:rPr>
          <w:b/>
          <w:u w:val="single"/>
        </w:rPr>
      </w:pPr>
    </w:p>
    <w:p w14:paraId="289394C4" w14:textId="77777777" w:rsidR="000E459F" w:rsidRDefault="000E459F" w:rsidP="002C2448">
      <w:pPr>
        <w:rPr>
          <w:b/>
          <w:u w:val="single"/>
        </w:rPr>
      </w:pPr>
    </w:p>
    <w:p w14:paraId="40BEF566" w14:textId="77777777" w:rsidR="002C2448" w:rsidRPr="009A39A3" w:rsidRDefault="002C2448" w:rsidP="002C2448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</w:p>
    <w:p w14:paraId="78D92DDB" w14:textId="77777777" w:rsidR="002C2448" w:rsidRPr="009A39A3" w:rsidRDefault="002C2448" w:rsidP="002C2448">
      <w:pPr>
        <w:rPr>
          <w:b/>
        </w:rPr>
      </w:pPr>
    </w:p>
    <w:p w14:paraId="3EC128AA" w14:textId="77777777" w:rsidR="002C2448" w:rsidRDefault="002C2448" w:rsidP="002C2448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  </w:t>
      </w:r>
      <w:r>
        <w:t>$7.50</w:t>
      </w:r>
    </w:p>
    <w:p w14:paraId="1341D036" w14:textId="77777777" w:rsidR="002C2448" w:rsidRDefault="002C2448" w:rsidP="002C2448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$15.00</w:t>
      </w:r>
    </w:p>
    <w:p w14:paraId="5EDD61E9" w14:textId="77777777" w:rsidR="002C2448" w:rsidRDefault="002C2448" w:rsidP="002C2448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$28.00</w:t>
      </w:r>
    </w:p>
    <w:p w14:paraId="06677903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145164A9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702493E1" w14:textId="0D6860BF" w:rsidR="000964B8" w:rsidRPr="005A1D02" w:rsidRDefault="000964B8" w:rsidP="000964B8">
      <w:pPr>
        <w:pStyle w:val="HTMLPreformatted"/>
        <w:rPr>
          <w:rFonts w:ascii="inherit" w:hAnsi="inherit"/>
          <w:color w:val="212121"/>
        </w:rPr>
      </w:pPr>
    </w:p>
    <w:p w14:paraId="7E8ECD87" w14:textId="01D4708A" w:rsidR="000B3059" w:rsidRPr="00D133D2" w:rsidRDefault="00B53B50" w:rsidP="00B53B50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  <w:r w:rsidRPr="00D133D2">
        <w:rPr>
          <w:rFonts w:ascii="inherit" w:hAnsi="inherit"/>
          <w:b/>
          <w:color w:val="212121"/>
          <w:sz w:val="36"/>
          <w:szCs w:val="36"/>
          <w:u w:val="single"/>
        </w:rPr>
        <w:t>BIÈRES/BEERS</w:t>
      </w:r>
    </w:p>
    <w:p w14:paraId="784261AA" w14:textId="77777777" w:rsidR="00B53B50" w:rsidRDefault="00B53B50" w:rsidP="00B53B50">
      <w:pPr>
        <w:pStyle w:val="HTMLPreformatted"/>
        <w:rPr>
          <w:rFonts w:ascii="inherit" w:hAnsi="inherit"/>
          <w:color w:val="212121"/>
        </w:rPr>
      </w:pPr>
    </w:p>
    <w:p w14:paraId="0B15C06E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1576979B" w14:textId="3E59837A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EN FUT/DRAFT;</w:t>
      </w:r>
    </w:p>
    <w:p w14:paraId="052E4EDF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9E1290" w14:textId="16E909EC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</w:rPr>
      </w:pPr>
      <w:r w:rsidRPr="00E81CE3">
        <w:rPr>
          <w:rFonts w:ascii="inherit" w:hAnsi="inherit"/>
          <w:b/>
          <w:color w:val="212121"/>
        </w:rPr>
        <w:t>MOOSEHEAD</w:t>
      </w:r>
    </w:p>
    <w:p w14:paraId="03E46CAE" w14:textId="2174BB9A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PINT-</w:t>
      </w:r>
      <w:r w:rsidR="00E81CE3">
        <w:rPr>
          <w:rFonts w:ascii="inherit" w:hAnsi="inherit"/>
          <w:color w:val="212121"/>
        </w:rPr>
        <w:t xml:space="preserve"> 591ML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$7.25</w:t>
      </w:r>
    </w:p>
    <w:p w14:paraId="59123F16" w14:textId="26CF0EA2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VERRE/GLASS- </w:t>
      </w:r>
      <w:r w:rsidR="00160047">
        <w:rPr>
          <w:rFonts w:ascii="inherit" w:hAnsi="inherit"/>
          <w:color w:val="212121"/>
        </w:rPr>
        <w:t>296</w:t>
      </w:r>
      <w:r w:rsidR="00E81CE3">
        <w:rPr>
          <w:rFonts w:ascii="inherit" w:hAnsi="inherit"/>
          <w:color w:val="212121"/>
        </w:rPr>
        <w:t>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$5.50</w:t>
      </w:r>
    </w:p>
    <w:p w14:paraId="2420559A" w14:textId="449DA6A3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PITCHET/PITCHER-</w:t>
      </w:r>
      <w:r>
        <w:rPr>
          <w:rFonts w:ascii="inherit" w:hAnsi="inherit"/>
          <w:color w:val="212121"/>
        </w:rPr>
        <w:tab/>
      </w:r>
      <w:r w:rsidR="00E81CE3">
        <w:rPr>
          <w:rFonts w:ascii="inherit" w:hAnsi="inherit"/>
          <w:color w:val="212121"/>
        </w:rPr>
        <w:t>1.77L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$20.95</w:t>
      </w:r>
    </w:p>
    <w:p w14:paraId="1D1382A2" w14:textId="10874E8E" w:rsidR="00B53B50" w:rsidRPr="00E81CE3" w:rsidRDefault="00B53B50" w:rsidP="00B53B50">
      <w:pPr>
        <w:pStyle w:val="HTMLPreformatted"/>
        <w:rPr>
          <w:rFonts w:ascii="inherit" w:hAnsi="inherit"/>
          <w:color w:val="212121"/>
          <w:u w:val="single"/>
        </w:rPr>
      </w:pPr>
    </w:p>
    <w:p w14:paraId="4EDB5275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31DD5EED" w14:textId="5C83FF05" w:rsidR="00B53B50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ARTISANALES/ CRAFT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(473ML)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</w:t>
      </w:r>
    </w:p>
    <w:p w14:paraId="5F9CA168" w14:textId="5B89CBC2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505AB80D" w14:textId="4E9BF1BE" w:rsidR="005A1D02" w:rsidRPr="005A1D02" w:rsidRDefault="005A1D02" w:rsidP="00B53B50">
      <w:pPr>
        <w:pStyle w:val="HTMLPreformatted"/>
        <w:rPr>
          <w:rFonts w:ascii="inherit" w:hAnsi="inherit"/>
          <w:color w:val="212121"/>
        </w:rPr>
      </w:pPr>
      <w:r w:rsidRPr="005A1D02">
        <w:rPr>
          <w:rFonts w:ascii="inherit" w:hAnsi="inherit"/>
          <w:color w:val="212121"/>
        </w:rPr>
        <w:t>BRASSEAUR</w:t>
      </w:r>
      <w:r>
        <w:rPr>
          <w:rFonts w:ascii="inherit" w:hAnsi="inherit"/>
          <w:color w:val="212121"/>
        </w:rPr>
        <w:t xml:space="preserve"> DE MTL- L’AMER IPA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E05C6C">
        <w:rPr>
          <w:rFonts w:ascii="inherit" w:hAnsi="inherit"/>
          <w:color w:val="212121"/>
        </w:rPr>
        <w:t>8.25</w:t>
      </w:r>
    </w:p>
    <w:p w14:paraId="74A3AE09" w14:textId="4863D9C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LUG TREAD KOLSCH</w:t>
      </w:r>
      <w:r w:rsidR="005A1D02">
        <w:rPr>
          <w:rFonts w:ascii="inherit" w:hAnsi="inherit"/>
          <w:color w:val="212121"/>
        </w:rPr>
        <w:tab/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$8.00</w:t>
      </w:r>
    </w:p>
    <w:p w14:paraId="0701F7A1" w14:textId="39A5B4E1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FULL TIME IPA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$8.25</w:t>
      </w:r>
    </w:p>
    <w:p w14:paraId="4FF9A7EC" w14:textId="7B30962C" w:rsidR="005A1D02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BOREAL DOUBLE BLANCHE DU LAC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$8.25</w:t>
      </w:r>
    </w:p>
    <w:p w14:paraId="5CF4666B" w14:textId="33840757" w:rsidR="00E81CE3" w:rsidRDefault="002A51F1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SAISON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$8.25</w:t>
      </w:r>
      <w:bookmarkStart w:id="0" w:name="_GoBack"/>
      <w:bookmarkEnd w:id="0"/>
    </w:p>
    <w:p w14:paraId="68EEEE00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F2192F6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2E7988F2" w14:textId="4EF74512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IMPORTÉ/ IMPORTED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(330ML)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</w:p>
    <w:p w14:paraId="2F3612C7" w14:textId="5BEF105A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D5328EE" w14:textId="3909FE67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$7.25</w:t>
      </w:r>
    </w:p>
    <w:p w14:paraId="558F9104" w14:textId="6A4BF518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 0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$7.25</w:t>
      </w:r>
    </w:p>
    <w:p w14:paraId="19F22EA8" w14:textId="4A000047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SOL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$7.25</w:t>
      </w:r>
    </w:p>
    <w:p w14:paraId="1F0E0B5F" w14:textId="7F976105" w:rsidR="00E81CE3" w:rsidRDefault="00E81CE3" w:rsidP="00B53B50">
      <w:pPr>
        <w:pStyle w:val="HTMLPreformatted"/>
        <w:rPr>
          <w:rFonts w:ascii="inherit" w:hAnsi="inherit"/>
          <w:color w:val="212121"/>
        </w:rPr>
      </w:pPr>
    </w:p>
    <w:p w14:paraId="6D71EC62" w14:textId="40309203" w:rsidR="00E81CE3" w:rsidRDefault="00E81CE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SMIRNOFF ICE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$7.25</w:t>
      </w:r>
    </w:p>
    <w:p w14:paraId="3697A1FD" w14:textId="722E2CBE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688D3C4E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707759F3" w14:textId="460FD5E3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DOMESTIC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(341ML)</w:t>
      </w:r>
      <w:r w:rsidRPr="00E81CE3">
        <w:rPr>
          <w:rFonts w:ascii="inherit" w:hAnsi="inherit"/>
          <w:b/>
          <w:color w:val="212121"/>
          <w:u w:val="single"/>
        </w:rPr>
        <w:t xml:space="preserve">; </w:t>
      </w:r>
    </w:p>
    <w:p w14:paraId="552950C3" w14:textId="2D0C2740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464A96FE" w14:textId="35764B98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COORS LIGHT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$6.25</w:t>
      </w:r>
    </w:p>
    <w:p w14:paraId="6E8C614E" w14:textId="163ED3FF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RICKARDS ROUGE/RED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$6.25</w:t>
      </w:r>
    </w:p>
    <w:p w14:paraId="4E1C7B12" w14:textId="77777777" w:rsidR="00E81CE3" w:rsidRDefault="00E81CE3" w:rsidP="00B53B50">
      <w:pPr>
        <w:pStyle w:val="HTMLPreformatted"/>
        <w:rPr>
          <w:rFonts w:ascii="inherit" w:hAnsi="inherit"/>
          <w:color w:val="212121"/>
        </w:rPr>
      </w:pPr>
    </w:p>
    <w:p w14:paraId="23F516A6" w14:textId="0C729F7F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245D7FAA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363FC23E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3C7B0D" w14:textId="77777777" w:rsidR="002955DB" w:rsidRP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7051E643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0ECBE2ED" w14:textId="77777777" w:rsidR="00B53B50" w:rsidRPr="000964B8" w:rsidRDefault="00B53B50" w:rsidP="00B53B50">
      <w:pPr>
        <w:pStyle w:val="HTMLPreformatted"/>
        <w:rPr>
          <w:rFonts w:ascii="inherit" w:hAnsi="inherit"/>
          <w:color w:val="212121"/>
        </w:rPr>
      </w:pPr>
    </w:p>
    <w:sectPr w:rsidR="00B53B50" w:rsidRPr="000964B8" w:rsidSect="000E459F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B"/>
    <w:rsid w:val="000046C5"/>
    <w:rsid w:val="00070142"/>
    <w:rsid w:val="000964B8"/>
    <w:rsid w:val="000B3059"/>
    <w:rsid w:val="000E459F"/>
    <w:rsid w:val="00160047"/>
    <w:rsid w:val="00206847"/>
    <w:rsid w:val="0021544C"/>
    <w:rsid w:val="002955DB"/>
    <w:rsid w:val="002A51F1"/>
    <w:rsid w:val="002C2448"/>
    <w:rsid w:val="002D75F9"/>
    <w:rsid w:val="00312E67"/>
    <w:rsid w:val="003328ED"/>
    <w:rsid w:val="00432955"/>
    <w:rsid w:val="00456861"/>
    <w:rsid w:val="004632E8"/>
    <w:rsid w:val="00537D70"/>
    <w:rsid w:val="005A1D02"/>
    <w:rsid w:val="005C7B28"/>
    <w:rsid w:val="00665EA1"/>
    <w:rsid w:val="006C02FA"/>
    <w:rsid w:val="007D2C28"/>
    <w:rsid w:val="0082476B"/>
    <w:rsid w:val="00867B69"/>
    <w:rsid w:val="009A39A3"/>
    <w:rsid w:val="00AB5A03"/>
    <w:rsid w:val="00B45800"/>
    <w:rsid w:val="00B53B50"/>
    <w:rsid w:val="00BC1E0D"/>
    <w:rsid w:val="00C33D7B"/>
    <w:rsid w:val="00D133D2"/>
    <w:rsid w:val="00D920BB"/>
    <w:rsid w:val="00DD469F"/>
    <w:rsid w:val="00E05C6C"/>
    <w:rsid w:val="00E81CE3"/>
    <w:rsid w:val="00EB2240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3DF"/>
  <w15:chartTrackingRefBased/>
  <w15:docId w15:val="{C8DC5BC9-0FE3-F84A-BBB4-2C415A8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2019-06-18T16:27:00Z</cp:lastPrinted>
  <dcterms:created xsi:type="dcterms:W3CDTF">2019-06-18T15:20:00Z</dcterms:created>
  <dcterms:modified xsi:type="dcterms:W3CDTF">2019-07-10T18:16:00Z</dcterms:modified>
</cp:coreProperties>
</file>