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8C40B" w14:textId="4913FF5C" w:rsidR="008059B6" w:rsidRDefault="00E14B4C">
      <w:pPr>
        <w:jc w:val="center"/>
        <w:rPr>
          <w:b/>
          <w:sz w:val="32"/>
          <w:szCs w:val="32"/>
        </w:rPr>
      </w:pPr>
      <w:r>
        <w:rPr>
          <w:b/>
          <w:sz w:val="32"/>
          <w:szCs w:val="32"/>
        </w:rPr>
        <w:t xml:space="preserve">DRAFT </w:t>
      </w:r>
      <w:r w:rsidR="004004CE">
        <w:rPr>
          <w:b/>
          <w:sz w:val="32"/>
          <w:szCs w:val="32"/>
        </w:rPr>
        <w:t>MINUTES</w:t>
      </w:r>
    </w:p>
    <w:p w14:paraId="0BF47746" w14:textId="5DFE8A0A" w:rsidR="00C26BC7" w:rsidRDefault="008059B6" w:rsidP="00554615">
      <w:pPr>
        <w:jc w:val="center"/>
        <w:rPr>
          <w:b/>
        </w:rPr>
      </w:pPr>
      <w:r>
        <w:rPr>
          <w:b/>
        </w:rPr>
        <w:t>LOCAL SERVICES BOARD OF NOLALU</w:t>
      </w:r>
    </w:p>
    <w:p w14:paraId="2538406B" w14:textId="7B5DAB25" w:rsidR="008059B6" w:rsidRDefault="00BF1F4F" w:rsidP="006821CE">
      <w:pPr>
        <w:jc w:val="center"/>
        <w:rPr>
          <w:b/>
        </w:rPr>
      </w:pPr>
      <w:proofErr w:type="spellStart"/>
      <w:r>
        <w:rPr>
          <w:b/>
        </w:rPr>
        <w:t>Nolalu</w:t>
      </w:r>
      <w:proofErr w:type="spellEnd"/>
      <w:r>
        <w:rPr>
          <w:b/>
        </w:rPr>
        <w:t xml:space="preserve"> Community Centre</w:t>
      </w:r>
    </w:p>
    <w:p w14:paraId="49CCF395" w14:textId="4DA05111" w:rsidR="006821CE" w:rsidRDefault="00F00FD4" w:rsidP="006821CE">
      <w:pPr>
        <w:jc w:val="center"/>
        <w:rPr>
          <w:b/>
        </w:rPr>
      </w:pPr>
      <w:r>
        <w:rPr>
          <w:b/>
        </w:rPr>
        <w:t>August 2</w:t>
      </w:r>
      <w:r w:rsidR="00637740">
        <w:rPr>
          <w:b/>
        </w:rPr>
        <w:t>5, 2026</w:t>
      </w:r>
    </w:p>
    <w:p w14:paraId="7A0C0C74" w14:textId="5632C34E" w:rsidR="008059B6" w:rsidRDefault="00771D72" w:rsidP="00AA5DBB">
      <w:pPr>
        <w:jc w:val="center"/>
        <w:rPr>
          <w:b/>
        </w:rPr>
      </w:pPr>
      <w:r>
        <w:rPr>
          <w:b/>
        </w:rPr>
        <w:t>7:30 pm</w:t>
      </w:r>
    </w:p>
    <w:p w14:paraId="23155253" w14:textId="77777777" w:rsidR="00E170F4" w:rsidRDefault="00E170F4"/>
    <w:p w14:paraId="4CBE4C15" w14:textId="77777777" w:rsidR="004004CE" w:rsidRDefault="004004CE"/>
    <w:p w14:paraId="419EEFAA" w14:textId="2827B1D1" w:rsidR="004004CE" w:rsidRDefault="004004CE">
      <w:r>
        <w:t>Attendance:</w:t>
      </w:r>
    </w:p>
    <w:p w14:paraId="6C2F8BB8" w14:textId="76723CC1" w:rsidR="004004CE" w:rsidRDefault="004004CE">
      <w:r>
        <w:t>Board Members: Rox-Anne Moore, Debra Hitz, Jason Audette, Brad Goliboski</w:t>
      </w:r>
    </w:p>
    <w:p w14:paraId="0031B276" w14:textId="1791A30A" w:rsidR="004004CE" w:rsidRDefault="004004CE">
      <w:r>
        <w:t>Secretary/Treasurer: Sherri Halverson</w:t>
      </w:r>
    </w:p>
    <w:p w14:paraId="6F4F5A92" w14:textId="492871E7" w:rsidR="004004CE" w:rsidRDefault="004004CE">
      <w:r>
        <w:t>NCC: Angela Woodhouse-Wild</w:t>
      </w:r>
    </w:p>
    <w:p w14:paraId="36455653" w14:textId="2FA67865" w:rsidR="004004CE" w:rsidRDefault="004004CE">
      <w:r>
        <w:t>NEST: John O’Malley</w:t>
      </w:r>
    </w:p>
    <w:p w14:paraId="5F5AEF42" w14:textId="1C622999" w:rsidR="004004CE" w:rsidRDefault="004004CE">
      <w:r>
        <w:t>Visitors: 3</w:t>
      </w:r>
    </w:p>
    <w:p w14:paraId="1C993875" w14:textId="77777777" w:rsidR="004004CE" w:rsidRDefault="004004CE"/>
    <w:p w14:paraId="0403ECCF" w14:textId="77777777" w:rsidR="008059B6" w:rsidRDefault="008059B6">
      <w:r>
        <w:t>1.</w:t>
      </w:r>
      <w:r>
        <w:tab/>
        <w:t>Call to Order and Review of Agenda</w:t>
      </w:r>
    </w:p>
    <w:p w14:paraId="25A06C96" w14:textId="30950119" w:rsidR="0025417D" w:rsidRDefault="004004CE">
      <w:r>
        <w:tab/>
      </w:r>
      <w:r>
        <w:tab/>
        <w:t>The meeting was called to order at 7:34 pm.</w:t>
      </w:r>
    </w:p>
    <w:p w14:paraId="4CF80B1A" w14:textId="5DFAAD28" w:rsidR="004004CE" w:rsidRDefault="004004CE">
      <w:r>
        <w:tab/>
        <w:t>Resolution No. 2026-32</w:t>
      </w:r>
    </w:p>
    <w:p w14:paraId="3020468D" w14:textId="0D49478A" w:rsidR="004004CE" w:rsidRDefault="004004CE">
      <w:r>
        <w:tab/>
        <w:t>Moved by Jason Audette, seconded by Brad Goliboski</w:t>
      </w:r>
    </w:p>
    <w:p w14:paraId="6BE8EAFB" w14:textId="77777777" w:rsidR="004004CE" w:rsidRDefault="004004CE"/>
    <w:p w14:paraId="3FCE1FFF" w14:textId="01FE38B2" w:rsidR="004004CE" w:rsidRDefault="004004CE">
      <w:r>
        <w:t>THAT there be no changes made to the agenda, accepted as circulated and approved.</w:t>
      </w:r>
    </w:p>
    <w:p w14:paraId="5A7AB8C4" w14:textId="1D64FC1E" w:rsidR="004004CE" w:rsidRDefault="004004CE">
      <w:r>
        <w:t>CARRIED</w:t>
      </w:r>
    </w:p>
    <w:p w14:paraId="2552AC95" w14:textId="77777777" w:rsidR="004004CE" w:rsidRDefault="004004CE"/>
    <w:p w14:paraId="1672707D" w14:textId="353F2596" w:rsidR="005671C7" w:rsidRDefault="005671C7" w:rsidP="005671C7">
      <w:r>
        <w:t>2.</w:t>
      </w:r>
      <w:r>
        <w:tab/>
        <w:t>Conflict of Interest</w:t>
      </w:r>
    </w:p>
    <w:p w14:paraId="5291B48C" w14:textId="139FEFE2" w:rsidR="00765315" w:rsidRDefault="004004CE" w:rsidP="005671C7">
      <w:r>
        <w:tab/>
      </w:r>
      <w:r>
        <w:tab/>
        <w:t>No members present declared a conflict of interest.</w:t>
      </w:r>
    </w:p>
    <w:p w14:paraId="307CC03E" w14:textId="77777777" w:rsidR="004004CE" w:rsidRDefault="004004CE" w:rsidP="005671C7"/>
    <w:p w14:paraId="2EC6961B" w14:textId="6E548F2F" w:rsidR="00765315" w:rsidRDefault="00765315" w:rsidP="005671C7">
      <w:r>
        <w:t>3.</w:t>
      </w:r>
      <w:r>
        <w:tab/>
      </w:r>
      <w:r w:rsidR="00771D72">
        <w:t>Approval of Minutes</w:t>
      </w:r>
    </w:p>
    <w:p w14:paraId="3C8203B7" w14:textId="6A50AF1B" w:rsidR="00491B10" w:rsidRDefault="00771D72" w:rsidP="005671C7">
      <w:r>
        <w:tab/>
        <w:t>3.1</w:t>
      </w:r>
      <w:r>
        <w:tab/>
        <w:t>Regular</w:t>
      </w:r>
      <w:r w:rsidR="00794481">
        <w:t xml:space="preserve"> Minutes </w:t>
      </w:r>
      <w:r w:rsidR="00F00FD4">
        <w:t>June 2</w:t>
      </w:r>
      <w:r w:rsidR="00A73B06">
        <w:t>3, 2026</w:t>
      </w:r>
    </w:p>
    <w:p w14:paraId="3F523584" w14:textId="3AA0CA5D" w:rsidR="005671C7" w:rsidRDefault="004004CE" w:rsidP="0025417D">
      <w:r>
        <w:tab/>
        <w:t>Resolution No. 2026-33</w:t>
      </w:r>
    </w:p>
    <w:p w14:paraId="61F0E0F7" w14:textId="490B9334" w:rsidR="004004CE" w:rsidRDefault="004004CE" w:rsidP="0025417D">
      <w:r>
        <w:tab/>
        <w:t>Moved by Brad Goliboski, seconded by Jason Audette</w:t>
      </w:r>
    </w:p>
    <w:p w14:paraId="12986DE3" w14:textId="77777777" w:rsidR="004004CE" w:rsidRDefault="004004CE" w:rsidP="0025417D"/>
    <w:p w14:paraId="615729C1" w14:textId="1CD0C0E2" w:rsidR="004004CE" w:rsidRDefault="004004CE" w:rsidP="0025417D">
      <w:r>
        <w:t xml:space="preserve">THAT the regular minutes of June 23, </w:t>
      </w:r>
      <w:proofErr w:type="gramStart"/>
      <w:r>
        <w:t>2026</w:t>
      </w:r>
      <w:proofErr w:type="gramEnd"/>
      <w:r>
        <w:t xml:space="preserve"> be accepted as circulated and approved.</w:t>
      </w:r>
    </w:p>
    <w:p w14:paraId="6206AEC3" w14:textId="5895843C" w:rsidR="004004CE" w:rsidRDefault="004004CE" w:rsidP="0025417D">
      <w:r>
        <w:t>CARRIED</w:t>
      </w:r>
    </w:p>
    <w:p w14:paraId="1CA314B5" w14:textId="77777777" w:rsidR="004004CE" w:rsidRDefault="004004CE" w:rsidP="0025417D"/>
    <w:p w14:paraId="07D2BAE7" w14:textId="77777777" w:rsidR="00771D72" w:rsidRDefault="00765315" w:rsidP="00DA558C">
      <w:r>
        <w:t>4</w:t>
      </w:r>
      <w:r w:rsidR="008059B6">
        <w:t>.</w:t>
      </w:r>
      <w:r w:rsidR="008059B6">
        <w:tab/>
      </w:r>
      <w:r w:rsidR="00771D72">
        <w:t>Financial Reports</w:t>
      </w:r>
    </w:p>
    <w:p w14:paraId="60A16DA2" w14:textId="10F26607" w:rsidR="00521A01" w:rsidRDefault="00771D72" w:rsidP="00491B10">
      <w:r>
        <w:tab/>
        <w:t>4.1</w:t>
      </w:r>
      <w:r>
        <w:tab/>
      </w:r>
      <w:r w:rsidR="00F00FD4">
        <w:t>June</w:t>
      </w:r>
      <w:r w:rsidR="00794481">
        <w:t xml:space="preserve"> 202</w:t>
      </w:r>
      <w:r w:rsidR="00A73B06">
        <w:t>6</w:t>
      </w:r>
    </w:p>
    <w:p w14:paraId="65EEE13D" w14:textId="57E45F36" w:rsidR="00A9084F" w:rsidRDefault="00F00FD4" w:rsidP="00DA558C">
      <w:r>
        <w:tab/>
        <w:t>4.2</w:t>
      </w:r>
      <w:r>
        <w:tab/>
        <w:t>July 202</w:t>
      </w:r>
      <w:r w:rsidR="00A73B06">
        <w:t>6</w:t>
      </w:r>
    </w:p>
    <w:p w14:paraId="3EA5F3F6" w14:textId="3B9FBDDA" w:rsidR="00F00FD4" w:rsidRDefault="004004CE" w:rsidP="00DA558C">
      <w:r>
        <w:tab/>
        <w:t>Resolution No. 2026-34</w:t>
      </w:r>
    </w:p>
    <w:p w14:paraId="7AB62845" w14:textId="0415D452" w:rsidR="007D2271" w:rsidRDefault="007D2271" w:rsidP="00DA558C">
      <w:r>
        <w:tab/>
        <w:t>Moved by Jason Audette, seconded by Brad Goliboski</w:t>
      </w:r>
    </w:p>
    <w:p w14:paraId="259FF38D" w14:textId="77777777" w:rsidR="007D2271" w:rsidRDefault="007D2271" w:rsidP="00DA558C"/>
    <w:p w14:paraId="6E30824B" w14:textId="6D583F31" w:rsidR="007D2271" w:rsidRDefault="007D2271" w:rsidP="00DA558C">
      <w:r>
        <w:t>THAT the LSB expenditures of $818.58 for administration, $4,072.00 for recreation services and $7,543.22 for fire protection for a total of $12,433.80 for the month of June 2026 be accepted.</w:t>
      </w:r>
    </w:p>
    <w:p w14:paraId="73D27AA2" w14:textId="77777777" w:rsidR="007D2271" w:rsidRDefault="007D2271" w:rsidP="00DA558C"/>
    <w:p w14:paraId="599D09A9" w14:textId="162CF7D8" w:rsidR="007D2271" w:rsidRDefault="007D2271" w:rsidP="00DA558C">
      <w:r>
        <w:t>THAT the LSB expenditures of $818.58 for administration, $4,072.00 for recreation services and $7,543.22 for fire protection for a total of $12,433.80 for the month of July 2026 be accepted.</w:t>
      </w:r>
    </w:p>
    <w:p w14:paraId="1137C0A6" w14:textId="5594B370" w:rsidR="007D2271" w:rsidRDefault="007D2271" w:rsidP="00DA558C">
      <w:r>
        <w:lastRenderedPageBreak/>
        <w:t>THAT the reserve account, petty cash and bank account transactions and balances for June 2026 and July 2026, as per the financial statements as compared to budget, have been reviewed and are hereby approved.</w:t>
      </w:r>
    </w:p>
    <w:p w14:paraId="62820A15" w14:textId="790B4065" w:rsidR="007D2271" w:rsidRDefault="007D2271" w:rsidP="00DA558C">
      <w:r>
        <w:t>CARRIED</w:t>
      </w:r>
    </w:p>
    <w:p w14:paraId="39AB3B63" w14:textId="77777777" w:rsidR="007D2271" w:rsidRDefault="007D2271" w:rsidP="00DA558C"/>
    <w:p w14:paraId="00270B7A" w14:textId="77777777" w:rsidR="004004CE" w:rsidRDefault="004004CE" w:rsidP="00DA558C"/>
    <w:p w14:paraId="187C8EB6" w14:textId="1E485ABC" w:rsidR="003131C1" w:rsidRDefault="00765315" w:rsidP="00F6377F">
      <w:r>
        <w:t>5</w:t>
      </w:r>
      <w:r w:rsidR="008059B6">
        <w:t>.</w:t>
      </w:r>
      <w:r w:rsidR="008059B6">
        <w:tab/>
      </w:r>
      <w:r w:rsidR="00771D72">
        <w:t>Updates:</w:t>
      </w:r>
    </w:p>
    <w:p w14:paraId="3C32C1CE" w14:textId="1D1FBAF5" w:rsidR="00556976" w:rsidRDefault="006B361A" w:rsidP="00F6377F">
      <w:r>
        <w:t xml:space="preserve"> </w:t>
      </w:r>
      <w:r w:rsidR="00771D72">
        <w:tab/>
        <w:t>5.1</w:t>
      </w:r>
      <w:r w:rsidR="00771D72">
        <w:tab/>
        <w:t>NCC</w:t>
      </w:r>
    </w:p>
    <w:p w14:paraId="0C31DEDF" w14:textId="1892804A" w:rsidR="000465C7" w:rsidRDefault="00060735" w:rsidP="00060735">
      <w:pPr>
        <w:ind w:left="720" w:firstLine="1440"/>
      </w:pPr>
      <w:r>
        <w:t>The summer has had its regular programs - exercise group, playgroup and AA meetings.</w:t>
      </w:r>
      <w:r w:rsidR="000465C7">
        <w:tab/>
      </w:r>
      <w:r>
        <w:t xml:space="preserve">The 3 special events – </w:t>
      </w:r>
      <w:proofErr w:type="gramStart"/>
      <w:r>
        <w:t>the  ice</w:t>
      </w:r>
      <w:proofErr w:type="gramEnd"/>
      <w:r>
        <w:t xml:space="preserve"> cream social/yard sale, 80</w:t>
      </w:r>
      <w:r w:rsidRPr="00060735">
        <w:rPr>
          <w:vertAlign w:val="superscript"/>
        </w:rPr>
        <w:t>th</w:t>
      </w:r>
      <w:r>
        <w:t xml:space="preserve"> birthday celebration and August family picnic were all well attended.  Upcoming is a photo contest, and monthly events resuming in September – Rural Readers (60 online members and a small group attending in person), Senior Luncheon and Yoga.  The media coordinator position has been filled, welcome Jackie.  Maintenance is as follows: electrical repairs including new lights in the washrooms, floors have been stripped and cleaned, new filters for the water system, roof repair in September, and the outside sign is receiving a facelift.  In the planning stages is </w:t>
      </w:r>
      <w:proofErr w:type="gramStart"/>
      <w:r>
        <w:t>a</w:t>
      </w:r>
      <w:proofErr w:type="gramEnd"/>
      <w:r>
        <w:t xml:space="preserve"> ice rink and playground.</w:t>
      </w:r>
    </w:p>
    <w:p w14:paraId="719A168D" w14:textId="77777777" w:rsidR="00060735" w:rsidRDefault="00060735" w:rsidP="00060735">
      <w:pPr>
        <w:ind w:left="720" w:firstLine="1440"/>
      </w:pPr>
    </w:p>
    <w:p w14:paraId="65541488" w14:textId="65A43851" w:rsidR="00771D72" w:rsidRDefault="00771D72" w:rsidP="00F6377F">
      <w:r>
        <w:tab/>
        <w:t>5.2</w:t>
      </w:r>
      <w:r>
        <w:tab/>
        <w:t>NEST</w:t>
      </w:r>
    </w:p>
    <w:p w14:paraId="001691DE" w14:textId="09AA9FBE" w:rsidR="000465C7" w:rsidRDefault="000465C7" w:rsidP="000465C7">
      <w:pPr>
        <w:ind w:left="720" w:firstLine="1440"/>
      </w:pPr>
      <w:r>
        <w:t>August update was 4 medical calls and 5 fire calls.  Training is ongoing, with tanker relays and new recruits being brought up to date.  Membership has suffered slightly with volunteers who have moved from the area.  Fire Con is in September and NEST is hoping to send 5-6 members for the experience.</w:t>
      </w:r>
    </w:p>
    <w:p w14:paraId="6811660C" w14:textId="41193BC3" w:rsidR="00771D72" w:rsidRDefault="000465C7" w:rsidP="00F6377F">
      <w:r>
        <w:tab/>
      </w:r>
      <w:r>
        <w:tab/>
      </w:r>
      <w:r>
        <w:tab/>
      </w:r>
    </w:p>
    <w:p w14:paraId="6043CF04" w14:textId="6B417986" w:rsidR="00E446EA" w:rsidRDefault="00765315" w:rsidP="00A73B06">
      <w:r>
        <w:t>6</w:t>
      </w:r>
      <w:r w:rsidR="008059B6">
        <w:t>.</w:t>
      </w:r>
      <w:r w:rsidR="008059B6">
        <w:tab/>
      </w:r>
      <w:r w:rsidR="00771D72">
        <w:t>Correspondenc</w:t>
      </w:r>
      <w:r w:rsidR="00A73B06">
        <w:t>e:</w:t>
      </w:r>
      <w:r w:rsidR="007D2271">
        <w:t xml:space="preserve"> None</w:t>
      </w:r>
    </w:p>
    <w:p w14:paraId="2287B68C" w14:textId="77777777" w:rsidR="00E446EA" w:rsidRDefault="00E446EA" w:rsidP="00E446EA">
      <w:pPr>
        <w:ind w:left="720"/>
      </w:pPr>
    </w:p>
    <w:p w14:paraId="16C81F56" w14:textId="2B16A0FB" w:rsidR="0075619D" w:rsidRDefault="00765315" w:rsidP="008059B6">
      <w:r>
        <w:t>7</w:t>
      </w:r>
      <w:r w:rsidR="008059B6">
        <w:t>.</w:t>
      </w:r>
      <w:r w:rsidR="008059B6">
        <w:tab/>
      </w:r>
      <w:r w:rsidR="00771D72">
        <w:t>Old Business:</w:t>
      </w:r>
      <w:r w:rsidR="007D2271">
        <w:t xml:space="preserve"> None</w:t>
      </w:r>
    </w:p>
    <w:p w14:paraId="3B5393E2" w14:textId="77777777" w:rsidR="00476AEC" w:rsidRDefault="00476AEC" w:rsidP="008059B6"/>
    <w:p w14:paraId="7160867A" w14:textId="0CF9123E" w:rsidR="00750598" w:rsidRDefault="00765315" w:rsidP="00491B10">
      <w:r>
        <w:t>8</w:t>
      </w:r>
      <w:r w:rsidR="008059B6">
        <w:t>.</w:t>
      </w:r>
      <w:r w:rsidR="008059B6">
        <w:tab/>
      </w:r>
      <w:r w:rsidR="00771D72">
        <w:t>New Busine</w:t>
      </w:r>
      <w:r w:rsidR="00956157">
        <w:t>ss:</w:t>
      </w:r>
    </w:p>
    <w:p w14:paraId="1602EC8E" w14:textId="0555C328" w:rsidR="00CB7B5E" w:rsidRDefault="00CB7B5E" w:rsidP="00A73B06">
      <w:pPr>
        <w:ind w:left="1440" w:hanging="720"/>
      </w:pPr>
      <w:r>
        <w:t>8.1</w:t>
      </w:r>
      <w:r>
        <w:tab/>
        <w:t>Elections September 2</w:t>
      </w:r>
      <w:r w:rsidR="00A73B06">
        <w:t>9, 2026 – for chair</w:t>
      </w:r>
      <w:r w:rsidR="0065441F">
        <w:t xml:space="preserve">, </w:t>
      </w:r>
      <w:r w:rsidR="00A73B06">
        <w:t>secretary/treasurer</w:t>
      </w:r>
      <w:r w:rsidR="00B760AB">
        <w:t xml:space="preserve"> and one vacan</w:t>
      </w:r>
      <w:r w:rsidR="0065441F">
        <w:t>t</w:t>
      </w:r>
      <w:r w:rsidR="00B760AB">
        <w:t xml:space="preserve"> </w:t>
      </w:r>
      <w:r w:rsidR="0065441F">
        <w:t>board position</w:t>
      </w:r>
    </w:p>
    <w:p w14:paraId="14643975" w14:textId="5FDBDE5F" w:rsidR="00561061" w:rsidRDefault="000E0AC6" w:rsidP="000465C7">
      <w:pPr>
        <w:ind w:left="720" w:firstLine="720"/>
      </w:pPr>
      <w:r>
        <w:t>Discussion</w:t>
      </w:r>
      <w:r w:rsidR="00561061">
        <w:t xml:space="preserve"> was held regarding the election to fill a vacancy and the chair and secretary/treasurer one year term.  The mailout and election posters were approved.</w:t>
      </w:r>
    </w:p>
    <w:p w14:paraId="62FC2956" w14:textId="4B6FA044" w:rsidR="007D2271" w:rsidRDefault="000E0AC6" w:rsidP="00A73B06">
      <w:pPr>
        <w:ind w:left="1440" w:hanging="720"/>
      </w:pPr>
      <w:r>
        <w:t xml:space="preserve"> </w:t>
      </w:r>
      <w:r w:rsidR="007D2271">
        <w:tab/>
      </w:r>
    </w:p>
    <w:p w14:paraId="7F660873" w14:textId="75FE82F7" w:rsidR="009B121A" w:rsidRDefault="00AB7C6C" w:rsidP="009B121A">
      <w:pPr>
        <w:ind w:left="1440" w:hanging="720"/>
      </w:pPr>
      <w:r>
        <w:t>8.2</w:t>
      </w:r>
      <w:r>
        <w:tab/>
        <w:t>Emergency Preparedness and Chain of Command</w:t>
      </w:r>
    </w:p>
    <w:p w14:paraId="7953E340" w14:textId="6624638C" w:rsidR="00561061" w:rsidRDefault="00561061" w:rsidP="000465C7">
      <w:pPr>
        <w:ind w:left="720" w:firstLine="720"/>
      </w:pPr>
      <w:r>
        <w:t xml:space="preserve">A board member expressed an interest </w:t>
      </w:r>
      <w:proofErr w:type="gramStart"/>
      <w:r>
        <w:t>of</w:t>
      </w:r>
      <w:proofErr w:type="gramEnd"/>
      <w:r>
        <w:t xml:space="preserve"> providing emergency information, as it becomes available, to the secretary/treasurer to post onto the nolalu.ca website.  Facebook is</w:t>
      </w:r>
      <w:r w:rsidR="00964BB3">
        <w:t xml:space="preserve"> not utilized by everyone, and factual </w:t>
      </w:r>
      <w:r w:rsidR="000465C7">
        <w:t>details</w:t>
      </w:r>
      <w:r w:rsidR="00964BB3">
        <w:t xml:space="preserve"> would be better delivered through </w:t>
      </w:r>
      <w:r w:rsidR="00600826">
        <w:t>trustworthy</w:t>
      </w:r>
      <w:r w:rsidR="00964BB3">
        <w:t xml:space="preserve"> means</w:t>
      </w:r>
      <w:r w:rsidR="00C108F4">
        <w:t xml:space="preserve"> rather than word of mouth.</w:t>
      </w:r>
    </w:p>
    <w:p w14:paraId="44FE51C6" w14:textId="77777777" w:rsidR="00964BB3" w:rsidRDefault="00964BB3" w:rsidP="009B121A">
      <w:pPr>
        <w:ind w:left="1440" w:hanging="720"/>
      </w:pPr>
    </w:p>
    <w:p w14:paraId="7D10DF3E" w14:textId="77777777" w:rsidR="00600826" w:rsidRDefault="00600826" w:rsidP="009B121A">
      <w:pPr>
        <w:ind w:left="1440" w:hanging="720"/>
      </w:pPr>
    </w:p>
    <w:p w14:paraId="4684C852" w14:textId="77777777" w:rsidR="00600826" w:rsidRDefault="00600826" w:rsidP="009B121A">
      <w:pPr>
        <w:ind w:left="1440" w:hanging="720"/>
      </w:pPr>
    </w:p>
    <w:p w14:paraId="4CE8CB15" w14:textId="77777777" w:rsidR="00600826" w:rsidRDefault="00600826" w:rsidP="009B121A">
      <w:pPr>
        <w:ind w:left="1440" w:hanging="720"/>
      </w:pPr>
    </w:p>
    <w:p w14:paraId="554FAB47" w14:textId="6F05CF26" w:rsidR="00B760AB" w:rsidRDefault="00B760AB" w:rsidP="009B121A">
      <w:pPr>
        <w:ind w:left="1440" w:hanging="720"/>
      </w:pPr>
      <w:r>
        <w:lastRenderedPageBreak/>
        <w:t>8.3</w:t>
      </w:r>
      <w:r>
        <w:tab/>
        <w:t>East Arrow Lake representative</w:t>
      </w:r>
    </w:p>
    <w:p w14:paraId="3DD86B76" w14:textId="135F8F5D" w:rsidR="000E0AC6" w:rsidRDefault="007D2271" w:rsidP="000E0AC6">
      <w:pPr>
        <w:ind w:left="720" w:firstLine="720"/>
      </w:pPr>
      <w:r>
        <w:t xml:space="preserve">Two visitors </w:t>
      </w:r>
      <w:r w:rsidR="000E0AC6">
        <w:t>were in attendance</w:t>
      </w:r>
      <w:r>
        <w:t xml:space="preserve"> as representatives of the East Arrow Lake Campers Assoc. and were interested in procedures to join the LSB.  Questions were asked of the</w:t>
      </w:r>
      <w:r w:rsidR="000E0AC6">
        <w:t xml:space="preserve"> LSB members</w:t>
      </w:r>
      <w:r>
        <w:t>, as well as NCC and NEST</w:t>
      </w:r>
      <w:r w:rsidR="000E0AC6">
        <w:t>,</w:t>
      </w:r>
      <w:r>
        <w:t xml:space="preserve"> the representatives were </w:t>
      </w:r>
      <w:r w:rsidR="000E0AC6">
        <w:t>provided with</w:t>
      </w:r>
      <w:r>
        <w:t xml:space="preserve"> answers</w:t>
      </w:r>
      <w:r w:rsidR="000E0AC6">
        <w:t xml:space="preserve"> and a copy of the NSBA and the LSB Guide sections pertaining to altering the boundaries of the LSB, so they may know the steps to be taken.</w:t>
      </w:r>
      <w:r w:rsidR="00561061">
        <w:t xml:space="preserve">  There are 74 properties involved, with 4-5 as year-round residences.  They will bring the information provided back to their group and contact us in the future.</w:t>
      </w:r>
    </w:p>
    <w:p w14:paraId="6E5A3113" w14:textId="6A3CE98B" w:rsidR="00AB7C6C" w:rsidRDefault="00B760AB" w:rsidP="000E0AC6">
      <w:pPr>
        <w:ind w:left="720" w:firstLine="720"/>
      </w:pPr>
      <w:r>
        <w:tab/>
      </w:r>
    </w:p>
    <w:p w14:paraId="36CD6623" w14:textId="77777777" w:rsidR="00771D72" w:rsidRDefault="00771D72">
      <w:r>
        <w:t>9.</w:t>
      </w:r>
      <w:r>
        <w:tab/>
        <w:t>Other:</w:t>
      </w:r>
    </w:p>
    <w:p w14:paraId="4F4CF306" w14:textId="2EB4A8A9" w:rsidR="00F00FD4" w:rsidRDefault="00F00FD4">
      <w:r>
        <w:tab/>
        <w:t>9.1</w:t>
      </w:r>
      <w:r>
        <w:tab/>
      </w:r>
      <w:r w:rsidR="000F5234">
        <w:t>The next</w:t>
      </w:r>
      <w:r>
        <w:t xml:space="preserve"> LSB meeting is September 2</w:t>
      </w:r>
      <w:r w:rsidR="00A73B06">
        <w:t xml:space="preserve">9, </w:t>
      </w:r>
      <w:proofErr w:type="gramStart"/>
      <w:r w:rsidR="00A73B06">
        <w:t>2026</w:t>
      </w:r>
      <w:proofErr w:type="gramEnd"/>
      <w:r>
        <w:t xml:space="preserve"> at 7:00 pm</w:t>
      </w:r>
    </w:p>
    <w:p w14:paraId="6633E31E" w14:textId="6EE65DB3" w:rsidR="00771D72" w:rsidRDefault="000E0AC6">
      <w:r>
        <w:tab/>
      </w:r>
      <w:r>
        <w:tab/>
      </w:r>
      <w:r>
        <w:tab/>
        <w:t>Everyone in attendance was advised of the next meeting date.</w:t>
      </w:r>
    </w:p>
    <w:p w14:paraId="6961C0DF" w14:textId="77777777" w:rsidR="000E0AC6" w:rsidRDefault="000E0AC6"/>
    <w:p w14:paraId="7C7A175E" w14:textId="7326998C" w:rsidR="00243681" w:rsidRDefault="00771D72" w:rsidP="0037665D">
      <w:r>
        <w:t>10:</w:t>
      </w:r>
      <w:r>
        <w:tab/>
        <w:t>Adjournment of Meeting</w:t>
      </w:r>
    </w:p>
    <w:p w14:paraId="05F7DE4E" w14:textId="1F99E9FB" w:rsidR="000E0AC6" w:rsidRDefault="000E0AC6" w:rsidP="0037665D">
      <w:r>
        <w:tab/>
        <w:t>Resolution No. 2026-35</w:t>
      </w:r>
    </w:p>
    <w:p w14:paraId="3BD9A9B0" w14:textId="729870CD" w:rsidR="000E0AC6" w:rsidRDefault="000E0AC6" w:rsidP="0037665D">
      <w:r>
        <w:tab/>
        <w:t>Moved by Rox-Anne Moore, seconded by Brad Goliboski</w:t>
      </w:r>
    </w:p>
    <w:p w14:paraId="073D9A20" w14:textId="77777777" w:rsidR="000E0AC6" w:rsidRDefault="000E0AC6" w:rsidP="0037665D"/>
    <w:p w14:paraId="18786E14" w14:textId="5BE5B515" w:rsidR="000E0AC6" w:rsidRDefault="000E0AC6" w:rsidP="0037665D">
      <w:r>
        <w:t>THAT there being no further business and the time being 8:40 pm, the meeting be adjourned.</w:t>
      </w:r>
    </w:p>
    <w:p w14:paraId="1BAFEBA5" w14:textId="56AC8346" w:rsidR="000E0AC6" w:rsidRDefault="000E0AC6" w:rsidP="0037665D">
      <w:r>
        <w:t>CARRIED</w:t>
      </w:r>
    </w:p>
    <w:p w14:paraId="7DC44DDC" w14:textId="77777777" w:rsidR="00600826" w:rsidRDefault="00600826" w:rsidP="0037665D"/>
    <w:p w14:paraId="690792FA" w14:textId="77777777" w:rsidR="00600826" w:rsidRDefault="00600826" w:rsidP="0037665D"/>
    <w:p w14:paraId="7538DB51" w14:textId="77777777" w:rsidR="00600826" w:rsidRDefault="00600826" w:rsidP="0037665D"/>
    <w:p w14:paraId="131CC6A8" w14:textId="77777777" w:rsidR="00600826" w:rsidRDefault="00600826" w:rsidP="0037665D"/>
    <w:p w14:paraId="133B2822" w14:textId="77777777" w:rsidR="00600826" w:rsidRDefault="00600826" w:rsidP="0037665D"/>
    <w:p w14:paraId="3152AE1D" w14:textId="77777777" w:rsidR="00600826" w:rsidRDefault="00600826" w:rsidP="0037665D"/>
    <w:p w14:paraId="1207B4FE" w14:textId="77777777" w:rsidR="00600826" w:rsidRDefault="00600826" w:rsidP="0037665D"/>
    <w:p w14:paraId="2B290F27" w14:textId="2F1BD3CA" w:rsidR="00600826" w:rsidRDefault="00600826" w:rsidP="0037665D">
      <w:pPr>
        <w:rPr>
          <w:b/>
          <w:sz w:val="36"/>
          <w:szCs w:val="36"/>
          <w:lang w:eastAsia="en-US"/>
        </w:rPr>
      </w:pPr>
      <w:r>
        <w:t>Chair______________________________Secretary/Treasurer_____________________</w:t>
      </w:r>
    </w:p>
    <w:p w14:paraId="7E9C9794" w14:textId="77777777" w:rsidR="00243681" w:rsidRDefault="00243681" w:rsidP="00243681">
      <w:pPr>
        <w:tabs>
          <w:tab w:val="left" w:pos="2115"/>
          <w:tab w:val="center" w:pos="4680"/>
        </w:tabs>
        <w:suppressAutoHyphens w:val="0"/>
        <w:jc w:val="center"/>
        <w:rPr>
          <w:b/>
          <w:sz w:val="36"/>
          <w:szCs w:val="36"/>
          <w:lang w:eastAsia="en-US"/>
        </w:rPr>
      </w:pPr>
    </w:p>
    <w:p w14:paraId="5B267A15" w14:textId="77777777" w:rsidR="00243681" w:rsidRDefault="00243681" w:rsidP="00243681">
      <w:pPr>
        <w:tabs>
          <w:tab w:val="left" w:pos="2115"/>
          <w:tab w:val="center" w:pos="4680"/>
        </w:tabs>
        <w:suppressAutoHyphens w:val="0"/>
        <w:jc w:val="center"/>
        <w:rPr>
          <w:b/>
          <w:sz w:val="36"/>
          <w:szCs w:val="36"/>
          <w:lang w:eastAsia="en-US"/>
        </w:rPr>
      </w:pPr>
    </w:p>
    <w:sectPr w:rsidR="0024368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540E"/>
    <w:multiLevelType w:val="hybridMultilevel"/>
    <w:tmpl w:val="07CC7314"/>
    <w:lvl w:ilvl="0" w:tplc="10090017">
      <w:start w:val="1"/>
      <w:numFmt w:val="lowerLetter"/>
      <w:lvlText w:val="%1)"/>
      <w:lvlJc w:val="left"/>
      <w:pPr>
        <w:ind w:left="1440" w:hanging="360"/>
      </w:pPr>
      <w:rPr>
        <w:rFonts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534849ED"/>
    <w:multiLevelType w:val="hybridMultilevel"/>
    <w:tmpl w:val="AF7C9CB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1902522765">
    <w:abstractNumId w:val="0"/>
  </w:num>
  <w:num w:numId="2" w16cid:durableId="1402097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DFA"/>
    <w:rsid w:val="00000130"/>
    <w:rsid w:val="0000530B"/>
    <w:rsid w:val="000234D9"/>
    <w:rsid w:val="00027955"/>
    <w:rsid w:val="00031560"/>
    <w:rsid w:val="000465C7"/>
    <w:rsid w:val="000602F9"/>
    <w:rsid w:val="00060735"/>
    <w:rsid w:val="00073331"/>
    <w:rsid w:val="00080C41"/>
    <w:rsid w:val="000919A8"/>
    <w:rsid w:val="00092F44"/>
    <w:rsid w:val="000B64DE"/>
    <w:rsid w:val="000C53C5"/>
    <w:rsid w:val="000E0AC6"/>
    <w:rsid w:val="000F40D2"/>
    <w:rsid w:val="000F5234"/>
    <w:rsid w:val="000F5D25"/>
    <w:rsid w:val="000F771E"/>
    <w:rsid w:val="00111A02"/>
    <w:rsid w:val="00123AB7"/>
    <w:rsid w:val="001304C0"/>
    <w:rsid w:val="00132CB9"/>
    <w:rsid w:val="00140170"/>
    <w:rsid w:val="001551D1"/>
    <w:rsid w:val="0015603B"/>
    <w:rsid w:val="001619F6"/>
    <w:rsid w:val="00180283"/>
    <w:rsid w:val="001A293C"/>
    <w:rsid w:val="001B5328"/>
    <w:rsid w:val="001F1753"/>
    <w:rsid w:val="001F2E06"/>
    <w:rsid w:val="00211F26"/>
    <w:rsid w:val="00243681"/>
    <w:rsid w:val="0024684A"/>
    <w:rsid w:val="0025417D"/>
    <w:rsid w:val="00273993"/>
    <w:rsid w:val="00282BAB"/>
    <w:rsid w:val="002846E6"/>
    <w:rsid w:val="002D573F"/>
    <w:rsid w:val="002D7405"/>
    <w:rsid w:val="002E4DF0"/>
    <w:rsid w:val="002F36A0"/>
    <w:rsid w:val="00300A58"/>
    <w:rsid w:val="00302DBE"/>
    <w:rsid w:val="003100BB"/>
    <w:rsid w:val="003131C1"/>
    <w:rsid w:val="00313983"/>
    <w:rsid w:val="00315C57"/>
    <w:rsid w:val="003234D1"/>
    <w:rsid w:val="00363F3A"/>
    <w:rsid w:val="0037665D"/>
    <w:rsid w:val="003800D9"/>
    <w:rsid w:val="0038282F"/>
    <w:rsid w:val="00390999"/>
    <w:rsid w:val="003C341E"/>
    <w:rsid w:val="004004CE"/>
    <w:rsid w:val="004100B2"/>
    <w:rsid w:val="00426660"/>
    <w:rsid w:val="00437B95"/>
    <w:rsid w:val="004527DC"/>
    <w:rsid w:val="00476AEC"/>
    <w:rsid w:val="00487BEB"/>
    <w:rsid w:val="00491B10"/>
    <w:rsid w:val="004C4DF8"/>
    <w:rsid w:val="004E4512"/>
    <w:rsid w:val="005013D1"/>
    <w:rsid w:val="00502690"/>
    <w:rsid w:val="00513865"/>
    <w:rsid w:val="00521A01"/>
    <w:rsid w:val="00524646"/>
    <w:rsid w:val="0053692D"/>
    <w:rsid w:val="00543478"/>
    <w:rsid w:val="00551D1D"/>
    <w:rsid w:val="00554615"/>
    <w:rsid w:val="00556976"/>
    <w:rsid w:val="00561061"/>
    <w:rsid w:val="005671C7"/>
    <w:rsid w:val="00573A40"/>
    <w:rsid w:val="00574F31"/>
    <w:rsid w:val="00590D1E"/>
    <w:rsid w:val="00597FC4"/>
    <w:rsid w:val="005A68BE"/>
    <w:rsid w:val="005B4EA6"/>
    <w:rsid w:val="00600826"/>
    <w:rsid w:val="00602802"/>
    <w:rsid w:val="00607141"/>
    <w:rsid w:val="006079F1"/>
    <w:rsid w:val="006172FC"/>
    <w:rsid w:val="006203F6"/>
    <w:rsid w:val="00637740"/>
    <w:rsid w:val="0064595E"/>
    <w:rsid w:val="00653CAC"/>
    <w:rsid w:val="0065441F"/>
    <w:rsid w:val="00660EE9"/>
    <w:rsid w:val="006821CE"/>
    <w:rsid w:val="006B361A"/>
    <w:rsid w:val="006D0050"/>
    <w:rsid w:val="006E3770"/>
    <w:rsid w:val="00712666"/>
    <w:rsid w:val="00745698"/>
    <w:rsid w:val="00747366"/>
    <w:rsid w:val="00750598"/>
    <w:rsid w:val="0075619D"/>
    <w:rsid w:val="00760FC1"/>
    <w:rsid w:val="00762EFE"/>
    <w:rsid w:val="0076425D"/>
    <w:rsid w:val="00765315"/>
    <w:rsid w:val="00771D72"/>
    <w:rsid w:val="0077423D"/>
    <w:rsid w:val="00794481"/>
    <w:rsid w:val="00796284"/>
    <w:rsid w:val="007A4B8F"/>
    <w:rsid w:val="007B1F38"/>
    <w:rsid w:val="007C21B9"/>
    <w:rsid w:val="007C43A1"/>
    <w:rsid w:val="007D2271"/>
    <w:rsid w:val="007D46E2"/>
    <w:rsid w:val="007E331D"/>
    <w:rsid w:val="008002AD"/>
    <w:rsid w:val="00803DD1"/>
    <w:rsid w:val="008059B6"/>
    <w:rsid w:val="00811247"/>
    <w:rsid w:val="00826248"/>
    <w:rsid w:val="008265A1"/>
    <w:rsid w:val="00827D53"/>
    <w:rsid w:val="0085745B"/>
    <w:rsid w:val="00863B47"/>
    <w:rsid w:val="00864BC0"/>
    <w:rsid w:val="00880125"/>
    <w:rsid w:val="00886BFF"/>
    <w:rsid w:val="00887E17"/>
    <w:rsid w:val="008932C8"/>
    <w:rsid w:val="00896600"/>
    <w:rsid w:val="008A4F75"/>
    <w:rsid w:val="008B061F"/>
    <w:rsid w:val="008E2D47"/>
    <w:rsid w:val="008E7C50"/>
    <w:rsid w:val="008F2D77"/>
    <w:rsid w:val="008F59C8"/>
    <w:rsid w:val="00941750"/>
    <w:rsid w:val="00956157"/>
    <w:rsid w:val="009631C9"/>
    <w:rsid w:val="00964BB3"/>
    <w:rsid w:val="00977FDC"/>
    <w:rsid w:val="0098662D"/>
    <w:rsid w:val="009B094C"/>
    <w:rsid w:val="009B121A"/>
    <w:rsid w:val="009B605C"/>
    <w:rsid w:val="009C40C4"/>
    <w:rsid w:val="009E0AF9"/>
    <w:rsid w:val="009F73DD"/>
    <w:rsid w:val="00A22365"/>
    <w:rsid w:val="00A30F23"/>
    <w:rsid w:val="00A37C55"/>
    <w:rsid w:val="00A44A71"/>
    <w:rsid w:val="00A51DA8"/>
    <w:rsid w:val="00A70E1F"/>
    <w:rsid w:val="00A73270"/>
    <w:rsid w:val="00A73B06"/>
    <w:rsid w:val="00A73D44"/>
    <w:rsid w:val="00A9084F"/>
    <w:rsid w:val="00AA5DBB"/>
    <w:rsid w:val="00AB3583"/>
    <w:rsid w:val="00AB7C6C"/>
    <w:rsid w:val="00AC2BE4"/>
    <w:rsid w:val="00AC4724"/>
    <w:rsid w:val="00B027C7"/>
    <w:rsid w:val="00B11D96"/>
    <w:rsid w:val="00B12644"/>
    <w:rsid w:val="00B16817"/>
    <w:rsid w:val="00B16FAC"/>
    <w:rsid w:val="00B20245"/>
    <w:rsid w:val="00B5603B"/>
    <w:rsid w:val="00B760AB"/>
    <w:rsid w:val="00B77DFE"/>
    <w:rsid w:val="00BA18FD"/>
    <w:rsid w:val="00BB2687"/>
    <w:rsid w:val="00BC1C78"/>
    <w:rsid w:val="00BD3368"/>
    <w:rsid w:val="00BD5947"/>
    <w:rsid w:val="00BE2514"/>
    <w:rsid w:val="00BF1F4F"/>
    <w:rsid w:val="00C006D8"/>
    <w:rsid w:val="00C068E7"/>
    <w:rsid w:val="00C10194"/>
    <w:rsid w:val="00C108F4"/>
    <w:rsid w:val="00C26BC7"/>
    <w:rsid w:val="00C358E7"/>
    <w:rsid w:val="00C365DC"/>
    <w:rsid w:val="00C42653"/>
    <w:rsid w:val="00C43BAB"/>
    <w:rsid w:val="00C459F5"/>
    <w:rsid w:val="00C475C5"/>
    <w:rsid w:val="00C71ADE"/>
    <w:rsid w:val="00C86C6D"/>
    <w:rsid w:val="00C91DBF"/>
    <w:rsid w:val="00CA48F8"/>
    <w:rsid w:val="00CB7B5E"/>
    <w:rsid w:val="00CF270B"/>
    <w:rsid w:val="00D260D8"/>
    <w:rsid w:val="00D33BE0"/>
    <w:rsid w:val="00D3566D"/>
    <w:rsid w:val="00D53BEE"/>
    <w:rsid w:val="00D77EFE"/>
    <w:rsid w:val="00DA2598"/>
    <w:rsid w:val="00DA558C"/>
    <w:rsid w:val="00DC39CD"/>
    <w:rsid w:val="00DC3A9F"/>
    <w:rsid w:val="00DD03B5"/>
    <w:rsid w:val="00DD19D2"/>
    <w:rsid w:val="00DD3812"/>
    <w:rsid w:val="00DF2B1D"/>
    <w:rsid w:val="00E0717E"/>
    <w:rsid w:val="00E14B4C"/>
    <w:rsid w:val="00E170F4"/>
    <w:rsid w:val="00E231A3"/>
    <w:rsid w:val="00E237F0"/>
    <w:rsid w:val="00E3009B"/>
    <w:rsid w:val="00E3361B"/>
    <w:rsid w:val="00E446EA"/>
    <w:rsid w:val="00E51DFA"/>
    <w:rsid w:val="00E53CAF"/>
    <w:rsid w:val="00E6135D"/>
    <w:rsid w:val="00E62594"/>
    <w:rsid w:val="00E738A1"/>
    <w:rsid w:val="00E75E88"/>
    <w:rsid w:val="00E7682A"/>
    <w:rsid w:val="00E847C5"/>
    <w:rsid w:val="00E87D33"/>
    <w:rsid w:val="00E95F6B"/>
    <w:rsid w:val="00EB1BA7"/>
    <w:rsid w:val="00ED2216"/>
    <w:rsid w:val="00EF16F1"/>
    <w:rsid w:val="00EF569A"/>
    <w:rsid w:val="00F00FD4"/>
    <w:rsid w:val="00F07485"/>
    <w:rsid w:val="00F17E55"/>
    <w:rsid w:val="00F355BD"/>
    <w:rsid w:val="00F35828"/>
    <w:rsid w:val="00F46386"/>
    <w:rsid w:val="00F6377F"/>
    <w:rsid w:val="00F673C8"/>
    <w:rsid w:val="00F804CC"/>
    <w:rsid w:val="00F8235A"/>
    <w:rsid w:val="00F831FA"/>
    <w:rsid w:val="00F910EF"/>
    <w:rsid w:val="00FA51FF"/>
    <w:rsid w:val="00FE1556"/>
    <w:rsid w:val="00FF22C6"/>
    <w:rsid w:val="00FF608E"/>
    <w:rsid w:val="00FF67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7D0F4E"/>
  <w15:docId w15:val="{C6E4050F-7F80-48FC-BE48-34E28AD40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character" w:customStyle="1" w:styleId="WW-DefaultParagraphFont1">
    <w:name w:val="WW-Default Paragraph Font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Symbol" w:hAnsi="Symbol"/>
    </w:rPr>
  </w:style>
  <w:style w:type="character" w:customStyle="1" w:styleId="WW8Num3z2">
    <w:name w:val="WW8Num3z2"/>
    <w:rPr>
      <w:rFonts w:ascii="Wingdings" w:hAnsi="Wingdings"/>
    </w:rPr>
  </w:style>
  <w:style w:type="character" w:customStyle="1" w:styleId="WW8Num3z4">
    <w:name w:val="WW8Num3z4"/>
    <w:rPr>
      <w:rFonts w:ascii="Courier New" w:hAnsi="Courier New" w:cs="Courier New"/>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DefaultParagraphFont11">
    <w:name w:val="WW-Default Paragraph Font11"/>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Date">
    <w:name w:val="Date"/>
    <w:basedOn w:val="Normal"/>
    <w:next w:val="Normal"/>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5B4E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AGENDA</vt:lpstr>
    </vt:vector>
  </TitlesOfParts>
  <Company>Hewlett-Packard</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Karen Caren</dc:creator>
  <cp:lastModifiedBy>sherri halverson</cp:lastModifiedBy>
  <cp:revision>7</cp:revision>
  <cp:lastPrinted>2026-08-26T16:17:00Z</cp:lastPrinted>
  <dcterms:created xsi:type="dcterms:W3CDTF">2026-08-26T15:05:00Z</dcterms:created>
  <dcterms:modified xsi:type="dcterms:W3CDTF">2026-08-26T16:22:00Z</dcterms:modified>
</cp:coreProperties>
</file>