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169B" w14:textId="22073409" w:rsidR="00035FCB" w:rsidRPr="00922F34" w:rsidRDefault="00035FCB" w:rsidP="002C02AD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22F34">
        <w:rPr>
          <w:rFonts w:ascii="Times New Roman" w:hAnsi="Times New Roman" w:cs="Times New Roman"/>
          <w:sz w:val="32"/>
          <w:szCs w:val="32"/>
          <w:u w:val="single"/>
        </w:rPr>
        <w:t>Dusty Artifact or Window Into the Past</w:t>
      </w:r>
      <w:r w:rsidR="004B61F4" w:rsidRPr="00922F34">
        <w:rPr>
          <w:rFonts w:ascii="Times New Roman" w:hAnsi="Times New Roman" w:cs="Times New Roman"/>
          <w:sz w:val="32"/>
          <w:szCs w:val="32"/>
          <w:u w:val="single"/>
        </w:rPr>
        <w:t>?</w:t>
      </w:r>
      <w:r w:rsidR="00077BA4" w:rsidRPr="00922F3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22F34">
        <w:rPr>
          <w:rFonts w:ascii="Times New Roman" w:hAnsi="Times New Roman" w:cs="Times New Roman"/>
          <w:sz w:val="32"/>
          <w:szCs w:val="32"/>
          <w:u w:val="single"/>
        </w:rPr>
        <w:t xml:space="preserve">Writing Poems </w:t>
      </w:r>
      <w:r w:rsidR="00283E4B" w:rsidRPr="00922F34">
        <w:rPr>
          <w:rFonts w:ascii="Times New Roman" w:hAnsi="Times New Roman" w:cs="Times New Roman"/>
          <w:sz w:val="32"/>
          <w:szCs w:val="32"/>
          <w:u w:val="single"/>
        </w:rPr>
        <w:t xml:space="preserve">On </w:t>
      </w:r>
      <w:r w:rsidR="002717E2" w:rsidRPr="00922F34">
        <w:rPr>
          <w:rFonts w:ascii="Times New Roman" w:hAnsi="Times New Roman" w:cs="Times New Roman"/>
          <w:sz w:val="32"/>
          <w:szCs w:val="32"/>
          <w:u w:val="single"/>
        </w:rPr>
        <w:t xml:space="preserve">Petaluma </w:t>
      </w:r>
      <w:r w:rsidRPr="00922F34">
        <w:rPr>
          <w:rFonts w:ascii="Times New Roman" w:hAnsi="Times New Roman" w:cs="Times New Roman"/>
          <w:sz w:val="32"/>
          <w:szCs w:val="32"/>
          <w:u w:val="single"/>
        </w:rPr>
        <w:t>History</w:t>
      </w:r>
    </w:p>
    <w:p w14:paraId="043B0221" w14:textId="522BD7D5" w:rsidR="004B61F4" w:rsidRPr="00922F34" w:rsidRDefault="005F54C8" w:rsidP="002C02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January </w:t>
      </w:r>
      <w:r w:rsidR="002717E2" w:rsidRPr="00922F34">
        <w:rPr>
          <w:rFonts w:ascii="Times New Roman" w:hAnsi="Times New Roman" w:cs="Times New Roman"/>
          <w:sz w:val="28"/>
          <w:szCs w:val="28"/>
        </w:rPr>
        <w:t>21</w:t>
      </w:r>
      <w:r w:rsidRPr="00922F34">
        <w:rPr>
          <w:rFonts w:ascii="Times New Roman" w:hAnsi="Times New Roman" w:cs="Times New Roman"/>
          <w:sz w:val="28"/>
          <w:szCs w:val="28"/>
        </w:rPr>
        <w:t>, 202</w:t>
      </w:r>
      <w:r w:rsidR="002717E2" w:rsidRPr="00922F34">
        <w:rPr>
          <w:rFonts w:ascii="Times New Roman" w:hAnsi="Times New Roman" w:cs="Times New Roman"/>
          <w:sz w:val="28"/>
          <w:szCs w:val="28"/>
        </w:rPr>
        <w:t>6</w:t>
      </w:r>
    </w:p>
    <w:p w14:paraId="15EB1AE7" w14:textId="00169DBF" w:rsidR="004B61F4" w:rsidRPr="00922F34" w:rsidRDefault="002717E2" w:rsidP="002C02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Petaluma Historical Library and </w:t>
      </w:r>
      <w:r w:rsidR="00035FCB" w:rsidRPr="00922F34">
        <w:rPr>
          <w:rFonts w:ascii="Times New Roman" w:hAnsi="Times New Roman" w:cs="Times New Roman"/>
          <w:sz w:val="28"/>
          <w:szCs w:val="28"/>
        </w:rPr>
        <w:t>Museum</w:t>
      </w:r>
    </w:p>
    <w:p w14:paraId="669D86E1" w14:textId="77777777" w:rsidR="002717E2" w:rsidRPr="00922F34" w:rsidRDefault="002717E2" w:rsidP="002717E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3171B077" w14:textId="36770E75" w:rsidR="004B61F4" w:rsidRPr="00922F34" w:rsidRDefault="00305A3E" w:rsidP="002717E2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5:30 p.m. to 5:45 p.m. </w:t>
      </w:r>
      <w:r w:rsidRPr="00922F34">
        <w:rPr>
          <w:rFonts w:ascii="Times New Roman" w:hAnsi="Times New Roman" w:cs="Times New Roman"/>
          <w:sz w:val="28"/>
          <w:szCs w:val="28"/>
        </w:rPr>
        <w:tab/>
        <w:t>Introductions</w:t>
      </w:r>
      <w:r w:rsidR="002717E2" w:rsidRPr="00922F34">
        <w:rPr>
          <w:rFonts w:ascii="Times New Roman" w:hAnsi="Times New Roman" w:cs="Times New Roman"/>
          <w:sz w:val="28"/>
          <w:szCs w:val="28"/>
        </w:rPr>
        <w:t xml:space="preserve"> and Agenda Review</w:t>
      </w:r>
    </w:p>
    <w:p w14:paraId="125CDE7E" w14:textId="10727E44" w:rsidR="004B61F4" w:rsidRPr="00922F34" w:rsidRDefault="00305A3E" w:rsidP="002717E2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5:45 p.m. to 6:15 p.m. </w:t>
      </w:r>
      <w:r w:rsidRPr="00922F34">
        <w:rPr>
          <w:rFonts w:ascii="Times New Roman" w:hAnsi="Times New Roman" w:cs="Times New Roman"/>
          <w:sz w:val="28"/>
          <w:szCs w:val="28"/>
        </w:rPr>
        <w:tab/>
      </w:r>
      <w:r w:rsidR="002717E2" w:rsidRPr="00922F34">
        <w:rPr>
          <w:rFonts w:ascii="Times New Roman" w:hAnsi="Times New Roman" w:cs="Times New Roman"/>
          <w:sz w:val="28"/>
          <w:szCs w:val="28"/>
        </w:rPr>
        <w:t xml:space="preserve">Insider tour of the museum led by Executive Director Stacey Atchley. </w:t>
      </w:r>
    </w:p>
    <w:p w14:paraId="0783AE80" w14:textId="718B9194" w:rsidR="00305A3E" w:rsidRPr="00922F34" w:rsidRDefault="00305A3E" w:rsidP="002717E2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6:15 p.m. to 6:30 p.m.</w:t>
      </w:r>
      <w:r w:rsidRPr="00922F34">
        <w:rPr>
          <w:rFonts w:ascii="Times New Roman" w:hAnsi="Times New Roman" w:cs="Times New Roman"/>
          <w:sz w:val="28"/>
          <w:szCs w:val="28"/>
        </w:rPr>
        <w:tab/>
        <w:t xml:space="preserve">Participants disperse throughout the museum to select one or more stories or artifacts that interest them. </w:t>
      </w:r>
    </w:p>
    <w:p w14:paraId="2FFA74B4" w14:textId="6FA0EBB7" w:rsidR="00305A3E" w:rsidRPr="00922F34" w:rsidRDefault="002717E2" w:rsidP="00CA25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What </w:t>
      </w:r>
      <w:r w:rsidR="00305A3E" w:rsidRPr="00922F34">
        <w:rPr>
          <w:rFonts w:ascii="Times New Roman" w:hAnsi="Times New Roman" w:cs="Times New Roman"/>
          <w:sz w:val="28"/>
          <w:szCs w:val="28"/>
        </w:rPr>
        <w:t xml:space="preserve">grabs your interest? A story you haven’t heard before? A story that’s different from the one you’ve been told? Does an object on display offer a window through which you can enter into the past? </w:t>
      </w:r>
    </w:p>
    <w:p w14:paraId="10D665FA" w14:textId="1362AF6D" w:rsidR="00011F72" w:rsidRPr="00922F34" w:rsidRDefault="002717E2" w:rsidP="00CA25A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Take </w:t>
      </w:r>
      <w:r w:rsidR="00305A3E" w:rsidRPr="00922F34">
        <w:rPr>
          <w:rFonts w:ascii="Times New Roman" w:hAnsi="Times New Roman" w:cs="Times New Roman"/>
          <w:sz w:val="28"/>
          <w:szCs w:val="28"/>
        </w:rPr>
        <w:t xml:space="preserve">notes and/or photos </w:t>
      </w:r>
      <w:r w:rsidRPr="00922F34">
        <w:rPr>
          <w:rFonts w:ascii="Times New Roman" w:hAnsi="Times New Roman" w:cs="Times New Roman"/>
          <w:sz w:val="28"/>
          <w:szCs w:val="28"/>
        </w:rPr>
        <w:t>about t</w:t>
      </w:r>
      <w:r w:rsidR="00305A3E" w:rsidRPr="00922F34">
        <w:rPr>
          <w:rFonts w:ascii="Times New Roman" w:hAnsi="Times New Roman" w:cs="Times New Roman"/>
          <w:sz w:val="28"/>
          <w:szCs w:val="28"/>
        </w:rPr>
        <w:t xml:space="preserve">he stories or objects </w:t>
      </w:r>
      <w:r w:rsidRPr="00922F34">
        <w:rPr>
          <w:rFonts w:ascii="Times New Roman" w:hAnsi="Times New Roman" w:cs="Times New Roman"/>
          <w:sz w:val="28"/>
          <w:szCs w:val="28"/>
        </w:rPr>
        <w:t xml:space="preserve">you have selected. Then the group will return to the </w:t>
      </w:r>
      <w:r w:rsidR="00011F72" w:rsidRPr="00922F34">
        <w:rPr>
          <w:rFonts w:ascii="Times New Roman" w:hAnsi="Times New Roman" w:cs="Times New Roman"/>
          <w:sz w:val="28"/>
          <w:szCs w:val="28"/>
        </w:rPr>
        <w:t>writing table for the remainder of the event.</w:t>
      </w:r>
    </w:p>
    <w:p w14:paraId="16FFF57A" w14:textId="59B6A60F" w:rsidR="004B61F4" w:rsidRPr="00922F34" w:rsidRDefault="00011F72" w:rsidP="00CA25AC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6:30 p.m. to 7:00 p.m.</w:t>
      </w:r>
      <w:r w:rsidRPr="00922F34">
        <w:rPr>
          <w:rFonts w:ascii="Times New Roman" w:hAnsi="Times New Roman" w:cs="Times New Roman"/>
          <w:sz w:val="28"/>
          <w:szCs w:val="28"/>
        </w:rPr>
        <w:tab/>
        <w:t xml:space="preserve">Writing time </w:t>
      </w:r>
      <w:r w:rsidR="00CA25AC" w:rsidRPr="00922F34">
        <w:rPr>
          <w:rFonts w:ascii="Times New Roman" w:hAnsi="Times New Roman" w:cs="Times New Roman"/>
          <w:sz w:val="28"/>
          <w:szCs w:val="28"/>
        </w:rPr>
        <w:t xml:space="preserve">to </w:t>
      </w:r>
      <w:r w:rsidR="004B61F4" w:rsidRPr="00922F34">
        <w:rPr>
          <w:rFonts w:ascii="Times New Roman" w:hAnsi="Times New Roman" w:cs="Times New Roman"/>
          <w:sz w:val="28"/>
          <w:szCs w:val="28"/>
        </w:rPr>
        <w:t>begin crafting poems</w:t>
      </w:r>
      <w:r w:rsidR="002717E2" w:rsidRPr="00922F34">
        <w:rPr>
          <w:rFonts w:ascii="Times New Roman" w:hAnsi="Times New Roman" w:cs="Times New Roman"/>
          <w:sz w:val="28"/>
          <w:szCs w:val="28"/>
        </w:rPr>
        <w:t xml:space="preserve"> </w:t>
      </w:r>
      <w:r w:rsidR="00CA25AC" w:rsidRPr="00922F34">
        <w:rPr>
          <w:rFonts w:ascii="Times New Roman" w:hAnsi="Times New Roman" w:cs="Times New Roman"/>
          <w:sz w:val="28"/>
          <w:szCs w:val="28"/>
        </w:rPr>
        <w:t xml:space="preserve">/ </w:t>
      </w:r>
      <w:r w:rsidR="002717E2" w:rsidRPr="00922F34">
        <w:rPr>
          <w:rFonts w:ascii="Times New Roman" w:hAnsi="Times New Roman" w:cs="Times New Roman"/>
          <w:sz w:val="28"/>
          <w:szCs w:val="28"/>
        </w:rPr>
        <w:t>short prose pieces</w:t>
      </w:r>
      <w:r w:rsidR="00CA25AC" w:rsidRPr="00922F34">
        <w:rPr>
          <w:rFonts w:ascii="Times New Roman" w:hAnsi="Times New Roman" w:cs="Times New Roman"/>
          <w:sz w:val="28"/>
          <w:szCs w:val="28"/>
        </w:rPr>
        <w:t xml:space="preserve">. </w:t>
      </w:r>
      <w:r w:rsidR="005F54C8" w:rsidRPr="00922F34">
        <w:rPr>
          <w:rFonts w:ascii="Times New Roman" w:hAnsi="Times New Roman" w:cs="Times New Roman"/>
          <w:sz w:val="28"/>
          <w:szCs w:val="28"/>
        </w:rPr>
        <w:t>Here are some prompts, if you need them, to jumpstart your poem(s):</w:t>
      </w:r>
    </w:p>
    <w:p w14:paraId="48201D0C" w14:textId="1DF6FDEF" w:rsidR="005F54C8" w:rsidRPr="00922F34" w:rsidRDefault="005F54C8" w:rsidP="002717E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Can you imagine yourself living in the past? How would your life  be different from the one you lead today?</w:t>
      </w:r>
    </w:p>
    <w:p w14:paraId="51BE17E0" w14:textId="6FAC96E1" w:rsidR="005F54C8" w:rsidRPr="00922F34" w:rsidRDefault="005F54C8" w:rsidP="002717E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Are we repeating our mistakes of the past? Are we repeating the successes of the past?</w:t>
      </w:r>
    </w:p>
    <w:p w14:paraId="02544B7F" w14:textId="6DD54D65" w:rsidR="005F54C8" w:rsidRPr="00922F34" w:rsidRDefault="005F54C8" w:rsidP="002717E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How do the people represented in the stories of the past resemble us? How are they different from us?</w:t>
      </w:r>
    </w:p>
    <w:p w14:paraId="4A1699E7" w14:textId="7C1C55B4" w:rsidR="005F54C8" w:rsidRPr="00922F34" w:rsidRDefault="005F54C8" w:rsidP="002717E2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Do you have questions that the historical account doesn’t answer? Write about those questions. Write about what you think is missing from the story.</w:t>
      </w:r>
    </w:p>
    <w:p w14:paraId="2D691331" w14:textId="21E43713" w:rsidR="005F54C8" w:rsidRPr="00922F34" w:rsidRDefault="005F54C8" w:rsidP="002717E2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7:00 p.m. to 7:30 p.m.</w:t>
      </w:r>
      <w:r w:rsidRPr="00922F34">
        <w:rPr>
          <w:rFonts w:ascii="Times New Roman" w:hAnsi="Times New Roman" w:cs="Times New Roman"/>
          <w:sz w:val="28"/>
          <w:szCs w:val="28"/>
        </w:rPr>
        <w:tab/>
        <w:t>Sharing time. Each participant will have a few minutes to share with the others what they wrote about.</w:t>
      </w:r>
      <w:r w:rsidR="003A0138" w:rsidRPr="00922F34">
        <w:rPr>
          <w:rFonts w:ascii="Times New Roman" w:hAnsi="Times New Roman" w:cs="Times New Roman"/>
          <w:sz w:val="28"/>
          <w:szCs w:val="28"/>
        </w:rPr>
        <w:t xml:space="preserve"> (Sharing is always optional.)</w:t>
      </w:r>
    </w:p>
    <w:p w14:paraId="35134333" w14:textId="77777777" w:rsidR="00CA25AC" w:rsidRPr="00922F34" w:rsidRDefault="00CA25AC" w:rsidP="002717E2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</w:p>
    <w:p w14:paraId="44E65CE3" w14:textId="67F2F672" w:rsidR="00CA25AC" w:rsidRPr="00922F34" w:rsidRDefault="00CA25AC" w:rsidP="000F484A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Many thanks to the Petaluma Historical Library and Museum for hosting. If you’d like to cons</w:t>
      </w:r>
      <w:r w:rsidR="000F484A" w:rsidRPr="00922F34">
        <w:rPr>
          <w:rFonts w:ascii="Times New Roman" w:hAnsi="Times New Roman" w:cs="Times New Roman"/>
          <w:sz w:val="28"/>
          <w:szCs w:val="28"/>
        </w:rPr>
        <w:t>ider</w:t>
      </w:r>
    </w:p>
    <w:p w14:paraId="5C6D191D" w14:textId="35387273" w:rsidR="00CA25AC" w:rsidRPr="00922F34" w:rsidRDefault="00CA25AC" w:rsidP="000F484A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 xml:space="preserve">becoming a member of donating, please go to: </w:t>
      </w:r>
      <w:hyperlink r:id="rId7" w:history="1">
        <w:r w:rsidR="000764FD" w:rsidRPr="00922F34">
          <w:rPr>
            <w:rStyle w:val="Hyperlink"/>
            <w:rFonts w:ascii="Times New Roman" w:hAnsi="Times New Roman" w:cs="Times New Roman"/>
            <w:sz w:val="28"/>
            <w:szCs w:val="28"/>
          </w:rPr>
          <w:t>https://www.petalumamuseum.com/</w:t>
        </w:r>
      </w:hyperlink>
    </w:p>
    <w:p w14:paraId="6769A444" w14:textId="77777777" w:rsidR="000764FD" w:rsidRPr="00922F34" w:rsidRDefault="000764FD" w:rsidP="002717E2">
      <w:pPr>
        <w:spacing w:after="0" w:line="276" w:lineRule="auto"/>
        <w:ind w:left="2880" w:hanging="2880"/>
        <w:rPr>
          <w:rFonts w:ascii="Times New Roman" w:hAnsi="Times New Roman" w:cs="Times New Roman"/>
          <w:sz w:val="28"/>
          <w:szCs w:val="28"/>
        </w:rPr>
      </w:pPr>
    </w:p>
    <w:p w14:paraId="1197C913" w14:textId="555E89EB" w:rsidR="004B61F4" w:rsidRPr="00922F34" w:rsidRDefault="004B61F4" w:rsidP="004B61F4">
      <w:pPr>
        <w:spacing w:after="0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Dave Seter</w:t>
      </w:r>
    </w:p>
    <w:p w14:paraId="28080070" w14:textId="1ADFBF91" w:rsidR="004B61F4" w:rsidRPr="00922F34" w:rsidRDefault="004B61F4" w:rsidP="004B61F4">
      <w:pPr>
        <w:spacing w:after="0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Sonoma County Poet Laureate 2024-26</w:t>
      </w:r>
    </w:p>
    <w:p w14:paraId="608DCBDC" w14:textId="673B8A7B" w:rsidR="004B61F4" w:rsidRPr="00922F34" w:rsidRDefault="004B61F4" w:rsidP="004B61F4">
      <w:pPr>
        <w:spacing w:after="0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https://daveseter.com/</w:t>
      </w:r>
    </w:p>
    <w:p w14:paraId="5CC3E069" w14:textId="7C1FEA6F" w:rsidR="004B61F4" w:rsidRPr="00922F34" w:rsidRDefault="004B61F4" w:rsidP="004B61F4">
      <w:pPr>
        <w:spacing w:after="0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922F34">
        <w:rPr>
          <w:rFonts w:ascii="Times New Roman" w:hAnsi="Times New Roman" w:cs="Times New Roman"/>
          <w:sz w:val="28"/>
          <w:szCs w:val="28"/>
        </w:rPr>
        <w:t>dssocolaureate@gmail.com</w:t>
      </w:r>
    </w:p>
    <w:sectPr w:rsidR="004B61F4" w:rsidRPr="00922F34" w:rsidSect="00CA25A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E677" w14:textId="77777777" w:rsidR="001D57C9" w:rsidRDefault="001D57C9" w:rsidP="004B61F4">
      <w:pPr>
        <w:spacing w:after="0" w:line="240" w:lineRule="auto"/>
      </w:pPr>
      <w:r>
        <w:separator/>
      </w:r>
    </w:p>
  </w:endnote>
  <w:endnote w:type="continuationSeparator" w:id="0">
    <w:p w14:paraId="13B8C1D9" w14:textId="77777777" w:rsidR="001D57C9" w:rsidRDefault="001D57C9" w:rsidP="004B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CAEF" w14:textId="1CE2E039" w:rsidR="000764FD" w:rsidRDefault="000764FD">
    <w:pPr>
      <w:pStyle w:val="Footer"/>
    </w:pPr>
  </w:p>
  <w:p w14:paraId="6463E473" w14:textId="77777777" w:rsidR="004B61F4" w:rsidRDefault="004B6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A04F" w14:textId="77777777" w:rsidR="001D57C9" w:rsidRDefault="001D57C9" w:rsidP="004B61F4">
      <w:pPr>
        <w:spacing w:after="0" w:line="240" w:lineRule="auto"/>
      </w:pPr>
      <w:r>
        <w:separator/>
      </w:r>
    </w:p>
  </w:footnote>
  <w:footnote w:type="continuationSeparator" w:id="0">
    <w:p w14:paraId="202D4BFC" w14:textId="77777777" w:rsidR="001D57C9" w:rsidRDefault="001D57C9" w:rsidP="004B6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9A5"/>
    <w:multiLevelType w:val="hybridMultilevel"/>
    <w:tmpl w:val="37F29C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2752A37"/>
    <w:multiLevelType w:val="hybridMultilevel"/>
    <w:tmpl w:val="84D457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8235044">
    <w:abstractNumId w:val="1"/>
  </w:num>
  <w:num w:numId="2" w16cid:durableId="12289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B"/>
    <w:rsid w:val="00011F72"/>
    <w:rsid w:val="00035FCB"/>
    <w:rsid w:val="00046EED"/>
    <w:rsid w:val="000764FD"/>
    <w:rsid w:val="00077BA4"/>
    <w:rsid w:val="000E5D33"/>
    <w:rsid w:val="000F160F"/>
    <w:rsid w:val="000F484A"/>
    <w:rsid w:val="00181EBC"/>
    <w:rsid w:val="001D57C9"/>
    <w:rsid w:val="00267233"/>
    <w:rsid w:val="002717E2"/>
    <w:rsid w:val="00283E4B"/>
    <w:rsid w:val="002C02AD"/>
    <w:rsid w:val="00302BE4"/>
    <w:rsid w:val="00305A3E"/>
    <w:rsid w:val="00357F67"/>
    <w:rsid w:val="003A0138"/>
    <w:rsid w:val="004B61F4"/>
    <w:rsid w:val="004F2799"/>
    <w:rsid w:val="005D0BD3"/>
    <w:rsid w:val="005D4C50"/>
    <w:rsid w:val="005F54C8"/>
    <w:rsid w:val="00682907"/>
    <w:rsid w:val="0072376B"/>
    <w:rsid w:val="0077038D"/>
    <w:rsid w:val="007E41A5"/>
    <w:rsid w:val="00922F34"/>
    <w:rsid w:val="00924F01"/>
    <w:rsid w:val="00973EBD"/>
    <w:rsid w:val="009B68F6"/>
    <w:rsid w:val="00A363FC"/>
    <w:rsid w:val="00A7085B"/>
    <w:rsid w:val="00B37CC6"/>
    <w:rsid w:val="00B87C23"/>
    <w:rsid w:val="00CA25AC"/>
    <w:rsid w:val="00CE6329"/>
    <w:rsid w:val="00CF234F"/>
    <w:rsid w:val="00D12161"/>
    <w:rsid w:val="00E064BA"/>
    <w:rsid w:val="00E25750"/>
    <w:rsid w:val="00F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160B"/>
  <w15:chartTrackingRefBased/>
  <w15:docId w15:val="{6263269D-87CB-4523-9AF3-438AB211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F4"/>
  </w:style>
  <w:style w:type="paragraph" w:styleId="Footer">
    <w:name w:val="footer"/>
    <w:basedOn w:val="Normal"/>
    <w:link w:val="FooterChar"/>
    <w:uiPriority w:val="99"/>
    <w:unhideWhenUsed/>
    <w:rsid w:val="004B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F4"/>
  </w:style>
  <w:style w:type="character" w:styleId="FollowedHyperlink">
    <w:name w:val="FollowedHyperlink"/>
    <w:basedOn w:val="DefaultParagraphFont"/>
    <w:uiPriority w:val="99"/>
    <w:semiHidden/>
    <w:unhideWhenUsed/>
    <w:rsid w:val="00922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etalumamuse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Seter</dc:creator>
  <cp:keywords/>
  <dc:description/>
  <cp:lastModifiedBy>David Seter</cp:lastModifiedBy>
  <cp:revision>6</cp:revision>
  <dcterms:created xsi:type="dcterms:W3CDTF">2026-01-16T16:41:00Z</dcterms:created>
  <dcterms:modified xsi:type="dcterms:W3CDTF">2026-01-16T16:56:00Z</dcterms:modified>
</cp:coreProperties>
</file>