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93FF" w14:textId="77777777" w:rsidR="00475CF4" w:rsidRDefault="00475CF4" w:rsidP="00475CF4">
      <w:r>
        <w:t>Branded Cross Cowboy Church - Branded Cross Friday Night Lights</w:t>
      </w:r>
    </w:p>
    <w:p w14:paraId="092A93F4" w14:textId="77777777" w:rsidR="00475CF4" w:rsidRDefault="00475CF4" w:rsidP="00475CF4">
      <w:r>
        <w:t>Buckles. Backpacks and Buckets Race 2</w:t>
      </w:r>
    </w:p>
    <w:p w14:paraId="18EC9C1E" w14:textId="6460DA77" w:rsidR="00475CF4" w:rsidRDefault="00475CF4" w:rsidP="00475CF4">
      <w:r>
        <w:t xml:space="preserve">3D </w:t>
      </w:r>
      <w:proofErr w:type="spellStart"/>
      <w:r>
        <w:t>PeeWee</w:t>
      </w:r>
      <w:proofErr w:type="spellEnd"/>
      <w:r>
        <w:t xml:space="preserve"> 10 &amp; under Total</w:t>
      </w:r>
      <w:r>
        <w:t xml:space="preserve"> </w:t>
      </w:r>
      <w:r>
        <w:t>Payout $203</w:t>
      </w:r>
    </w:p>
    <w:p w14:paraId="482DEE09" w14:textId="77777777" w:rsidR="00475CF4" w:rsidRDefault="00475CF4" w:rsidP="00475CF4">
      <w:r>
        <w:t>1D 24.737</w:t>
      </w:r>
    </w:p>
    <w:p w14:paraId="25119F85" w14:textId="77777777" w:rsidR="00475CF4" w:rsidRDefault="00475CF4" w:rsidP="00475CF4">
      <w:r>
        <w:t>Place Run # Name Horse Time Payout</w:t>
      </w:r>
    </w:p>
    <w:p w14:paraId="30217966" w14:textId="77777777" w:rsidR="00475CF4" w:rsidRDefault="00475CF4" w:rsidP="00475CF4">
      <w:r>
        <w:t xml:space="preserve">1 5 Reagan Marsh Cash </w:t>
      </w:r>
      <w:proofErr w:type="gramStart"/>
      <w:r>
        <w:t>For</w:t>
      </w:r>
      <w:proofErr w:type="gramEnd"/>
      <w:r>
        <w:t xml:space="preserve"> the Jewels 24.737 $101</w:t>
      </w:r>
    </w:p>
    <w:p w14:paraId="6B9CBF91" w14:textId="77777777" w:rsidR="00475CF4" w:rsidRDefault="00475CF4" w:rsidP="00475CF4"/>
    <w:p w14:paraId="0F3B0DDB" w14:textId="77777777" w:rsidR="00475CF4" w:rsidRDefault="00475CF4" w:rsidP="00475CF4">
      <w:r>
        <w:t>2D 25.737</w:t>
      </w:r>
    </w:p>
    <w:p w14:paraId="7FDDF352" w14:textId="0AA85CA9" w:rsidR="00475CF4" w:rsidRDefault="00475CF4" w:rsidP="00475CF4">
      <w:r>
        <w:t>Place Run # Name Horse</w:t>
      </w:r>
      <w:r>
        <w:t xml:space="preserve"> </w:t>
      </w:r>
      <w:r>
        <w:t>Time Payout</w:t>
      </w:r>
    </w:p>
    <w:p w14:paraId="451F385C" w14:textId="45484F73" w:rsidR="00475CF4" w:rsidRDefault="00475CF4" w:rsidP="00475CF4">
      <w:r>
        <w:t>1</w:t>
      </w:r>
      <w:r>
        <w:t xml:space="preserve"> </w:t>
      </w:r>
      <w:r>
        <w:t>7 Whitney McGowan Charlie 26.174 $37</w:t>
      </w:r>
    </w:p>
    <w:p w14:paraId="01ABB829" w14:textId="30A0B746" w:rsidR="00475CF4" w:rsidRDefault="00475CF4" w:rsidP="00475CF4">
      <w:r>
        <w:t xml:space="preserve">2 </w:t>
      </w:r>
      <w:r>
        <w:t>4 Jessie Baird Pageant 26.469 $24</w:t>
      </w:r>
    </w:p>
    <w:p w14:paraId="56F5CD0D" w14:textId="77777777" w:rsidR="00475CF4" w:rsidRDefault="00475CF4" w:rsidP="00475CF4"/>
    <w:p w14:paraId="33C4B71D" w14:textId="77777777" w:rsidR="00475CF4" w:rsidRDefault="00475CF4" w:rsidP="00475CF4">
      <w:r>
        <w:t>3D 26.737</w:t>
      </w:r>
    </w:p>
    <w:p w14:paraId="1CB1B28D" w14:textId="77777777" w:rsidR="00475CF4" w:rsidRDefault="00475CF4" w:rsidP="00475CF4">
      <w:r>
        <w:t>Place Run # Name Horse Time Payout</w:t>
      </w:r>
    </w:p>
    <w:p w14:paraId="681B7BA0" w14:textId="77777777" w:rsidR="00475CF4" w:rsidRDefault="00475CF4" w:rsidP="00475CF4">
      <w:r>
        <w:t>1 6 Madison Ryburn Mickey 27.374 $25</w:t>
      </w:r>
    </w:p>
    <w:p w14:paraId="01629001" w14:textId="77777777" w:rsidR="00475CF4" w:rsidRDefault="00475CF4" w:rsidP="00475CF4">
      <w:r>
        <w:t>2 8 Lilith Pitts Hippo 29.090 $16</w:t>
      </w:r>
    </w:p>
    <w:p w14:paraId="3D3B38E6" w14:textId="77777777" w:rsidR="00475CF4" w:rsidRDefault="00475CF4" w:rsidP="00475CF4">
      <w:r>
        <w:t xml:space="preserve">3 2 Teegan Moss </w:t>
      </w:r>
      <w:proofErr w:type="spellStart"/>
      <w:r>
        <w:t>CreamPuff</w:t>
      </w:r>
      <w:proofErr w:type="spellEnd"/>
      <w:r>
        <w:t xml:space="preserve"> 30.181</w:t>
      </w:r>
    </w:p>
    <w:p w14:paraId="2402B4C9" w14:textId="0099C4C2" w:rsidR="00475CF4" w:rsidRDefault="00475CF4" w:rsidP="00475CF4">
      <w:r>
        <w:t>4 3 Abygail Day CONSIDER ME SHADY 96.503</w:t>
      </w:r>
    </w:p>
    <w:p w14:paraId="57ED0B45" w14:textId="77777777" w:rsidR="00475CF4" w:rsidRDefault="00475CF4" w:rsidP="00475CF4"/>
    <w:p w14:paraId="26E0FBF3" w14:textId="2CDB15C6" w:rsidR="00475CF4" w:rsidRDefault="00475CF4" w:rsidP="00475CF4">
      <w:r>
        <w:t>NT</w:t>
      </w:r>
    </w:p>
    <w:p w14:paraId="16DE512C" w14:textId="6BDF1216" w:rsidR="00475CF4" w:rsidRDefault="00475CF4" w:rsidP="00475CF4">
      <w:r>
        <w:t xml:space="preserve"> 11 Victoria Fernandes </w:t>
      </w:r>
      <w:proofErr w:type="spellStart"/>
      <w:r>
        <w:t>kiara</w:t>
      </w:r>
      <w:proofErr w:type="spellEnd"/>
      <w:r>
        <w:t xml:space="preserve"> 127.706</w:t>
      </w:r>
    </w:p>
    <w:p w14:paraId="38882031" w14:textId="29BA44E1" w:rsidR="00865AA6" w:rsidRDefault="00475CF4" w:rsidP="00475CF4">
      <w:r>
        <w:t>13 Hazel Christian ROCK N ROLL CYRUS No Time</w:t>
      </w:r>
    </w:p>
    <w:sectPr w:rsidR="0086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F4"/>
    <w:rsid w:val="00475CF4"/>
    <w:rsid w:val="0054199C"/>
    <w:rsid w:val="005F6700"/>
    <w:rsid w:val="00865AA6"/>
    <w:rsid w:val="00C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DC14"/>
  <w15:chartTrackingRefBased/>
  <w15:docId w15:val="{83E29A2B-1633-482E-BA29-BB9EE5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Honea</dc:creator>
  <cp:keywords/>
  <dc:description/>
  <cp:lastModifiedBy>Rebecca Honea</cp:lastModifiedBy>
  <cp:revision>1</cp:revision>
  <cp:lastPrinted>2023-07-15T02:59:00Z</cp:lastPrinted>
  <dcterms:created xsi:type="dcterms:W3CDTF">2023-07-15T02:57:00Z</dcterms:created>
  <dcterms:modified xsi:type="dcterms:W3CDTF">2023-07-15T06:31:00Z</dcterms:modified>
</cp:coreProperties>
</file>