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4224FE43" w:rsidR="003735FC" w:rsidRDefault="00C82EC2" w:rsidP="006A15A0">
      <w:pPr>
        <w:jc w:val="center"/>
        <w:rPr>
          <w:b/>
        </w:rPr>
      </w:pPr>
      <w:r>
        <w:rPr>
          <w:b/>
        </w:rPr>
        <w:t>July</w:t>
      </w:r>
      <w:r w:rsidR="00EE02E2">
        <w:rPr>
          <w:b/>
        </w:rPr>
        <w:t xml:space="preserve"> 1</w:t>
      </w:r>
      <w:r>
        <w:rPr>
          <w:b/>
        </w:rPr>
        <w:t>5</w:t>
      </w:r>
      <w:r w:rsidR="00E05927">
        <w:rPr>
          <w:b/>
        </w:rPr>
        <w:t>, 2021</w:t>
      </w:r>
    </w:p>
    <w:p w14:paraId="2CBF68D4" w14:textId="2DFEE714" w:rsidR="006A15A0" w:rsidRPr="008F6BEB" w:rsidRDefault="00C770BD" w:rsidP="006A15A0">
      <w:pPr>
        <w:jc w:val="center"/>
        <w:rPr>
          <w:b/>
        </w:rPr>
      </w:pPr>
      <w:r>
        <w:rPr>
          <w:b/>
        </w:rPr>
        <w:t>General Membership</w:t>
      </w:r>
      <w:r w:rsidR="00664382">
        <w:rPr>
          <w:b/>
        </w:rPr>
        <w:t xml:space="preserve"> Meeting</w:t>
      </w:r>
      <w:r w:rsidR="00EE59B5">
        <w:rPr>
          <w:b/>
        </w:rPr>
        <w:t xml:space="preserve"> Minutes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6FBDD050" w:rsidR="003365F7" w:rsidRDefault="008F3EE9" w:rsidP="003365F7">
      <w:pPr>
        <w:jc w:val="center"/>
      </w:pPr>
      <w:r>
        <w:rPr>
          <w:sz w:val="32"/>
          <w:szCs w:val="32"/>
        </w:rPr>
        <w:t>Minutes</w:t>
      </w:r>
    </w:p>
    <w:p w14:paraId="0CEA5651" w14:textId="6E5CD80B" w:rsidR="00672221" w:rsidRDefault="00C82EC2" w:rsidP="00EE59B5">
      <w:pPr>
        <w:pStyle w:val="ListParagraph"/>
        <w:numPr>
          <w:ilvl w:val="0"/>
          <w:numId w:val="1"/>
        </w:numPr>
      </w:pPr>
      <w:r>
        <w:t>Meeting called to order at 1838</w:t>
      </w:r>
      <w:r w:rsidR="00EE59B5">
        <w:t>.</w:t>
      </w:r>
      <w:r w:rsidR="00120EA5">
        <w:tab/>
      </w:r>
      <w:r w:rsidR="00120EA5">
        <w:tab/>
      </w:r>
      <w:r w:rsidR="00120EA5">
        <w:tab/>
      </w:r>
      <w:r w:rsidR="00EE59B5">
        <w:t xml:space="preserve">                             </w:t>
      </w:r>
    </w:p>
    <w:p w14:paraId="54D6BCCF" w14:textId="77777777" w:rsidR="00EE59B5" w:rsidRDefault="00EE59B5" w:rsidP="00EE59B5">
      <w:pPr>
        <w:pStyle w:val="ListParagraph"/>
      </w:pPr>
    </w:p>
    <w:p w14:paraId="5F747C1C" w14:textId="3CCDEC55" w:rsidR="00EE59B5" w:rsidRDefault="00EE59B5" w:rsidP="00EE59B5">
      <w:pPr>
        <w:pStyle w:val="ListParagraph"/>
        <w:numPr>
          <w:ilvl w:val="0"/>
          <w:numId w:val="1"/>
        </w:numPr>
      </w:pPr>
      <w:r>
        <w:t>Mem</w:t>
      </w:r>
      <w:r w:rsidR="007A75D2">
        <w:t xml:space="preserve">bers in attendance: </w:t>
      </w:r>
      <w:r w:rsidR="00A1717A">
        <w:t xml:space="preserve">BMCM Beatty, </w:t>
      </w:r>
      <w:r w:rsidR="00C82EC2">
        <w:t xml:space="preserve">BMCM Moore, </w:t>
      </w:r>
      <w:r w:rsidR="00F51AFB">
        <w:t>BMCS</w:t>
      </w:r>
      <w:r w:rsidR="002C164D">
        <w:t xml:space="preserve"> Stepi</w:t>
      </w:r>
      <w:r w:rsidR="00822336">
        <w:t>en</w:t>
      </w:r>
      <w:r w:rsidR="00E05927">
        <w:t xml:space="preserve">, </w:t>
      </w:r>
      <w:r w:rsidR="00C82EC2">
        <w:t>BMC Karpin</w:t>
      </w:r>
      <w:r w:rsidR="00A1717A">
        <w:t>,</w:t>
      </w:r>
      <w:r w:rsidR="00E05927">
        <w:t xml:space="preserve"> </w:t>
      </w:r>
      <w:r w:rsidR="00A1717A">
        <w:t>MSTC O’Neil</w:t>
      </w:r>
      <w:r w:rsidR="00346913">
        <w:t xml:space="preserve">, HCPO </w:t>
      </w:r>
      <w:proofErr w:type="spellStart"/>
      <w:r w:rsidR="00346913">
        <w:t>Niemiec</w:t>
      </w:r>
      <w:proofErr w:type="spellEnd"/>
      <w:r w:rsidR="00346913">
        <w:t>,</w:t>
      </w:r>
      <w:r w:rsidR="00822336">
        <w:t xml:space="preserve"> </w:t>
      </w:r>
      <w:r w:rsidR="00C82EC2">
        <w:t>ETC Locklear</w:t>
      </w:r>
      <w:r w:rsidR="00C770BD">
        <w:t xml:space="preserve">, MKC </w:t>
      </w:r>
      <w:r w:rsidR="00762AF1">
        <w:t xml:space="preserve">Light, </w:t>
      </w:r>
      <w:r w:rsidR="00C82EC2">
        <w:t>BMC Lauters, HSC Girvin, BMC Cucovatz, and CWO Yoder</w:t>
      </w:r>
      <w:r w:rsidR="00C770BD">
        <w:t>.</w:t>
      </w:r>
    </w:p>
    <w:p w14:paraId="5DEFB3C0" w14:textId="32D1ED66" w:rsidR="00EE59B5" w:rsidRDefault="00EE59B5" w:rsidP="00EE59B5">
      <w:pPr>
        <w:pStyle w:val="ListParagraph"/>
      </w:pPr>
      <w:r>
        <w:t>Guests in attendance:</w:t>
      </w:r>
      <w:r w:rsidR="00822336">
        <w:t xml:space="preserve"> None</w:t>
      </w:r>
    </w:p>
    <w:p w14:paraId="00D21341" w14:textId="77777777" w:rsidR="00EE59B5" w:rsidRDefault="00EE59B5" w:rsidP="00EE59B5">
      <w:pPr>
        <w:pStyle w:val="ListParagraph"/>
      </w:pPr>
    </w:p>
    <w:p w14:paraId="73033EC2" w14:textId="51705119" w:rsidR="00F51AFB" w:rsidRPr="00F51AFB" w:rsidRDefault="00F51AFB" w:rsidP="002B74A3">
      <w:pPr>
        <w:pStyle w:val="ListParagraph"/>
        <w:numPr>
          <w:ilvl w:val="0"/>
          <w:numId w:val="1"/>
        </w:numPr>
        <w:rPr>
          <w:b/>
        </w:rPr>
      </w:pPr>
      <w:r>
        <w:t>Minutes: Previous meeting minutes reviewed and accepted</w:t>
      </w:r>
      <w:r w:rsidR="00346913">
        <w:t xml:space="preserve"> with change to treasurer report balance</w:t>
      </w:r>
      <w:r w:rsidR="00E31DDB">
        <w:t>.</w:t>
      </w:r>
    </w:p>
    <w:p w14:paraId="0108F985" w14:textId="77777777" w:rsidR="00F51AFB" w:rsidRPr="00F51AFB" w:rsidRDefault="00F51AFB" w:rsidP="00F51AFB">
      <w:pPr>
        <w:pStyle w:val="ListParagraph"/>
        <w:rPr>
          <w:b/>
        </w:rPr>
      </w:pPr>
    </w:p>
    <w:p w14:paraId="2AAAE12F" w14:textId="1903534F" w:rsidR="0065181A" w:rsidRPr="00EE59B5" w:rsidRDefault="00181E91" w:rsidP="002B74A3">
      <w:pPr>
        <w:pStyle w:val="ListParagraph"/>
        <w:numPr>
          <w:ilvl w:val="0"/>
          <w:numId w:val="1"/>
        </w:numPr>
        <w:rPr>
          <w:b/>
        </w:rPr>
      </w:pPr>
      <w:r w:rsidRPr="00672221">
        <w:t>Treasurer Report</w:t>
      </w:r>
      <w:r w:rsidR="00346913">
        <w:t xml:space="preserve">: HCPO </w:t>
      </w:r>
      <w:proofErr w:type="spellStart"/>
      <w:r w:rsidR="00346913">
        <w:t>Niemiec</w:t>
      </w:r>
      <w:proofErr w:type="spellEnd"/>
      <w:r w:rsidR="00EE59B5">
        <w:t xml:space="preserve"> </w:t>
      </w:r>
      <w:r w:rsidR="00500A89">
        <w:t>submitted treasurer report.  Reported</w:t>
      </w:r>
      <w:r w:rsidR="00EE59B5">
        <w:t xml:space="preserve"> bala</w:t>
      </w:r>
      <w:r w:rsidR="00F51AFB">
        <w:t xml:space="preserve">nce as of </w:t>
      </w:r>
      <w:r w:rsidR="00C82EC2">
        <w:t>7/15</w:t>
      </w:r>
      <w:r w:rsidR="00E05927">
        <w:t>/2021</w:t>
      </w:r>
      <w:r w:rsidR="00A1717A">
        <w:t xml:space="preserve"> i</w:t>
      </w:r>
      <w:r w:rsidR="00C82EC2">
        <w:t>s $15,213.19</w:t>
      </w:r>
      <w:r w:rsidR="00762AF1">
        <w:t xml:space="preserve">.  </w:t>
      </w:r>
      <w:r w:rsidR="00D143CC">
        <w:t>R</w:t>
      </w:r>
      <w:r w:rsidR="00EE59B5">
        <w:t>eport accepted.</w:t>
      </w:r>
    </w:p>
    <w:p w14:paraId="714750E2" w14:textId="77777777" w:rsidR="00EE59B5" w:rsidRPr="002B74A3" w:rsidRDefault="00EE59B5" w:rsidP="00EE59B5">
      <w:pPr>
        <w:pStyle w:val="ListParagraph"/>
        <w:rPr>
          <w:b/>
        </w:rPr>
      </w:pPr>
    </w:p>
    <w:p w14:paraId="3CF98E66" w14:textId="77777777" w:rsidR="00762AF1" w:rsidRDefault="00120EA5" w:rsidP="00822336">
      <w:pPr>
        <w:pStyle w:val="ListParagraph"/>
        <w:numPr>
          <w:ilvl w:val="0"/>
          <w:numId w:val="1"/>
        </w:numPr>
      </w:pPr>
      <w:r>
        <w:t>Communications</w:t>
      </w:r>
      <w:r w:rsidR="00EE59B5">
        <w:t xml:space="preserve">: </w:t>
      </w:r>
    </w:p>
    <w:p w14:paraId="28FBB344" w14:textId="03DFFA0E" w:rsidR="00522B67" w:rsidRDefault="006224FF" w:rsidP="006224FF">
      <w:pPr>
        <w:pStyle w:val="ListParagraph"/>
        <w:numPr>
          <w:ilvl w:val="0"/>
          <w:numId w:val="5"/>
        </w:numPr>
      </w:pPr>
      <w:r>
        <w:t>Nothing to pass</w:t>
      </w:r>
    </w:p>
    <w:p w14:paraId="4288AC6C" w14:textId="77777777" w:rsidR="006224FF" w:rsidRDefault="006224FF" w:rsidP="006224FF">
      <w:pPr>
        <w:pStyle w:val="ListParagraph"/>
        <w:ind w:left="2160"/>
      </w:pPr>
    </w:p>
    <w:p w14:paraId="054A390C" w14:textId="002C6C18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51E64A2" w14:textId="77777777" w:rsidR="00642A23" w:rsidRDefault="00642A23" w:rsidP="00642A23">
      <w:pPr>
        <w:pStyle w:val="ListParagraph"/>
      </w:pPr>
    </w:p>
    <w:p w14:paraId="6E7D46AE" w14:textId="7882E605" w:rsidR="00D526F7" w:rsidRDefault="00D526F7" w:rsidP="00D526F7">
      <w:pPr>
        <w:ind w:left="720"/>
      </w:pPr>
      <w:r>
        <w:t xml:space="preserve">a.   </w:t>
      </w:r>
      <w:r w:rsidR="0021204C">
        <w:t>Communi</w:t>
      </w:r>
      <w:r w:rsidR="00EE59B5">
        <w:t xml:space="preserve">ty Service: </w:t>
      </w:r>
      <w:r w:rsidR="006224FF">
        <w:t xml:space="preserve">BMC Fiore reported </w:t>
      </w:r>
      <w:r>
        <w:t xml:space="preserve">for the Escanaba Park Memorial: 1 KIA in 2020, 1 brick to install, 1 brick for next of kin, he’s picking up 2 bricks on 21 Jul from </w:t>
      </w:r>
      <w:proofErr w:type="spellStart"/>
      <w:r>
        <w:t>Vanderwall</w:t>
      </w:r>
      <w:proofErr w:type="spellEnd"/>
      <w:r>
        <w:t xml:space="preserve"> Brothers.  Escanaba Park Field Day - 23-24 July- 0900- ? - He needs at least 6 volunteers on Friday the 22</w:t>
      </w:r>
      <w:r w:rsidRPr="009847BA">
        <w:rPr>
          <w:vertAlign w:val="superscript"/>
        </w:rPr>
        <w:t>nd</w:t>
      </w:r>
      <w:r>
        <w:t xml:space="preserve"> and 4 volunteers on Sat 24</w:t>
      </w:r>
      <w:r w:rsidRPr="009847BA">
        <w:rPr>
          <w:vertAlign w:val="superscript"/>
        </w:rPr>
        <w:t>th</w:t>
      </w:r>
      <w:r>
        <w:t xml:space="preserve">.  Email sent to MSTC O’Neil on 6/13 requesting volunteers.   He’s rcvd RSVP’s from HCPO </w:t>
      </w:r>
      <w:proofErr w:type="spellStart"/>
      <w:r>
        <w:t>Niemiec</w:t>
      </w:r>
      <w:proofErr w:type="spellEnd"/>
      <w:r>
        <w:t>, MKC Light, and BMCM Beatty. The worklist will be adjusted for the # of volunteers present.</w:t>
      </w:r>
    </w:p>
    <w:p w14:paraId="570D6324" w14:textId="77777777" w:rsidR="00D526F7" w:rsidRDefault="00D526F7" w:rsidP="00D526F7">
      <w:pPr>
        <w:ind w:firstLine="720"/>
      </w:pPr>
      <w:r>
        <w:t>Worklist to include-</w:t>
      </w:r>
    </w:p>
    <w:p w14:paraId="37A14581" w14:textId="77777777" w:rsidR="00D526F7" w:rsidRDefault="00D526F7" w:rsidP="00D526F7">
      <w:pPr>
        <w:ind w:firstLine="720"/>
      </w:pPr>
      <w:r>
        <w:t>1- Grass edging &amp; removal</w:t>
      </w:r>
    </w:p>
    <w:p w14:paraId="40F42F25" w14:textId="77777777" w:rsidR="00D526F7" w:rsidRDefault="00D526F7" w:rsidP="00D526F7">
      <w:pPr>
        <w:ind w:firstLine="720"/>
      </w:pPr>
      <w:r>
        <w:t>2- Blow down all hard surfaces</w:t>
      </w:r>
    </w:p>
    <w:p w14:paraId="72C16AA4" w14:textId="77777777" w:rsidR="00D526F7" w:rsidRDefault="00D526F7" w:rsidP="00D526F7">
      <w:pPr>
        <w:ind w:firstLine="720"/>
      </w:pPr>
      <w:r>
        <w:t>2- Trash removal</w:t>
      </w:r>
    </w:p>
    <w:p w14:paraId="01250B5F" w14:textId="77777777" w:rsidR="00D526F7" w:rsidRDefault="00D526F7" w:rsidP="00D526F7">
      <w:pPr>
        <w:ind w:firstLine="720"/>
      </w:pPr>
      <w:r>
        <w:t>3- Sand &amp; Polyurethane Escanaba Memorial Stanchions, 4 coats of poly over 2 days</w:t>
      </w:r>
    </w:p>
    <w:p w14:paraId="0531DD4F" w14:textId="77777777" w:rsidR="00D526F7" w:rsidRDefault="00D526F7" w:rsidP="00D526F7">
      <w:pPr>
        <w:ind w:firstLine="720"/>
      </w:pPr>
      <w:r>
        <w:t>4 – Scrub all bricks in Escanaba &amp; RCS Memorials</w:t>
      </w:r>
    </w:p>
    <w:p w14:paraId="6503D01A" w14:textId="77777777" w:rsidR="00D526F7" w:rsidRDefault="00D526F7" w:rsidP="00D526F7">
      <w:pPr>
        <w:ind w:firstLine="720"/>
      </w:pPr>
      <w:r>
        <w:t>5 – Shine bright work on the Brass Plaques</w:t>
      </w:r>
    </w:p>
    <w:p w14:paraId="5E5367D1" w14:textId="77777777" w:rsidR="00D526F7" w:rsidRDefault="00D526F7" w:rsidP="00D526F7">
      <w:pPr>
        <w:ind w:firstLine="720"/>
      </w:pPr>
      <w:r>
        <w:t>6- Buoy Display – Cob wed removal</w:t>
      </w:r>
    </w:p>
    <w:p w14:paraId="37A4310D" w14:textId="2BD97C3B" w:rsidR="00D526F7" w:rsidRDefault="00D526F7" w:rsidP="00D526F7">
      <w:pPr>
        <w:ind w:left="720"/>
      </w:pPr>
      <w:r>
        <w:t xml:space="preserve">Merchandise: Pre-order Polo shirts- 10 have been requested the minimum order is 12, as soon as he receives the minimum #, he’ll place the order. </w:t>
      </w:r>
    </w:p>
    <w:p w14:paraId="0F4AF711" w14:textId="68BAF665" w:rsidR="00915BA1" w:rsidRDefault="00A81D55" w:rsidP="00F63F87">
      <w:pPr>
        <w:pStyle w:val="ListParagraph"/>
        <w:numPr>
          <w:ilvl w:val="2"/>
          <w:numId w:val="1"/>
        </w:numPr>
      </w:pPr>
      <w:r>
        <w:t>Burger Night</w:t>
      </w:r>
      <w:r w:rsidR="00EE59B5">
        <w:t xml:space="preserve">: </w:t>
      </w:r>
      <w:r w:rsidR="00762AF1">
        <w:t>H</w:t>
      </w:r>
      <w:r w:rsidR="006224FF">
        <w:t xml:space="preserve">CPO </w:t>
      </w:r>
      <w:proofErr w:type="spellStart"/>
      <w:r w:rsidR="006224FF">
        <w:t>Niemiec</w:t>
      </w:r>
      <w:proofErr w:type="spellEnd"/>
      <w:r w:rsidR="006224FF">
        <w:t xml:space="preserve"> reported that</w:t>
      </w:r>
      <w:r w:rsidR="00C82EC2">
        <w:t xml:space="preserve"> he signed the Chapter up 20AUG and will get more info on any changes from Pre-COVID events</w:t>
      </w:r>
      <w:r w:rsidR="00762AF1">
        <w:t>.</w:t>
      </w:r>
    </w:p>
    <w:p w14:paraId="28FFA2EE" w14:textId="77777777" w:rsidR="00C82EC2" w:rsidRDefault="00642A23" w:rsidP="00C82EC2">
      <w:pPr>
        <w:ind w:left="1080" w:firstLine="720"/>
      </w:pPr>
      <w:r>
        <w:t xml:space="preserve">ii. </w:t>
      </w:r>
      <w:r w:rsidR="00B44A35">
        <w:t xml:space="preserve">   </w:t>
      </w:r>
      <w:r w:rsidR="00B608E9">
        <w:t>Adopt a Highway Report</w:t>
      </w:r>
      <w:r w:rsidR="00EE59B5">
        <w:t xml:space="preserve">: </w:t>
      </w:r>
      <w:r w:rsidR="006224FF">
        <w:t>BMC Lauters</w:t>
      </w:r>
      <w:r w:rsidR="00C82EC2">
        <w:t xml:space="preserve"> reported that he found a better/safer </w:t>
      </w:r>
    </w:p>
    <w:p w14:paraId="75EEA0AE" w14:textId="77777777" w:rsidR="00C82EC2" w:rsidRDefault="00C82EC2" w:rsidP="00C82EC2">
      <w:pPr>
        <w:ind w:left="1080" w:firstLine="720"/>
      </w:pPr>
      <w:r>
        <w:t>spot on M45 to Lincoln.  He will submit request to change our location.  Next clean-</w:t>
      </w:r>
    </w:p>
    <w:p w14:paraId="7E47CFA6" w14:textId="721A4C50" w:rsidR="00EE59B5" w:rsidRDefault="00C82EC2" w:rsidP="00C82EC2">
      <w:pPr>
        <w:ind w:left="1080" w:firstLine="720"/>
      </w:pPr>
      <w:r>
        <w:lastRenderedPageBreak/>
        <w:t>up expected in the first week of Sept.</w:t>
      </w:r>
    </w:p>
    <w:p w14:paraId="77AC27DD" w14:textId="26D2C121" w:rsidR="00B608E9" w:rsidRDefault="00B608E9" w:rsidP="00642A23">
      <w:pPr>
        <w:pStyle w:val="ListParagraph"/>
        <w:ind w:left="2160"/>
      </w:pPr>
    </w:p>
    <w:p w14:paraId="49F4FA20" w14:textId="24A25114" w:rsidR="0065181A" w:rsidRDefault="00665D41" w:rsidP="00341366">
      <w:pPr>
        <w:pStyle w:val="ListParagraph"/>
        <w:numPr>
          <w:ilvl w:val="1"/>
          <w:numId w:val="1"/>
        </w:numPr>
      </w:pPr>
      <w:r>
        <w:t xml:space="preserve">Membership:  </w:t>
      </w:r>
      <w:r w:rsidR="008E4DE4">
        <w:t xml:space="preserve">MSTC O’Neil reported that </w:t>
      </w:r>
      <w:r w:rsidR="00C82EC2">
        <w:t xml:space="preserve">he received verbal confirmation from the newly reported Chiefs that they have joined the Chapter.  </w:t>
      </w:r>
    </w:p>
    <w:p w14:paraId="221EB068" w14:textId="77777777" w:rsidR="00642A23" w:rsidRDefault="00642A23" w:rsidP="00642A23">
      <w:pPr>
        <w:pStyle w:val="ListParagraph"/>
        <w:ind w:left="1440"/>
      </w:pPr>
    </w:p>
    <w:p w14:paraId="3F4EFDEF" w14:textId="721C5A37" w:rsidR="00A42A28" w:rsidRDefault="00A42A28" w:rsidP="00A42A28">
      <w:pPr>
        <w:pStyle w:val="ListParagraph"/>
        <w:numPr>
          <w:ilvl w:val="1"/>
          <w:numId w:val="1"/>
        </w:numPr>
      </w:pPr>
      <w:r>
        <w:t>Finance, Budget &amp; Inve</w:t>
      </w:r>
      <w:r w:rsidR="00642A23">
        <w:t xml:space="preserve">stments: </w:t>
      </w:r>
      <w:r w:rsidR="008D717E">
        <w:t>HSC Girvin will conduct an audit on Chapter finances</w:t>
      </w:r>
      <w:r w:rsidR="00594671">
        <w:t>.</w:t>
      </w:r>
    </w:p>
    <w:p w14:paraId="6AFBD679" w14:textId="77777777" w:rsidR="00642A23" w:rsidRDefault="00642A23" w:rsidP="00642A23">
      <w:pPr>
        <w:pStyle w:val="ListParagraph"/>
        <w:ind w:left="1440"/>
      </w:pPr>
    </w:p>
    <w:p w14:paraId="26BAC999" w14:textId="449E7177" w:rsidR="00642A23" w:rsidRDefault="009D38F2" w:rsidP="00C47877">
      <w:pPr>
        <w:pStyle w:val="ListParagraph"/>
        <w:numPr>
          <w:ilvl w:val="1"/>
          <w:numId w:val="1"/>
        </w:numPr>
      </w:pPr>
      <w:r>
        <w:t>Publication &amp; Publi</w:t>
      </w:r>
      <w:r w:rsidR="008D717E">
        <w:t>c Relations:  Nothing to pass.</w:t>
      </w:r>
    </w:p>
    <w:p w14:paraId="1B3E54D5" w14:textId="77777777" w:rsidR="00D526F7" w:rsidRDefault="008D717E" w:rsidP="00D526F7">
      <w:r>
        <w:t xml:space="preserve">                                      </w:t>
      </w:r>
      <w:proofErr w:type="spellStart"/>
      <w:r>
        <w:t>i</w:t>
      </w:r>
      <w:proofErr w:type="spellEnd"/>
      <w:r>
        <w:t xml:space="preserve">.  Facebook Page and Website:  </w:t>
      </w:r>
      <w:r w:rsidR="00D526F7">
        <w:t>Golf Outing Signup genius is posted</w:t>
      </w:r>
    </w:p>
    <w:p w14:paraId="0D73AAFD" w14:textId="3C4E1F7D" w:rsidR="008D717E" w:rsidRDefault="008D717E" w:rsidP="008D717E"/>
    <w:p w14:paraId="379C8D60" w14:textId="3721093F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</w:t>
      </w:r>
      <w:r w:rsidR="00435FFA">
        <w:t xml:space="preserve">: </w:t>
      </w:r>
      <w:r w:rsidR="00665D41">
        <w:t>Nothing to pass.</w:t>
      </w:r>
    </w:p>
    <w:p w14:paraId="09CA9E68" w14:textId="77777777" w:rsidR="00642A23" w:rsidRDefault="00642A23" w:rsidP="00642A23">
      <w:pPr>
        <w:pStyle w:val="ListParagraph"/>
        <w:ind w:left="1440"/>
      </w:pPr>
    </w:p>
    <w:p w14:paraId="05E6BFC4" w14:textId="55CF277F" w:rsidR="00BB76DF" w:rsidRDefault="00181E91" w:rsidP="00FB309A">
      <w:pPr>
        <w:pStyle w:val="ListParagraph"/>
        <w:numPr>
          <w:ilvl w:val="1"/>
          <w:numId w:val="1"/>
        </w:numPr>
      </w:pPr>
      <w:r>
        <w:t>Fundraising</w:t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</w:p>
    <w:p w14:paraId="00576772" w14:textId="42449982" w:rsidR="005B12F4" w:rsidRDefault="002C253E" w:rsidP="00826E8D">
      <w:pPr>
        <w:pStyle w:val="ListParagraph"/>
        <w:numPr>
          <w:ilvl w:val="2"/>
          <w:numId w:val="1"/>
        </w:numPr>
      </w:pPr>
      <w:r>
        <w:t>Water Tent Committee</w:t>
      </w:r>
      <w:r w:rsidR="008D717E">
        <w:t>:  CWO Yoder reported that we are good on water for the festival.  We will get ice through the Festival Committee with a golf cart.  We still have a lot of vacancies on the sign-up sheet.</w:t>
      </w:r>
    </w:p>
    <w:p w14:paraId="34283E75" w14:textId="03E7F619" w:rsidR="003D77EB" w:rsidRDefault="000235DC" w:rsidP="002F6482">
      <w:pPr>
        <w:pStyle w:val="ListParagraph"/>
        <w:numPr>
          <w:ilvl w:val="2"/>
          <w:numId w:val="1"/>
        </w:numPr>
      </w:pPr>
      <w:r>
        <w:t xml:space="preserve">Golf Committee Report:  </w:t>
      </w:r>
      <w:r w:rsidR="008E4DE4">
        <w:t xml:space="preserve">BMC Lauters reported </w:t>
      </w:r>
      <w:r w:rsidR="008D717E">
        <w:t xml:space="preserve">we have received two $500 sponsorships.  25-30 companies have been contacted.  He will need to draft thank you letters to sponsors.  Looking into providing balls to golfers.  HCPO </w:t>
      </w:r>
      <w:proofErr w:type="spellStart"/>
      <w:r w:rsidR="008D717E">
        <w:t>Niemiec</w:t>
      </w:r>
      <w:proofErr w:type="spellEnd"/>
      <w:r w:rsidR="008D717E">
        <w:t xml:space="preserve"> will get the trophy updated.  Looking into metal anchors for non CG winners.  </w:t>
      </w:r>
    </w:p>
    <w:p w14:paraId="0557B8EF" w14:textId="5E2D50AB" w:rsidR="000C62E2" w:rsidRDefault="004326E2" w:rsidP="006552BD">
      <w:pPr>
        <w:pStyle w:val="ListParagraph"/>
        <w:numPr>
          <w:ilvl w:val="2"/>
          <w:numId w:val="1"/>
        </w:numPr>
      </w:pPr>
      <w:r>
        <w:t xml:space="preserve">Raffle: </w:t>
      </w:r>
      <w:r w:rsidR="00EE36C7">
        <w:t>At the time of the meeting, the raffle spreadsheet had 365 tickets sold for $3160.</w:t>
      </w:r>
      <w:r w:rsidR="000220B1">
        <w:t xml:space="preserve"> </w:t>
      </w:r>
    </w:p>
    <w:p w14:paraId="489FE0E1" w14:textId="77777777" w:rsidR="00642A23" w:rsidRDefault="00642A23" w:rsidP="00642A23">
      <w:pPr>
        <w:pStyle w:val="ListParagraph"/>
        <w:ind w:left="2160"/>
      </w:pPr>
    </w:p>
    <w:p w14:paraId="2EECED7F" w14:textId="77777777" w:rsidR="002C164D" w:rsidRDefault="0021204C" w:rsidP="00B61671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B61671">
        <w:t xml:space="preserve">:  </w:t>
      </w:r>
    </w:p>
    <w:p w14:paraId="1F7B60B5" w14:textId="7CAAF489" w:rsidR="00D526F7" w:rsidRDefault="00B61671" w:rsidP="00D526F7">
      <w:pPr>
        <w:pStyle w:val="ListParagraph"/>
        <w:ind w:left="2130" w:firstLine="30"/>
      </w:pPr>
      <w:proofErr w:type="spellStart"/>
      <w:r>
        <w:t>i</w:t>
      </w:r>
      <w:proofErr w:type="spellEnd"/>
      <w:r>
        <w:t xml:space="preserve">.   </w:t>
      </w:r>
      <w:r w:rsidR="00642A23">
        <w:t>Vi</w:t>
      </w:r>
      <w:r w:rsidR="00D00A51">
        <w:t>siting</w:t>
      </w:r>
      <w:r w:rsidR="00E4165A">
        <w:t xml:space="preserve"> Chiefs Picnic: </w:t>
      </w:r>
      <w:r w:rsidR="000220B1">
        <w:t xml:space="preserve">BMC Fiore reported </w:t>
      </w:r>
      <w:r w:rsidR="00D526F7">
        <w:t>that the flyer has been email out, request rsvp’s from visiting ships, Bucky &amp; Morrow Bay rcvd, Contacted Chef August: request quote for 50 people, 2 beers are brewed. We’ll need 2 cases of water for the cookout.</w:t>
      </w:r>
    </w:p>
    <w:p w14:paraId="2F366FD3" w14:textId="57C7D5E7" w:rsidR="001E41F8" w:rsidRDefault="00B61671" w:rsidP="00D526F7">
      <w:pPr>
        <w:pStyle w:val="ListParagraph"/>
        <w:ind w:left="2130" w:firstLine="30"/>
      </w:pPr>
      <w:r>
        <w:t xml:space="preserve">ii.   </w:t>
      </w:r>
      <w:r w:rsidR="00B15F24">
        <w:t>Chapter Scholarship Program</w:t>
      </w:r>
      <w:r w:rsidR="00D00A51">
        <w:t>:</w:t>
      </w:r>
      <w:r w:rsidR="0043410E">
        <w:t xml:space="preserve"> </w:t>
      </w:r>
      <w:r w:rsidR="000220B1">
        <w:t>Will be awa</w:t>
      </w:r>
      <w:r w:rsidR="00D526F7">
        <w:t>rded at the picnic.  BMC</w:t>
      </w:r>
      <w:r w:rsidR="00350569">
        <w:t>M Beatty</w:t>
      </w:r>
      <w:r w:rsidR="00D526F7">
        <w:t xml:space="preserve"> will have large check for presentation. </w:t>
      </w:r>
    </w:p>
    <w:p w14:paraId="1013681E" w14:textId="77777777" w:rsidR="00642A23" w:rsidRDefault="00642A23" w:rsidP="00642A23">
      <w:pPr>
        <w:pStyle w:val="ListParagraph"/>
        <w:ind w:left="2160"/>
      </w:pPr>
    </w:p>
    <w:p w14:paraId="7EF3D375" w14:textId="77777777" w:rsidR="00B61671" w:rsidRDefault="009D38F2" w:rsidP="00664382">
      <w:pPr>
        <w:pStyle w:val="ListParagraph"/>
        <w:numPr>
          <w:ilvl w:val="0"/>
          <w:numId w:val="1"/>
        </w:numPr>
      </w:pPr>
      <w:r>
        <w:t>Old Business</w:t>
      </w:r>
      <w:r w:rsidR="00B61671">
        <w:t xml:space="preserve">:  </w:t>
      </w:r>
    </w:p>
    <w:p w14:paraId="247EF595" w14:textId="3FB6E0C5" w:rsidR="007E0821" w:rsidRDefault="00B44A35" w:rsidP="000220B1">
      <w:r>
        <w:t xml:space="preserve">                  </w:t>
      </w:r>
      <w:r w:rsidR="00D00A51">
        <w:t xml:space="preserve">   </w:t>
      </w:r>
      <w:r w:rsidR="00D00A51">
        <w:br/>
        <w:t xml:space="preserve"> </w:t>
      </w:r>
      <w:r w:rsidR="00907888">
        <w:t xml:space="preserve">                    a.</w:t>
      </w:r>
      <w:r w:rsidR="00E4165A">
        <w:tab/>
      </w:r>
      <w:r w:rsidR="000220B1">
        <w:t>Nothing to pass.</w:t>
      </w:r>
      <w:r w:rsidR="008C7892">
        <w:t xml:space="preserve"> </w:t>
      </w:r>
    </w:p>
    <w:p w14:paraId="7B6F91D9" w14:textId="77777777" w:rsidR="007E0821" w:rsidRDefault="007E0821" w:rsidP="00B44A35"/>
    <w:p w14:paraId="295D748C" w14:textId="77777777" w:rsidR="00B61671" w:rsidRDefault="00B61671" w:rsidP="00B61671">
      <w:pPr>
        <w:pStyle w:val="ListParagraph"/>
      </w:pPr>
    </w:p>
    <w:p w14:paraId="6B409308" w14:textId="0CF799DD" w:rsidR="001A211B" w:rsidRDefault="009D38F2" w:rsidP="001A211B">
      <w:pPr>
        <w:pStyle w:val="ListParagraph"/>
        <w:numPr>
          <w:ilvl w:val="0"/>
          <w:numId w:val="1"/>
        </w:numPr>
      </w:pPr>
      <w:r>
        <w:t>New Busine</w:t>
      </w:r>
      <w:r w:rsidR="00686054">
        <w:t>s</w:t>
      </w:r>
      <w:r w:rsidR="00B27C90">
        <w:t>s</w:t>
      </w:r>
    </w:p>
    <w:p w14:paraId="11568ADC" w14:textId="1B541678" w:rsidR="00E75DDD" w:rsidRDefault="00E75DDD" w:rsidP="002C164D">
      <w:pPr>
        <w:pStyle w:val="ListParagraph"/>
        <w:ind w:left="1065"/>
      </w:pPr>
    </w:p>
    <w:p w14:paraId="1247C8C0" w14:textId="17CC44B8" w:rsidR="000235DC" w:rsidRDefault="00E75DDD" w:rsidP="0043410E">
      <w:pPr>
        <w:ind w:left="720"/>
      </w:pPr>
      <w:r>
        <w:t xml:space="preserve">      </w:t>
      </w:r>
      <w:r w:rsidR="002C164D">
        <w:t>a</w:t>
      </w:r>
      <w:r w:rsidR="00B61671">
        <w:t>.</w:t>
      </w:r>
      <w:r w:rsidR="00B61671">
        <w:tab/>
      </w:r>
      <w:r w:rsidR="0043410E">
        <w:t>So</w:t>
      </w:r>
      <w:r w:rsidR="001233B8">
        <w:t xml:space="preserve">cial Dinner:  </w:t>
      </w:r>
      <w:r w:rsidR="00D526F7">
        <w:t>Skip August due to CG Festival workload.</w:t>
      </w:r>
    </w:p>
    <w:p w14:paraId="1274F8AD" w14:textId="1A64A3DE" w:rsidR="00D526F7" w:rsidRDefault="00D526F7" w:rsidP="00D526F7">
      <w:pPr>
        <w:ind w:left="1440" w:hanging="720"/>
      </w:pPr>
      <w:r>
        <w:t xml:space="preserve">      b. </w:t>
      </w:r>
      <w:r>
        <w:tab/>
        <w:t xml:space="preserve">BMCM Moore brought a motion </w:t>
      </w:r>
      <w:r w:rsidR="00E444F4">
        <w:t xml:space="preserve">and BMC Cucovatz seconded </w:t>
      </w:r>
      <w:r>
        <w:t>to purchase gift cards for unit EPOQs.  Passed to add a $1200 budget line item for next year.</w:t>
      </w:r>
    </w:p>
    <w:p w14:paraId="72666C2D" w14:textId="3C41BC49" w:rsidR="00D526F7" w:rsidRDefault="00D526F7" w:rsidP="00D526F7">
      <w:pPr>
        <w:ind w:left="1440" w:hanging="720"/>
      </w:pPr>
      <w:r>
        <w:t xml:space="preserve">     c.      BMCM Moore brought a motion </w:t>
      </w:r>
      <w:r w:rsidR="00E444F4">
        <w:t xml:space="preserve">and BMC Lauters seconded </w:t>
      </w:r>
      <w:r>
        <w:t xml:space="preserve">to </w:t>
      </w:r>
      <w:r w:rsidR="00E444F4">
        <w:t xml:space="preserve">have a turkey toss cornhole tournament in November.  Details to be determined later.    </w:t>
      </w:r>
    </w:p>
    <w:p w14:paraId="2E1C57B3" w14:textId="105D4552" w:rsidR="001233B8" w:rsidRDefault="001233B8" w:rsidP="0043410E">
      <w:pPr>
        <w:ind w:left="720"/>
      </w:pPr>
    </w:p>
    <w:p w14:paraId="5E8544AC" w14:textId="24831B76" w:rsidR="007E0821" w:rsidRDefault="001E41F8" w:rsidP="00A9211D">
      <w:pPr>
        <w:pStyle w:val="ListParagraph"/>
        <w:numPr>
          <w:ilvl w:val="0"/>
          <w:numId w:val="1"/>
        </w:numPr>
      </w:pPr>
      <w:r>
        <w:t>G</w:t>
      </w:r>
      <w:r w:rsidR="00A9211D">
        <w:t>ood of the O</w:t>
      </w:r>
      <w:r w:rsidR="00500A89">
        <w:t>r</w:t>
      </w:r>
      <w:r w:rsidR="00A9211D">
        <w:t>der:</w:t>
      </w:r>
    </w:p>
    <w:p w14:paraId="54C1329E" w14:textId="77777777" w:rsidR="000220B1" w:rsidRDefault="000220B1" w:rsidP="000220B1">
      <w:pPr>
        <w:pStyle w:val="ListParagraph"/>
      </w:pPr>
    </w:p>
    <w:p w14:paraId="5EED2B71" w14:textId="07CA7320" w:rsidR="00E444F4" w:rsidRDefault="00A9211D" w:rsidP="00A9211D">
      <w:pPr>
        <w:pStyle w:val="ListParagraph"/>
      </w:pPr>
      <w:r>
        <w:t xml:space="preserve">    a. </w:t>
      </w:r>
      <w:r>
        <w:tab/>
      </w:r>
      <w:r w:rsidR="00E444F4">
        <w:t>National Convention 02-05 Aug</w:t>
      </w:r>
    </w:p>
    <w:p w14:paraId="442B417D" w14:textId="5F744034" w:rsidR="00A9211D" w:rsidRDefault="00E444F4" w:rsidP="00E444F4">
      <w:pPr>
        <w:pStyle w:val="ListParagraph"/>
        <w:ind w:firstLine="720"/>
      </w:pPr>
      <w:r>
        <w:lastRenderedPageBreak/>
        <w:t>- MSTC O’Neil is attending.</w:t>
      </w:r>
    </w:p>
    <w:p w14:paraId="5E474B1B" w14:textId="63B8030F" w:rsidR="000220B1" w:rsidRDefault="00E444F4" w:rsidP="00E444F4">
      <w:pPr>
        <w:ind w:left="720" w:firstLine="720"/>
      </w:pPr>
      <w:r>
        <w:t>- National asked for duty drivers for the Convention but we cannot support.</w:t>
      </w:r>
    </w:p>
    <w:p w14:paraId="71AA1C11" w14:textId="18C00AAF" w:rsidR="00E444F4" w:rsidRDefault="00E444F4" w:rsidP="00A9211D">
      <w:pPr>
        <w:pStyle w:val="ListParagraph"/>
      </w:pPr>
      <w:r>
        <w:t xml:space="preserve">              -  Conducting community service project on USCGC MCLANE.</w:t>
      </w:r>
    </w:p>
    <w:p w14:paraId="1A669FB0" w14:textId="3237AF35" w:rsidR="00E444F4" w:rsidRDefault="00E444F4" w:rsidP="00A9211D">
      <w:pPr>
        <w:pStyle w:val="ListParagraph"/>
      </w:pPr>
      <w:r>
        <w:tab/>
        <w:t>- Provided requirements for COTY nominations.</w:t>
      </w:r>
    </w:p>
    <w:p w14:paraId="0710FC0D" w14:textId="718FAE64" w:rsidR="003C520B" w:rsidRDefault="007E0821" w:rsidP="00925E21">
      <w:pPr>
        <w:pStyle w:val="ListParagraph"/>
      </w:pPr>
      <w:r>
        <w:t xml:space="preserve">    </w:t>
      </w:r>
    </w:p>
    <w:p w14:paraId="3CC21197" w14:textId="14D4E9D6" w:rsidR="00B87073" w:rsidRDefault="00B87073" w:rsidP="00B87073">
      <w:pPr>
        <w:pStyle w:val="ListParagraph"/>
        <w:numPr>
          <w:ilvl w:val="0"/>
          <w:numId w:val="1"/>
        </w:numPr>
      </w:pPr>
      <w:r>
        <w:t>Moment of Silence</w:t>
      </w:r>
      <w:r w:rsidR="003C520B">
        <w:t xml:space="preserve"> observed</w:t>
      </w:r>
      <w:r>
        <w:t xml:space="preserve"> for those who</w:t>
      </w:r>
      <w:r w:rsidR="003C520B">
        <w:t xml:space="preserve"> have gone before us</w:t>
      </w:r>
    </w:p>
    <w:p w14:paraId="385CA085" w14:textId="77777777" w:rsidR="003C520B" w:rsidRDefault="003C520B" w:rsidP="003C520B">
      <w:pPr>
        <w:pStyle w:val="ListParagraph"/>
      </w:pPr>
    </w:p>
    <w:p w14:paraId="7C299A6E" w14:textId="6ED26BDC" w:rsidR="00B87073" w:rsidRPr="003C520B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3C520B">
        <w:t>:</w:t>
      </w:r>
      <w:r w:rsidR="00826E8D">
        <w:t xml:space="preserve"> </w:t>
      </w:r>
      <w:r w:rsidR="00E444F4">
        <w:rPr>
          <w:b/>
        </w:rPr>
        <w:t>19 AUG</w:t>
      </w:r>
      <w:r w:rsidR="00B44A35">
        <w:rPr>
          <w:b/>
        </w:rPr>
        <w:t xml:space="preserve"> </w:t>
      </w:r>
      <w:r w:rsidR="007E0821">
        <w:rPr>
          <w:b/>
        </w:rPr>
        <w:t>2021</w:t>
      </w:r>
      <w:r w:rsidR="002472E8">
        <w:rPr>
          <w:b/>
        </w:rPr>
        <w:t>, 1830hrs</w:t>
      </w:r>
    </w:p>
    <w:p w14:paraId="052AD0F7" w14:textId="77777777" w:rsidR="003C520B" w:rsidRDefault="003C520B" w:rsidP="003C520B">
      <w:pPr>
        <w:pStyle w:val="ListParagraph"/>
      </w:pPr>
    </w:p>
    <w:p w14:paraId="6316603A" w14:textId="5EBB7142" w:rsidR="005B651F" w:rsidRDefault="00B87073" w:rsidP="00321388">
      <w:pPr>
        <w:pStyle w:val="ListParagraph"/>
        <w:numPr>
          <w:ilvl w:val="0"/>
          <w:numId w:val="1"/>
        </w:numPr>
      </w:pPr>
      <w:r>
        <w:t>Meeting Adjourned</w:t>
      </w:r>
      <w:r w:rsidR="00E444F4">
        <w:t xml:space="preserve"> 1945</w:t>
      </w:r>
      <w:r w:rsidR="003C520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8D0"/>
    <w:multiLevelType w:val="hybridMultilevel"/>
    <w:tmpl w:val="F634D00C"/>
    <w:lvl w:ilvl="0" w:tplc="7F2C2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7DDE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74E79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714C5"/>
    <w:multiLevelType w:val="hybridMultilevel"/>
    <w:tmpl w:val="8D84801C"/>
    <w:lvl w:ilvl="0" w:tplc="CD40A1D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BE4CFB"/>
    <w:multiLevelType w:val="hybridMultilevel"/>
    <w:tmpl w:val="6488430E"/>
    <w:lvl w:ilvl="0" w:tplc="D6FC15B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914407"/>
    <w:multiLevelType w:val="hybridMultilevel"/>
    <w:tmpl w:val="F98291D0"/>
    <w:lvl w:ilvl="0" w:tplc="6494F8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72E8B"/>
    <w:multiLevelType w:val="hybridMultilevel"/>
    <w:tmpl w:val="7C567B9A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20B1"/>
    <w:rsid w:val="000235DC"/>
    <w:rsid w:val="00026671"/>
    <w:rsid w:val="00047249"/>
    <w:rsid w:val="00050DD8"/>
    <w:rsid w:val="000575E1"/>
    <w:rsid w:val="00061C1F"/>
    <w:rsid w:val="00071897"/>
    <w:rsid w:val="000826AC"/>
    <w:rsid w:val="000A2152"/>
    <w:rsid w:val="000A23D9"/>
    <w:rsid w:val="000A42AB"/>
    <w:rsid w:val="000B1A9C"/>
    <w:rsid w:val="000C62E2"/>
    <w:rsid w:val="000E09A6"/>
    <w:rsid w:val="000E6112"/>
    <w:rsid w:val="000F2903"/>
    <w:rsid w:val="00120EA5"/>
    <w:rsid w:val="001233B8"/>
    <w:rsid w:val="001249AC"/>
    <w:rsid w:val="001704CC"/>
    <w:rsid w:val="00181E91"/>
    <w:rsid w:val="001A211B"/>
    <w:rsid w:val="001D28C3"/>
    <w:rsid w:val="001E41F8"/>
    <w:rsid w:val="002061D4"/>
    <w:rsid w:val="0021204C"/>
    <w:rsid w:val="00221007"/>
    <w:rsid w:val="00224D43"/>
    <w:rsid w:val="00226312"/>
    <w:rsid w:val="00227356"/>
    <w:rsid w:val="00230D92"/>
    <w:rsid w:val="00240EEC"/>
    <w:rsid w:val="002472E8"/>
    <w:rsid w:val="002B74A3"/>
    <w:rsid w:val="002C164D"/>
    <w:rsid w:val="002C253E"/>
    <w:rsid w:val="002D3E5C"/>
    <w:rsid w:val="002D5761"/>
    <w:rsid w:val="002D633D"/>
    <w:rsid w:val="002E3FBA"/>
    <w:rsid w:val="002F6482"/>
    <w:rsid w:val="00312929"/>
    <w:rsid w:val="00321388"/>
    <w:rsid w:val="003365F7"/>
    <w:rsid w:val="00341366"/>
    <w:rsid w:val="00346913"/>
    <w:rsid w:val="00350569"/>
    <w:rsid w:val="003735FC"/>
    <w:rsid w:val="00390561"/>
    <w:rsid w:val="003A4623"/>
    <w:rsid w:val="003C520B"/>
    <w:rsid w:val="003D77EB"/>
    <w:rsid w:val="003F34C3"/>
    <w:rsid w:val="004128AA"/>
    <w:rsid w:val="00431EF5"/>
    <w:rsid w:val="00431F68"/>
    <w:rsid w:val="004326E2"/>
    <w:rsid w:val="0043410E"/>
    <w:rsid w:val="00435FFA"/>
    <w:rsid w:val="00443932"/>
    <w:rsid w:val="004804FB"/>
    <w:rsid w:val="004A31B4"/>
    <w:rsid w:val="004C0F75"/>
    <w:rsid w:val="004C1E67"/>
    <w:rsid w:val="004E0868"/>
    <w:rsid w:val="00500A89"/>
    <w:rsid w:val="00506446"/>
    <w:rsid w:val="00514495"/>
    <w:rsid w:val="00522B67"/>
    <w:rsid w:val="005250DD"/>
    <w:rsid w:val="005402EA"/>
    <w:rsid w:val="005803C6"/>
    <w:rsid w:val="005834FD"/>
    <w:rsid w:val="00594671"/>
    <w:rsid w:val="005B12F4"/>
    <w:rsid w:val="005B298D"/>
    <w:rsid w:val="005B651F"/>
    <w:rsid w:val="005B7F4C"/>
    <w:rsid w:val="005C14CB"/>
    <w:rsid w:val="005D6412"/>
    <w:rsid w:val="006224FF"/>
    <w:rsid w:val="00623F56"/>
    <w:rsid w:val="006248BB"/>
    <w:rsid w:val="00642A23"/>
    <w:rsid w:val="0065181A"/>
    <w:rsid w:val="006552BD"/>
    <w:rsid w:val="00661FB6"/>
    <w:rsid w:val="00664382"/>
    <w:rsid w:val="00665D41"/>
    <w:rsid w:val="00672221"/>
    <w:rsid w:val="00680C69"/>
    <w:rsid w:val="00686054"/>
    <w:rsid w:val="0068643E"/>
    <w:rsid w:val="006A15A0"/>
    <w:rsid w:val="006D5D7C"/>
    <w:rsid w:val="006D7BD0"/>
    <w:rsid w:val="006F26EA"/>
    <w:rsid w:val="00723D96"/>
    <w:rsid w:val="00754D25"/>
    <w:rsid w:val="00762AF1"/>
    <w:rsid w:val="00782D59"/>
    <w:rsid w:val="0078399C"/>
    <w:rsid w:val="007A55FF"/>
    <w:rsid w:val="007A6DC9"/>
    <w:rsid w:val="007A75D2"/>
    <w:rsid w:val="007D4344"/>
    <w:rsid w:val="007E0725"/>
    <w:rsid w:val="007E0821"/>
    <w:rsid w:val="007F2F35"/>
    <w:rsid w:val="007F6CFD"/>
    <w:rsid w:val="0081438D"/>
    <w:rsid w:val="00821396"/>
    <w:rsid w:val="00822336"/>
    <w:rsid w:val="00826E8D"/>
    <w:rsid w:val="008306A1"/>
    <w:rsid w:val="00835C47"/>
    <w:rsid w:val="00846210"/>
    <w:rsid w:val="008C2F71"/>
    <w:rsid w:val="008C754A"/>
    <w:rsid w:val="008C7892"/>
    <w:rsid w:val="008D59F3"/>
    <w:rsid w:val="008D717E"/>
    <w:rsid w:val="008E4DE4"/>
    <w:rsid w:val="008F3EE9"/>
    <w:rsid w:val="008F6BEB"/>
    <w:rsid w:val="00907888"/>
    <w:rsid w:val="00913E9F"/>
    <w:rsid w:val="00915BA1"/>
    <w:rsid w:val="00925E21"/>
    <w:rsid w:val="0094202E"/>
    <w:rsid w:val="009562D9"/>
    <w:rsid w:val="00981E66"/>
    <w:rsid w:val="00990981"/>
    <w:rsid w:val="009A1602"/>
    <w:rsid w:val="009B0286"/>
    <w:rsid w:val="009B15CC"/>
    <w:rsid w:val="009C7A85"/>
    <w:rsid w:val="009D38F2"/>
    <w:rsid w:val="009E70AA"/>
    <w:rsid w:val="00A1717A"/>
    <w:rsid w:val="00A42A28"/>
    <w:rsid w:val="00A50806"/>
    <w:rsid w:val="00A66FE9"/>
    <w:rsid w:val="00A70A87"/>
    <w:rsid w:val="00A71757"/>
    <w:rsid w:val="00A71AB8"/>
    <w:rsid w:val="00A75DA2"/>
    <w:rsid w:val="00A81D55"/>
    <w:rsid w:val="00A82087"/>
    <w:rsid w:val="00A9211D"/>
    <w:rsid w:val="00AA5AAA"/>
    <w:rsid w:val="00AD294E"/>
    <w:rsid w:val="00AF52F6"/>
    <w:rsid w:val="00AF58A0"/>
    <w:rsid w:val="00B100B4"/>
    <w:rsid w:val="00B14BAD"/>
    <w:rsid w:val="00B15F24"/>
    <w:rsid w:val="00B27C90"/>
    <w:rsid w:val="00B40683"/>
    <w:rsid w:val="00B44A35"/>
    <w:rsid w:val="00B608E9"/>
    <w:rsid w:val="00B61671"/>
    <w:rsid w:val="00B87073"/>
    <w:rsid w:val="00B931BF"/>
    <w:rsid w:val="00BB5A7C"/>
    <w:rsid w:val="00BB76DF"/>
    <w:rsid w:val="00BD3BA7"/>
    <w:rsid w:val="00BE0D91"/>
    <w:rsid w:val="00BE6210"/>
    <w:rsid w:val="00C0260F"/>
    <w:rsid w:val="00C06480"/>
    <w:rsid w:val="00C12B83"/>
    <w:rsid w:val="00C13F30"/>
    <w:rsid w:val="00C362C4"/>
    <w:rsid w:val="00C648EF"/>
    <w:rsid w:val="00C770BD"/>
    <w:rsid w:val="00C82EC2"/>
    <w:rsid w:val="00C83D4B"/>
    <w:rsid w:val="00C849DF"/>
    <w:rsid w:val="00C92B2A"/>
    <w:rsid w:val="00CB65A5"/>
    <w:rsid w:val="00CC2E16"/>
    <w:rsid w:val="00CC3BEC"/>
    <w:rsid w:val="00D00A51"/>
    <w:rsid w:val="00D143CC"/>
    <w:rsid w:val="00D163B5"/>
    <w:rsid w:val="00D1711F"/>
    <w:rsid w:val="00D17A89"/>
    <w:rsid w:val="00D32BBB"/>
    <w:rsid w:val="00D32C8D"/>
    <w:rsid w:val="00D406D1"/>
    <w:rsid w:val="00D526F7"/>
    <w:rsid w:val="00D6197D"/>
    <w:rsid w:val="00D73534"/>
    <w:rsid w:val="00D83424"/>
    <w:rsid w:val="00D937F5"/>
    <w:rsid w:val="00D95E73"/>
    <w:rsid w:val="00DA1F72"/>
    <w:rsid w:val="00DB19EE"/>
    <w:rsid w:val="00DC4351"/>
    <w:rsid w:val="00DC5604"/>
    <w:rsid w:val="00DD530C"/>
    <w:rsid w:val="00DE5CFF"/>
    <w:rsid w:val="00E05927"/>
    <w:rsid w:val="00E10592"/>
    <w:rsid w:val="00E12CE8"/>
    <w:rsid w:val="00E1321F"/>
    <w:rsid w:val="00E31DDB"/>
    <w:rsid w:val="00E4165A"/>
    <w:rsid w:val="00E444F4"/>
    <w:rsid w:val="00E54DCA"/>
    <w:rsid w:val="00E60FF3"/>
    <w:rsid w:val="00E65BCB"/>
    <w:rsid w:val="00E7316A"/>
    <w:rsid w:val="00E75DDD"/>
    <w:rsid w:val="00EA01A9"/>
    <w:rsid w:val="00EC63DB"/>
    <w:rsid w:val="00EC7497"/>
    <w:rsid w:val="00EE02E2"/>
    <w:rsid w:val="00EE36C7"/>
    <w:rsid w:val="00EE40FD"/>
    <w:rsid w:val="00EE59B5"/>
    <w:rsid w:val="00F00C75"/>
    <w:rsid w:val="00F038A6"/>
    <w:rsid w:val="00F12EB6"/>
    <w:rsid w:val="00F51AFB"/>
    <w:rsid w:val="00F57E5B"/>
    <w:rsid w:val="00F63F87"/>
    <w:rsid w:val="00F8279D"/>
    <w:rsid w:val="00FA524B"/>
    <w:rsid w:val="00FA74F3"/>
    <w:rsid w:val="00FB041A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2020-02-05T19:40:00Z</cp:lastPrinted>
  <dcterms:created xsi:type="dcterms:W3CDTF">2021-08-17T10:50:00Z</dcterms:created>
  <dcterms:modified xsi:type="dcterms:W3CDTF">2021-08-17T10:50:00Z</dcterms:modified>
</cp:coreProperties>
</file>