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EB4D" w14:textId="77AA7A93" w:rsidR="00340C73" w:rsidRDefault="00181254" w:rsidP="00181254">
      <w:pPr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EAR FLUSH PROCEDURE</w:t>
      </w:r>
    </w:p>
    <w:p w14:paraId="7DBA04BF" w14:textId="77777777" w:rsidR="00181254" w:rsidRDefault="00181254" w:rsidP="00181254">
      <w:pPr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DD205B5" w14:textId="77777777" w:rsidR="00181254" w:rsidRDefault="00181254" w:rsidP="00181254">
      <w:pPr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66D467A" w14:textId="3D30CB24" w:rsidR="00181254" w:rsidRDefault="003A2B92" w:rsidP="003A2B92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not let the tip of the bottle touch the ear! You can use the ear flap as a funnel.</w:t>
      </w:r>
    </w:p>
    <w:p w14:paraId="2C107399" w14:textId="77777777" w:rsidR="003A2B92" w:rsidRDefault="003A2B92" w:rsidP="003A2B92">
      <w:pP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D5006C2" w14:textId="58B65550" w:rsidR="003A2B92" w:rsidRDefault="003A2B92" w:rsidP="003A2B92">
      <w:pPr>
        <w:pStyle w:val="ListParagraph"/>
        <w:numPr>
          <w:ilvl w:val="0"/>
          <w:numId w:val="1"/>
        </w:numPr>
      </w:pPr>
      <w:r>
        <w:t>Fill the ear canal until it overflows</w:t>
      </w:r>
      <w:r w:rsidR="00070701">
        <w:t>.</w:t>
      </w:r>
    </w:p>
    <w:p w14:paraId="01CBDDF2" w14:textId="65F3BA86" w:rsidR="003A2B92" w:rsidRDefault="003A2B92" w:rsidP="003A2B92">
      <w:pPr>
        <w:pStyle w:val="ListParagraph"/>
        <w:numPr>
          <w:ilvl w:val="0"/>
          <w:numId w:val="1"/>
        </w:numPr>
      </w:pPr>
      <w:r>
        <w:t>Gently massage the ear canal for 30-60 seconds</w:t>
      </w:r>
      <w:r w:rsidR="00070701">
        <w:t>.</w:t>
      </w:r>
    </w:p>
    <w:p w14:paraId="66F6F79A" w14:textId="5ABB263A" w:rsidR="003A2B92" w:rsidRDefault="003A2B92" w:rsidP="003A2B92">
      <w:pPr>
        <w:pStyle w:val="ListParagraph"/>
        <w:numPr>
          <w:ilvl w:val="0"/>
          <w:numId w:val="1"/>
        </w:numPr>
      </w:pPr>
      <w:r>
        <w:t xml:space="preserve">Let your pet shake their </w:t>
      </w:r>
      <w:r w:rsidR="00070701">
        <w:t>head.</w:t>
      </w:r>
    </w:p>
    <w:p w14:paraId="65428957" w14:textId="3E215DF0" w:rsidR="003A2B92" w:rsidRDefault="003A2B92" w:rsidP="003A2B92">
      <w:pPr>
        <w:pStyle w:val="ListParagraph"/>
        <w:numPr>
          <w:ilvl w:val="0"/>
          <w:numId w:val="1"/>
        </w:numPr>
      </w:pPr>
      <w:r>
        <w:t xml:space="preserve">DO NOT </w:t>
      </w:r>
      <w:r w:rsidR="00CA24C3">
        <w:t xml:space="preserve">use Q-tips, cotton balls, fingers </w:t>
      </w:r>
      <w:r w:rsidR="00070701">
        <w:t>etc.</w:t>
      </w:r>
      <w:r w:rsidR="00CA24C3">
        <w:t xml:space="preserve"> in the ear </w:t>
      </w:r>
      <w:r w:rsidR="00070701">
        <w:t>canals.</w:t>
      </w:r>
    </w:p>
    <w:p w14:paraId="581ABF56" w14:textId="317E2A86" w:rsidR="00CA24C3" w:rsidRDefault="00CA24C3" w:rsidP="003A2B92">
      <w:pPr>
        <w:pStyle w:val="ListParagraph"/>
        <w:numPr>
          <w:ilvl w:val="0"/>
          <w:numId w:val="1"/>
        </w:numPr>
      </w:pPr>
      <w:r>
        <w:t>You can gently wipe the ear flaps to dry them off.</w:t>
      </w:r>
    </w:p>
    <w:p w14:paraId="616210D8" w14:textId="77777777" w:rsidR="00070701" w:rsidRDefault="00070701" w:rsidP="00070701">
      <w:pPr>
        <w:pStyle w:val="ListParagraph"/>
      </w:pPr>
    </w:p>
    <w:sectPr w:rsidR="0007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836"/>
    <w:multiLevelType w:val="hybridMultilevel"/>
    <w:tmpl w:val="B6C88EBC"/>
    <w:lvl w:ilvl="0" w:tplc="96EC71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8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2"/>
    <w:rsid w:val="00070701"/>
    <w:rsid w:val="000D73C2"/>
    <w:rsid w:val="00181254"/>
    <w:rsid w:val="00340C73"/>
    <w:rsid w:val="003577F0"/>
    <w:rsid w:val="003A2B92"/>
    <w:rsid w:val="00CA24C3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19E4"/>
  <w15:chartTrackingRefBased/>
  <w15:docId w15:val="{E1A60403-45DD-4D4C-B77F-0A03717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Cannon</dc:creator>
  <cp:keywords/>
  <dc:description/>
  <cp:lastModifiedBy>Andrea Cannon</cp:lastModifiedBy>
  <cp:revision>7</cp:revision>
  <dcterms:created xsi:type="dcterms:W3CDTF">2023-08-03T14:59:00Z</dcterms:created>
  <dcterms:modified xsi:type="dcterms:W3CDTF">2023-12-12T00:35:00Z</dcterms:modified>
</cp:coreProperties>
</file>