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A6D1" w14:textId="77777777" w:rsidR="00414432" w:rsidRDefault="00414432" w:rsidP="00414432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AFF55" wp14:editId="77E2457B">
            <wp:extent cx="704910" cy="3625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10" cy="362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99805C" w14:textId="77777777" w:rsidR="00414432" w:rsidRDefault="00414432" w:rsidP="004144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School of Planning &amp; Event Institute</w:t>
      </w:r>
    </w:p>
    <w:p w14:paraId="69DE1A7E" w14:textId="4B90B072" w:rsidR="00414432" w:rsidRDefault="00414432" w:rsidP="00414432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Payment Plan Contract </w:t>
      </w:r>
      <w:r w:rsidR="00826BB4">
        <w:rPr>
          <w:rFonts w:ascii="Times New Roman" w:hAnsi="Times New Roman" w:cs="Times New Roman"/>
          <w:sz w:val="24"/>
          <w:szCs w:val="24"/>
        </w:rPr>
        <w:t>Spring</w:t>
      </w:r>
      <w:r w:rsidR="00893560">
        <w:rPr>
          <w:rFonts w:ascii="Times New Roman" w:hAnsi="Times New Roman" w:cs="Times New Roman"/>
          <w:sz w:val="24"/>
          <w:szCs w:val="24"/>
        </w:rPr>
        <w:t xml:space="preserve"> </w:t>
      </w:r>
      <w:r w:rsidR="001C4025">
        <w:rPr>
          <w:rFonts w:ascii="Times New Roman" w:hAnsi="Times New Roman" w:cs="Times New Roman"/>
          <w:sz w:val="24"/>
          <w:szCs w:val="24"/>
        </w:rPr>
        <w:t>202</w:t>
      </w:r>
      <w:r w:rsidR="00826BB4">
        <w:rPr>
          <w:rFonts w:ascii="Times New Roman" w:hAnsi="Times New Roman" w:cs="Times New Roman"/>
          <w:sz w:val="24"/>
          <w:szCs w:val="24"/>
        </w:rPr>
        <w:t>1</w:t>
      </w:r>
    </w:p>
    <w:p w14:paraId="08AB4226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2D154E46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Date: ________________________________________</w:t>
      </w:r>
    </w:p>
    <w:p w14:paraId="25689C30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393C9F3A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Name: _______________________________________</w:t>
      </w:r>
    </w:p>
    <w:p w14:paraId="65B539FA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(Print Name)</w:t>
      </w:r>
    </w:p>
    <w:p w14:paraId="747E17B7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2460B6E7" w14:textId="2C372395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The “Weddings by Allie School of Planning &amp; Event Institute” provides students with an option of a payment plan.  The total cost of the Phase I class is $549.00.  $50.00 is required to sign up for the class and the remaining $499.00 can be split into payments of 2, 3 or 4 payments.  The entire cost must be paid in full by </w:t>
      </w:r>
      <w:r w:rsidR="00826BB4">
        <w:rPr>
          <w:rFonts w:ascii="Times New Roman" w:hAnsi="Times New Roman" w:cs="Times New Roman"/>
          <w:sz w:val="24"/>
          <w:szCs w:val="24"/>
        </w:rPr>
        <w:t>April 13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1C4025">
        <w:rPr>
          <w:rFonts w:ascii="Times New Roman" w:hAnsi="Times New Roman" w:cs="Times New Roman"/>
          <w:sz w:val="24"/>
          <w:szCs w:val="24"/>
        </w:rPr>
        <w:t>2</w:t>
      </w:r>
      <w:r w:rsidR="00826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.  If the student does not pay the entire balance by </w:t>
      </w:r>
      <w:r w:rsidR="00826BB4">
        <w:rPr>
          <w:rFonts w:ascii="Times New Roman" w:hAnsi="Times New Roman" w:cs="Times New Roman"/>
          <w:sz w:val="24"/>
          <w:szCs w:val="24"/>
          <w:shd w:val="clear" w:color="auto" w:fill="FFFF00"/>
        </w:rPr>
        <w:t>4/13/21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00"/>
        </w:rPr>
        <w:t xml:space="preserve">the student will not be able to attend the remaining classes, receive hand-outs and materials, attend the graduation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00"/>
        </w:rPr>
        <w:t>party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00"/>
        </w:rPr>
        <w:t xml:space="preserve"> or receive the graduating certificate.</w:t>
      </w:r>
    </w:p>
    <w:p w14:paraId="2D55734B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4234C0A3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i/>
          <w:sz w:val="24"/>
          <w:szCs w:val="24"/>
        </w:rPr>
        <w:t>Payment plan options: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Circle which plan you will be using.  (Your $50.00 registration fee is not included.)</w:t>
      </w:r>
    </w:p>
    <w:p w14:paraId="7CCF167C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2F9E9B1E" w14:textId="3DE8ED0B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Option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$249.50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3/16/21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$249.50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4/13/21</w:t>
      </w:r>
    </w:p>
    <w:p w14:paraId="72B1A257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23ADD8A5" w14:textId="5D55E5F9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Option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$166.34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3/16/21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$166.34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3/30/21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$166.32 due</w:t>
      </w:r>
      <w:r w:rsidR="00A37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4/13/21</w:t>
      </w:r>
    </w:p>
    <w:p w14:paraId="5F5D014A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0E075B70" w14:textId="1718FDA3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Option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$124.75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3/16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$124.75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3/30/21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$124.75 due</w:t>
      </w:r>
      <w:r w:rsidR="00A37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4/6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$124.75 due </w:t>
      </w:r>
      <w:r w:rsidR="00826BB4">
        <w:rPr>
          <w:rFonts w:ascii="Times New Roman" w:hAnsi="Times New Roman" w:cs="Times New Roman"/>
          <w:sz w:val="24"/>
          <w:szCs w:val="24"/>
          <w:u w:val="single"/>
        </w:rPr>
        <w:t>4/13</w:t>
      </w:r>
    </w:p>
    <w:p w14:paraId="4B4B8C36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C4EDA1F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**Checks returned NSF will be charged an additional $25.00 fee</w:t>
      </w:r>
    </w:p>
    <w:p w14:paraId="68129D51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**Payments from that point on must be cash or money orders only</w:t>
      </w:r>
    </w:p>
    <w:p w14:paraId="2D2A2643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**Credit Card/Debit Payments will be charged an additional 4% credit card processing fee</w:t>
      </w:r>
    </w:p>
    <w:p w14:paraId="450A9927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A24B94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I have read and understand the stipulations concerning the payment plan of “Weddings by Allie School of Planning &amp; Event Institute”.</w:t>
      </w:r>
    </w:p>
    <w:p w14:paraId="673A4182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40F002C6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52A74B02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76F566D6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F771B26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Student Signature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</w:t>
      </w:r>
    </w:p>
    <w:p w14:paraId="575960F0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1AE8B2C1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  <w:sz w:val="28"/>
          <w:szCs w:val="28"/>
        </w:rPr>
        <w:t>**PLEASE RETURN THIS FORM, REGISTRATION AND DEPOSIT</w:t>
      </w:r>
    </w:p>
    <w:p w14:paraId="6C1E483D" w14:textId="77777777" w:rsidR="00414432" w:rsidRDefault="00414432" w:rsidP="00414432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14:paraId="60C639DA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</w:rPr>
        <w:t>Allie Wester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A65D67" w14:textId="77777777" w:rsidR="00414432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</w:rPr>
        <w:t xml:space="preserve">Weddings by Allie School of Planning &amp; Event Institute          </w:t>
      </w:r>
    </w:p>
    <w:p w14:paraId="1C59FFE7" w14:textId="77777777" w:rsidR="005B0E43" w:rsidRDefault="00414432" w:rsidP="00414432">
      <w:pPr>
        <w:pStyle w:val="Standard"/>
        <w:spacing w:after="0"/>
      </w:pP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Internetlink"/>
            <w:rFonts w:ascii="Times New Roman" w:hAnsi="Times New Roman" w:cs="Times New Roman"/>
            <w:color w:val="00000A"/>
          </w:rPr>
          <w:t>www.weddingsbyallie.com</w:t>
        </w:r>
      </w:hyperlink>
    </w:p>
    <w:sectPr w:rsidR="005B0E43" w:rsidSect="007F6E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32"/>
    <w:rsid w:val="000D3D58"/>
    <w:rsid w:val="001C4025"/>
    <w:rsid w:val="001C6CA0"/>
    <w:rsid w:val="00414432"/>
    <w:rsid w:val="00523E9D"/>
    <w:rsid w:val="005B0E43"/>
    <w:rsid w:val="007F6E44"/>
    <w:rsid w:val="00826BB4"/>
    <w:rsid w:val="00893560"/>
    <w:rsid w:val="008975D7"/>
    <w:rsid w:val="00A37AEB"/>
    <w:rsid w:val="00E0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A740"/>
  <w15:chartTrackingRefBased/>
  <w15:docId w15:val="{C4678B71-FFDA-4413-99BA-13EEF27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14432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Internetlink">
    <w:name w:val="Internet link"/>
    <w:basedOn w:val="DefaultParagraphFont"/>
    <w:rsid w:val="0041443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ddingsbyalli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cp:lastPrinted>2020-09-14T21:23:00Z</cp:lastPrinted>
  <dcterms:created xsi:type="dcterms:W3CDTF">2020-10-16T17:51:00Z</dcterms:created>
  <dcterms:modified xsi:type="dcterms:W3CDTF">2020-10-16T17:51:00Z</dcterms:modified>
</cp:coreProperties>
</file>