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877A" w14:textId="2AA987BB" w:rsidR="00D72399" w:rsidRDefault="00695165" w:rsidP="00D72399">
      <w:r>
        <w:t>Board Meeting Minutes</w:t>
      </w:r>
    </w:p>
    <w:p w14:paraId="668B11A6" w14:textId="2067D915" w:rsidR="00695165" w:rsidRDefault="00695165" w:rsidP="00D72399">
      <w:r>
        <w:t>Date: August 12, 2025</w:t>
      </w:r>
    </w:p>
    <w:p w14:paraId="4FD23BF1" w14:textId="640DBDB9" w:rsidR="00695165" w:rsidRDefault="00695165" w:rsidP="00D72399">
      <w:r>
        <w:t>Start Time: 6:05pm</w:t>
      </w:r>
    </w:p>
    <w:p w14:paraId="3A45CC9A" w14:textId="41082DFD" w:rsidR="00695165" w:rsidRDefault="00695165" w:rsidP="00D72399">
      <w:r>
        <w:t>End Time: 6:38</w:t>
      </w:r>
      <w:r w:rsidR="008C4355">
        <w:t>pm</w:t>
      </w:r>
    </w:p>
    <w:p w14:paraId="3DFF67C7" w14:textId="77777777" w:rsidR="00695165" w:rsidRDefault="00695165" w:rsidP="00D72399"/>
    <w:p w14:paraId="620403AC" w14:textId="5C632B0E" w:rsidR="00695165" w:rsidRDefault="00695165" w:rsidP="00D72399">
      <w:r>
        <w:t>Old Business</w:t>
      </w:r>
    </w:p>
    <w:p w14:paraId="00731CC0" w14:textId="37B201B7" w:rsidR="00695165" w:rsidRDefault="00695165" w:rsidP="00695165">
      <w:pPr>
        <w:pStyle w:val="ListParagraph"/>
        <w:numPr>
          <w:ilvl w:val="0"/>
          <w:numId w:val="2"/>
        </w:numPr>
      </w:pPr>
      <w:r>
        <w:t>Insurance for Fall event: Discussion continued</w:t>
      </w:r>
    </w:p>
    <w:p w14:paraId="53BBBF35" w14:textId="1434FCB9" w:rsidR="00695165" w:rsidRDefault="00695165" w:rsidP="00695165">
      <w:pPr>
        <w:pStyle w:val="ListParagraph"/>
        <w:numPr>
          <w:ilvl w:val="0"/>
          <w:numId w:val="2"/>
        </w:numPr>
      </w:pPr>
      <w:r>
        <w:t>Bench Placement: On going consideration of location</w:t>
      </w:r>
    </w:p>
    <w:p w14:paraId="76125638" w14:textId="208126C5" w:rsidR="00695165" w:rsidRDefault="00695165" w:rsidP="00695165">
      <w:pPr>
        <w:pStyle w:val="ListParagraph"/>
        <w:numPr>
          <w:ilvl w:val="0"/>
          <w:numId w:val="2"/>
        </w:numPr>
      </w:pPr>
      <w:r>
        <w:t>Community Entrance Sign: Updates reviewed waiting on final draft of drawing</w:t>
      </w:r>
    </w:p>
    <w:p w14:paraId="79639F3B" w14:textId="1ACBD63B" w:rsidR="00695165" w:rsidRDefault="00695165" w:rsidP="00695165">
      <w:pPr>
        <w:pStyle w:val="ListParagraph"/>
        <w:numPr>
          <w:ilvl w:val="0"/>
          <w:numId w:val="2"/>
        </w:numPr>
      </w:pPr>
      <w:r>
        <w:t>Neighborhood Crime watch: updates shared and discussed</w:t>
      </w:r>
    </w:p>
    <w:p w14:paraId="568B2C3C" w14:textId="28282EC0" w:rsidR="00695165" w:rsidRDefault="00695165" w:rsidP="00695165">
      <w:r>
        <w:t>New Business</w:t>
      </w:r>
    </w:p>
    <w:p w14:paraId="28FFA34F" w14:textId="13081DDD" w:rsidR="00695165" w:rsidRDefault="00695165" w:rsidP="00695165">
      <w:pPr>
        <w:pStyle w:val="ListParagraph"/>
        <w:numPr>
          <w:ilvl w:val="0"/>
          <w:numId w:val="3"/>
        </w:numPr>
      </w:pPr>
      <w:r>
        <w:t>Meeting resumed at 6:10pm for new agenda items</w:t>
      </w:r>
    </w:p>
    <w:p w14:paraId="5BFB4139" w14:textId="595F9CBD" w:rsidR="00695165" w:rsidRDefault="00695165" w:rsidP="00695165">
      <w:pPr>
        <w:pStyle w:val="ListParagraph"/>
        <w:numPr>
          <w:ilvl w:val="0"/>
          <w:numId w:val="3"/>
        </w:numPr>
      </w:pPr>
      <w:r>
        <w:t xml:space="preserve">Notify Marcum and Associates of new Secretary </w:t>
      </w:r>
    </w:p>
    <w:p w14:paraId="4FDA6C1E" w14:textId="5CF10E3F" w:rsidR="0001217D" w:rsidRDefault="00695165" w:rsidP="00695165">
      <w:pPr>
        <w:pStyle w:val="ListParagraph"/>
        <w:numPr>
          <w:ilvl w:val="0"/>
          <w:numId w:val="3"/>
        </w:numPr>
      </w:pPr>
      <w:r>
        <w:t xml:space="preserve">Fall Festival confirmed </w:t>
      </w:r>
      <w:r w:rsidR="0001217D">
        <w:t xml:space="preserve">for October 18, </w:t>
      </w:r>
      <w:r w:rsidR="008C4355">
        <w:t>2025,</w:t>
      </w:r>
      <w:r w:rsidR="0001217D">
        <w:t xml:space="preserve"> at Hiburn and Jacaranda</w:t>
      </w:r>
    </w:p>
    <w:p w14:paraId="668E092D" w14:textId="65B69D85" w:rsidR="0001217D" w:rsidRDefault="0001217D" w:rsidP="00695165">
      <w:pPr>
        <w:pStyle w:val="ListParagraph"/>
        <w:numPr>
          <w:ilvl w:val="0"/>
          <w:numId w:val="3"/>
        </w:numPr>
      </w:pPr>
      <w:r>
        <w:t xml:space="preserve">County will be contacted </w:t>
      </w:r>
      <w:r w:rsidR="008C4355">
        <w:t>to mow</w:t>
      </w:r>
      <w:r>
        <w:t xml:space="preserve"> area in preparation of the event</w:t>
      </w:r>
    </w:p>
    <w:p w14:paraId="5A161A6E" w14:textId="77777777" w:rsidR="0001217D" w:rsidRDefault="0001217D" w:rsidP="00695165">
      <w:pPr>
        <w:pStyle w:val="ListParagraph"/>
        <w:numPr>
          <w:ilvl w:val="0"/>
          <w:numId w:val="3"/>
        </w:numPr>
      </w:pPr>
      <w:r>
        <w:t>Arrange for food truck service</w:t>
      </w:r>
    </w:p>
    <w:p w14:paraId="507FB943" w14:textId="77777777" w:rsidR="0001217D" w:rsidRDefault="0001217D" w:rsidP="00695165">
      <w:pPr>
        <w:pStyle w:val="ListParagraph"/>
        <w:numPr>
          <w:ilvl w:val="0"/>
          <w:numId w:val="3"/>
        </w:numPr>
      </w:pPr>
      <w:r>
        <w:t>Reserve Porta Potties for Festival</w:t>
      </w:r>
    </w:p>
    <w:p w14:paraId="3DEC58CA" w14:textId="77777777" w:rsidR="0001217D" w:rsidRDefault="0001217D" w:rsidP="00695165">
      <w:pPr>
        <w:pStyle w:val="ListParagraph"/>
        <w:numPr>
          <w:ilvl w:val="0"/>
          <w:numId w:val="3"/>
        </w:numPr>
      </w:pPr>
      <w:r>
        <w:t>Community Yard Sale scheduled for 1</w:t>
      </w:r>
      <w:r w:rsidRPr="0001217D">
        <w:rPr>
          <w:vertAlign w:val="superscript"/>
        </w:rPr>
        <w:t>st</w:t>
      </w:r>
      <w:r>
        <w:t xml:space="preserve"> weekend in November</w:t>
      </w:r>
    </w:p>
    <w:p w14:paraId="3FB18BF1" w14:textId="36FCBBE5" w:rsidR="00695165" w:rsidRDefault="0001217D" w:rsidP="00695165">
      <w:pPr>
        <w:pStyle w:val="ListParagraph"/>
        <w:numPr>
          <w:ilvl w:val="0"/>
          <w:numId w:val="3"/>
        </w:numPr>
      </w:pPr>
      <w:r>
        <w:t xml:space="preserve">Next Board Meeting, Sept. 2, </w:t>
      </w:r>
      <w:r w:rsidR="008C4355">
        <w:t>2025,</w:t>
      </w:r>
      <w:r w:rsidR="00695165">
        <w:t xml:space="preserve"> </w:t>
      </w:r>
      <w:r>
        <w:t>at President’s residence</w:t>
      </w:r>
    </w:p>
    <w:p w14:paraId="0D354BC5" w14:textId="0054C5B0" w:rsidR="0001217D" w:rsidRDefault="0001217D" w:rsidP="00695165">
      <w:pPr>
        <w:pStyle w:val="ListParagraph"/>
        <w:numPr>
          <w:ilvl w:val="0"/>
          <w:numId w:val="3"/>
        </w:numPr>
      </w:pPr>
      <w:r>
        <w:t>Contact county to report hole in fence facing Suncoast Parkway.</w:t>
      </w:r>
    </w:p>
    <w:p w14:paraId="18D2802A" w14:textId="77777777" w:rsidR="0001217D" w:rsidRDefault="0001217D" w:rsidP="0001217D">
      <w:pPr>
        <w:pStyle w:val="ListParagraph"/>
      </w:pPr>
    </w:p>
    <w:p w14:paraId="2C94956A" w14:textId="244F179C" w:rsidR="0001217D" w:rsidRDefault="0001217D" w:rsidP="0001217D">
      <w:pPr>
        <w:jc w:val="both"/>
      </w:pPr>
      <w:r>
        <w:t>Meeting Adjourned: 6:38pm</w:t>
      </w:r>
    </w:p>
    <w:p w14:paraId="77EF7093" w14:textId="77777777" w:rsidR="00695165" w:rsidRDefault="00695165" w:rsidP="00695165">
      <w:pPr>
        <w:pStyle w:val="ListParagraph"/>
      </w:pPr>
    </w:p>
    <w:sectPr w:rsidR="006951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172E" w14:textId="77777777" w:rsidR="00DD26C4" w:rsidRDefault="00DD26C4" w:rsidP="00D72399">
      <w:pPr>
        <w:spacing w:after="0" w:line="240" w:lineRule="auto"/>
      </w:pPr>
      <w:r>
        <w:separator/>
      </w:r>
    </w:p>
  </w:endnote>
  <w:endnote w:type="continuationSeparator" w:id="0">
    <w:p w14:paraId="1639C057" w14:textId="77777777" w:rsidR="00DD26C4" w:rsidRDefault="00DD26C4" w:rsidP="00D72399">
      <w:pPr>
        <w:spacing w:after="0" w:line="240" w:lineRule="auto"/>
      </w:pPr>
      <w:r>
        <w:continuationSeparator/>
      </w:r>
    </w:p>
  </w:endnote>
  <w:endnote w:type="continuationNotice" w:id="1">
    <w:p w14:paraId="1C845212" w14:textId="77777777" w:rsidR="007C091C" w:rsidRDefault="007C09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52F9" w14:textId="77777777" w:rsidR="00DD26C4" w:rsidRDefault="00DD26C4" w:rsidP="00D72399">
      <w:pPr>
        <w:spacing w:after="0" w:line="240" w:lineRule="auto"/>
      </w:pPr>
      <w:r>
        <w:separator/>
      </w:r>
    </w:p>
  </w:footnote>
  <w:footnote w:type="continuationSeparator" w:id="0">
    <w:p w14:paraId="31717D2A" w14:textId="77777777" w:rsidR="00DD26C4" w:rsidRDefault="00DD26C4" w:rsidP="00D72399">
      <w:pPr>
        <w:spacing w:after="0" w:line="240" w:lineRule="auto"/>
      </w:pPr>
      <w:r>
        <w:continuationSeparator/>
      </w:r>
    </w:p>
  </w:footnote>
  <w:footnote w:type="continuationNotice" w:id="1">
    <w:p w14:paraId="0E9D098D" w14:textId="77777777" w:rsidR="007C091C" w:rsidRDefault="007C09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5177" w14:textId="08AB9BDF" w:rsidR="00D72399" w:rsidRDefault="000663AF" w:rsidP="000663AF">
    <w:pPr>
      <w:pStyle w:val="Header"/>
      <w:jc w:val="center"/>
    </w:pPr>
    <w:r>
      <w:rPr>
        <w:rFonts w:asciiTheme="majorHAnsi" w:hAnsiTheme="majorHAnsi"/>
        <w:sz w:val="28"/>
        <w:szCs w:val="28"/>
      </w:rPr>
      <w:t xml:space="preserve"> </w:t>
    </w:r>
    <w:r w:rsidRPr="000663AF">
      <w:rPr>
        <w:noProof/>
      </w:rPr>
      <w:drawing>
        <wp:inline distT="0" distB="0" distL="0" distR="0" wp14:anchorId="3954BC0F" wp14:editId="5C15D7FC">
          <wp:extent cx="1885950" cy="1030605"/>
          <wp:effectExtent l="0" t="0" r="0" b="0"/>
          <wp:docPr id="1521428798" name="Picture 1" descr="A logo of oakwood ac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428798" name="Picture 1" descr="A logo of oakwood acr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787" cy="105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7FFB"/>
    <w:multiLevelType w:val="multilevel"/>
    <w:tmpl w:val="17BC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83A21"/>
    <w:multiLevelType w:val="hybridMultilevel"/>
    <w:tmpl w:val="7FC6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A00E6"/>
    <w:multiLevelType w:val="hybridMultilevel"/>
    <w:tmpl w:val="F356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23879">
    <w:abstractNumId w:val="0"/>
  </w:num>
  <w:num w:numId="2" w16cid:durableId="2038383990">
    <w:abstractNumId w:val="2"/>
  </w:num>
  <w:num w:numId="3" w16cid:durableId="1210535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99"/>
    <w:rsid w:val="0000406B"/>
    <w:rsid w:val="0001217D"/>
    <w:rsid w:val="0002076E"/>
    <w:rsid w:val="000663AF"/>
    <w:rsid w:val="000821FA"/>
    <w:rsid w:val="000A0997"/>
    <w:rsid w:val="000D0C45"/>
    <w:rsid w:val="00102785"/>
    <w:rsid w:val="00113611"/>
    <w:rsid w:val="00117292"/>
    <w:rsid w:val="00177159"/>
    <w:rsid w:val="001B074A"/>
    <w:rsid w:val="001B463E"/>
    <w:rsid w:val="001C4561"/>
    <w:rsid w:val="001F208E"/>
    <w:rsid w:val="0020687A"/>
    <w:rsid w:val="00252087"/>
    <w:rsid w:val="00261CB0"/>
    <w:rsid w:val="002B255A"/>
    <w:rsid w:val="003B3B26"/>
    <w:rsid w:val="003D57D3"/>
    <w:rsid w:val="004400A5"/>
    <w:rsid w:val="004458A2"/>
    <w:rsid w:val="0047584E"/>
    <w:rsid w:val="00494DCA"/>
    <w:rsid w:val="004C12B2"/>
    <w:rsid w:val="004C20CA"/>
    <w:rsid w:val="004D3275"/>
    <w:rsid w:val="004D7C06"/>
    <w:rsid w:val="00503B80"/>
    <w:rsid w:val="00581AE7"/>
    <w:rsid w:val="005F4681"/>
    <w:rsid w:val="006042C7"/>
    <w:rsid w:val="00695165"/>
    <w:rsid w:val="006D7268"/>
    <w:rsid w:val="00774E8B"/>
    <w:rsid w:val="007779B0"/>
    <w:rsid w:val="007C091C"/>
    <w:rsid w:val="007C717C"/>
    <w:rsid w:val="00837D32"/>
    <w:rsid w:val="008446FC"/>
    <w:rsid w:val="008629E0"/>
    <w:rsid w:val="008B559C"/>
    <w:rsid w:val="008C4355"/>
    <w:rsid w:val="008F2A2A"/>
    <w:rsid w:val="00951BA3"/>
    <w:rsid w:val="009F2CCB"/>
    <w:rsid w:val="00A00EC8"/>
    <w:rsid w:val="00A24CA3"/>
    <w:rsid w:val="00A408DA"/>
    <w:rsid w:val="00A65B51"/>
    <w:rsid w:val="00A92351"/>
    <w:rsid w:val="00AA057E"/>
    <w:rsid w:val="00AC01F4"/>
    <w:rsid w:val="00AD201F"/>
    <w:rsid w:val="00AE764C"/>
    <w:rsid w:val="00AF7129"/>
    <w:rsid w:val="00B22833"/>
    <w:rsid w:val="00B3580E"/>
    <w:rsid w:val="00B41EB5"/>
    <w:rsid w:val="00B42636"/>
    <w:rsid w:val="00B5246F"/>
    <w:rsid w:val="00BD20C5"/>
    <w:rsid w:val="00BD6A80"/>
    <w:rsid w:val="00BE40BE"/>
    <w:rsid w:val="00BE7F1F"/>
    <w:rsid w:val="00C03913"/>
    <w:rsid w:val="00C738F9"/>
    <w:rsid w:val="00CA29AC"/>
    <w:rsid w:val="00D72399"/>
    <w:rsid w:val="00DD26C4"/>
    <w:rsid w:val="00DE6212"/>
    <w:rsid w:val="00E16987"/>
    <w:rsid w:val="00E664AD"/>
    <w:rsid w:val="00EA0448"/>
    <w:rsid w:val="00EB558E"/>
    <w:rsid w:val="00F1484A"/>
    <w:rsid w:val="00F52C0A"/>
    <w:rsid w:val="00F86A9B"/>
    <w:rsid w:val="00FD36CF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E942C"/>
  <w15:chartTrackingRefBased/>
  <w15:docId w15:val="{586599E4-5EDF-48B7-859C-9DFA67C4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3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2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99"/>
  </w:style>
  <w:style w:type="paragraph" w:styleId="Footer">
    <w:name w:val="footer"/>
    <w:basedOn w:val="Normal"/>
    <w:link w:val="FooterChar"/>
    <w:uiPriority w:val="99"/>
    <w:unhideWhenUsed/>
    <w:rsid w:val="00D72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 Jones</dc:creator>
  <cp:keywords/>
  <dc:description/>
  <cp:lastModifiedBy>Ritchie Jones</cp:lastModifiedBy>
  <cp:revision>3</cp:revision>
  <dcterms:created xsi:type="dcterms:W3CDTF">2025-10-06T14:43:00Z</dcterms:created>
  <dcterms:modified xsi:type="dcterms:W3CDTF">2025-10-06T14:44:00Z</dcterms:modified>
</cp:coreProperties>
</file>