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362D" w14:textId="5270E652" w:rsidR="00771111" w:rsidRDefault="00CF1F60" w:rsidP="00CF1F60">
      <w:pPr>
        <w:jc w:val="center"/>
      </w:pPr>
      <w:r>
        <w:rPr>
          <w:noProof/>
        </w:rPr>
        <w:drawing>
          <wp:inline distT="0" distB="0" distL="0" distR="0" wp14:anchorId="09930425" wp14:editId="1002F8E0">
            <wp:extent cx="1114425" cy="1114425"/>
            <wp:effectExtent l="0" t="0" r="9525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0BC44" w14:textId="5E836CCB" w:rsidR="00CF1F60" w:rsidRDefault="00CF1F60" w:rsidP="00CF1F60">
      <w:pPr>
        <w:jc w:val="center"/>
      </w:pPr>
    </w:p>
    <w:p w14:paraId="72F19DC1" w14:textId="340BE607" w:rsidR="00CF1F60" w:rsidRPr="00CF1F60" w:rsidRDefault="00CF1F60" w:rsidP="00CF1F60">
      <w:pPr>
        <w:jc w:val="center"/>
        <w:rPr>
          <w:b/>
          <w:bCs/>
          <w:sz w:val="28"/>
          <w:szCs w:val="28"/>
        </w:rPr>
      </w:pPr>
      <w:r w:rsidRPr="00CF1F60">
        <w:rPr>
          <w:b/>
          <w:bCs/>
          <w:sz w:val="28"/>
          <w:szCs w:val="28"/>
        </w:rPr>
        <w:t>SUBSCRIPTION AGREEMENT</w:t>
      </w:r>
    </w:p>
    <w:p w14:paraId="47845882" w14:textId="3B445562" w:rsidR="00CF1F60" w:rsidRDefault="00CF1F60" w:rsidP="00CF1F60">
      <w:pPr>
        <w:jc w:val="center"/>
      </w:pPr>
    </w:p>
    <w:p w14:paraId="19D1CB71" w14:textId="3B3427B3" w:rsidR="00CF1F60" w:rsidRPr="00CF1F60" w:rsidRDefault="00CF1F60" w:rsidP="00CF1F60">
      <w:r w:rsidRPr="00CF1F60">
        <w:t xml:space="preserve">Thank you for making the decision to sign up for </w:t>
      </w:r>
      <w:proofErr w:type="spellStart"/>
      <w:r w:rsidRPr="00CF1F60">
        <w:t>KidsBakeToo</w:t>
      </w:r>
      <w:proofErr w:type="spellEnd"/>
      <w:r w:rsidRPr="00CF1F60">
        <w:t>.  A box that will not only deliver fun and creativity, but quality time for you and your family.  We are honored to serve you!!</w:t>
      </w:r>
    </w:p>
    <w:p w14:paraId="43C7F18C" w14:textId="77777777" w:rsidR="00CF1F60" w:rsidRDefault="00CF1F60" w:rsidP="00CF1F60"/>
    <w:p w14:paraId="518AC904" w14:textId="41570E2F" w:rsidR="00CF1F60" w:rsidRPr="00CF1F60" w:rsidRDefault="00CF1F60" w:rsidP="00CF1F60">
      <w:r w:rsidRPr="00CF1F60">
        <w:t>Please choose:</w:t>
      </w:r>
    </w:p>
    <w:p w14:paraId="6072720A" w14:textId="43B70F1B" w:rsidR="00CF1F60" w:rsidRPr="00CF1F60" w:rsidRDefault="00CF1F60" w:rsidP="00CF1F60">
      <w:r w:rsidRPr="00CF1F60">
        <w:t xml:space="preserve">__________  </w:t>
      </w:r>
      <w:r>
        <w:t xml:space="preserve">- </w:t>
      </w:r>
      <w:r w:rsidRPr="00CF1F60">
        <w:t xml:space="preserve">Monthly Subscription – you will receive a new box once a month for 12 consecutive months.  This box will include a top-quality Wilton tool that can be stored and used for all future baking needs.  This will also entitle you to a free supply storage box.  You will be invoiced for $39.95 monthly on the first of each month, </w:t>
      </w:r>
      <w:r>
        <w:t xml:space="preserve">which includes shipping.  Once </w:t>
      </w:r>
      <w:r w:rsidRPr="00CF1F60">
        <w:t>paid</w:t>
      </w:r>
      <w:r>
        <w:t xml:space="preserve">, </w:t>
      </w:r>
      <w:r w:rsidRPr="00CF1F60">
        <w:t>your box will be shipped directly to you.</w:t>
      </w:r>
    </w:p>
    <w:p w14:paraId="17CCB21E" w14:textId="22D9D58F" w:rsidR="00CF1F60" w:rsidRPr="00CF1F60" w:rsidRDefault="00CF1F60" w:rsidP="00CF1F60"/>
    <w:p w14:paraId="19E28C51" w14:textId="73B2EE5F" w:rsidR="00CF1F60" w:rsidRPr="00CF1F60" w:rsidRDefault="00CF1F60" w:rsidP="00CF1F60">
      <w:r w:rsidRPr="00CF1F60">
        <w:t xml:space="preserve">__________  </w:t>
      </w:r>
      <w:r>
        <w:t xml:space="preserve">- </w:t>
      </w:r>
      <w:r w:rsidRPr="00CF1F60">
        <w:t>Quarterly Subscription - y</w:t>
      </w:r>
      <w:r w:rsidRPr="00CF1F60">
        <w:t xml:space="preserve">ou will receive a new box </w:t>
      </w:r>
      <w:r w:rsidRPr="00CF1F60">
        <w:t xml:space="preserve">once every 3 </w:t>
      </w:r>
      <w:r w:rsidRPr="00CF1F60">
        <w:t>month</w:t>
      </w:r>
      <w:r w:rsidRPr="00CF1F60">
        <w:t xml:space="preserve">s/4 times a year.  </w:t>
      </w:r>
      <w:r w:rsidRPr="00CF1F60">
        <w:t>This box will include a top-quality Wilton tool that can b</w:t>
      </w:r>
      <w:r w:rsidRPr="00CF1F60">
        <w:t>e</w:t>
      </w:r>
      <w:r w:rsidRPr="00CF1F60">
        <w:t xml:space="preserve"> stored and used for all future baking needs.  You will be invoiced for $</w:t>
      </w:r>
      <w:r w:rsidRPr="00CF1F60">
        <w:t>42</w:t>
      </w:r>
      <w:r w:rsidRPr="00CF1F60">
        <w:t xml:space="preserve">.95 </w:t>
      </w:r>
      <w:r w:rsidRPr="00CF1F60">
        <w:t xml:space="preserve">quarterly </w:t>
      </w:r>
      <w:r w:rsidRPr="00CF1F60">
        <w:t xml:space="preserve">on the first of </w:t>
      </w:r>
      <w:r w:rsidRPr="00CF1F60">
        <w:t xml:space="preserve">that </w:t>
      </w:r>
      <w:r w:rsidRPr="00CF1F60">
        <w:t xml:space="preserve">month, </w:t>
      </w:r>
      <w:r>
        <w:t xml:space="preserve">which includes shipping.  Once </w:t>
      </w:r>
      <w:r w:rsidRPr="00CF1F60">
        <w:t>paid</w:t>
      </w:r>
      <w:r>
        <w:t xml:space="preserve">, </w:t>
      </w:r>
      <w:r w:rsidRPr="00CF1F60">
        <w:t>your box will be shipped directly to you.</w:t>
      </w:r>
    </w:p>
    <w:p w14:paraId="7E055609" w14:textId="2DC2A077" w:rsidR="00CF1F60" w:rsidRPr="00CF1F60" w:rsidRDefault="00CF1F60" w:rsidP="00CF1F60"/>
    <w:p w14:paraId="1E92BF30" w14:textId="00170007" w:rsidR="00CF1F60" w:rsidRDefault="00CF1F60" w:rsidP="00CF1F60">
      <w:r w:rsidRPr="00CF1F60">
        <w:t xml:space="preserve">__________  </w:t>
      </w:r>
      <w:r>
        <w:t xml:space="preserve">- </w:t>
      </w:r>
      <w:r w:rsidRPr="00CF1F60">
        <w:t>Specialty Box – these are custom made boxes designed around your event</w:t>
      </w:r>
      <w:r>
        <w:t xml:space="preserve"> theme, birthday, grandparent visit, holiday</w:t>
      </w:r>
      <w:r w:rsidRPr="00CF1F60">
        <w:t>.  You will be invoiced $59.95 on the date this is ordered and once paid your box will be shipped directly to you.</w:t>
      </w:r>
    </w:p>
    <w:p w14:paraId="7E108F2B" w14:textId="5C5160ED" w:rsidR="00CF1F60" w:rsidRDefault="00CF1F60" w:rsidP="00CF1F60"/>
    <w:p w14:paraId="39004B20" w14:textId="723EB7F4" w:rsidR="00CF1F60" w:rsidRPr="00CF1F60" w:rsidRDefault="00CF1F60" w:rsidP="00CF1F60">
      <w:r>
        <w:t xml:space="preserve">__________ - Pet Box – these are specialty boxes designed to make wholesome treats for your fur babies, </w:t>
      </w:r>
      <w:proofErr w:type="gramStart"/>
      <w:r>
        <w:t>cats</w:t>
      </w:r>
      <w:proofErr w:type="gramEnd"/>
      <w:r>
        <w:t xml:space="preserve"> and dogs, and are packaged upon order.  You will be invoiced $39.95, which includes shipping.  Once paid, your box will be shipped directly to you.</w:t>
      </w:r>
    </w:p>
    <w:p w14:paraId="590EC80F" w14:textId="271DD811" w:rsidR="00CF1F60" w:rsidRPr="00CF1F60" w:rsidRDefault="00CF1F60" w:rsidP="00CF1F60"/>
    <w:p w14:paraId="3EF6DE3D" w14:textId="5726CD08" w:rsidR="00CF1F60" w:rsidRPr="00CF1F60" w:rsidRDefault="00CF1F60" w:rsidP="00CF1F60">
      <w:r w:rsidRPr="00CF1F60">
        <w:t xml:space="preserve">I agree to the above selected subscription.  I agree to be invoiced through </w:t>
      </w:r>
      <w:proofErr w:type="spellStart"/>
      <w:r w:rsidRPr="00CF1F60">
        <w:t>PayPay</w:t>
      </w:r>
      <w:proofErr w:type="spellEnd"/>
      <w:r w:rsidRPr="00CF1F60">
        <w:t xml:space="preserve"> and all payments must be received before orders will be completed and shipped.  If I choose the monthly subscription and cancel early, there is a $100 cancellation fee.  </w:t>
      </w:r>
      <w:r>
        <w:t>Any box that does not meet your expectations, please let us know.</w:t>
      </w:r>
    </w:p>
    <w:p w14:paraId="388161C3" w14:textId="77777777" w:rsidR="00CF1F60" w:rsidRPr="00CF1F60" w:rsidRDefault="00CF1F60" w:rsidP="00CF1F60"/>
    <w:p w14:paraId="21AD70F5" w14:textId="15D318D6" w:rsidR="00CF1F60" w:rsidRPr="00CF1F60" w:rsidRDefault="00CF1F60" w:rsidP="00CF1F60"/>
    <w:p w14:paraId="5E6C7533" w14:textId="24115CDB" w:rsidR="00CF1F60" w:rsidRPr="00CF1F60" w:rsidRDefault="00CF1F60" w:rsidP="00CF1F60">
      <w:r w:rsidRPr="00CF1F60">
        <w:t>Name:  _____________________________________________         Date: ___________________</w:t>
      </w:r>
    </w:p>
    <w:p w14:paraId="19EE4D92" w14:textId="77777777" w:rsidR="00CF1F60" w:rsidRPr="00CF1F60" w:rsidRDefault="00CF1F60" w:rsidP="00CF1F60"/>
    <w:p w14:paraId="6520CEF0" w14:textId="7AD74DCD" w:rsidR="00CF1F60" w:rsidRPr="00CF1F60" w:rsidRDefault="00CF1F60" w:rsidP="00CF1F60">
      <w:r w:rsidRPr="00CF1F60">
        <w:t xml:space="preserve">Billing Address:  </w:t>
      </w:r>
      <w:r w:rsidRPr="00CF1F60">
        <w:tab/>
        <w:t>____________________________________________________________</w:t>
      </w:r>
    </w:p>
    <w:p w14:paraId="2710A355" w14:textId="77777777" w:rsidR="00CF1F60" w:rsidRPr="00CF1F60" w:rsidRDefault="00CF1F60" w:rsidP="00CF1F60"/>
    <w:p w14:paraId="1365D2DA" w14:textId="716E1460" w:rsidR="00CF1F60" w:rsidRPr="00CF1F60" w:rsidRDefault="00CF1F60" w:rsidP="00CF1F60">
      <w:r w:rsidRPr="00CF1F60">
        <w:tab/>
      </w:r>
      <w:r w:rsidRPr="00CF1F60">
        <w:tab/>
      </w:r>
      <w:r w:rsidRPr="00CF1F60">
        <w:tab/>
        <w:t>____________________________________________________________</w:t>
      </w:r>
    </w:p>
    <w:p w14:paraId="78FD1B80" w14:textId="2114FD8E" w:rsidR="00CF1F60" w:rsidRPr="00CF1F60" w:rsidRDefault="00CF1F60" w:rsidP="00CF1F60"/>
    <w:p w14:paraId="3D4FF466" w14:textId="3684771A" w:rsidR="00CF1F60" w:rsidRPr="00CF1F60" w:rsidRDefault="00CF1F60" w:rsidP="00CF1F60"/>
    <w:p w14:paraId="12D9F365" w14:textId="31D6784F" w:rsidR="00CF1F60" w:rsidRPr="00CF1F60" w:rsidRDefault="00CF1F60" w:rsidP="00CF1F60">
      <w:r w:rsidRPr="00CF1F60">
        <w:t xml:space="preserve">Recipient Address:  </w:t>
      </w:r>
      <w:r w:rsidRPr="00CF1F60">
        <w:tab/>
        <w:t>____________________________________________________________</w:t>
      </w:r>
    </w:p>
    <w:p w14:paraId="4F6FB0EA" w14:textId="77777777" w:rsidR="00CF1F60" w:rsidRPr="00CF1F60" w:rsidRDefault="00CF1F60" w:rsidP="00CF1F60"/>
    <w:p w14:paraId="2883506C" w14:textId="688A64D8" w:rsidR="00CF1F60" w:rsidRPr="00CF1F60" w:rsidRDefault="00CF1F60" w:rsidP="00CF1F60">
      <w:r w:rsidRPr="00CF1F60">
        <w:tab/>
      </w:r>
      <w:r w:rsidRPr="00CF1F60">
        <w:tab/>
      </w:r>
      <w:r w:rsidRPr="00CF1F60">
        <w:tab/>
        <w:t>__________________________________________________________</w:t>
      </w:r>
      <w:r>
        <w:t>_</w:t>
      </w:r>
      <w:r w:rsidRPr="00CF1F60">
        <w:t>_</w:t>
      </w:r>
    </w:p>
    <w:sectPr w:rsidR="00CF1F60" w:rsidRPr="00CF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60"/>
    <w:rsid w:val="00771111"/>
    <w:rsid w:val="00C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9F0B"/>
  <w15:chartTrackingRefBased/>
  <w15:docId w15:val="{51239D9C-9181-4C83-B731-38C4167D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Jolly</dc:creator>
  <cp:keywords/>
  <dc:description/>
  <cp:lastModifiedBy>Kathy Jolly</cp:lastModifiedBy>
  <cp:revision>1</cp:revision>
  <dcterms:created xsi:type="dcterms:W3CDTF">2022-03-01T11:41:00Z</dcterms:created>
  <dcterms:modified xsi:type="dcterms:W3CDTF">2022-03-01T11:58:00Z</dcterms:modified>
</cp:coreProperties>
</file>