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BF629" w14:textId="77777777" w:rsidR="00ED3C7A" w:rsidRDefault="00ED3C7A" w:rsidP="00ED3C7A">
      <w:pPr>
        <w:rPr>
          <w:sz w:val="36"/>
          <w:szCs w:val="36"/>
        </w:rPr>
      </w:pPr>
    </w:p>
    <w:p w14:paraId="5D1F28BB" w14:textId="77777777" w:rsidR="00ED3C7A" w:rsidRDefault="00ED3C7A" w:rsidP="00ED3C7A">
      <w:pPr>
        <w:rPr>
          <w:sz w:val="36"/>
          <w:szCs w:val="36"/>
        </w:rPr>
      </w:pPr>
    </w:p>
    <w:p w14:paraId="0F6A83BA" w14:textId="77777777" w:rsidR="00ED3C7A" w:rsidRDefault="00ED3C7A" w:rsidP="00ED3C7A">
      <w:pPr>
        <w:rPr>
          <w:sz w:val="36"/>
          <w:szCs w:val="36"/>
        </w:rPr>
      </w:pPr>
    </w:p>
    <w:p w14:paraId="548FEBF7" w14:textId="435F5816" w:rsidR="0004486F" w:rsidRDefault="00CE570B" w:rsidP="00CE570B">
      <w:pPr>
        <w:rPr>
          <w:sz w:val="36"/>
          <w:szCs w:val="36"/>
        </w:rPr>
      </w:pPr>
      <w:r>
        <w:rPr>
          <w:sz w:val="36"/>
          <w:szCs w:val="36"/>
        </w:rPr>
        <w:t>TO:  Friends of Melrose</w:t>
      </w:r>
    </w:p>
    <w:p w14:paraId="13EFA6B7" w14:textId="42318C06" w:rsidR="00950CBB" w:rsidRDefault="00CE570B" w:rsidP="00CE570B">
      <w:pPr>
        <w:rPr>
          <w:sz w:val="36"/>
          <w:szCs w:val="36"/>
        </w:rPr>
      </w:pPr>
      <w:r>
        <w:rPr>
          <w:sz w:val="36"/>
          <w:szCs w:val="36"/>
        </w:rPr>
        <w:t>FROM:  Rev. Sonia Ireson</w:t>
      </w:r>
    </w:p>
    <w:p w14:paraId="72DBDAEC" w14:textId="730D5205" w:rsidR="00A60900" w:rsidRDefault="0094298D" w:rsidP="002C05C4">
      <w:pPr>
        <w:rPr>
          <w:sz w:val="36"/>
          <w:szCs w:val="36"/>
        </w:rPr>
      </w:pPr>
      <w:r>
        <w:rPr>
          <w:sz w:val="36"/>
          <w:szCs w:val="36"/>
        </w:rPr>
        <w:t>Greetings in the name of the One who loves us and holds us</w:t>
      </w:r>
      <w:r w:rsidR="00FA59B7">
        <w:rPr>
          <w:sz w:val="36"/>
          <w:szCs w:val="36"/>
        </w:rPr>
        <w:t xml:space="preserve"> </w:t>
      </w:r>
      <w:r w:rsidR="00171CA4">
        <w:rPr>
          <w:sz w:val="36"/>
          <w:szCs w:val="36"/>
        </w:rPr>
        <w:t>dear.</w:t>
      </w:r>
    </w:p>
    <w:p w14:paraId="57B85374" w14:textId="5C43DAF9" w:rsidR="00057BAF" w:rsidRDefault="00057BAF" w:rsidP="00CE570B">
      <w:pPr>
        <w:rPr>
          <w:sz w:val="36"/>
          <w:szCs w:val="36"/>
        </w:rPr>
      </w:pPr>
      <w:r>
        <w:rPr>
          <w:sz w:val="36"/>
          <w:szCs w:val="36"/>
        </w:rPr>
        <w:t>In February when I broached the subject of going to the Maritimes for the summer, it seemed so far away.  The time has gone fast and here we are the last week for preparation both from a personal and work stand point.  Carolin and I leave on Sunday right after church.  We are taking my car and it is partially packed.  We did a trial run on Saturday to make sure that we could get all our gear into it or whether we would have to take her SUV.  Clothes, computers, printers, and room for Ellie’s cage.  It works.  We’ve tried to make sure that everything we are taking is on wheels.  Cubes with wheels for the large supply of books, wheels on our luggage, anything to make the transporting from car to accommodations a little easier.</w:t>
      </w:r>
    </w:p>
    <w:p w14:paraId="32346224" w14:textId="48CFF0FA" w:rsidR="00057BAF" w:rsidRDefault="00057BAF" w:rsidP="00CE570B">
      <w:pPr>
        <w:rPr>
          <w:sz w:val="36"/>
          <w:szCs w:val="36"/>
        </w:rPr>
      </w:pPr>
      <w:r>
        <w:rPr>
          <w:sz w:val="36"/>
          <w:szCs w:val="36"/>
        </w:rPr>
        <w:t xml:space="preserve">I wish you all a wonderful and healthy summer.  May it not be too hot, nor too uncomfortable and you all be safe and enjoy some new experiences.  I will be continuing my letters throughout my continuing education leave, not sure about during vacation, yet. </w:t>
      </w:r>
    </w:p>
    <w:p w14:paraId="5E55F282" w14:textId="2B362864" w:rsidR="00ED3C7A" w:rsidRDefault="00ED3C7A" w:rsidP="00CE570B">
      <w:pPr>
        <w:rPr>
          <w:sz w:val="36"/>
          <w:szCs w:val="36"/>
        </w:rPr>
      </w:pPr>
      <w:r>
        <w:rPr>
          <w:sz w:val="36"/>
          <w:szCs w:val="36"/>
        </w:rPr>
        <w:t>This week brings a story from Hamilton’s Lincoln Alexander Parkway’s accident history</w:t>
      </w:r>
      <w:r w:rsidR="00BF1A9D">
        <w:rPr>
          <w:sz w:val="36"/>
          <w:szCs w:val="36"/>
        </w:rPr>
        <w:t>,</w:t>
      </w:r>
      <w:r>
        <w:rPr>
          <w:sz w:val="36"/>
          <w:szCs w:val="36"/>
        </w:rPr>
        <w:t xml:space="preserve"> on Tuesday of this week.  A seventy</w:t>
      </w:r>
      <w:r w:rsidR="00A46F35">
        <w:rPr>
          <w:sz w:val="36"/>
          <w:szCs w:val="36"/>
        </w:rPr>
        <w:t>-</w:t>
      </w:r>
      <w:r>
        <w:rPr>
          <w:sz w:val="36"/>
          <w:szCs w:val="36"/>
        </w:rPr>
        <w:t>year</w:t>
      </w:r>
      <w:r w:rsidR="00A46F35">
        <w:rPr>
          <w:sz w:val="36"/>
          <w:szCs w:val="36"/>
        </w:rPr>
        <w:t>-</w:t>
      </w:r>
      <w:r>
        <w:rPr>
          <w:sz w:val="36"/>
          <w:szCs w:val="36"/>
        </w:rPr>
        <w:t xml:space="preserve">old motorcyclist apparently hit a vehicle in front </w:t>
      </w:r>
      <w:r w:rsidR="00520A1C">
        <w:rPr>
          <w:sz w:val="36"/>
          <w:szCs w:val="36"/>
        </w:rPr>
        <w:t xml:space="preserve">of him, </w:t>
      </w:r>
      <w:r>
        <w:rPr>
          <w:sz w:val="36"/>
          <w:szCs w:val="36"/>
        </w:rPr>
        <w:t xml:space="preserve">during a slow-down of massive traffic causing him to be tossed from his </w:t>
      </w:r>
      <w:r w:rsidR="00A46F35">
        <w:rPr>
          <w:sz w:val="36"/>
          <w:szCs w:val="36"/>
        </w:rPr>
        <w:t>bike.  As of Tuesday, he was reported in critical condition, transferred to hospital with a severed limb.  The man who was first on the scene and provided first aid by using a belt as a tourniquet to stop the bleeding</w:t>
      </w:r>
      <w:r w:rsidR="0050775B">
        <w:rPr>
          <w:sz w:val="36"/>
          <w:szCs w:val="36"/>
        </w:rPr>
        <w:t>,</w:t>
      </w:r>
      <w:r w:rsidR="00A46F35">
        <w:rPr>
          <w:sz w:val="36"/>
          <w:szCs w:val="36"/>
        </w:rPr>
        <w:t xml:space="preserve"> is a driver who works for my son-in-law, Vince</w:t>
      </w:r>
      <w:r w:rsidR="00520A1C">
        <w:rPr>
          <w:sz w:val="36"/>
          <w:szCs w:val="36"/>
        </w:rPr>
        <w:t xml:space="preserve"> MacMillan Transport</w:t>
      </w:r>
      <w:r w:rsidR="00A46F35">
        <w:rPr>
          <w:sz w:val="36"/>
          <w:szCs w:val="36"/>
        </w:rPr>
        <w:t>,</w:t>
      </w:r>
      <w:r w:rsidR="00520A1C">
        <w:rPr>
          <w:sz w:val="36"/>
          <w:szCs w:val="36"/>
        </w:rPr>
        <w:t xml:space="preserve"> a</w:t>
      </w:r>
      <w:r w:rsidR="00A46F35">
        <w:rPr>
          <w:sz w:val="36"/>
          <w:szCs w:val="36"/>
        </w:rPr>
        <w:t xml:space="preserve"> Steel trucking company</w:t>
      </w:r>
      <w:r w:rsidR="0050775B">
        <w:rPr>
          <w:sz w:val="36"/>
          <w:szCs w:val="36"/>
        </w:rPr>
        <w:t xml:space="preserve"> in Erin</w:t>
      </w:r>
      <w:r w:rsidR="00A46F35">
        <w:rPr>
          <w:sz w:val="36"/>
          <w:szCs w:val="36"/>
        </w:rPr>
        <w:t xml:space="preserve">. </w:t>
      </w:r>
      <w:r w:rsidR="000D4C63">
        <w:rPr>
          <w:sz w:val="36"/>
          <w:szCs w:val="36"/>
        </w:rPr>
        <w:t xml:space="preserve"> </w:t>
      </w:r>
      <w:r w:rsidR="00520A1C">
        <w:rPr>
          <w:sz w:val="36"/>
          <w:szCs w:val="36"/>
        </w:rPr>
        <w:t>The driver, James T</w:t>
      </w:r>
      <w:r w:rsidR="00B722E8">
        <w:rPr>
          <w:sz w:val="36"/>
          <w:szCs w:val="36"/>
        </w:rPr>
        <w:t>ucker</w:t>
      </w:r>
      <w:r w:rsidR="00520A1C">
        <w:rPr>
          <w:sz w:val="36"/>
          <w:szCs w:val="36"/>
        </w:rPr>
        <w:t xml:space="preserve"> </w:t>
      </w:r>
      <w:r w:rsidR="000D4C63">
        <w:rPr>
          <w:sz w:val="36"/>
          <w:szCs w:val="36"/>
        </w:rPr>
        <w:t>had years ago almost lost a leg</w:t>
      </w:r>
      <w:r w:rsidR="00520A1C">
        <w:rPr>
          <w:sz w:val="36"/>
          <w:szCs w:val="36"/>
        </w:rPr>
        <w:t xml:space="preserve"> requiring nine surgeries; fortunately, it </w:t>
      </w:r>
      <w:r w:rsidR="000D4C63">
        <w:rPr>
          <w:sz w:val="36"/>
          <w:szCs w:val="36"/>
        </w:rPr>
        <w:t>was able to be reattached.  He describes his clear-headed thinking during the ordeal, but the aftermath of shock setting in.</w:t>
      </w:r>
      <w:r w:rsidR="00520A1C">
        <w:rPr>
          <w:sz w:val="36"/>
          <w:szCs w:val="36"/>
        </w:rPr>
        <w:t xml:space="preserve"> The Police telephoned him </w:t>
      </w:r>
      <w:r w:rsidR="00970FE5">
        <w:rPr>
          <w:sz w:val="36"/>
          <w:szCs w:val="36"/>
        </w:rPr>
        <w:t xml:space="preserve">to </w:t>
      </w:r>
      <w:r w:rsidR="00520A1C">
        <w:rPr>
          <w:sz w:val="36"/>
          <w:szCs w:val="36"/>
        </w:rPr>
        <w:t>check on him the next day and commended him for acting while others stood by watching.  His</w:t>
      </w:r>
      <w:r w:rsidR="00970FE5">
        <w:rPr>
          <w:sz w:val="36"/>
          <w:szCs w:val="36"/>
        </w:rPr>
        <w:t xml:space="preserve"> actions, they said, saved the man’s life.</w:t>
      </w:r>
    </w:p>
    <w:p w14:paraId="63C93FC4" w14:textId="510DBF6E" w:rsidR="004733B7" w:rsidRDefault="003902FA" w:rsidP="00CE570B">
      <w:pPr>
        <w:rPr>
          <w:sz w:val="36"/>
          <w:szCs w:val="36"/>
        </w:rPr>
      </w:pPr>
      <w:r>
        <w:rPr>
          <w:sz w:val="36"/>
          <w:szCs w:val="36"/>
        </w:rPr>
        <w:t>What causes us to be able to face up to extraordinary situations in the heat of the moment, and then</w:t>
      </w:r>
      <w:r w:rsidR="00BF1A9D">
        <w:rPr>
          <w:sz w:val="36"/>
          <w:szCs w:val="36"/>
        </w:rPr>
        <w:t>,</w:t>
      </w:r>
      <w:r>
        <w:rPr>
          <w:sz w:val="36"/>
          <w:szCs w:val="36"/>
        </w:rPr>
        <w:t xml:space="preserve"> when we replay and realize what has transpired, break down?</w:t>
      </w:r>
      <w:r w:rsidR="004733B7">
        <w:rPr>
          <w:sz w:val="36"/>
          <w:szCs w:val="36"/>
        </w:rPr>
        <w:t xml:space="preserve"> People have been known to be able to lift cars off others when jacks have failed.  Remarkable endurance comes when adrenaline shuts out all thoughts of impossible tasks.  We have heard of such tales on battle fields.  The human spirit has a great capacity to rise to occasions one would never expect could happen.</w:t>
      </w:r>
    </w:p>
    <w:p w14:paraId="1775BB93" w14:textId="1F36C24A" w:rsidR="00FC0A75" w:rsidRDefault="00A835C8" w:rsidP="00CE570B">
      <w:pPr>
        <w:rPr>
          <w:sz w:val="36"/>
          <w:szCs w:val="36"/>
        </w:rPr>
      </w:pPr>
      <w:r>
        <w:rPr>
          <w:sz w:val="36"/>
          <w:szCs w:val="36"/>
        </w:rPr>
        <w:t>This begs the question does the Holy Spirit rise up during our times of trouble without us asking</w:t>
      </w:r>
      <w:r w:rsidR="001204E9">
        <w:rPr>
          <w:sz w:val="36"/>
          <w:szCs w:val="36"/>
        </w:rPr>
        <w:t>,</w:t>
      </w:r>
      <w:r>
        <w:rPr>
          <w:sz w:val="36"/>
          <w:szCs w:val="36"/>
        </w:rPr>
        <w:t xml:space="preserve"> in giving us the power and the strength to do what we normally couldn’t</w:t>
      </w:r>
      <w:r w:rsidR="001204E9">
        <w:rPr>
          <w:sz w:val="36"/>
          <w:szCs w:val="36"/>
        </w:rPr>
        <w:t>?  I know we pray for guidance and help from the Holy Spirit when it occurs to us, however, I would like to think that the Holy Spirit jumps in, when we are in need, but short on asking for help.</w:t>
      </w:r>
    </w:p>
    <w:p w14:paraId="0BBD29F3" w14:textId="77777777" w:rsidR="001372A2" w:rsidRDefault="004733B7" w:rsidP="00CE570B">
      <w:pPr>
        <w:rPr>
          <w:sz w:val="36"/>
          <w:szCs w:val="36"/>
        </w:rPr>
      </w:pPr>
      <w:r>
        <w:rPr>
          <w:sz w:val="36"/>
          <w:szCs w:val="36"/>
        </w:rPr>
        <w:t>We have seen pictures of a young man climbing the outside of an apartment building on balconies to rescue a toddler; we have seen humans edging their way across thin ice to rescue animals or humans trapped in open waters.  Where does this strength come from, this ability to react calmly</w:t>
      </w:r>
      <w:r w:rsidR="001372A2">
        <w:rPr>
          <w:sz w:val="36"/>
          <w:szCs w:val="36"/>
        </w:rPr>
        <w:t xml:space="preserve"> in the face of danger, to refuse to let the word “impossible” enter their mind.</w:t>
      </w:r>
    </w:p>
    <w:p w14:paraId="5D187EC5" w14:textId="4A5F4F07" w:rsidR="00275495" w:rsidRDefault="00BA04C0" w:rsidP="00CE570B">
      <w:pPr>
        <w:rPr>
          <w:sz w:val="36"/>
          <w:szCs w:val="36"/>
        </w:rPr>
      </w:pPr>
      <w:r>
        <w:rPr>
          <w:sz w:val="36"/>
          <w:szCs w:val="36"/>
        </w:rPr>
        <w:t xml:space="preserve">In a world in which we hear so much negativity, slamming and shaming on social media, it is such an uplift to sift through the good stories about people helping other people, standing up for them, </w:t>
      </w:r>
      <w:r w:rsidR="006C1620">
        <w:rPr>
          <w:sz w:val="36"/>
          <w:szCs w:val="36"/>
        </w:rPr>
        <w:t xml:space="preserve">and </w:t>
      </w:r>
      <w:r>
        <w:rPr>
          <w:sz w:val="36"/>
          <w:szCs w:val="36"/>
        </w:rPr>
        <w:t xml:space="preserve">rescuing them, by finding a resilience that comes from deep down inside and takes over until the feat is </w:t>
      </w:r>
      <w:r w:rsidR="0000389C">
        <w:rPr>
          <w:sz w:val="36"/>
          <w:szCs w:val="36"/>
        </w:rPr>
        <w:t>passed</w:t>
      </w:r>
      <w:r>
        <w:rPr>
          <w:sz w:val="36"/>
          <w:szCs w:val="36"/>
        </w:rPr>
        <w:t xml:space="preserve">. </w:t>
      </w:r>
    </w:p>
    <w:p w14:paraId="540699F5" w14:textId="77777777" w:rsidR="000F2B57" w:rsidRDefault="00275495" w:rsidP="00CE570B">
      <w:pPr>
        <w:rPr>
          <w:sz w:val="36"/>
          <w:szCs w:val="36"/>
        </w:rPr>
      </w:pPr>
      <w:r>
        <w:rPr>
          <w:sz w:val="36"/>
          <w:szCs w:val="36"/>
        </w:rPr>
        <w:t xml:space="preserve">My attention was drawn to the Book of Ecclesiastes this week by something I noted on an incoming email.  It contains twelve chapters and is thought to be the reflections of a Royal Philosopher. </w:t>
      </w:r>
    </w:p>
    <w:p w14:paraId="6C2DADAC" w14:textId="77777777" w:rsidR="00926FE0" w:rsidRDefault="000F2B57" w:rsidP="00CE570B">
      <w:pPr>
        <w:rPr>
          <w:sz w:val="36"/>
          <w:szCs w:val="36"/>
        </w:rPr>
      </w:pPr>
      <w:r>
        <w:rPr>
          <w:sz w:val="36"/>
          <w:szCs w:val="36"/>
        </w:rPr>
        <w:t>“All is vanity.  What do people gain from all the toil at which they toil under the sun?” asks the writer.  He muses on the ongoing aspect of repetition – generations come and go; the sun rises and sets; the wind blows and returns; streams run to the sea</w:t>
      </w:r>
      <w:r w:rsidR="00926FE0">
        <w:rPr>
          <w:sz w:val="36"/>
          <w:szCs w:val="36"/>
        </w:rPr>
        <w:t xml:space="preserve">.  There is nothing new; all has been there before doing its normal course of events, again and again.  </w:t>
      </w:r>
    </w:p>
    <w:p w14:paraId="604CC50A" w14:textId="77777777" w:rsidR="008B3D2C" w:rsidRDefault="00926FE0" w:rsidP="00CE570B">
      <w:pPr>
        <w:rPr>
          <w:sz w:val="36"/>
          <w:szCs w:val="36"/>
        </w:rPr>
      </w:pPr>
      <w:r>
        <w:rPr>
          <w:sz w:val="36"/>
          <w:szCs w:val="36"/>
        </w:rPr>
        <w:t>He speaks of so much futility – in seeking wisdom, in being self-indulgent – simply chasing after the wind without anything to be gained under the sun.  The same fate befalls the wise and the foolish. “There is nothing better for mortals than to eat and drink</w:t>
      </w:r>
      <w:r w:rsidR="008B3D2C">
        <w:rPr>
          <w:sz w:val="36"/>
          <w:szCs w:val="36"/>
        </w:rPr>
        <w:t>, and find enjoyment in their toil.”</w:t>
      </w:r>
    </w:p>
    <w:p w14:paraId="626A8E69" w14:textId="52FC1DCF" w:rsidR="00346A03" w:rsidRDefault="008B3D2C" w:rsidP="00CE570B">
      <w:pPr>
        <w:rPr>
          <w:sz w:val="36"/>
          <w:szCs w:val="36"/>
        </w:rPr>
      </w:pPr>
      <w:r>
        <w:rPr>
          <w:sz w:val="36"/>
          <w:szCs w:val="36"/>
        </w:rPr>
        <w:t xml:space="preserve">The author </w:t>
      </w:r>
      <w:r w:rsidR="004E5157">
        <w:rPr>
          <w:sz w:val="36"/>
          <w:szCs w:val="36"/>
        </w:rPr>
        <w:t xml:space="preserve">thought to be King Solomon, David’s son, </w:t>
      </w:r>
      <w:r>
        <w:rPr>
          <w:sz w:val="36"/>
          <w:szCs w:val="36"/>
        </w:rPr>
        <w:t>then moves into the famous third chapter – For everything there is a season.</w:t>
      </w:r>
      <w:r w:rsidR="00E13402">
        <w:rPr>
          <w:sz w:val="36"/>
          <w:szCs w:val="36"/>
        </w:rPr>
        <w:t xml:space="preserve">  He is essentially looking back over his life with regret and realizing that no matter what he sought in answer to life’s significance, and emptiness in his own pleasurable pursuits, God always remained present.</w:t>
      </w:r>
      <w:r w:rsidR="004733B7">
        <w:rPr>
          <w:sz w:val="36"/>
          <w:szCs w:val="36"/>
        </w:rPr>
        <w:t xml:space="preserve"> </w:t>
      </w:r>
      <w:r w:rsidR="00E13402">
        <w:rPr>
          <w:sz w:val="36"/>
          <w:szCs w:val="36"/>
        </w:rPr>
        <w:t>God provides for the just and unjust alike</w:t>
      </w:r>
      <w:r w:rsidR="00346A03">
        <w:rPr>
          <w:sz w:val="36"/>
          <w:szCs w:val="36"/>
        </w:rPr>
        <w:t>. So</w:t>
      </w:r>
      <w:r w:rsidR="00791D57">
        <w:rPr>
          <w:sz w:val="36"/>
          <w:szCs w:val="36"/>
        </w:rPr>
        <w:t>,</w:t>
      </w:r>
      <w:r w:rsidR="00346A03">
        <w:rPr>
          <w:sz w:val="36"/>
          <w:szCs w:val="36"/>
        </w:rPr>
        <w:t xml:space="preserve"> life is not about what we can gain for ourselves, it is made purposeful through our ability to </w:t>
      </w:r>
      <w:r w:rsidR="00DA3E5D">
        <w:rPr>
          <w:sz w:val="36"/>
          <w:szCs w:val="36"/>
        </w:rPr>
        <w:t xml:space="preserve">attach ourselves to the hipbone of God.  In the end “Fear God and keep </w:t>
      </w:r>
      <w:r w:rsidR="00735FBC">
        <w:rPr>
          <w:sz w:val="36"/>
          <w:szCs w:val="36"/>
        </w:rPr>
        <w:t>(his) commandments for that is the whole duty of everyone.”</w:t>
      </w:r>
    </w:p>
    <w:p w14:paraId="1D93939D" w14:textId="7EEFBD78" w:rsidR="003902FA" w:rsidRDefault="00346A03" w:rsidP="00CE570B">
      <w:pPr>
        <w:rPr>
          <w:sz w:val="36"/>
          <w:szCs w:val="36"/>
        </w:rPr>
      </w:pPr>
      <w:r>
        <w:rPr>
          <w:sz w:val="36"/>
          <w:szCs w:val="36"/>
        </w:rPr>
        <w:t>When we attempt to find meaning in our various pursuits, they all seem to lead to dead ends.</w:t>
      </w:r>
      <w:r w:rsidR="00E13402">
        <w:rPr>
          <w:sz w:val="36"/>
          <w:szCs w:val="36"/>
        </w:rPr>
        <w:t xml:space="preserve"> </w:t>
      </w:r>
      <w:r>
        <w:rPr>
          <w:sz w:val="36"/>
          <w:szCs w:val="36"/>
        </w:rPr>
        <w:t xml:space="preserve"> Life continues to remain unsatisfactory until we recognize God’s intervention and we decide to put our trust in God’s abiding faithfulness.</w:t>
      </w:r>
    </w:p>
    <w:p w14:paraId="560FF61F" w14:textId="7FD31A02" w:rsidR="000304F2" w:rsidRDefault="003147E2" w:rsidP="00CE570B">
      <w:pPr>
        <w:rPr>
          <w:sz w:val="36"/>
          <w:szCs w:val="36"/>
        </w:rPr>
      </w:pPr>
      <w:r>
        <w:rPr>
          <w:sz w:val="36"/>
          <w:szCs w:val="36"/>
        </w:rPr>
        <w:t xml:space="preserve">As you go about your daily grind, you may ask, “What is it all about?”  </w:t>
      </w:r>
      <w:r w:rsidR="00136AA6">
        <w:rPr>
          <w:sz w:val="36"/>
          <w:szCs w:val="36"/>
        </w:rPr>
        <w:t xml:space="preserve">Years ago, </w:t>
      </w:r>
      <w:r>
        <w:rPr>
          <w:sz w:val="36"/>
          <w:szCs w:val="36"/>
        </w:rPr>
        <w:t>I ha</w:t>
      </w:r>
      <w:r w:rsidR="00136AA6">
        <w:rPr>
          <w:sz w:val="36"/>
          <w:szCs w:val="36"/>
        </w:rPr>
        <w:t>d</w:t>
      </w:r>
      <w:r>
        <w:rPr>
          <w:sz w:val="36"/>
          <w:szCs w:val="36"/>
        </w:rPr>
        <w:t xml:space="preserve"> heard my teenage son ask, “Why am I here?” At some time, perhaps, we all ask, </w:t>
      </w:r>
      <w:proofErr w:type="gramStart"/>
      <w:r>
        <w:rPr>
          <w:sz w:val="36"/>
          <w:szCs w:val="36"/>
        </w:rPr>
        <w:t>Why</w:t>
      </w:r>
      <w:proofErr w:type="gramEnd"/>
      <w:r>
        <w:rPr>
          <w:sz w:val="36"/>
          <w:szCs w:val="36"/>
        </w:rPr>
        <w:t xml:space="preserve"> am I here? </w:t>
      </w:r>
      <w:r w:rsidR="00136AA6">
        <w:rPr>
          <w:sz w:val="36"/>
          <w:szCs w:val="36"/>
        </w:rPr>
        <w:t>Some never figure it out.</w:t>
      </w:r>
      <w:r>
        <w:rPr>
          <w:sz w:val="36"/>
          <w:szCs w:val="36"/>
        </w:rPr>
        <w:t xml:space="preserve"> There are even times when we might say, “Please take me out of here!” </w:t>
      </w:r>
      <w:r w:rsidR="00136AA6">
        <w:rPr>
          <w:sz w:val="36"/>
          <w:szCs w:val="36"/>
        </w:rPr>
        <w:t xml:space="preserve">  Sometimes the pain is too much to bear; the futility of everything we try, creeps in. Self-directed expression does not give us the answer.  We only rise above </w:t>
      </w:r>
      <w:proofErr w:type="gramStart"/>
      <w:r w:rsidR="00136AA6">
        <w:rPr>
          <w:sz w:val="36"/>
          <w:szCs w:val="36"/>
        </w:rPr>
        <w:t>the  meaningless</w:t>
      </w:r>
      <w:r w:rsidR="008E0F60">
        <w:rPr>
          <w:sz w:val="36"/>
          <w:szCs w:val="36"/>
        </w:rPr>
        <w:t>ness</w:t>
      </w:r>
      <w:proofErr w:type="gramEnd"/>
      <w:r w:rsidR="00136AA6">
        <w:rPr>
          <w:sz w:val="36"/>
          <w:szCs w:val="36"/>
        </w:rPr>
        <w:t xml:space="preserve"> of life </w:t>
      </w:r>
      <w:r w:rsidR="00452C91">
        <w:rPr>
          <w:sz w:val="36"/>
          <w:szCs w:val="36"/>
        </w:rPr>
        <w:t>,</w:t>
      </w:r>
      <w:r w:rsidR="00136AA6">
        <w:rPr>
          <w:sz w:val="36"/>
          <w:szCs w:val="36"/>
        </w:rPr>
        <w:t>when we venture to step outside ourselves, to give ourselves in service to others.  Our kindness comes back to us in ways we might not expect.</w:t>
      </w:r>
    </w:p>
    <w:p w14:paraId="6099B7A9" w14:textId="21D2B24E" w:rsidR="005E67C3" w:rsidRDefault="005E67C3" w:rsidP="00CE570B">
      <w:pPr>
        <w:rPr>
          <w:sz w:val="36"/>
          <w:szCs w:val="36"/>
        </w:rPr>
      </w:pPr>
      <w:r>
        <w:rPr>
          <w:sz w:val="36"/>
          <w:szCs w:val="36"/>
        </w:rPr>
        <w:t>The renown Fred Rogers, of Mr. Rogers’ Neighbourhood says “There are three ways to ultimate success:  The first way is to be kind.  The second way is to be kind.  The third way is to be kind.”  Indeed!</w:t>
      </w:r>
    </w:p>
    <w:p w14:paraId="2D457683" w14:textId="1B131CF7" w:rsidR="00FF1E2D" w:rsidRDefault="00FF1E2D" w:rsidP="00CE570B">
      <w:pPr>
        <w:rPr>
          <w:sz w:val="36"/>
          <w:szCs w:val="36"/>
        </w:rPr>
      </w:pPr>
      <w:r>
        <w:rPr>
          <w:sz w:val="36"/>
          <w:szCs w:val="36"/>
        </w:rPr>
        <w:t xml:space="preserve">Chasing after the wind infers that we have chosen our goal to be </w:t>
      </w:r>
      <w:r w:rsidR="00F7616E">
        <w:rPr>
          <w:sz w:val="36"/>
          <w:szCs w:val="36"/>
        </w:rPr>
        <w:t xml:space="preserve">in </w:t>
      </w:r>
      <w:r>
        <w:rPr>
          <w:sz w:val="36"/>
          <w:szCs w:val="36"/>
        </w:rPr>
        <w:t>the pursuit of earthly pleasure, not the storing up of heavenly treasures that fortify our soul.  For everything there is a season, and a time under heaven, a beginning and an end</w:t>
      </w:r>
      <w:r w:rsidR="00F7616E">
        <w:rPr>
          <w:sz w:val="36"/>
          <w:szCs w:val="36"/>
        </w:rPr>
        <w:t xml:space="preserve">.  God has made everything with opposites, presumably so that we can appreciate their quality and know </w:t>
      </w:r>
      <w:r w:rsidR="00473114">
        <w:rPr>
          <w:sz w:val="36"/>
          <w:szCs w:val="36"/>
        </w:rPr>
        <w:t xml:space="preserve">different </w:t>
      </w:r>
      <w:r w:rsidR="00F7616E">
        <w:rPr>
          <w:sz w:val="36"/>
          <w:szCs w:val="36"/>
        </w:rPr>
        <w:t>levels of satisfaction</w:t>
      </w:r>
    </w:p>
    <w:p w14:paraId="5F02FB34" w14:textId="4A72C37A" w:rsidR="00BC0E75" w:rsidRDefault="00BC0E75" w:rsidP="00CE570B">
      <w:pPr>
        <w:rPr>
          <w:sz w:val="36"/>
          <w:szCs w:val="36"/>
        </w:rPr>
      </w:pPr>
      <w:r>
        <w:rPr>
          <w:sz w:val="36"/>
          <w:szCs w:val="36"/>
        </w:rPr>
        <w:t>Our pursuit of pleasure for pleasure’s sake often leaves us disappointed; pleasure comes from living in the moment with awareness of the gifts that surround us.  It is often the little things that raise our spirits and the joy that comes from making someone else’s life a little easier or better.</w:t>
      </w:r>
    </w:p>
    <w:p w14:paraId="59B03CD9" w14:textId="5AD32758" w:rsidR="00ED3C7A" w:rsidRPr="001567C2" w:rsidRDefault="001567C2" w:rsidP="00CE570B">
      <w:pPr>
        <w:rPr>
          <w:sz w:val="36"/>
          <w:szCs w:val="36"/>
        </w:rPr>
      </w:pPr>
      <w:r>
        <w:rPr>
          <w:sz w:val="36"/>
          <w:szCs w:val="36"/>
        </w:rPr>
        <w:t>I agree with the writer, a life dedicated to oneself, is really nothing but “vanity,” chasing after the wind. When you have moved outside yourself in the service of others, I am sure you will agree that it is most rewarding.</w:t>
      </w:r>
    </w:p>
    <w:p w14:paraId="3CE551C3" w14:textId="591B384F" w:rsidR="00DB4D25" w:rsidRDefault="00ED3C7A" w:rsidP="00CE570B">
      <w:pPr>
        <w:rPr>
          <w:sz w:val="36"/>
          <w:szCs w:val="36"/>
        </w:rPr>
      </w:pPr>
      <w:r w:rsidRPr="0009079C">
        <w:rPr>
          <w:rFonts w:cstheme="minorHAnsi"/>
          <w:sz w:val="36"/>
          <w:szCs w:val="36"/>
        </w:rPr>
        <w:t>Be strong! Stay Safe! Be</w:t>
      </w:r>
      <w:r>
        <w:rPr>
          <w:sz w:val="36"/>
          <w:szCs w:val="36"/>
        </w:rPr>
        <w:t xml:space="preserve"> </w:t>
      </w:r>
      <w:r w:rsidR="00095F08" w:rsidRPr="0009079C">
        <w:rPr>
          <w:rFonts w:cstheme="minorHAnsi"/>
          <w:sz w:val="36"/>
          <w:szCs w:val="36"/>
        </w:rPr>
        <w:t>of good cheer!</w:t>
      </w:r>
      <w:r w:rsidR="00054C4A">
        <w:rPr>
          <w:sz w:val="36"/>
          <w:szCs w:val="36"/>
        </w:rPr>
        <w:t xml:space="preserve"> </w:t>
      </w:r>
    </w:p>
    <w:p w14:paraId="436B0E17" w14:textId="3AA01636" w:rsidR="00DB4D25" w:rsidRDefault="006815FF" w:rsidP="00CE570B">
      <w:pPr>
        <w:rPr>
          <w:rFonts w:cstheme="minorHAnsi"/>
          <w:sz w:val="36"/>
          <w:szCs w:val="36"/>
        </w:rPr>
      </w:pPr>
      <w:r w:rsidRPr="0009079C">
        <w:rPr>
          <w:rFonts w:cstheme="minorHAnsi"/>
          <w:sz w:val="36"/>
          <w:szCs w:val="36"/>
        </w:rPr>
        <w:t>Together in the Service of Chr</w:t>
      </w:r>
      <w:r w:rsidR="005D4F96" w:rsidRPr="0009079C">
        <w:rPr>
          <w:rFonts w:cstheme="minorHAnsi"/>
          <w:sz w:val="36"/>
          <w:szCs w:val="36"/>
        </w:rPr>
        <w:t>ist</w:t>
      </w:r>
      <w:r w:rsidR="0058430C" w:rsidRPr="0009079C">
        <w:rPr>
          <w:rFonts w:cstheme="minorHAnsi"/>
          <w:sz w:val="36"/>
          <w:szCs w:val="36"/>
        </w:rPr>
        <w:t xml:space="preserve">    </w:t>
      </w:r>
    </w:p>
    <w:p w14:paraId="35FB444F" w14:textId="447E7C15" w:rsidR="00290D4D" w:rsidRPr="00054C4A" w:rsidRDefault="004712EA" w:rsidP="00CE570B">
      <w:pPr>
        <w:rPr>
          <w:sz w:val="36"/>
          <w:szCs w:val="36"/>
        </w:rPr>
      </w:pPr>
      <w:r w:rsidRPr="0009079C">
        <w:rPr>
          <w:rFonts w:cstheme="minorHAnsi"/>
          <w:sz w:val="36"/>
          <w:szCs w:val="36"/>
        </w:rPr>
        <w:t>Soni</w:t>
      </w:r>
      <w:r w:rsidR="00034CEA" w:rsidRPr="0009079C">
        <w:rPr>
          <w:rFonts w:cstheme="minorHAnsi"/>
          <w:sz w:val="36"/>
          <w:szCs w:val="36"/>
        </w:rPr>
        <w:t>a</w:t>
      </w:r>
    </w:p>
    <w:p w14:paraId="5A6ED137" w14:textId="77777777" w:rsidR="00BD0092" w:rsidRPr="0009079C" w:rsidRDefault="00034CEA" w:rsidP="00CE570B">
      <w:pPr>
        <w:rPr>
          <w:rStyle w:val="Hyperlink"/>
          <w:rFonts w:cstheme="minorHAnsi"/>
          <w:sz w:val="36"/>
          <w:szCs w:val="36"/>
        </w:rPr>
      </w:pPr>
      <w:r w:rsidRPr="0009079C">
        <w:rPr>
          <w:rFonts w:cstheme="minorHAnsi"/>
          <w:sz w:val="36"/>
          <w:szCs w:val="36"/>
        </w:rPr>
        <w:t xml:space="preserve"> </w:t>
      </w:r>
      <w:hyperlink r:id="rId7" w:history="1">
        <w:r w:rsidRPr="0009079C">
          <w:rPr>
            <w:rStyle w:val="Hyperlink"/>
            <w:rFonts w:cstheme="minorHAnsi"/>
            <w:sz w:val="36"/>
            <w:szCs w:val="36"/>
          </w:rPr>
          <w:t>Sonia.ireson@gmail.com</w:t>
        </w:r>
      </w:hyperlink>
      <w:r w:rsidRPr="0009079C">
        <w:rPr>
          <w:rStyle w:val="Hyperlink"/>
          <w:rFonts w:cstheme="minorHAnsi"/>
          <w:sz w:val="36"/>
          <w:szCs w:val="36"/>
        </w:rPr>
        <w:t xml:space="preserve">     </w:t>
      </w:r>
    </w:p>
    <w:p w14:paraId="646B165E" w14:textId="685D0198" w:rsidR="005D4F96" w:rsidRPr="00CE570B" w:rsidRDefault="005D4F96" w:rsidP="00CE570B">
      <w:pPr>
        <w:rPr>
          <w:sz w:val="36"/>
          <w:szCs w:val="36"/>
        </w:rPr>
      </w:pPr>
      <w:r w:rsidRPr="0009079C">
        <w:rPr>
          <w:rFonts w:cstheme="minorHAnsi"/>
          <w:sz w:val="36"/>
          <w:szCs w:val="36"/>
        </w:rPr>
        <w:t xml:space="preserve">226-203-4674 – Please </w:t>
      </w:r>
      <w:r>
        <w:rPr>
          <w:sz w:val="36"/>
          <w:szCs w:val="36"/>
        </w:rPr>
        <w:t>feel free to call or text at any time.</w:t>
      </w:r>
    </w:p>
    <w:sectPr w:rsidR="005D4F96" w:rsidRPr="00CE570B">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3F5A1" w14:textId="77777777" w:rsidR="00741300" w:rsidRDefault="00741300" w:rsidP="00CE570B">
      <w:r>
        <w:separator/>
      </w:r>
    </w:p>
  </w:endnote>
  <w:endnote w:type="continuationSeparator" w:id="0">
    <w:p w14:paraId="2FB0AC12" w14:textId="77777777" w:rsidR="00741300" w:rsidRDefault="00741300" w:rsidP="00CE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3375989"/>
      <w:docPartObj>
        <w:docPartGallery w:val="Page Numbers (Bottom of Page)"/>
        <w:docPartUnique/>
      </w:docPartObj>
    </w:sdtPr>
    <w:sdtEndPr>
      <w:rPr>
        <w:rStyle w:val="PageNumber"/>
      </w:rPr>
    </w:sdtEndPr>
    <w:sdtContent>
      <w:p w14:paraId="687F76DD" w14:textId="03805958" w:rsidR="00CE570B" w:rsidRDefault="00CE570B" w:rsidP="00726D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EE0697" w14:textId="77777777" w:rsidR="00CE570B" w:rsidRDefault="00CE570B" w:rsidP="00CE57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8368219"/>
      <w:docPartObj>
        <w:docPartGallery w:val="Page Numbers (Bottom of Page)"/>
        <w:docPartUnique/>
      </w:docPartObj>
    </w:sdtPr>
    <w:sdtEndPr>
      <w:rPr>
        <w:rStyle w:val="PageNumber"/>
      </w:rPr>
    </w:sdtEndPr>
    <w:sdtContent>
      <w:p w14:paraId="503E0FFD" w14:textId="286D2569" w:rsidR="00CE570B" w:rsidRDefault="00CE570B" w:rsidP="00726D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22AC6F" w14:textId="63653328" w:rsidR="00CE570B" w:rsidRDefault="00CE570B" w:rsidP="00CE57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11E5C" w14:textId="77777777" w:rsidR="00741300" w:rsidRDefault="00741300" w:rsidP="00CE570B">
      <w:r>
        <w:separator/>
      </w:r>
    </w:p>
  </w:footnote>
  <w:footnote w:type="continuationSeparator" w:id="0">
    <w:p w14:paraId="320DA613" w14:textId="77777777" w:rsidR="00741300" w:rsidRDefault="00741300" w:rsidP="00CE5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433E"/>
    <w:multiLevelType w:val="hybridMultilevel"/>
    <w:tmpl w:val="A8E4A884"/>
    <w:lvl w:ilvl="0" w:tplc="30FA74F0">
      <w:numFmt w:val="bullet"/>
      <w:lvlText w:val="–"/>
      <w:lvlJc w:val="left"/>
      <w:pPr>
        <w:ind w:left="720" w:hanging="360"/>
      </w:pPr>
      <w:rPr>
        <w:rFonts w:ascii="Bookman Old Style" w:eastAsiaTheme="minorEastAsia"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B674B0"/>
    <w:multiLevelType w:val="hybridMultilevel"/>
    <w:tmpl w:val="9E4E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2312F9"/>
    <w:multiLevelType w:val="hybridMultilevel"/>
    <w:tmpl w:val="FDB80256"/>
    <w:lvl w:ilvl="0" w:tplc="0409000F">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AB1315"/>
    <w:multiLevelType w:val="hybridMultilevel"/>
    <w:tmpl w:val="76AC30AC"/>
    <w:lvl w:ilvl="0" w:tplc="04090001">
      <w:start w:val="1"/>
      <w:numFmt w:val="bullet"/>
      <w:lvlText w:val=""/>
      <w:lvlJc w:val="left"/>
      <w:pPr>
        <w:ind w:left="5889" w:hanging="360"/>
      </w:pPr>
      <w:rPr>
        <w:rFonts w:ascii="Symbol" w:hAnsi="Symbol" w:hint="default"/>
      </w:rPr>
    </w:lvl>
    <w:lvl w:ilvl="1" w:tplc="04090003" w:tentative="1">
      <w:start w:val="1"/>
      <w:numFmt w:val="bullet"/>
      <w:lvlText w:val="o"/>
      <w:lvlJc w:val="left"/>
      <w:pPr>
        <w:ind w:left="6609" w:hanging="360"/>
      </w:pPr>
      <w:rPr>
        <w:rFonts w:ascii="Courier New" w:hAnsi="Courier New" w:cs="Courier New" w:hint="default"/>
      </w:rPr>
    </w:lvl>
    <w:lvl w:ilvl="2" w:tplc="04090005" w:tentative="1">
      <w:start w:val="1"/>
      <w:numFmt w:val="bullet"/>
      <w:lvlText w:val=""/>
      <w:lvlJc w:val="left"/>
      <w:pPr>
        <w:ind w:left="7329" w:hanging="360"/>
      </w:pPr>
      <w:rPr>
        <w:rFonts w:ascii="Wingdings" w:hAnsi="Wingdings" w:hint="default"/>
      </w:rPr>
    </w:lvl>
    <w:lvl w:ilvl="3" w:tplc="04090001" w:tentative="1">
      <w:start w:val="1"/>
      <w:numFmt w:val="bullet"/>
      <w:lvlText w:val=""/>
      <w:lvlJc w:val="left"/>
      <w:pPr>
        <w:ind w:left="8049" w:hanging="360"/>
      </w:pPr>
      <w:rPr>
        <w:rFonts w:ascii="Symbol" w:hAnsi="Symbol" w:hint="default"/>
      </w:rPr>
    </w:lvl>
    <w:lvl w:ilvl="4" w:tplc="04090003" w:tentative="1">
      <w:start w:val="1"/>
      <w:numFmt w:val="bullet"/>
      <w:lvlText w:val="o"/>
      <w:lvlJc w:val="left"/>
      <w:pPr>
        <w:ind w:left="8769" w:hanging="360"/>
      </w:pPr>
      <w:rPr>
        <w:rFonts w:ascii="Courier New" w:hAnsi="Courier New" w:cs="Courier New" w:hint="default"/>
      </w:rPr>
    </w:lvl>
    <w:lvl w:ilvl="5" w:tplc="04090005" w:tentative="1">
      <w:start w:val="1"/>
      <w:numFmt w:val="bullet"/>
      <w:lvlText w:val=""/>
      <w:lvlJc w:val="left"/>
      <w:pPr>
        <w:ind w:left="9489" w:hanging="360"/>
      </w:pPr>
      <w:rPr>
        <w:rFonts w:ascii="Wingdings" w:hAnsi="Wingdings" w:hint="default"/>
      </w:rPr>
    </w:lvl>
    <w:lvl w:ilvl="6" w:tplc="04090001" w:tentative="1">
      <w:start w:val="1"/>
      <w:numFmt w:val="bullet"/>
      <w:lvlText w:val=""/>
      <w:lvlJc w:val="left"/>
      <w:pPr>
        <w:ind w:left="10209" w:hanging="360"/>
      </w:pPr>
      <w:rPr>
        <w:rFonts w:ascii="Symbol" w:hAnsi="Symbol" w:hint="default"/>
      </w:rPr>
    </w:lvl>
    <w:lvl w:ilvl="7" w:tplc="04090003" w:tentative="1">
      <w:start w:val="1"/>
      <w:numFmt w:val="bullet"/>
      <w:lvlText w:val="o"/>
      <w:lvlJc w:val="left"/>
      <w:pPr>
        <w:ind w:left="10929" w:hanging="360"/>
      </w:pPr>
      <w:rPr>
        <w:rFonts w:ascii="Courier New" w:hAnsi="Courier New" w:cs="Courier New" w:hint="default"/>
      </w:rPr>
    </w:lvl>
    <w:lvl w:ilvl="8" w:tplc="04090005" w:tentative="1">
      <w:start w:val="1"/>
      <w:numFmt w:val="bullet"/>
      <w:lvlText w:val=""/>
      <w:lvlJc w:val="left"/>
      <w:pPr>
        <w:ind w:left="11649"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0B"/>
    <w:rsid w:val="00000157"/>
    <w:rsid w:val="00001772"/>
    <w:rsid w:val="00001AB5"/>
    <w:rsid w:val="00001BDD"/>
    <w:rsid w:val="00001CED"/>
    <w:rsid w:val="00002475"/>
    <w:rsid w:val="00002C4C"/>
    <w:rsid w:val="00002F43"/>
    <w:rsid w:val="00003000"/>
    <w:rsid w:val="00003807"/>
    <w:rsid w:val="0000389C"/>
    <w:rsid w:val="0000412A"/>
    <w:rsid w:val="000049D0"/>
    <w:rsid w:val="00005C20"/>
    <w:rsid w:val="000070BC"/>
    <w:rsid w:val="00007428"/>
    <w:rsid w:val="00007885"/>
    <w:rsid w:val="00007920"/>
    <w:rsid w:val="00010BF2"/>
    <w:rsid w:val="000111DA"/>
    <w:rsid w:val="00011B76"/>
    <w:rsid w:val="000120EB"/>
    <w:rsid w:val="000130C8"/>
    <w:rsid w:val="0001347D"/>
    <w:rsid w:val="00014AB3"/>
    <w:rsid w:val="00014FC0"/>
    <w:rsid w:val="00015E29"/>
    <w:rsid w:val="0001666A"/>
    <w:rsid w:val="00016675"/>
    <w:rsid w:val="000177E6"/>
    <w:rsid w:val="00021538"/>
    <w:rsid w:val="000216C3"/>
    <w:rsid w:val="00022C22"/>
    <w:rsid w:val="00023037"/>
    <w:rsid w:val="00023258"/>
    <w:rsid w:val="000234AA"/>
    <w:rsid w:val="00027D6D"/>
    <w:rsid w:val="00030127"/>
    <w:rsid w:val="00030354"/>
    <w:rsid w:val="000304F2"/>
    <w:rsid w:val="00030C0B"/>
    <w:rsid w:val="00031232"/>
    <w:rsid w:val="00031652"/>
    <w:rsid w:val="00031714"/>
    <w:rsid w:val="00031A56"/>
    <w:rsid w:val="00031F41"/>
    <w:rsid w:val="00032ADA"/>
    <w:rsid w:val="00034CEA"/>
    <w:rsid w:val="0003535A"/>
    <w:rsid w:val="00035AEF"/>
    <w:rsid w:val="0003718A"/>
    <w:rsid w:val="000371BA"/>
    <w:rsid w:val="00037B3E"/>
    <w:rsid w:val="00040151"/>
    <w:rsid w:val="000401BE"/>
    <w:rsid w:val="00040C9E"/>
    <w:rsid w:val="00040DAA"/>
    <w:rsid w:val="0004115C"/>
    <w:rsid w:val="00041A3C"/>
    <w:rsid w:val="000420DD"/>
    <w:rsid w:val="00042372"/>
    <w:rsid w:val="0004264A"/>
    <w:rsid w:val="00042ABC"/>
    <w:rsid w:val="0004486F"/>
    <w:rsid w:val="00044B57"/>
    <w:rsid w:val="00046A6E"/>
    <w:rsid w:val="00046C25"/>
    <w:rsid w:val="00047CF3"/>
    <w:rsid w:val="000508ED"/>
    <w:rsid w:val="0005099C"/>
    <w:rsid w:val="00050CDC"/>
    <w:rsid w:val="00050FAC"/>
    <w:rsid w:val="00051365"/>
    <w:rsid w:val="000526D9"/>
    <w:rsid w:val="00052CA7"/>
    <w:rsid w:val="00052ED4"/>
    <w:rsid w:val="0005313A"/>
    <w:rsid w:val="000534C9"/>
    <w:rsid w:val="00054C4A"/>
    <w:rsid w:val="00055928"/>
    <w:rsid w:val="000565E2"/>
    <w:rsid w:val="00056DC5"/>
    <w:rsid w:val="00057BAF"/>
    <w:rsid w:val="00060AD3"/>
    <w:rsid w:val="00060C6D"/>
    <w:rsid w:val="00063A1B"/>
    <w:rsid w:val="0006478F"/>
    <w:rsid w:val="00064958"/>
    <w:rsid w:val="00064B2C"/>
    <w:rsid w:val="00065128"/>
    <w:rsid w:val="00066294"/>
    <w:rsid w:val="00067C0C"/>
    <w:rsid w:val="000706E2"/>
    <w:rsid w:val="000710FB"/>
    <w:rsid w:val="000714D7"/>
    <w:rsid w:val="00073543"/>
    <w:rsid w:val="00075198"/>
    <w:rsid w:val="00075ED6"/>
    <w:rsid w:val="00075F64"/>
    <w:rsid w:val="0007635D"/>
    <w:rsid w:val="0007738A"/>
    <w:rsid w:val="000776FF"/>
    <w:rsid w:val="000801E7"/>
    <w:rsid w:val="00081635"/>
    <w:rsid w:val="00082898"/>
    <w:rsid w:val="0008359F"/>
    <w:rsid w:val="00083A2F"/>
    <w:rsid w:val="00083B8A"/>
    <w:rsid w:val="0008582F"/>
    <w:rsid w:val="000859FE"/>
    <w:rsid w:val="0008601E"/>
    <w:rsid w:val="000862C6"/>
    <w:rsid w:val="000863A4"/>
    <w:rsid w:val="0008675E"/>
    <w:rsid w:val="000867EC"/>
    <w:rsid w:val="00086B6B"/>
    <w:rsid w:val="000873CA"/>
    <w:rsid w:val="0009079C"/>
    <w:rsid w:val="00091435"/>
    <w:rsid w:val="00091682"/>
    <w:rsid w:val="00091D7A"/>
    <w:rsid w:val="0009222E"/>
    <w:rsid w:val="000922FE"/>
    <w:rsid w:val="0009240E"/>
    <w:rsid w:val="0009246D"/>
    <w:rsid w:val="000928BB"/>
    <w:rsid w:val="00092F49"/>
    <w:rsid w:val="00093C0F"/>
    <w:rsid w:val="00093DE9"/>
    <w:rsid w:val="00094B92"/>
    <w:rsid w:val="00094DF3"/>
    <w:rsid w:val="00095192"/>
    <w:rsid w:val="00095275"/>
    <w:rsid w:val="000955A3"/>
    <w:rsid w:val="0009583A"/>
    <w:rsid w:val="00095964"/>
    <w:rsid w:val="00095F08"/>
    <w:rsid w:val="000A0CE9"/>
    <w:rsid w:val="000A2070"/>
    <w:rsid w:val="000A24E7"/>
    <w:rsid w:val="000A2A74"/>
    <w:rsid w:val="000A53F5"/>
    <w:rsid w:val="000A5889"/>
    <w:rsid w:val="000A5D1A"/>
    <w:rsid w:val="000A6B2B"/>
    <w:rsid w:val="000A7445"/>
    <w:rsid w:val="000A7566"/>
    <w:rsid w:val="000A763D"/>
    <w:rsid w:val="000B2E70"/>
    <w:rsid w:val="000B2E77"/>
    <w:rsid w:val="000B3319"/>
    <w:rsid w:val="000B46A4"/>
    <w:rsid w:val="000B505B"/>
    <w:rsid w:val="000B540F"/>
    <w:rsid w:val="000B66F4"/>
    <w:rsid w:val="000B71E4"/>
    <w:rsid w:val="000B79D1"/>
    <w:rsid w:val="000C0240"/>
    <w:rsid w:val="000C0733"/>
    <w:rsid w:val="000C0CCA"/>
    <w:rsid w:val="000C1AE7"/>
    <w:rsid w:val="000C2912"/>
    <w:rsid w:val="000C371C"/>
    <w:rsid w:val="000C3CBD"/>
    <w:rsid w:val="000C4537"/>
    <w:rsid w:val="000C552E"/>
    <w:rsid w:val="000C563E"/>
    <w:rsid w:val="000C5B42"/>
    <w:rsid w:val="000C6048"/>
    <w:rsid w:val="000C66F8"/>
    <w:rsid w:val="000C694E"/>
    <w:rsid w:val="000C7DCE"/>
    <w:rsid w:val="000D0610"/>
    <w:rsid w:val="000D0B50"/>
    <w:rsid w:val="000D0DD5"/>
    <w:rsid w:val="000D0DED"/>
    <w:rsid w:val="000D0EF5"/>
    <w:rsid w:val="000D1579"/>
    <w:rsid w:val="000D1C50"/>
    <w:rsid w:val="000D29F8"/>
    <w:rsid w:val="000D4C63"/>
    <w:rsid w:val="000D5F76"/>
    <w:rsid w:val="000D73F8"/>
    <w:rsid w:val="000E1756"/>
    <w:rsid w:val="000E21DB"/>
    <w:rsid w:val="000E2A35"/>
    <w:rsid w:val="000E2D63"/>
    <w:rsid w:val="000E2F6D"/>
    <w:rsid w:val="000E372E"/>
    <w:rsid w:val="000E375F"/>
    <w:rsid w:val="000E407B"/>
    <w:rsid w:val="000E55F7"/>
    <w:rsid w:val="000E5A14"/>
    <w:rsid w:val="000E693E"/>
    <w:rsid w:val="000E694E"/>
    <w:rsid w:val="000E6992"/>
    <w:rsid w:val="000E6F6B"/>
    <w:rsid w:val="000E7104"/>
    <w:rsid w:val="000E71FA"/>
    <w:rsid w:val="000E7784"/>
    <w:rsid w:val="000E78FA"/>
    <w:rsid w:val="000F03F5"/>
    <w:rsid w:val="000F07C6"/>
    <w:rsid w:val="000F13C0"/>
    <w:rsid w:val="000F1EBC"/>
    <w:rsid w:val="000F2B57"/>
    <w:rsid w:val="000F3CE4"/>
    <w:rsid w:val="000F503F"/>
    <w:rsid w:val="000F6AEB"/>
    <w:rsid w:val="000F6F26"/>
    <w:rsid w:val="000F73AD"/>
    <w:rsid w:val="000F75E8"/>
    <w:rsid w:val="000F7715"/>
    <w:rsid w:val="00100709"/>
    <w:rsid w:val="001028EB"/>
    <w:rsid w:val="00102E30"/>
    <w:rsid w:val="00103039"/>
    <w:rsid w:val="00103303"/>
    <w:rsid w:val="001042C7"/>
    <w:rsid w:val="0010446C"/>
    <w:rsid w:val="0010485D"/>
    <w:rsid w:val="001051C1"/>
    <w:rsid w:val="00107254"/>
    <w:rsid w:val="00107BB7"/>
    <w:rsid w:val="0011044C"/>
    <w:rsid w:val="001106C8"/>
    <w:rsid w:val="00110985"/>
    <w:rsid w:val="001111ED"/>
    <w:rsid w:val="00111F81"/>
    <w:rsid w:val="00113937"/>
    <w:rsid w:val="00113BDE"/>
    <w:rsid w:val="001141C4"/>
    <w:rsid w:val="00114F65"/>
    <w:rsid w:val="0011543F"/>
    <w:rsid w:val="00115D27"/>
    <w:rsid w:val="00116851"/>
    <w:rsid w:val="00117BB6"/>
    <w:rsid w:val="00120041"/>
    <w:rsid w:val="00120181"/>
    <w:rsid w:val="001204E9"/>
    <w:rsid w:val="00120639"/>
    <w:rsid w:val="0012083F"/>
    <w:rsid w:val="00121032"/>
    <w:rsid w:val="00123A33"/>
    <w:rsid w:val="001246D9"/>
    <w:rsid w:val="00124CAC"/>
    <w:rsid w:val="00125493"/>
    <w:rsid w:val="001259DD"/>
    <w:rsid w:val="00126065"/>
    <w:rsid w:val="00126223"/>
    <w:rsid w:val="0012642E"/>
    <w:rsid w:val="00126778"/>
    <w:rsid w:val="0012692D"/>
    <w:rsid w:val="0012749B"/>
    <w:rsid w:val="001307AC"/>
    <w:rsid w:val="00130E41"/>
    <w:rsid w:val="001316B6"/>
    <w:rsid w:val="001345EC"/>
    <w:rsid w:val="00134E9D"/>
    <w:rsid w:val="00136060"/>
    <w:rsid w:val="00136AA6"/>
    <w:rsid w:val="001372A2"/>
    <w:rsid w:val="001372BE"/>
    <w:rsid w:val="00137353"/>
    <w:rsid w:val="001373F4"/>
    <w:rsid w:val="001402B2"/>
    <w:rsid w:val="00140524"/>
    <w:rsid w:val="00140927"/>
    <w:rsid w:val="001411DE"/>
    <w:rsid w:val="001418C0"/>
    <w:rsid w:val="001426A6"/>
    <w:rsid w:val="0014357A"/>
    <w:rsid w:val="00143A48"/>
    <w:rsid w:val="00143A4A"/>
    <w:rsid w:val="00143EEB"/>
    <w:rsid w:val="00144246"/>
    <w:rsid w:val="0014431E"/>
    <w:rsid w:val="001448CA"/>
    <w:rsid w:val="00145391"/>
    <w:rsid w:val="001466F3"/>
    <w:rsid w:val="001477E1"/>
    <w:rsid w:val="001479AC"/>
    <w:rsid w:val="00150446"/>
    <w:rsid w:val="00150746"/>
    <w:rsid w:val="00150757"/>
    <w:rsid w:val="001507E5"/>
    <w:rsid w:val="00150997"/>
    <w:rsid w:val="001509F2"/>
    <w:rsid w:val="00150BD0"/>
    <w:rsid w:val="0015109F"/>
    <w:rsid w:val="00151161"/>
    <w:rsid w:val="001512FE"/>
    <w:rsid w:val="00151EBE"/>
    <w:rsid w:val="001534CA"/>
    <w:rsid w:val="00154320"/>
    <w:rsid w:val="0015483D"/>
    <w:rsid w:val="0015485B"/>
    <w:rsid w:val="001552C1"/>
    <w:rsid w:val="0015540D"/>
    <w:rsid w:val="001567C2"/>
    <w:rsid w:val="00156CCC"/>
    <w:rsid w:val="00157108"/>
    <w:rsid w:val="00157278"/>
    <w:rsid w:val="001620C4"/>
    <w:rsid w:val="001623CA"/>
    <w:rsid w:val="00162441"/>
    <w:rsid w:val="00163074"/>
    <w:rsid w:val="001645C9"/>
    <w:rsid w:val="0016532F"/>
    <w:rsid w:val="00165DF2"/>
    <w:rsid w:val="001670B8"/>
    <w:rsid w:val="0017101A"/>
    <w:rsid w:val="00171BEE"/>
    <w:rsid w:val="00171CA4"/>
    <w:rsid w:val="0017276F"/>
    <w:rsid w:val="00172DAD"/>
    <w:rsid w:val="00172F63"/>
    <w:rsid w:val="0017383D"/>
    <w:rsid w:val="001739CB"/>
    <w:rsid w:val="00173B6B"/>
    <w:rsid w:val="00174A5F"/>
    <w:rsid w:val="00174E64"/>
    <w:rsid w:val="00175000"/>
    <w:rsid w:val="001757F0"/>
    <w:rsid w:val="00175A49"/>
    <w:rsid w:val="00175B85"/>
    <w:rsid w:val="00176075"/>
    <w:rsid w:val="001778A7"/>
    <w:rsid w:val="00177D8F"/>
    <w:rsid w:val="00180401"/>
    <w:rsid w:val="001809E1"/>
    <w:rsid w:val="001814FF"/>
    <w:rsid w:val="00181BFC"/>
    <w:rsid w:val="00181E9B"/>
    <w:rsid w:val="00182147"/>
    <w:rsid w:val="00182C9A"/>
    <w:rsid w:val="001839FF"/>
    <w:rsid w:val="00183FDE"/>
    <w:rsid w:val="00184272"/>
    <w:rsid w:val="0018500A"/>
    <w:rsid w:val="00185709"/>
    <w:rsid w:val="00185E50"/>
    <w:rsid w:val="00186311"/>
    <w:rsid w:val="0018712A"/>
    <w:rsid w:val="0018768A"/>
    <w:rsid w:val="001879AE"/>
    <w:rsid w:val="001905C7"/>
    <w:rsid w:val="00191C89"/>
    <w:rsid w:val="001922AB"/>
    <w:rsid w:val="00192493"/>
    <w:rsid w:val="0019277F"/>
    <w:rsid w:val="00193429"/>
    <w:rsid w:val="0019399D"/>
    <w:rsid w:val="00194CC5"/>
    <w:rsid w:val="001950D3"/>
    <w:rsid w:val="001950D4"/>
    <w:rsid w:val="00195666"/>
    <w:rsid w:val="001961B7"/>
    <w:rsid w:val="00196299"/>
    <w:rsid w:val="00197D7E"/>
    <w:rsid w:val="001A06D1"/>
    <w:rsid w:val="001A0C33"/>
    <w:rsid w:val="001A2158"/>
    <w:rsid w:val="001A3E69"/>
    <w:rsid w:val="001A44B7"/>
    <w:rsid w:val="001A49AA"/>
    <w:rsid w:val="001A4DCB"/>
    <w:rsid w:val="001A599B"/>
    <w:rsid w:val="001A5B99"/>
    <w:rsid w:val="001A5E4B"/>
    <w:rsid w:val="001A603F"/>
    <w:rsid w:val="001A6FFC"/>
    <w:rsid w:val="001B04AC"/>
    <w:rsid w:val="001B0A88"/>
    <w:rsid w:val="001B44C1"/>
    <w:rsid w:val="001B5249"/>
    <w:rsid w:val="001B5501"/>
    <w:rsid w:val="001B56B8"/>
    <w:rsid w:val="001B599E"/>
    <w:rsid w:val="001B5A8E"/>
    <w:rsid w:val="001B5CB8"/>
    <w:rsid w:val="001B770F"/>
    <w:rsid w:val="001B7A02"/>
    <w:rsid w:val="001B7F3C"/>
    <w:rsid w:val="001C0999"/>
    <w:rsid w:val="001C12D3"/>
    <w:rsid w:val="001C2234"/>
    <w:rsid w:val="001C3AD5"/>
    <w:rsid w:val="001C402C"/>
    <w:rsid w:val="001C481C"/>
    <w:rsid w:val="001C6362"/>
    <w:rsid w:val="001C6B45"/>
    <w:rsid w:val="001C6CCE"/>
    <w:rsid w:val="001C760E"/>
    <w:rsid w:val="001C7983"/>
    <w:rsid w:val="001D07DD"/>
    <w:rsid w:val="001D10EE"/>
    <w:rsid w:val="001D2458"/>
    <w:rsid w:val="001D2C68"/>
    <w:rsid w:val="001D2E1A"/>
    <w:rsid w:val="001D3363"/>
    <w:rsid w:val="001D3A30"/>
    <w:rsid w:val="001D6767"/>
    <w:rsid w:val="001D7835"/>
    <w:rsid w:val="001D7A73"/>
    <w:rsid w:val="001D7A76"/>
    <w:rsid w:val="001E030A"/>
    <w:rsid w:val="001E0481"/>
    <w:rsid w:val="001E0D1C"/>
    <w:rsid w:val="001E2538"/>
    <w:rsid w:val="001E396D"/>
    <w:rsid w:val="001E513C"/>
    <w:rsid w:val="001E573D"/>
    <w:rsid w:val="001E5FAA"/>
    <w:rsid w:val="001E7206"/>
    <w:rsid w:val="001F1410"/>
    <w:rsid w:val="001F1BEE"/>
    <w:rsid w:val="001F2317"/>
    <w:rsid w:val="001F298B"/>
    <w:rsid w:val="001F4D22"/>
    <w:rsid w:val="001F52DC"/>
    <w:rsid w:val="001F56D0"/>
    <w:rsid w:val="001F6808"/>
    <w:rsid w:val="001F7417"/>
    <w:rsid w:val="001F7439"/>
    <w:rsid w:val="001F7499"/>
    <w:rsid w:val="002003CE"/>
    <w:rsid w:val="0020123B"/>
    <w:rsid w:val="002017C0"/>
    <w:rsid w:val="00201FD8"/>
    <w:rsid w:val="00202B0C"/>
    <w:rsid w:val="00203004"/>
    <w:rsid w:val="00203577"/>
    <w:rsid w:val="00203AE6"/>
    <w:rsid w:val="002044AE"/>
    <w:rsid w:val="00204D01"/>
    <w:rsid w:val="002058AD"/>
    <w:rsid w:val="00206E7E"/>
    <w:rsid w:val="002079B7"/>
    <w:rsid w:val="002107C1"/>
    <w:rsid w:val="00211B4B"/>
    <w:rsid w:val="00212BD4"/>
    <w:rsid w:val="00213166"/>
    <w:rsid w:val="00213274"/>
    <w:rsid w:val="00214246"/>
    <w:rsid w:val="00214847"/>
    <w:rsid w:val="00215105"/>
    <w:rsid w:val="00215164"/>
    <w:rsid w:val="00215884"/>
    <w:rsid w:val="00215B5E"/>
    <w:rsid w:val="0021608A"/>
    <w:rsid w:val="00217014"/>
    <w:rsid w:val="00217614"/>
    <w:rsid w:val="00217D0D"/>
    <w:rsid w:val="00217E57"/>
    <w:rsid w:val="00222309"/>
    <w:rsid w:val="002225A9"/>
    <w:rsid w:val="00222BF6"/>
    <w:rsid w:val="00223011"/>
    <w:rsid w:val="00223CB8"/>
    <w:rsid w:val="00224A64"/>
    <w:rsid w:val="00224F6F"/>
    <w:rsid w:val="00225899"/>
    <w:rsid w:val="00225D70"/>
    <w:rsid w:val="002263B0"/>
    <w:rsid w:val="00227555"/>
    <w:rsid w:val="002301DD"/>
    <w:rsid w:val="00230D6B"/>
    <w:rsid w:val="002319EA"/>
    <w:rsid w:val="00232C66"/>
    <w:rsid w:val="0023343C"/>
    <w:rsid w:val="002344C0"/>
    <w:rsid w:val="00234A1B"/>
    <w:rsid w:val="0023564F"/>
    <w:rsid w:val="00235809"/>
    <w:rsid w:val="00235C88"/>
    <w:rsid w:val="00235D50"/>
    <w:rsid w:val="00236E7A"/>
    <w:rsid w:val="0024075D"/>
    <w:rsid w:val="002407DD"/>
    <w:rsid w:val="00241839"/>
    <w:rsid w:val="00241EE5"/>
    <w:rsid w:val="00242107"/>
    <w:rsid w:val="00242975"/>
    <w:rsid w:val="00242A7B"/>
    <w:rsid w:val="002438C1"/>
    <w:rsid w:val="00243F3B"/>
    <w:rsid w:val="00244394"/>
    <w:rsid w:val="00244864"/>
    <w:rsid w:val="00244B43"/>
    <w:rsid w:val="00244D1C"/>
    <w:rsid w:val="00245D29"/>
    <w:rsid w:val="002465A2"/>
    <w:rsid w:val="00246F42"/>
    <w:rsid w:val="0024771E"/>
    <w:rsid w:val="0025000F"/>
    <w:rsid w:val="00250AEC"/>
    <w:rsid w:val="0025136A"/>
    <w:rsid w:val="00252FAC"/>
    <w:rsid w:val="002530D7"/>
    <w:rsid w:val="00253DE6"/>
    <w:rsid w:val="00254BB8"/>
    <w:rsid w:val="00255F14"/>
    <w:rsid w:val="00256390"/>
    <w:rsid w:val="00256663"/>
    <w:rsid w:val="00257BC0"/>
    <w:rsid w:val="00260B0B"/>
    <w:rsid w:val="00260B33"/>
    <w:rsid w:val="00260DD2"/>
    <w:rsid w:val="00262C03"/>
    <w:rsid w:val="00262E07"/>
    <w:rsid w:val="00262EFE"/>
    <w:rsid w:val="0026438A"/>
    <w:rsid w:val="002649A0"/>
    <w:rsid w:val="00264BA6"/>
    <w:rsid w:val="00266482"/>
    <w:rsid w:val="00266F0A"/>
    <w:rsid w:val="002708D6"/>
    <w:rsid w:val="00270B01"/>
    <w:rsid w:val="00270E5F"/>
    <w:rsid w:val="00271BC8"/>
    <w:rsid w:val="00271F39"/>
    <w:rsid w:val="00272087"/>
    <w:rsid w:val="002729ED"/>
    <w:rsid w:val="00273C17"/>
    <w:rsid w:val="002749BF"/>
    <w:rsid w:val="002750F5"/>
    <w:rsid w:val="00275495"/>
    <w:rsid w:val="002757E6"/>
    <w:rsid w:val="00275B03"/>
    <w:rsid w:val="00275E42"/>
    <w:rsid w:val="00276394"/>
    <w:rsid w:val="00276468"/>
    <w:rsid w:val="0027794B"/>
    <w:rsid w:val="00277FBE"/>
    <w:rsid w:val="0028071B"/>
    <w:rsid w:val="002807FC"/>
    <w:rsid w:val="0028135C"/>
    <w:rsid w:val="0028223E"/>
    <w:rsid w:val="00283973"/>
    <w:rsid w:val="00283C5F"/>
    <w:rsid w:val="00284790"/>
    <w:rsid w:val="0028523C"/>
    <w:rsid w:val="00285A56"/>
    <w:rsid w:val="002864EF"/>
    <w:rsid w:val="0028776E"/>
    <w:rsid w:val="002878DD"/>
    <w:rsid w:val="00287AA8"/>
    <w:rsid w:val="00290A63"/>
    <w:rsid w:val="00290D4D"/>
    <w:rsid w:val="00292C0D"/>
    <w:rsid w:val="00293258"/>
    <w:rsid w:val="0029419F"/>
    <w:rsid w:val="00294305"/>
    <w:rsid w:val="0029437A"/>
    <w:rsid w:val="00294F7A"/>
    <w:rsid w:val="00295103"/>
    <w:rsid w:val="00295551"/>
    <w:rsid w:val="00295CAE"/>
    <w:rsid w:val="002A019C"/>
    <w:rsid w:val="002A0202"/>
    <w:rsid w:val="002A06B4"/>
    <w:rsid w:val="002A0926"/>
    <w:rsid w:val="002A20A1"/>
    <w:rsid w:val="002A2DEB"/>
    <w:rsid w:val="002A39E6"/>
    <w:rsid w:val="002A44B6"/>
    <w:rsid w:val="002A46A8"/>
    <w:rsid w:val="002A61A0"/>
    <w:rsid w:val="002A73AB"/>
    <w:rsid w:val="002B1B49"/>
    <w:rsid w:val="002B4445"/>
    <w:rsid w:val="002B6BB2"/>
    <w:rsid w:val="002B760F"/>
    <w:rsid w:val="002B7734"/>
    <w:rsid w:val="002B7B64"/>
    <w:rsid w:val="002C05C4"/>
    <w:rsid w:val="002C07B3"/>
    <w:rsid w:val="002C0A5B"/>
    <w:rsid w:val="002C0C9D"/>
    <w:rsid w:val="002C0E33"/>
    <w:rsid w:val="002C1870"/>
    <w:rsid w:val="002C241D"/>
    <w:rsid w:val="002C2877"/>
    <w:rsid w:val="002C3C84"/>
    <w:rsid w:val="002C3CAE"/>
    <w:rsid w:val="002C5271"/>
    <w:rsid w:val="002C606D"/>
    <w:rsid w:val="002C65D6"/>
    <w:rsid w:val="002C6F90"/>
    <w:rsid w:val="002C78E3"/>
    <w:rsid w:val="002D0533"/>
    <w:rsid w:val="002D0F25"/>
    <w:rsid w:val="002D178D"/>
    <w:rsid w:val="002D237D"/>
    <w:rsid w:val="002D28D5"/>
    <w:rsid w:val="002D3D23"/>
    <w:rsid w:val="002D3D53"/>
    <w:rsid w:val="002D3D8C"/>
    <w:rsid w:val="002D507D"/>
    <w:rsid w:val="002D5E9C"/>
    <w:rsid w:val="002D6296"/>
    <w:rsid w:val="002D6326"/>
    <w:rsid w:val="002D6407"/>
    <w:rsid w:val="002D6D20"/>
    <w:rsid w:val="002D7346"/>
    <w:rsid w:val="002E012B"/>
    <w:rsid w:val="002E025A"/>
    <w:rsid w:val="002E1145"/>
    <w:rsid w:val="002E11B5"/>
    <w:rsid w:val="002E1D52"/>
    <w:rsid w:val="002E1F91"/>
    <w:rsid w:val="002E3E7B"/>
    <w:rsid w:val="002E466C"/>
    <w:rsid w:val="002E4EA2"/>
    <w:rsid w:val="002E4ED2"/>
    <w:rsid w:val="002E51C3"/>
    <w:rsid w:val="002E5B82"/>
    <w:rsid w:val="002E610D"/>
    <w:rsid w:val="002E6130"/>
    <w:rsid w:val="002E644F"/>
    <w:rsid w:val="002E6A93"/>
    <w:rsid w:val="002E735B"/>
    <w:rsid w:val="002E7693"/>
    <w:rsid w:val="002F083F"/>
    <w:rsid w:val="002F4189"/>
    <w:rsid w:val="002F4EF9"/>
    <w:rsid w:val="002F5348"/>
    <w:rsid w:val="002F5532"/>
    <w:rsid w:val="002F5993"/>
    <w:rsid w:val="002F607F"/>
    <w:rsid w:val="002F6244"/>
    <w:rsid w:val="002F725B"/>
    <w:rsid w:val="00302663"/>
    <w:rsid w:val="003029F5"/>
    <w:rsid w:val="00302D6A"/>
    <w:rsid w:val="0030330C"/>
    <w:rsid w:val="0030365E"/>
    <w:rsid w:val="00303EAB"/>
    <w:rsid w:val="00304029"/>
    <w:rsid w:val="00304405"/>
    <w:rsid w:val="003048B3"/>
    <w:rsid w:val="00304E17"/>
    <w:rsid w:val="0030540D"/>
    <w:rsid w:val="003058A4"/>
    <w:rsid w:val="003073BB"/>
    <w:rsid w:val="00307C97"/>
    <w:rsid w:val="00310703"/>
    <w:rsid w:val="003119A1"/>
    <w:rsid w:val="00311C2A"/>
    <w:rsid w:val="00311D89"/>
    <w:rsid w:val="003124C6"/>
    <w:rsid w:val="00312E8C"/>
    <w:rsid w:val="00312F89"/>
    <w:rsid w:val="00313E38"/>
    <w:rsid w:val="003145FC"/>
    <w:rsid w:val="003147E2"/>
    <w:rsid w:val="003156D7"/>
    <w:rsid w:val="00315880"/>
    <w:rsid w:val="00315C45"/>
    <w:rsid w:val="00315F02"/>
    <w:rsid w:val="00316041"/>
    <w:rsid w:val="00317400"/>
    <w:rsid w:val="00317B02"/>
    <w:rsid w:val="00317BD3"/>
    <w:rsid w:val="00320392"/>
    <w:rsid w:val="0032075E"/>
    <w:rsid w:val="003211E9"/>
    <w:rsid w:val="0032266F"/>
    <w:rsid w:val="00322912"/>
    <w:rsid w:val="00324A69"/>
    <w:rsid w:val="00325E70"/>
    <w:rsid w:val="00330172"/>
    <w:rsid w:val="0033057A"/>
    <w:rsid w:val="00330C62"/>
    <w:rsid w:val="00331717"/>
    <w:rsid w:val="00331F49"/>
    <w:rsid w:val="003337E4"/>
    <w:rsid w:val="003356B4"/>
    <w:rsid w:val="003366AE"/>
    <w:rsid w:val="00337BD6"/>
    <w:rsid w:val="0034028B"/>
    <w:rsid w:val="0034057B"/>
    <w:rsid w:val="00340B67"/>
    <w:rsid w:val="00342934"/>
    <w:rsid w:val="00342A6C"/>
    <w:rsid w:val="00342F75"/>
    <w:rsid w:val="0034330E"/>
    <w:rsid w:val="00343CCB"/>
    <w:rsid w:val="00344541"/>
    <w:rsid w:val="003451CC"/>
    <w:rsid w:val="003456DA"/>
    <w:rsid w:val="0034630E"/>
    <w:rsid w:val="00346577"/>
    <w:rsid w:val="00346A03"/>
    <w:rsid w:val="00346E1E"/>
    <w:rsid w:val="00347063"/>
    <w:rsid w:val="003479E9"/>
    <w:rsid w:val="00350704"/>
    <w:rsid w:val="00350B56"/>
    <w:rsid w:val="00350CEA"/>
    <w:rsid w:val="003511DB"/>
    <w:rsid w:val="00351782"/>
    <w:rsid w:val="00351886"/>
    <w:rsid w:val="00353F7F"/>
    <w:rsid w:val="003548C8"/>
    <w:rsid w:val="003549DF"/>
    <w:rsid w:val="00355586"/>
    <w:rsid w:val="00355BE1"/>
    <w:rsid w:val="00356717"/>
    <w:rsid w:val="003578C0"/>
    <w:rsid w:val="00361302"/>
    <w:rsid w:val="00361482"/>
    <w:rsid w:val="00361BE6"/>
    <w:rsid w:val="00363650"/>
    <w:rsid w:val="00363EE5"/>
    <w:rsid w:val="003659B6"/>
    <w:rsid w:val="00367335"/>
    <w:rsid w:val="003674E4"/>
    <w:rsid w:val="0036766C"/>
    <w:rsid w:val="00367E50"/>
    <w:rsid w:val="0037045C"/>
    <w:rsid w:val="00371D29"/>
    <w:rsid w:val="003721D4"/>
    <w:rsid w:val="003722B3"/>
    <w:rsid w:val="00372553"/>
    <w:rsid w:val="0037289A"/>
    <w:rsid w:val="0037409A"/>
    <w:rsid w:val="00374BAA"/>
    <w:rsid w:val="00376418"/>
    <w:rsid w:val="00376B11"/>
    <w:rsid w:val="00376E94"/>
    <w:rsid w:val="0037711C"/>
    <w:rsid w:val="00381A4E"/>
    <w:rsid w:val="00382F22"/>
    <w:rsid w:val="003830A9"/>
    <w:rsid w:val="00383BF9"/>
    <w:rsid w:val="00383DB3"/>
    <w:rsid w:val="00383FA8"/>
    <w:rsid w:val="003856FA"/>
    <w:rsid w:val="00385B9F"/>
    <w:rsid w:val="00385FDD"/>
    <w:rsid w:val="00386968"/>
    <w:rsid w:val="003869E9"/>
    <w:rsid w:val="00386BAE"/>
    <w:rsid w:val="00390062"/>
    <w:rsid w:val="003900D3"/>
    <w:rsid w:val="003902FA"/>
    <w:rsid w:val="003902FF"/>
    <w:rsid w:val="00391DEA"/>
    <w:rsid w:val="00391EA1"/>
    <w:rsid w:val="00392DAF"/>
    <w:rsid w:val="00392F30"/>
    <w:rsid w:val="00393374"/>
    <w:rsid w:val="0039494B"/>
    <w:rsid w:val="00396A21"/>
    <w:rsid w:val="00396C20"/>
    <w:rsid w:val="003976ED"/>
    <w:rsid w:val="0039798C"/>
    <w:rsid w:val="003979C4"/>
    <w:rsid w:val="003A0983"/>
    <w:rsid w:val="003A2A3C"/>
    <w:rsid w:val="003A36C9"/>
    <w:rsid w:val="003A3A98"/>
    <w:rsid w:val="003A3C8A"/>
    <w:rsid w:val="003A3F2D"/>
    <w:rsid w:val="003A3FFA"/>
    <w:rsid w:val="003A401C"/>
    <w:rsid w:val="003A4C3C"/>
    <w:rsid w:val="003A6DCA"/>
    <w:rsid w:val="003A75B5"/>
    <w:rsid w:val="003B04E5"/>
    <w:rsid w:val="003B0A3E"/>
    <w:rsid w:val="003B0C63"/>
    <w:rsid w:val="003B1A54"/>
    <w:rsid w:val="003B32EE"/>
    <w:rsid w:val="003B3588"/>
    <w:rsid w:val="003B365E"/>
    <w:rsid w:val="003B4AD5"/>
    <w:rsid w:val="003B5D12"/>
    <w:rsid w:val="003B7F29"/>
    <w:rsid w:val="003C0DFB"/>
    <w:rsid w:val="003C1762"/>
    <w:rsid w:val="003C26D7"/>
    <w:rsid w:val="003C2ADC"/>
    <w:rsid w:val="003C2AFA"/>
    <w:rsid w:val="003C3899"/>
    <w:rsid w:val="003C4D72"/>
    <w:rsid w:val="003C4F06"/>
    <w:rsid w:val="003C4F49"/>
    <w:rsid w:val="003C5D5D"/>
    <w:rsid w:val="003C62B7"/>
    <w:rsid w:val="003D093D"/>
    <w:rsid w:val="003D0C18"/>
    <w:rsid w:val="003D20D9"/>
    <w:rsid w:val="003D250B"/>
    <w:rsid w:val="003D2ACB"/>
    <w:rsid w:val="003D2ACD"/>
    <w:rsid w:val="003D416F"/>
    <w:rsid w:val="003D41BE"/>
    <w:rsid w:val="003D52F5"/>
    <w:rsid w:val="003D545E"/>
    <w:rsid w:val="003D71D3"/>
    <w:rsid w:val="003D7A19"/>
    <w:rsid w:val="003D7D0B"/>
    <w:rsid w:val="003E0552"/>
    <w:rsid w:val="003E073B"/>
    <w:rsid w:val="003E0EF4"/>
    <w:rsid w:val="003E2C62"/>
    <w:rsid w:val="003E2E02"/>
    <w:rsid w:val="003E3088"/>
    <w:rsid w:val="003E3577"/>
    <w:rsid w:val="003E3D11"/>
    <w:rsid w:val="003E3D3B"/>
    <w:rsid w:val="003E41A6"/>
    <w:rsid w:val="003E44F8"/>
    <w:rsid w:val="003E4B19"/>
    <w:rsid w:val="003E4D1D"/>
    <w:rsid w:val="003E4DD2"/>
    <w:rsid w:val="003E4EC9"/>
    <w:rsid w:val="003E54A9"/>
    <w:rsid w:val="003E5CAC"/>
    <w:rsid w:val="003E5E83"/>
    <w:rsid w:val="003E774A"/>
    <w:rsid w:val="003E7FD9"/>
    <w:rsid w:val="003F0EB7"/>
    <w:rsid w:val="003F18E1"/>
    <w:rsid w:val="003F1B66"/>
    <w:rsid w:val="003F260E"/>
    <w:rsid w:val="003F2B46"/>
    <w:rsid w:val="003F2EA8"/>
    <w:rsid w:val="003F361E"/>
    <w:rsid w:val="003F4096"/>
    <w:rsid w:val="003F5353"/>
    <w:rsid w:val="003F7233"/>
    <w:rsid w:val="003F780A"/>
    <w:rsid w:val="003F7C62"/>
    <w:rsid w:val="003F7ECE"/>
    <w:rsid w:val="004006F4"/>
    <w:rsid w:val="004007E6"/>
    <w:rsid w:val="004009C0"/>
    <w:rsid w:val="004012CE"/>
    <w:rsid w:val="00401E41"/>
    <w:rsid w:val="004025FD"/>
    <w:rsid w:val="00402F6C"/>
    <w:rsid w:val="00403CEE"/>
    <w:rsid w:val="00403FBC"/>
    <w:rsid w:val="00405012"/>
    <w:rsid w:val="004053EF"/>
    <w:rsid w:val="00406471"/>
    <w:rsid w:val="0040648C"/>
    <w:rsid w:val="0040732F"/>
    <w:rsid w:val="0040760A"/>
    <w:rsid w:val="004104B9"/>
    <w:rsid w:val="004105D3"/>
    <w:rsid w:val="0041075C"/>
    <w:rsid w:val="0041086B"/>
    <w:rsid w:val="00410E9E"/>
    <w:rsid w:val="004126CD"/>
    <w:rsid w:val="004132C8"/>
    <w:rsid w:val="004156A1"/>
    <w:rsid w:val="004163BA"/>
    <w:rsid w:val="00416920"/>
    <w:rsid w:val="00420205"/>
    <w:rsid w:val="004217A4"/>
    <w:rsid w:val="00421BE1"/>
    <w:rsid w:val="00422138"/>
    <w:rsid w:val="0042370E"/>
    <w:rsid w:val="00424689"/>
    <w:rsid w:val="00424E73"/>
    <w:rsid w:val="004254FF"/>
    <w:rsid w:val="00425613"/>
    <w:rsid w:val="00425A60"/>
    <w:rsid w:val="004301C5"/>
    <w:rsid w:val="004302EE"/>
    <w:rsid w:val="0043094D"/>
    <w:rsid w:val="004316EF"/>
    <w:rsid w:val="00431996"/>
    <w:rsid w:val="00433AA6"/>
    <w:rsid w:val="00434B01"/>
    <w:rsid w:val="00434D1A"/>
    <w:rsid w:val="00434EF1"/>
    <w:rsid w:val="00434F87"/>
    <w:rsid w:val="00435F74"/>
    <w:rsid w:val="00435F87"/>
    <w:rsid w:val="00435FD9"/>
    <w:rsid w:val="0043633C"/>
    <w:rsid w:val="00437232"/>
    <w:rsid w:val="0043769F"/>
    <w:rsid w:val="00437B5B"/>
    <w:rsid w:val="00437DE0"/>
    <w:rsid w:val="00440930"/>
    <w:rsid w:val="0044190C"/>
    <w:rsid w:val="00441DCB"/>
    <w:rsid w:val="00442AAB"/>
    <w:rsid w:val="00442CFE"/>
    <w:rsid w:val="004432EF"/>
    <w:rsid w:val="00443A70"/>
    <w:rsid w:val="004455DA"/>
    <w:rsid w:val="00446056"/>
    <w:rsid w:val="00446EA0"/>
    <w:rsid w:val="0044760A"/>
    <w:rsid w:val="00447660"/>
    <w:rsid w:val="004509DE"/>
    <w:rsid w:val="00450A53"/>
    <w:rsid w:val="00450A6A"/>
    <w:rsid w:val="004517CC"/>
    <w:rsid w:val="00451928"/>
    <w:rsid w:val="00451AC7"/>
    <w:rsid w:val="004521F2"/>
    <w:rsid w:val="004525B0"/>
    <w:rsid w:val="00452C91"/>
    <w:rsid w:val="004533DC"/>
    <w:rsid w:val="00453F5D"/>
    <w:rsid w:val="00454B39"/>
    <w:rsid w:val="00455174"/>
    <w:rsid w:val="00456097"/>
    <w:rsid w:val="00456320"/>
    <w:rsid w:val="00456C92"/>
    <w:rsid w:val="00456EF6"/>
    <w:rsid w:val="004574A7"/>
    <w:rsid w:val="00457FC1"/>
    <w:rsid w:val="004608FD"/>
    <w:rsid w:val="00460C35"/>
    <w:rsid w:val="00460EDF"/>
    <w:rsid w:val="0046176C"/>
    <w:rsid w:val="0046214A"/>
    <w:rsid w:val="00462160"/>
    <w:rsid w:val="004621C6"/>
    <w:rsid w:val="004625C3"/>
    <w:rsid w:val="004626EC"/>
    <w:rsid w:val="004628FD"/>
    <w:rsid w:val="00463890"/>
    <w:rsid w:val="004639AB"/>
    <w:rsid w:val="00463ABF"/>
    <w:rsid w:val="00463D62"/>
    <w:rsid w:val="00463E79"/>
    <w:rsid w:val="00464C12"/>
    <w:rsid w:val="00466000"/>
    <w:rsid w:val="0046686F"/>
    <w:rsid w:val="00466B0D"/>
    <w:rsid w:val="00467C8F"/>
    <w:rsid w:val="004702F9"/>
    <w:rsid w:val="004708A2"/>
    <w:rsid w:val="004712EA"/>
    <w:rsid w:val="0047209E"/>
    <w:rsid w:val="00473114"/>
    <w:rsid w:val="004733B7"/>
    <w:rsid w:val="00475A72"/>
    <w:rsid w:val="00476416"/>
    <w:rsid w:val="00476EA9"/>
    <w:rsid w:val="0047719A"/>
    <w:rsid w:val="0047750D"/>
    <w:rsid w:val="0048032C"/>
    <w:rsid w:val="004821AC"/>
    <w:rsid w:val="004822EA"/>
    <w:rsid w:val="00482BCE"/>
    <w:rsid w:val="00482D31"/>
    <w:rsid w:val="004835D2"/>
    <w:rsid w:val="004858F1"/>
    <w:rsid w:val="00485948"/>
    <w:rsid w:val="00485D2E"/>
    <w:rsid w:val="00486493"/>
    <w:rsid w:val="00486B2C"/>
    <w:rsid w:val="00486F33"/>
    <w:rsid w:val="004871E5"/>
    <w:rsid w:val="004873E9"/>
    <w:rsid w:val="00487FE0"/>
    <w:rsid w:val="0049037F"/>
    <w:rsid w:val="00490426"/>
    <w:rsid w:val="00491171"/>
    <w:rsid w:val="004915A9"/>
    <w:rsid w:val="00491A9D"/>
    <w:rsid w:val="004929D9"/>
    <w:rsid w:val="00493FE3"/>
    <w:rsid w:val="00494CC1"/>
    <w:rsid w:val="00494DA7"/>
    <w:rsid w:val="00495593"/>
    <w:rsid w:val="004957FF"/>
    <w:rsid w:val="00495C0A"/>
    <w:rsid w:val="00495CEE"/>
    <w:rsid w:val="0049634B"/>
    <w:rsid w:val="004A0738"/>
    <w:rsid w:val="004A1451"/>
    <w:rsid w:val="004A1A6F"/>
    <w:rsid w:val="004A23DA"/>
    <w:rsid w:val="004A3FEB"/>
    <w:rsid w:val="004A4077"/>
    <w:rsid w:val="004A508B"/>
    <w:rsid w:val="004A562E"/>
    <w:rsid w:val="004A6696"/>
    <w:rsid w:val="004A671A"/>
    <w:rsid w:val="004B01F6"/>
    <w:rsid w:val="004B24E0"/>
    <w:rsid w:val="004B28C1"/>
    <w:rsid w:val="004B2A31"/>
    <w:rsid w:val="004B31A1"/>
    <w:rsid w:val="004B40CC"/>
    <w:rsid w:val="004B683D"/>
    <w:rsid w:val="004B7717"/>
    <w:rsid w:val="004B78EB"/>
    <w:rsid w:val="004C0428"/>
    <w:rsid w:val="004C1212"/>
    <w:rsid w:val="004C1F2D"/>
    <w:rsid w:val="004C273A"/>
    <w:rsid w:val="004C28D3"/>
    <w:rsid w:val="004C4C70"/>
    <w:rsid w:val="004C5693"/>
    <w:rsid w:val="004C6A37"/>
    <w:rsid w:val="004C7669"/>
    <w:rsid w:val="004D09A2"/>
    <w:rsid w:val="004D0AB6"/>
    <w:rsid w:val="004D0FD4"/>
    <w:rsid w:val="004D20DB"/>
    <w:rsid w:val="004D246E"/>
    <w:rsid w:val="004D55F7"/>
    <w:rsid w:val="004D6323"/>
    <w:rsid w:val="004D7589"/>
    <w:rsid w:val="004E0007"/>
    <w:rsid w:val="004E0E75"/>
    <w:rsid w:val="004E1983"/>
    <w:rsid w:val="004E3070"/>
    <w:rsid w:val="004E3765"/>
    <w:rsid w:val="004E4066"/>
    <w:rsid w:val="004E4208"/>
    <w:rsid w:val="004E4AA6"/>
    <w:rsid w:val="004E5157"/>
    <w:rsid w:val="004E5168"/>
    <w:rsid w:val="004E56D2"/>
    <w:rsid w:val="004E6B8C"/>
    <w:rsid w:val="004E7D42"/>
    <w:rsid w:val="004F2FDF"/>
    <w:rsid w:val="004F31E6"/>
    <w:rsid w:val="004F39B6"/>
    <w:rsid w:val="004F3A86"/>
    <w:rsid w:val="004F536A"/>
    <w:rsid w:val="004F62AE"/>
    <w:rsid w:val="004F62FF"/>
    <w:rsid w:val="004F7226"/>
    <w:rsid w:val="004F7B8A"/>
    <w:rsid w:val="00500B6F"/>
    <w:rsid w:val="005014B9"/>
    <w:rsid w:val="00502F0A"/>
    <w:rsid w:val="00503A24"/>
    <w:rsid w:val="00504535"/>
    <w:rsid w:val="00504538"/>
    <w:rsid w:val="005047A5"/>
    <w:rsid w:val="00504870"/>
    <w:rsid w:val="00504F73"/>
    <w:rsid w:val="00505D68"/>
    <w:rsid w:val="005067E6"/>
    <w:rsid w:val="00507168"/>
    <w:rsid w:val="0050775B"/>
    <w:rsid w:val="00507ED0"/>
    <w:rsid w:val="005101A3"/>
    <w:rsid w:val="0051063C"/>
    <w:rsid w:val="005107B9"/>
    <w:rsid w:val="00512398"/>
    <w:rsid w:val="00512E81"/>
    <w:rsid w:val="00513719"/>
    <w:rsid w:val="00513A39"/>
    <w:rsid w:val="00513C25"/>
    <w:rsid w:val="005142E5"/>
    <w:rsid w:val="00514B59"/>
    <w:rsid w:val="00515F06"/>
    <w:rsid w:val="00516407"/>
    <w:rsid w:val="00517083"/>
    <w:rsid w:val="00517EB1"/>
    <w:rsid w:val="0052018E"/>
    <w:rsid w:val="00520A1A"/>
    <w:rsid w:val="00520A1C"/>
    <w:rsid w:val="00520C8A"/>
    <w:rsid w:val="005216B0"/>
    <w:rsid w:val="00521866"/>
    <w:rsid w:val="00523BE2"/>
    <w:rsid w:val="00523D86"/>
    <w:rsid w:val="005240BC"/>
    <w:rsid w:val="00524F5D"/>
    <w:rsid w:val="005253B5"/>
    <w:rsid w:val="005253CE"/>
    <w:rsid w:val="005254CB"/>
    <w:rsid w:val="0052563F"/>
    <w:rsid w:val="00525A59"/>
    <w:rsid w:val="005262DA"/>
    <w:rsid w:val="00526D29"/>
    <w:rsid w:val="00527054"/>
    <w:rsid w:val="00530343"/>
    <w:rsid w:val="005303A9"/>
    <w:rsid w:val="0053074D"/>
    <w:rsid w:val="005315F0"/>
    <w:rsid w:val="00531AF1"/>
    <w:rsid w:val="00531B69"/>
    <w:rsid w:val="00536374"/>
    <w:rsid w:val="00536CD8"/>
    <w:rsid w:val="0053713F"/>
    <w:rsid w:val="005372C4"/>
    <w:rsid w:val="005375ED"/>
    <w:rsid w:val="00541F58"/>
    <w:rsid w:val="005420B5"/>
    <w:rsid w:val="005422D3"/>
    <w:rsid w:val="00542BF2"/>
    <w:rsid w:val="00543390"/>
    <w:rsid w:val="00543B1D"/>
    <w:rsid w:val="00543C73"/>
    <w:rsid w:val="0054473C"/>
    <w:rsid w:val="00545487"/>
    <w:rsid w:val="00545623"/>
    <w:rsid w:val="005456D2"/>
    <w:rsid w:val="00546950"/>
    <w:rsid w:val="00547430"/>
    <w:rsid w:val="00547ADE"/>
    <w:rsid w:val="00547BE3"/>
    <w:rsid w:val="00547E74"/>
    <w:rsid w:val="00550D7E"/>
    <w:rsid w:val="005511AC"/>
    <w:rsid w:val="005519DA"/>
    <w:rsid w:val="00552335"/>
    <w:rsid w:val="0055235D"/>
    <w:rsid w:val="00554C9F"/>
    <w:rsid w:val="005556EE"/>
    <w:rsid w:val="005559B0"/>
    <w:rsid w:val="00556874"/>
    <w:rsid w:val="00556D7F"/>
    <w:rsid w:val="00557C22"/>
    <w:rsid w:val="00557CEA"/>
    <w:rsid w:val="005606E2"/>
    <w:rsid w:val="00561E16"/>
    <w:rsid w:val="00562F36"/>
    <w:rsid w:val="00563768"/>
    <w:rsid w:val="005640B8"/>
    <w:rsid w:val="0056412C"/>
    <w:rsid w:val="00565AAF"/>
    <w:rsid w:val="005661EB"/>
    <w:rsid w:val="005663E5"/>
    <w:rsid w:val="0056701B"/>
    <w:rsid w:val="0056719D"/>
    <w:rsid w:val="005671CD"/>
    <w:rsid w:val="00567601"/>
    <w:rsid w:val="005702D1"/>
    <w:rsid w:val="0057032F"/>
    <w:rsid w:val="0057059E"/>
    <w:rsid w:val="00570B3D"/>
    <w:rsid w:val="00571286"/>
    <w:rsid w:val="005714FC"/>
    <w:rsid w:val="00571757"/>
    <w:rsid w:val="00571DC1"/>
    <w:rsid w:val="0057212D"/>
    <w:rsid w:val="00572653"/>
    <w:rsid w:val="005728BD"/>
    <w:rsid w:val="00572EE1"/>
    <w:rsid w:val="00573174"/>
    <w:rsid w:val="00573C78"/>
    <w:rsid w:val="00574947"/>
    <w:rsid w:val="00574952"/>
    <w:rsid w:val="00576EB9"/>
    <w:rsid w:val="005772F4"/>
    <w:rsid w:val="00577767"/>
    <w:rsid w:val="00577BD7"/>
    <w:rsid w:val="005811F0"/>
    <w:rsid w:val="005813C7"/>
    <w:rsid w:val="0058157E"/>
    <w:rsid w:val="00582616"/>
    <w:rsid w:val="005836CC"/>
    <w:rsid w:val="00583A72"/>
    <w:rsid w:val="00583D15"/>
    <w:rsid w:val="00583E06"/>
    <w:rsid w:val="0058430C"/>
    <w:rsid w:val="00584519"/>
    <w:rsid w:val="00584628"/>
    <w:rsid w:val="00584AF2"/>
    <w:rsid w:val="00585AD8"/>
    <w:rsid w:val="00586797"/>
    <w:rsid w:val="00586AE7"/>
    <w:rsid w:val="00587072"/>
    <w:rsid w:val="005874F8"/>
    <w:rsid w:val="00590509"/>
    <w:rsid w:val="00590CB1"/>
    <w:rsid w:val="00590E59"/>
    <w:rsid w:val="00591F67"/>
    <w:rsid w:val="00592600"/>
    <w:rsid w:val="005928D8"/>
    <w:rsid w:val="00592CA5"/>
    <w:rsid w:val="00593175"/>
    <w:rsid w:val="00593C53"/>
    <w:rsid w:val="00594734"/>
    <w:rsid w:val="00594DFF"/>
    <w:rsid w:val="00595A54"/>
    <w:rsid w:val="00595AEA"/>
    <w:rsid w:val="00596194"/>
    <w:rsid w:val="00596B93"/>
    <w:rsid w:val="00596F04"/>
    <w:rsid w:val="005A06FC"/>
    <w:rsid w:val="005A09F4"/>
    <w:rsid w:val="005A0D2B"/>
    <w:rsid w:val="005A1367"/>
    <w:rsid w:val="005A1C7E"/>
    <w:rsid w:val="005A212B"/>
    <w:rsid w:val="005A2400"/>
    <w:rsid w:val="005A3E20"/>
    <w:rsid w:val="005A4455"/>
    <w:rsid w:val="005A4F39"/>
    <w:rsid w:val="005A5966"/>
    <w:rsid w:val="005A7455"/>
    <w:rsid w:val="005A7824"/>
    <w:rsid w:val="005B038E"/>
    <w:rsid w:val="005B0430"/>
    <w:rsid w:val="005B0A8B"/>
    <w:rsid w:val="005B2057"/>
    <w:rsid w:val="005B265A"/>
    <w:rsid w:val="005B26C1"/>
    <w:rsid w:val="005B335C"/>
    <w:rsid w:val="005B3DCE"/>
    <w:rsid w:val="005B5386"/>
    <w:rsid w:val="005B5DC9"/>
    <w:rsid w:val="005B7480"/>
    <w:rsid w:val="005B7B01"/>
    <w:rsid w:val="005C024B"/>
    <w:rsid w:val="005C199E"/>
    <w:rsid w:val="005C1A0E"/>
    <w:rsid w:val="005C1F56"/>
    <w:rsid w:val="005C1FEA"/>
    <w:rsid w:val="005C34F8"/>
    <w:rsid w:val="005C4A3A"/>
    <w:rsid w:val="005C4DF4"/>
    <w:rsid w:val="005C4F7B"/>
    <w:rsid w:val="005C6B98"/>
    <w:rsid w:val="005C6BED"/>
    <w:rsid w:val="005C70C3"/>
    <w:rsid w:val="005C731B"/>
    <w:rsid w:val="005C7543"/>
    <w:rsid w:val="005C7852"/>
    <w:rsid w:val="005D1D56"/>
    <w:rsid w:val="005D2080"/>
    <w:rsid w:val="005D22D6"/>
    <w:rsid w:val="005D2336"/>
    <w:rsid w:val="005D26D6"/>
    <w:rsid w:val="005D2BC6"/>
    <w:rsid w:val="005D4F96"/>
    <w:rsid w:val="005D5343"/>
    <w:rsid w:val="005D59B3"/>
    <w:rsid w:val="005D7601"/>
    <w:rsid w:val="005D7645"/>
    <w:rsid w:val="005D7A1D"/>
    <w:rsid w:val="005D7D81"/>
    <w:rsid w:val="005E1091"/>
    <w:rsid w:val="005E13CB"/>
    <w:rsid w:val="005E2EE8"/>
    <w:rsid w:val="005E3704"/>
    <w:rsid w:val="005E4182"/>
    <w:rsid w:val="005E4F42"/>
    <w:rsid w:val="005E5030"/>
    <w:rsid w:val="005E5DCC"/>
    <w:rsid w:val="005E67C3"/>
    <w:rsid w:val="005E708B"/>
    <w:rsid w:val="005E7180"/>
    <w:rsid w:val="005E7851"/>
    <w:rsid w:val="005F0045"/>
    <w:rsid w:val="005F0586"/>
    <w:rsid w:val="005F1E86"/>
    <w:rsid w:val="005F2201"/>
    <w:rsid w:val="005F263D"/>
    <w:rsid w:val="005F3578"/>
    <w:rsid w:val="005F5499"/>
    <w:rsid w:val="005F5BD5"/>
    <w:rsid w:val="005F61CD"/>
    <w:rsid w:val="005F72F0"/>
    <w:rsid w:val="005F7521"/>
    <w:rsid w:val="005F7EC2"/>
    <w:rsid w:val="006000BA"/>
    <w:rsid w:val="00601E5B"/>
    <w:rsid w:val="00602360"/>
    <w:rsid w:val="006026EF"/>
    <w:rsid w:val="00603041"/>
    <w:rsid w:val="006037B3"/>
    <w:rsid w:val="00603FC1"/>
    <w:rsid w:val="00604A43"/>
    <w:rsid w:val="00604E05"/>
    <w:rsid w:val="00605145"/>
    <w:rsid w:val="00605326"/>
    <w:rsid w:val="0060614A"/>
    <w:rsid w:val="00606656"/>
    <w:rsid w:val="006067A0"/>
    <w:rsid w:val="0060688F"/>
    <w:rsid w:val="00607A67"/>
    <w:rsid w:val="006107C6"/>
    <w:rsid w:val="00610B2E"/>
    <w:rsid w:val="006119FA"/>
    <w:rsid w:val="006121A7"/>
    <w:rsid w:val="006129A8"/>
    <w:rsid w:val="006133E2"/>
    <w:rsid w:val="006147C8"/>
    <w:rsid w:val="00614A73"/>
    <w:rsid w:val="006152D2"/>
    <w:rsid w:val="00615D46"/>
    <w:rsid w:val="00616CB4"/>
    <w:rsid w:val="00617279"/>
    <w:rsid w:val="006176E8"/>
    <w:rsid w:val="0062075E"/>
    <w:rsid w:val="006209EE"/>
    <w:rsid w:val="00620AF7"/>
    <w:rsid w:val="006223B5"/>
    <w:rsid w:val="006235FB"/>
    <w:rsid w:val="0062464D"/>
    <w:rsid w:val="0062469D"/>
    <w:rsid w:val="00625CD0"/>
    <w:rsid w:val="00626825"/>
    <w:rsid w:val="00630084"/>
    <w:rsid w:val="006302CF"/>
    <w:rsid w:val="00630436"/>
    <w:rsid w:val="006308A3"/>
    <w:rsid w:val="00630F15"/>
    <w:rsid w:val="006316A7"/>
    <w:rsid w:val="0063198D"/>
    <w:rsid w:val="00631C1B"/>
    <w:rsid w:val="0063262E"/>
    <w:rsid w:val="0063265B"/>
    <w:rsid w:val="00632E4C"/>
    <w:rsid w:val="00633593"/>
    <w:rsid w:val="006342A5"/>
    <w:rsid w:val="006350A6"/>
    <w:rsid w:val="006351DD"/>
    <w:rsid w:val="006353AD"/>
    <w:rsid w:val="00635D0D"/>
    <w:rsid w:val="0063740D"/>
    <w:rsid w:val="006374D1"/>
    <w:rsid w:val="0063784B"/>
    <w:rsid w:val="006401A3"/>
    <w:rsid w:val="00640240"/>
    <w:rsid w:val="006403C3"/>
    <w:rsid w:val="00642809"/>
    <w:rsid w:val="006431A1"/>
    <w:rsid w:val="00643597"/>
    <w:rsid w:val="00643FB2"/>
    <w:rsid w:val="00645F26"/>
    <w:rsid w:val="0064612A"/>
    <w:rsid w:val="006469C4"/>
    <w:rsid w:val="00646BA1"/>
    <w:rsid w:val="0064786D"/>
    <w:rsid w:val="00647DE6"/>
    <w:rsid w:val="00650E42"/>
    <w:rsid w:val="00650E49"/>
    <w:rsid w:val="00650F55"/>
    <w:rsid w:val="006517CE"/>
    <w:rsid w:val="00651A37"/>
    <w:rsid w:val="00651D3D"/>
    <w:rsid w:val="00651E59"/>
    <w:rsid w:val="006520C8"/>
    <w:rsid w:val="00652797"/>
    <w:rsid w:val="006529ED"/>
    <w:rsid w:val="00653EA7"/>
    <w:rsid w:val="00654C9C"/>
    <w:rsid w:val="006554A6"/>
    <w:rsid w:val="006556E3"/>
    <w:rsid w:val="00656417"/>
    <w:rsid w:val="00656536"/>
    <w:rsid w:val="006569FC"/>
    <w:rsid w:val="00656D75"/>
    <w:rsid w:val="006574CA"/>
    <w:rsid w:val="006577A9"/>
    <w:rsid w:val="006606C1"/>
    <w:rsid w:val="00660842"/>
    <w:rsid w:val="006611AB"/>
    <w:rsid w:val="00662384"/>
    <w:rsid w:val="00663C50"/>
    <w:rsid w:val="00664D0E"/>
    <w:rsid w:val="00664D81"/>
    <w:rsid w:val="00664D89"/>
    <w:rsid w:val="00665AE5"/>
    <w:rsid w:val="00665E02"/>
    <w:rsid w:val="00665F91"/>
    <w:rsid w:val="0066761E"/>
    <w:rsid w:val="006679F5"/>
    <w:rsid w:val="00667C63"/>
    <w:rsid w:val="00667C7D"/>
    <w:rsid w:val="00667EBD"/>
    <w:rsid w:val="006705A1"/>
    <w:rsid w:val="006708AF"/>
    <w:rsid w:val="006712FA"/>
    <w:rsid w:val="00671F73"/>
    <w:rsid w:val="006722EA"/>
    <w:rsid w:val="0067278F"/>
    <w:rsid w:val="00673C7B"/>
    <w:rsid w:val="00674030"/>
    <w:rsid w:val="006740A1"/>
    <w:rsid w:val="00675BFA"/>
    <w:rsid w:val="00676395"/>
    <w:rsid w:val="00676F85"/>
    <w:rsid w:val="0067713C"/>
    <w:rsid w:val="00677AD7"/>
    <w:rsid w:val="006802BE"/>
    <w:rsid w:val="006805BB"/>
    <w:rsid w:val="006815FF"/>
    <w:rsid w:val="00681D89"/>
    <w:rsid w:val="00683DBC"/>
    <w:rsid w:val="0068435E"/>
    <w:rsid w:val="00684808"/>
    <w:rsid w:val="00685A5C"/>
    <w:rsid w:val="00686584"/>
    <w:rsid w:val="00686CC1"/>
    <w:rsid w:val="00687982"/>
    <w:rsid w:val="006905C3"/>
    <w:rsid w:val="006908BF"/>
    <w:rsid w:val="006911C5"/>
    <w:rsid w:val="00691C77"/>
    <w:rsid w:val="006927F1"/>
    <w:rsid w:val="00692923"/>
    <w:rsid w:val="0069311D"/>
    <w:rsid w:val="006940EF"/>
    <w:rsid w:val="0069542A"/>
    <w:rsid w:val="006959FD"/>
    <w:rsid w:val="00695C26"/>
    <w:rsid w:val="0069625E"/>
    <w:rsid w:val="00696BA0"/>
    <w:rsid w:val="00697A76"/>
    <w:rsid w:val="006A0799"/>
    <w:rsid w:val="006A09D0"/>
    <w:rsid w:val="006A0AE6"/>
    <w:rsid w:val="006A0C61"/>
    <w:rsid w:val="006A2079"/>
    <w:rsid w:val="006A263D"/>
    <w:rsid w:val="006A274B"/>
    <w:rsid w:val="006A2D2E"/>
    <w:rsid w:val="006A3D32"/>
    <w:rsid w:val="006A3D97"/>
    <w:rsid w:val="006A400E"/>
    <w:rsid w:val="006A4C55"/>
    <w:rsid w:val="006A4F3C"/>
    <w:rsid w:val="006A52A3"/>
    <w:rsid w:val="006A607E"/>
    <w:rsid w:val="006A66CD"/>
    <w:rsid w:val="006A78B3"/>
    <w:rsid w:val="006A7D57"/>
    <w:rsid w:val="006A7E33"/>
    <w:rsid w:val="006B0107"/>
    <w:rsid w:val="006B01A5"/>
    <w:rsid w:val="006B15D6"/>
    <w:rsid w:val="006B1B9C"/>
    <w:rsid w:val="006B2D72"/>
    <w:rsid w:val="006B31FE"/>
    <w:rsid w:val="006B3E74"/>
    <w:rsid w:val="006B463F"/>
    <w:rsid w:val="006B464E"/>
    <w:rsid w:val="006B490A"/>
    <w:rsid w:val="006B534E"/>
    <w:rsid w:val="006B6253"/>
    <w:rsid w:val="006B6266"/>
    <w:rsid w:val="006B692E"/>
    <w:rsid w:val="006B721D"/>
    <w:rsid w:val="006C0803"/>
    <w:rsid w:val="006C103E"/>
    <w:rsid w:val="006C1550"/>
    <w:rsid w:val="006C1620"/>
    <w:rsid w:val="006C1843"/>
    <w:rsid w:val="006C1A14"/>
    <w:rsid w:val="006C2124"/>
    <w:rsid w:val="006C21B0"/>
    <w:rsid w:val="006C3212"/>
    <w:rsid w:val="006C50B3"/>
    <w:rsid w:val="006C5A9B"/>
    <w:rsid w:val="006C5B04"/>
    <w:rsid w:val="006C7C8B"/>
    <w:rsid w:val="006D0F91"/>
    <w:rsid w:val="006D0F9F"/>
    <w:rsid w:val="006D107A"/>
    <w:rsid w:val="006D12CC"/>
    <w:rsid w:val="006D17BE"/>
    <w:rsid w:val="006D224B"/>
    <w:rsid w:val="006D2AAB"/>
    <w:rsid w:val="006D2BE3"/>
    <w:rsid w:val="006D36D9"/>
    <w:rsid w:val="006D3810"/>
    <w:rsid w:val="006D509F"/>
    <w:rsid w:val="006D6B60"/>
    <w:rsid w:val="006D7286"/>
    <w:rsid w:val="006D7564"/>
    <w:rsid w:val="006D758E"/>
    <w:rsid w:val="006E0016"/>
    <w:rsid w:val="006E0424"/>
    <w:rsid w:val="006E08E2"/>
    <w:rsid w:val="006E0C88"/>
    <w:rsid w:val="006E0D3B"/>
    <w:rsid w:val="006E19CA"/>
    <w:rsid w:val="006E22D7"/>
    <w:rsid w:val="006E23FE"/>
    <w:rsid w:val="006E279D"/>
    <w:rsid w:val="006E32BD"/>
    <w:rsid w:val="006E3F11"/>
    <w:rsid w:val="006E61CC"/>
    <w:rsid w:val="006E6992"/>
    <w:rsid w:val="006E7189"/>
    <w:rsid w:val="006E77EB"/>
    <w:rsid w:val="006E7F50"/>
    <w:rsid w:val="006F01B2"/>
    <w:rsid w:val="006F111C"/>
    <w:rsid w:val="006F117F"/>
    <w:rsid w:val="006F1A5B"/>
    <w:rsid w:val="006F1C78"/>
    <w:rsid w:val="006F1D7B"/>
    <w:rsid w:val="006F2213"/>
    <w:rsid w:val="006F24B0"/>
    <w:rsid w:val="006F2597"/>
    <w:rsid w:val="006F273A"/>
    <w:rsid w:val="006F28E5"/>
    <w:rsid w:val="006F2B24"/>
    <w:rsid w:val="006F3161"/>
    <w:rsid w:val="006F3D97"/>
    <w:rsid w:val="006F416E"/>
    <w:rsid w:val="006F44D9"/>
    <w:rsid w:val="006F5329"/>
    <w:rsid w:val="006F53A0"/>
    <w:rsid w:val="006F544E"/>
    <w:rsid w:val="006F5DB6"/>
    <w:rsid w:val="006F6282"/>
    <w:rsid w:val="006F68E5"/>
    <w:rsid w:val="006F68EC"/>
    <w:rsid w:val="006F6E1E"/>
    <w:rsid w:val="006F7B12"/>
    <w:rsid w:val="007010DA"/>
    <w:rsid w:val="00701125"/>
    <w:rsid w:val="00702655"/>
    <w:rsid w:val="007030E9"/>
    <w:rsid w:val="007033D8"/>
    <w:rsid w:val="00703C76"/>
    <w:rsid w:val="007044A7"/>
    <w:rsid w:val="007050EA"/>
    <w:rsid w:val="0070672F"/>
    <w:rsid w:val="00711095"/>
    <w:rsid w:val="00711F1D"/>
    <w:rsid w:val="007120EE"/>
    <w:rsid w:val="00714108"/>
    <w:rsid w:val="007154F1"/>
    <w:rsid w:val="00715FFC"/>
    <w:rsid w:val="007169EB"/>
    <w:rsid w:val="00717C07"/>
    <w:rsid w:val="00720BB1"/>
    <w:rsid w:val="007211BF"/>
    <w:rsid w:val="00721737"/>
    <w:rsid w:val="00721B15"/>
    <w:rsid w:val="00723B47"/>
    <w:rsid w:val="00724535"/>
    <w:rsid w:val="00724A64"/>
    <w:rsid w:val="00724D66"/>
    <w:rsid w:val="007268DF"/>
    <w:rsid w:val="007271A6"/>
    <w:rsid w:val="00727D6E"/>
    <w:rsid w:val="00732086"/>
    <w:rsid w:val="007326A0"/>
    <w:rsid w:val="00732964"/>
    <w:rsid w:val="00732EBA"/>
    <w:rsid w:val="007343E1"/>
    <w:rsid w:val="007345B2"/>
    <w:rsid w:val="00734F44"/>
    <w:rsid w:val="007351EF"/>
    <w:rsid w:val="00735FBC"/>
    <w:rsid w:val="0074100D"/>
    <w:rsid w:val="00741300"/>
    <w:rsid w:val="007428C5"/>
    <w:rsid w:val="00742CD7"/>
    <w:rsid w:val="0074357B"/>
    <w:rsid w:val="00743C76"/>
    <w:rsid w:val="007448B1"/>
    <w:rsid w:val="007450D7"/>
    <w:rsid w:val="0074527F"/>
    <w:rsid w:val="00746C24"/>
    <w:rsid w:val="00747114"/>
    <w:rsid w:val="007477F3"/>
    <w:rsid w:val="00747CC2"/>
    <w:rsid w:val="007500BD"/>
    <w:rsid w:val="00750B00"/>
    <w:rsid w:val="00750D27"/>
    <w:rsid w:val="00750DAB"/>
    <w:rsid w:val="00751B0A"/>
    <w:rsid w:val="0075239E"/>
    <w:rsid w:val="007532AF"/>
    <w:rsid w:val="00753494"/>
    <w:rsid w:val="007534DE"/>
    <w:rsid w:val="00753A8B"/>
    <w:rsid w:val="0075465B"/>
    <w:rsid w:val="007546C1"/>
    <w:rsid w:val="00755513"/>
    <w:rsid w:val="007558F3"/>
    <w:rsid w:val="00757342"/>
    <w:rsid w:val="00757641"/>
    <w:rsid w:val="00757F52"/>
    <w:rsid w:val="00757F78"/>
    <w:rsid w:val="00760232"/>
    <w:rsid w:val="00761988"/>
    <w:rsid w:val="007619DF"/>
    <w:rsid w:val="00761CEF"/>
    <w:rsid w:val="0076274A"/>
    <w:rsid w:val="0076289D"/>
    <w:rsid w:val="00762DCE"/>
    <w:rsid w:val="0076533D"/>
    <w:rsid w:val="00767DBE"/>
    <w:rsid w:val="00770297"/>
    <w:rsid w:val="0077072F"/>
    <w:rsid w:val="0077089F"/>
    <w:rsid w:val="0077134F"/>
    <w:rsid w:val="0077227E"/>
    <w:rsid w:val="00773D9B"/>
    <w:rsid w:val="00774B9A"/>
    <w:rsid w:val="00775424"/>
    <w:rsid w:val="007767E9"/>
    <w:rsid w:val="00776FB0"/>
    <w:rsid w:val="007770D8"/>
    <w:rsid w:val="00777331"/>
    <w:rsid w:val="007776BF"/>
    <w:rsid w:val="00780B2C"/>
    <w:rsid w:val="00780B5E"/>
    <w:rsid w:val="00782F7D"/>
    <w:rsid w:val="00784219"/>
    <w:rsid w:val="007855F7"/>
    <w:rsid w:val="00785C0F"/>
    <w:rsid w:val="0078612E"/>
    <w:rsid w:val="007868EE"/>
    <w:rsid w:val="00786DA5"/>
    <w:rsid w:val="00787088"/>
    <w:rsid w:val="007870EE"/>
    <w:rsid w:val="00787140"/>
    <w:rsid w:val="00787B4B"/>
    <w:rsid w:val="00787CAC"/>
    <w:rsid w:val="00791531"/>
    <w:rsid w:val="00791D57"/>
    <w:rsid w:val="00792B26"/>
    <w:rsid w:val="00793370"/>
    <w:rsid w:val="007937D6"/>
    <w:rsid w:val="00793D87"/>
    <w:rsid w:val="0079431A"/>
    <w:rsid w:val="007952BD"/>
    <w:rsid w:val="007A0079"/>
    <w:rsid w:val="007A01C2"/>
    <w:rsid w:val="007A057B"/>
    <w:rsid w:val="007A064C"/>
    <w:rsid w:val="007A0669"/>
    <w:rsid w:val="007A0C1F"/>
    <w:rsid w:val="007A1F90"/>
    <w:rsid w:val="007A2DC7"/>
    <w:rsid w:val="007A331C"/>
    <w:rsid w:val="007A334E"/>
    <w:rsid w:val="007A38DC"/>
    <w:rsid w:val="007A3B03"/>
    <w:rsid w:val="007A5220"/>
    <w:rsid w:val="007A567F"/>
    <w:rsid w:val="007A59BA"/>
    <w:rsid w:val="007A5D08"/>
    <w:rsid w:val="007A63E3"/>
    <w:rsid w:val="007A6C19"/>
    <w:rsid w:val="007A77EC"/>
    <w:rsid w:val="007B0B55"/>
    <w:rsid w:val="007B0E94"/>
    <w:rsid w:val="007B1309"/>
    <w:rsid w:val="007B1356"/>
    <w:rsid w:val="007B1748"/>
    <w:rsid w:val="007B17E0"/>
    <w:rsid w:val="007B1977"/>
    <w:rsid w:val="007B3B30"/>
    <w:rsid w:val="007B4408"/>
    <w:rsid w:val="007B44FB"/>
    <w:rsid w:val="007B57B1"/>
    <w:rsid w:val="007B57CC"/>
    <w:rsid w:val="007B64CE"/>
    <w:rsid w:val="007B6666"/>
    <w:rsid w:val="007B690B"/>
    <w:rsid w:val="007B6C85"/>
    <w:rsid w:val="007B77A9"/>
    <w:rsid w:val="007B7BE2"/>
    <w:rsid w:val="007B7D56"/>
    <w:rsid w:val="007C058D"/>
    <w:rsid w:val="007C0E5A"/>
    <w:rsid w:val="007C1E28"/>
    <w:rsid w:val="007C2800"/>
    <w:rsid w:val="007C2B07"/>
    <w:rsid w:val="007C474A"/>
    <w:rsid w:val="007C4A1E"/>
    <w:rsid w:val="007C4D6E"/>
    <w:rsid w:val="007C5264"/>
    <w:rsid w:val="007C5421"/>
    <w:rsid w:val="007C5568"/>
    <w:rsid w:val="007C7734"/>
    <w:rsid w:val="007D0FD0"/>
    <w:rsid w:val="007D20D2"/>
    <w:rsid w:val="007D2320"/>
    <w:rsid w:val="007D252E"/>
    <w:rsid w:val="007D43C3"/>
    <w:rsid w:val="007D53ED"/>
    <w:rsid w:val="007D58DE"/>
    <w:rsid w:val="007D5B66"/>
    <w:rsid w:val="007D630D"/>
    <w:rsid w:val="007D719D"/>
    <w:rsid w:val="007D7AF5"/>
    <w:rsid w:val="007E0077"/>
    <w:rsid w:val="007E137D"/>
    <w:rsid w:val="007E1601"/>
    <w:rsid w:val="007E1C03"/>
    <w:rsid w:val="007E1CD2"/>
    <w:rsid w:val="007E23A7"/>
    <w:rsid w:val="007E2A1E"/>
    <w:rsid w:val="007E3509"/>
    <w:rsid w:val="007E4A57"/>
    <w:rsid w:val="007E4D66"/>
    <w:rsid w:val="007E5164"/>
    <w:rsid w:val="007E5793"/>
    <w:rsid w:val="007E651E"/>
    <w:rsid w:val="007F0995"/>
    <w:rsid w:val="007F1B51"/>
    <w:rsid w:val="007F2051"/>
    <w:rsid w:val="007F2A09"/>
    <w:rsid w:val="007F343F"/>
    <w:rsid w:val="007F3AD9"/>
    <w:rsid w:val="007F590C"/>
    <w:rsid w:val="007F6A5D"/>
    <w:rsid w:val="008000E1"/>
    <w:rsid w:val="0080237F"/>
    <w:rsid w:val="008024A0"/>
    <w:rsid w:val="008027F8"/>
    <w:rsid w:val="008048EB"/>
    <w:rsid w:val="00805D16"/>
    <w:rsid w:val="0081036F"/>
    <w:rsid w:val="0081085B"/>
    <w:rsid w:val="008111C5"/>
    <w:rsid w:val="00812067"/>
    <w:rsid w:val="0081215C"/>
    <w:rsid w:val="008127DB"/>
    <w:rsid w:val="00812BC0"/>
    <w:rsid w:val="00813C02"/>
    <w:rsid w:val="00814AA2"/>
    <w:rsid w:val="00814EB0"/>
    <w:rsid w:val="008173CC"/>
    <w:rsid w:val="00817951"/>
    <w:rsid w:val="00817BF3"/>
    <w:rsid w:val="00820AB6"/>
    <w:rsid w:val="00822AD4"/>
    <w:rsid w:val="00822F4C"/>
    <w:rsid w:val="00825BB9"/>
    <w:rsid w:val="0082604A"/>
    <w:rsid w:val="00826350"/>
    <w:rsid w:val="0082706F"/>
    <w:rsid w:val="008271B3"/>
    <w:rsid w:val="00827204"/>
    <w:rsid w:val="00827B44"/>
    <w:rsid w:val="00827D34"/>
    <w:rsid w:val="008305C8"/>
    <w:rsid w:val="00830893"/>
    <w:rsid w:val="00830BA5"/>
    <w:rsid w:val="00830DEA"/>
    <w:rsid w:val="00830DEE"/>
    <w:rsid w:val="0083127C"/>
    <w:rsid w:val="00831525"/>
    <w:rsid w:val="00833EA3"/>
    <w:rsid w:val="008342AB"/>
    <w:rsid w:val="008343CD"/>
    <w:rsid w:val="00834638"/>
    <w:rsid w:val="0083465B"/>
    <w:rsid w:val="0083473A"/>
    <w:rsid w:val="0083516C"/>
    <w:rsid w:val="008354BC"/>
    <w:rsid w:val="0083559A"/>
    <w:rsid w:val="00835DB6"/>
    <w:rsid w:val="0083658B"/>
    <w:rsid w:val="00836AEA"/>
    <w:rsid w:val="00836B09"/>
    <w:rsid w:val="00837C1C"/>
    <w:rsid w:val="008410E4"/>
    <w:rsid w:val="00842466"/>
    <w:rsid w:val="00842A9E"/>
    <w:rsid w:val="00842E7F"/>
    <w:rsid w:val="00843BBA"/>
    <w:rsid w:val="00843C39"/>
    <w:rsid w:val="0084448A"/>
    <w:rsid w:val="00850204"/>
    <w:rsid w:val="00852466"/>
    <w:rsid w:val="008527F1"/>
    <w:rsid w:val="00853B67"/>
    <w:rsid w:val="00854011"/>
    <w:rsid w:val="00854485"/>
    <w:rsid w:val="00854EB9"/>
    <w:rsid w:val="00856353"/>
    <w:rsid w:val="00857F80"/>
    <w:rsid w:val="0086012C"/>
    <w:rsid w:val="008609D3"/>
    <w:rsid w:val="00860C05"/>
    <w:rsid w:val="0086181F"/>
    <w:rsid w:val="00861B1E"/>
    <w:rsid w:val="00861CA9"/>
    <w:rsid w:val="008620F6"/>
    <w:rsid w:val="00863CC1"/>
    <w:rsid w:val="00864A10"/>
    <w:rsid w:val="00864A26"/>
    <w:rsid w:val="00865521"/>
    <w:rsid w:val="00865C70"/>
    <w:rsid w:val="00865DE4"/>
    <w:rsid w:val="00865E93"/>
    <w:rsid w:val="008662C1"/>
    <w:rsid w:val="00866818"/>
    <w:rsid w:val="008668E1"/>
    <w:rsid w:val="00866C98"/>
    <w:rsid w:val="00867895"/>
    <w:rsid w:val="00867A9C"/>
    <w:rsid w:val="00867D73"/>
    <w:rsid w:val="008703FB"/>
    <w:rsid w:val="00871F77"/>
    <w:rsid w:val="008731A5"/>
    <w:rsid w:val="008731CE"/>
    <w:rsid w:val="00873CE1"/>
    <w:rsid w:val="00873F10"/>
    <w:rsid w:val="0087461A"/>
    <w:rsid w:val="00875253"/>
    <w:rsid w:val="00875FBB"/>
    <w:rsid w:val="00876021"/>
    <w:rsid w:val="0087712B"/>
    <w:rsid w:val="00877517"/>
    <w:rsid w:val="008776FC"/>
    <w:rsid w:val="008778DF"/>
    <w:rsid w:val="00881C95"/>
    <w:rsid w:val="00881FEA"/>
    <w:rsid w:val="00883F85"/>
    <w:rsid w:val="0088546E"/>
    <w:rsid w:val="0088766C"/>
    <w:rsid w:val="008879D1"/>
    <w:rsid w:val="00890757"/>
    <w:rsid w:val="00891AD1"/>
    <w:rsid w:val="0089283A"/>
    <w:rsid w:val="008939B2"/>
    <w:rsid w:val="00893C02"/>
    <w:rsid w:val="00895367"/>
    <w:rsid w:val="00896035"/>
    <w:rsid w:val="0089656A"/>
    <w:rsid w:val="00896924"/>
    <w:rsid w:val="00896A1F"/>
    <w:rsid w:val="00896ADF"/>
    <w:rsid w:val="00897D5D"/>
    <w:rsid w:val="00897D95"/>
    <w:rsid w:val="00897F5E"/>
    <w:rsid w:val="008A1A11"/>
    <w:rsid w:val="008A1B5C"/>
    <w:rsid w:val="008A24E6"/>
    <w:rsid w:val="008A2B8C"/>
    <w:rsid w:val="008A328C"/>
    <w:rsid w:val="008A35B8"/>
    <w:rsid w:val="008A3E7E"/>
    <w:rsid w:val="008A41F9"/>
    <w:rsid w:val="008A4A6E"/>
    <w:rsid w:val="008A4DFC"/>
    <w:rsid w:val="008A58D5"/>
    <w:rsid w:val="008A5D05"/>
    <w:rsid w:val="008A5D7D"/>
    <w:rsid w:val="008A619D"/>
    <w:rsid w:val="008A6F0F"/>
    <w:rsid w:val="008A71DD"/>
    <w:rsid w:val="008A73E9"/>
    <w:rsid w:val="008A79CB"/>
    <w:rsid w:val="008B0638"/>
    <w:rsid w:val="008B1245"/>
    <w:rsid w:val="008B14B1"/>
    <w:rsid w:val="008B1971"/>
    <w:rsid w:val="008B206E"/>
    <w:rsid w:val="008B210E"/>
    <w:rsid w:val="008B235C"/>
    <w:rsid w:val="008B2953"/>
    <w:rsid w:val="008B2A62"/>
    <w:rsid w:val="008B33ED"/>
    <w:rsid w:val="008B3A99"/>
    <w:rsid w:val="008B3D2C"/>
    <w:rsid w:val="008B4C71"/>
    <w:rsid w:val="008B4C7D"/>
    <w:rsid w:val="008B4EAE"/>
    <w:rsid w:val="008B5838"/>
    <w:rsid w:val="008B67B6"/>
    <w:rsid w:val="008B7265"/>
    <w:rsid w:val="008B795E"/>
    <w:rsid w:val="008B79E5"/>
    <w:rsid w:val="008C07F5"/>
    <w:rsid w:val="008C0C1D"/>
    <w:rsid w:val="008C1038"/>
    <w:rsid w:val="008C15F9"/>
    <w:rsid w:val="008C1B28"/>
    <w:rsid w:val="008C1B73"/>
    <w:rsid w:val="008C321E"/>
    <w:rsid w:val="008C4ABE"/>
    <w:rsid w:val="008C5652"/>
    <w:rsid w:val="008C5A0F"/>
    <w:rsid w:val="008C6184"/>
    <w:rsid w:val="008C66C6"/>
    <w:rsid w:val="008C6D39"/>
    <w:rsid w:val="008C6D5C"/>
    <w:rsid w:val="008C7220"/>
    <w:rsid w:val="008C742F"/>
    <w:rsid w:val="008D096A"/>
    <w:rsid w:val="008D119C"/>
    <w:rsid w:val="008D15B6"/>
    <w:rsid w:val="008D2A20"/>
    <w:rsid w:val="008D328D"/>
    <w:rsid w:val="008D330D"/>
    <w:rsid w:val="008D3761"/>
    <w:rsid w:val="008D4337"/>
    <w:rsid w:val="008D4B11"/>
    <w:rsid w:val="008D5039"/>
    <w:rsid w:val="008D578B"/>
    <w:rsid w:val="008D58B6"/>
    <w:rsid w:val="008D6B49"/>
    <w:rsid w:val="008D7643"/>
    <w:rsid w:val="008E0491"/>
    <w:rsid w:val="008E09E5"/>
    <w:rsid w:val="008E0F60"/>
    <w:rsid w:val="008E1C0F"/>
    <w:rsid w:val="008E264B"/>
    <w:rsid w:val="008E2E82"/>
    <w:rsid w:val="008E3A34"/>
    <w:rsid w:val="008E490C"/>
    <w:rsid w:val="008E6071"/>
    <w:rsid w:val="008E7952"/>
    <w:rsid w:val="008E79BC"/>
    <w:rsid w:val="008F178A"/>
    <w:rsid w:val="008F3C1C"/>
    <w:rsid w:val="008F4A5E"/>
    <w:rsid w:val="008F5801"/>
    <w:rsid w:val="008F66A2"/>
    <w:rsid w:val="008F6834"/>
    <w:rsid w:val="0090004C"/>
    <w:rsid w:val="009000F6"/>
    <w:rsid w:val="009027A3"/>
    <w:rsid w:val="00902952"/>
    <w:rsid w:val="0090394E"/>
    <w:rsid w:val="0090444F"/>
    <w:rsid w:val="009046C9"/>
    <w:rsid w:val="00907FAC"/>
    <w:rsid w:val="00912946"/>
    <w:rsid w:val="00912EF4"/>
    <w:rsid w:val="0091360F"/>
    <w:rsid w:val="00913D91"/>
    <w:rsid w:val="009147A0"/>
    <w:rsid w:val="009161CC"/>
    <w:rsid w:val="00916ADB"/>
    <w:rsid w:val="00917055"/>
    <w:rsid w:val="009171B3"/>
    <w:rsid w:val="00917E42"/>
    <w:rsid w:val="00920C80"/>
    <w:rsid w:val="0092153D"/>
    <w:rsid w:val="00921A25"/>
    <w:rsid w:val="00921FA2"/>
    <w:rsid w:val="0092368E"/>
    <w:rsid w:val="00923B31"/>
    <w:rsid w:val="00924655"/>
    <w:rsid w:val="00924993"/>
    <w:rsid w:val="00925704"/>
    <w:rsid w:val="00925729"/>
    <w:rsid w:val="00926182"/>
    <w:rsid w:val="009262A4"/>
    <w:rsid w:val="00926FE0"/>
    <w:rsid w:val="00927CE3"/>
    <w:rsid w:val="00927D72"/>
    <w:rsid w:val="00930541"/>
    <w:rsid w:val="00930BDF"/>
    <w:rsid w:val="009318DC"/>
    <w:rsid w:val="00931903"/>
    <w:rsid w:val="00932457"/>
    <w:rsid w:val="0093286C"/>
    <w:rsid w:val="009334A8"/>
    <w:rsid w:val="00934801"/>
    <w:rsid w:val="00934FF2"/>
    <w:rsid w:val="0093552A"/>
    <w:rsid w:val="009369B3"/>
    <w:rsid w:val="00937915"/>
    <w:rsid w:val="00940287"/>
    <w:rsid w:val="0094037F"/>
    <w:rsid w:val="00940407"/>
    <w:rsid w:val="00940837"/>
    <w:rsid w:val="00940CDA"/>
    <w:rsid w:val="009415E6"/>
    <w:rsid w:val="0094298D"/>
    <w:rsid w:val="009452DB"/>
    <w:rsid w:val="009453ED"/>
    <w:rsid w:val="00945500"/>
    <w:rsid w:val="009459FE"/>
    <w:rsid w:val="00946105"/>
    <w:rsid w:val="00946480"/>
    <w:rsid w:val="0094719D"/>
    <w:rsid w:val="009473E0"/>
    <w:rsid w:val="009479AF"/>
    <w:rsid w:val="00950CBB"/>
    <w:rsid w:val="00952235"/>
    <w:rsid w:val="009533CB"/>
    <w:rsid w:val="00953FF5"/>
    <w:rsid w:val="00954403"/>
    <w:rsid w:val="00954563"/>
    <w:rsid w:val="00954D60"/>
    <w:rsid w:val="009550BD"/>
    <w:rsid w:val="009551D7"/>
    <w:rsid w:val="00956D3D"/>
    <w:rsid w:val="00957471"/>
    <w:rsid w:val="00957BC0"/>
    <w:rsid w:val="00960ED2"/>
    <w:rsid w:val="00961874"/>
    <w:rsid w:val="00963386"/>
    <w:rsid w:val="00963BAE"/>
    <w:rsid w:val="00963F03"/>
    <w:rsid w:val="00964326"/>
    <w:rsid w:val="00965E0A"/>
    <w:rsid w:val="009665F0"/>
    <w:rsid w:val="00966FFF"/>
    <w:rsid w:val="00967A2A"/>
    <w:rsid w:val="00967CC0"/>
    <w:rsid w:val="00970BB9"/>
    <w:rsid w:val="00970FE5"/>
    <w:rsid w:val="009719CA"/>
    <w:rsid w:val="0097273B"/>
    <w:rsid w:val="009738C7"/>
    <w:rsid w:val="00974B79"/>
    <w:rsid w:val="00974E68"/>
    <w:rsid w:val="009757DB"/>
    <w:rsid w:val="009764C0"/>
    <w:rsid w:val="00982C0D"/>
    <w:rsid w:val="00982FE0"/>
    <w:rsid w:val="009839D8"/>
    <w:rsid w:val="00983A04"/>
    <w:rsid w:val="0098518A"/>
    <w:rsid w:val="00985BAF"/>
    <w:rsid w:val="009907B8"/>
    <w:rsid w:val="009909E3"/>
    <w:rsid w:val="00993FB5"/>
    <w:rsid w:val="00994791"/>
    <w:rsid w:val="00994792"/>
    <w:rsid w:val="00995674"/>
    <w:rsid w:val="00995D0E"/>
    <w:rsid w:val="00997D36"/>
    <w:rsid w:val="00997F87"/>
    <w:rsid w:val="009A11AD"/>
    <w:rsid w:val="009A125D"/>
    <w:rsid w:val="009A1C0E"/>
    <w:rsid w:val="009A22ED"/>
    <w:rsid w:val="009A25D6"/>
    <w:rsid w:val="009A2A00"/>
    <w:rsid w:val="009A5003"/>
    <w:rsid w:val="009A6D19"/>
    <w:rsid w:val="009A6EC3"/>
    <w:rsid w:val="009A6FBE"/>
    <w:rsid w:val="009A71D9"/>
    <w:rsid w:val="009B035F"/>
    <w:rsid w:val="009B2736"/>
    <w:rsid w:val="009B40EB"/>
    <w:rsid w:val="009B46E5"/>
    <w:rsid w:val="009B62C8"/>
    <w:rsid w:val="009B6698"/>
    <w:rsid w:val="009C0BDE"/>
    <w:rsid w:val="009C216E"/>
    <w:rsid w:val="009C23B1"/>
    <w:rsid w:val="009C267B"/>
    <w:rsid w:val="009C2AAD"/>
    <w:rsid w:val="009C3131"/>
    <w:rsid w:val="009C362C"/>
    <w:rsid w:val="009C390C"/>
    <w:rsid w:val="009C4BF3"/>
    <w:rsid w:val="009C4F5A"/>
    <w:rsid w:val="009C67B5"/>
    <w:rsid w:val="009C6D95"/>
    <w:rsid w:val="009C7280"/>
    <w:rsid w:val="009C78C1"/>
    <w:rsid w:val="009D1BEE"/>
    <w:rsid w:val="009D30B8"/>
    <w:rsid w:val="009D30DC"/>
    <w:rsid w:val="009D3D28"/>
    <w:rsid w:val="009D4818"/>
    <w:rsid w:val="009D49C4"/>
    <w:rsid w:val="009D50BB"/>
    <w:rsid w:val="009D6D38"/>
    <w:rsid w:val="009D7E36"/>
    <w:rsid w:val="009E0722"/>
    <w:rsid w:val="009E0E39"/>
    <w:rsid w:val="009E14B6"/>
    <w:rsid w:val="009E1DA7"/>
    <w:rsid w:val="009E209E"/>
    <w:rsid w:val="009E30AD"/>
    <w:rsid w:val="009E4155"/>
    <w:rsid w:val="009E44CF"/>
    <w:rsid w:val="009E4BCD"/>
    <w:rsid w:val="009E4CC9"/>
    <w:rsid w:val="009E5522"/>
    <w:rsid w:val="009E718C"/>
    <w:rsid w:val="009F0783"/>
    <w:rsid w:val="009F0F32"/>
    <w:rsid w:val="009F1F37"/>
    <w:rsid w:val="009F25E4"/>
    <w:rsid w:val="009F2658"/>
    <w:rsid w:val="009F2FF7"/>
    <w:rsid w:val="009F3577"/>
    <w:rsid w:val="009F490A"/>
    <w:rsid w:val="009F4CD5"/>
    <w:rsid w:val="009F6712"/>
    <w:rsid w:val="00A007C7"/>
    <w:rsid w:val="00A00E65"/>
    <w:rsid w:val="00A011D9"/>
    <w:rsid w:val="00A0289D"/>
    <w:rsid w:val="00A03268"/>
    <w:rsid w:val="00A04EC0"/>
    <w:rsid w:val="00A05E1E"/>
    <w:rsid w:val="00A0706B"/>
    <w:rsid w:val="00A0716E"/>
    <w:rsid w:val="00A07273"/>
    <w:rsid w:val="00A07372"/>
    <w:rsid w:val="00A07DF9"/>
    <w:rsid w:val="00A13DF2"/>
    <w:rsid w:val="00A14B77"/>
    <w:rsid w:val="00A16413"/>
    <w:rsid w:val="00A17EDC"/>
    <w:rsid w:val="00A20238"/>
    <w:rsid w:val="00A20565"/>
    <w:rsid w:val="00A20EF4"/>
    <w:rsid w:val="00A20F3E"/>
    <w:rsid w:val="00A218AF"/>
    <w:rsid w:val="00A22B3C"/>
    <w:rsid w:val="00A22B3E"/>
    <w:rsid w:val="00A23E7C"/>
    <w:rsid w:val="00A23EC0"/>
    <w:rsid w:val="00A248CB"/>
    <w:rsid w:val="00A24C55"/>
    <w:rsid w:val="00A26099"/>
    <w:rsid w:val="00A2653F"/>
    <w:rsid w:val="00A26B94"/>
    <w:rsid w:val="00A305C5"/>
    <w:rsid w:val="00A30AC3"/>
    <w:rsid w:val="00A30BEA"/>
    <w:rsid w:val="00A3126A"/>
    <w:rsid w:val="00A3152C"/>
    <w:rsid w:val="00A31656"/>
    <w:rsid w:val="00A322C2"/>
    <w:rsid w:val="00A32536"/>
    <w:rsid w:val="00A32757"/>
    <w:rsid w:val="00A32BA1"/>
    <w:rsid w:val="00A334A7"/>
    <w:rsid w:val="00A33512"/>
    <w:rsid w:val="00A3369F"/>
    <w:rsid w:val="00A337B4"/>
    <w:rsid w:val="00A35E23"/>
    <w:rsid w:val="00A35E42"/>
    <w:rsid w:val="00A36637"/>
    <w:rsid w:val="00A36C7E"/>
    <w:rsid w:val="00A40890"/>
    <w:rsid w:val="00A40962"/>
    <w:rsid w:val="00A40D5F"/>
    <w:rsid w:val="00A413D6"/>
    <w:rsid w:val="00A415FB"/>
    <w:rsid w:val="00A41A0D"/>
    <w:rsid w:val="00A41A8D"/>
    <w:rsid w:val="00A42C17"/>
    <w:rsid w:val="00A42D8C"/>
    <w:rsid w:val="00A4311C"/>
    <w:rsid w:val="00A43553"/>
    <w:rsid w:val="00A4357D"/>
    <w:rsid w:val="00A43749"/>
    <w:rsid w:val="00A446BD"/>
    <w:rsid w:val="00A44AEA"/>
    <w:rsid w:val="00A454D0"/>
    <w:rsid w:val="00A45583"/>
    <w:rsid w:val="00A46261"/>
    <w:rsid w:val="00A464E5"/>
    <w:rsid w:val="00A46F35"/>
    <w:rsid w:val="00A477EC"/>
    <w:rsid w:val="00A5029F"/>
    <w:rsid w:val="00A5062C"/>
    <w:rsid w:val="00A50788"/>
    <w:rsid w:val="00A507CA"/>
    <w:rsid w:val="00A507DE"/>
    <w:rsid w:val="00A5095F"/>
    <w:rsid w:val="00A509D2"/>
    <w:rsid w:val="00A50AAA"/>
    <w:rsid w:val="00A51E7E"/>
    <w:rsid w:val="00A5296E"/>
    <w:rsid w:val="00A52A06"/>
    <w:rsid w:val="00A54813"/>
    <w:rsid w:val="00A5657E"/>
    <w:rsid w:val="00A56849"/>
    <w:rsid w:val="00A57423"/>
    <w:rsid w:val="00A57F9A"/>
    <w:rsid w:val="00A606D0"/>
    <w:rsid w:val="00A60900"/>
    <w:rsid w:val="00A61634"/>
    <w:rsid w:val="00A61666"/>
    <w:rsid w:val="00A61D17"/>
    <w:rsid w:val="00A62330"/>
    <w:rsid w:val="00A62539"/>
    <w:rsid w:val="00A63C37"/>
    <w:rsid w:val="00A64332"/>
    <w:rsid w:val="00A646F7"/>
    <w:rsid w:val="00A654BC"/>
    <w:rsid w:val="00A65C83"/>
    <w:rsid w:val="00A665BC"/>
    <w:rsid w:val="00A66B2B"/>
    <w:rsid w:val="00A67F52"/>
    <w:rsid w:val="00A70432"/>
    <w:rsid w:val="00A706DF"/>
    <w:rsid w:val="00A70A1A"/>
    <w:rsid w:val="00A711BD"/>
    <w:rsid w:val="00A71C25"/>
    <w:rsid w:val="00A723D2"/>
    <w:rsid w:val="00A72478"/>
    <w:rsid w:val="00A72870"/>
    <w:rsid w:val="00A73570"/>
    <w:rsid w:val="00A73E57"/>
    <w:rsid w:val="00A74770"/>
    <w:rsid w:val="00A74954"/>
    <w:rsid w:val="00A74AAC"/>
    <w:rsid w:val="00A75236"/>
    <w:rsid w:val="00A75935"/>
    <w:rsid w:val="00A77362"/>
    <w:rsid w:val="00A77C96"/>
    <w:rsid w:val="00A80B35"/>
    <w:rsid w:val="00A80BDA"/>
    <w:rsid w:val="00A80EF2"/>
    <w:rsid w:val="00A811EB"/>
    <w:rsid w:val="00A81FF0"/>
    <w:rsid w:val="00A8226D"/>
    <w:rsid w:val="00A827D9"/>
    <w:rsid w:val="00A82D50"/>
    <w:rsid w:val="00A8304C"/>
    <w:rsid w:val="00A831AF"/>
    <w:rsid w:val="00A835C8"/>
    <w:rsid w:val="00A857B7"/>
    <w:rsid w:val="00A85C17"/>
    <w:rsid w:val="00A85DC4"/>
    <w:rsid w:val="00A8625D"/>
    <w:rsid w:val="00A86C75"/>
    <w:rsid w:val="00A9119B"/>
    <w:rsid w:val="00A91DBE"/>
    <w:rsid w:val="00A921B4"/>
    <w:rsid w:val="00A93587"/>
    <w:rsid w:val="00A947E0"/>
    <w:rsid w:val="00A96A5D"/>
    <w:rsid w:val="00A96A9A"/>
    <w:rsid w:val="00A973B9"/>
    <w:rsid w:val="00AA1272"/>
    <w:rsid w:val="00AA3026"/>
    <w:rsid w:val="00AA3528"/>
    <w:rsid w:val="00AA47D5"/>
    <w:rsid w:val="00AA4F0F"/>
    <w:rsid w:val="00AA660B"/>
    <w:rsid w:val="00AA7362"/>
    <w:rsid w:val="00AA787A"/>
    <w:rsid w:val="00AA7AB4"/>
    <w:rsid w:val="00AB06A0"/>
    <w:rsid w:val="00AB0F8D"/>
    <w:rsid w:val="00AB1C2B"/>
    <w:rsid w:val="00AB1E16"/>
    <w:rsid w:val="00AB2FCC"/>
    <w:rsid w:val="00AB313D"/>
    <w:rsid w:val="00AB3777"/>
    <w:rsid w:val="00AB3F69"/>
    <w:rsid w:val="00AB4A60"/>
    <w:rsid w:val="00AB4C57"/>
    <w:rsid w:val="00AB5997"/>
    <w:rsid w:val="00AB60AD"/>
    <w:rsid w:val="00AB6DEF"/>
    <w:rsid w:val="00AB795B"/>
    <w:rsid w:val="00AC02F3"/>
    <w:rsid w:val="00AC054D"/>
    <w:rsid w:val="00AC15A3"/>
    <w:rsid w:val="00AC15FD"/>
    <w:rsid w:val="00AC1FE4"/>
    <w:rsid w:val="00AC2F13"/>
    <w:rsid w:val="00AC4997"/>
    <w:rsid w:val="00AC4DAD"/>
    <w:rsid w:val="00AC52A3"/>
    <w:rsid w:val="00AC5504"/>
    <w:rsid w:val="00AC5670"/>
    <w:rsid w:val="00AC599F"/>
    <w:rsid w:val="00AC5FAE"/>
    <w:rsid w:val="00AC673E"/>
    <w:rsid w:val="00AC6938"/>
    <w:rsid w:val="00AC725A"/>
    <w:rsid w:val="00AD136A"/>
    <w:rsid w:val="00AD1AAD"/>
    <w:rsid w:val="00AD1D63"/>
    <w:rsid w:val="00AD2238"/>
    <w:rsid w:val="00AD429A"/>
    <w:rsid w:val="00AD4E62"/>
    <w:rsid w:val="00AD5AE6"/>
    <w:rsid w:val="00AE0049"/>
    <w:rsid w:val="00AE0388"/>
    <w:rsid w:val="00AE2AB7"/>
    <w:rsid w:val="00AE2C22"/>
    <w:rsid w:val="00AE3B0C"/>
    <w:rsid w:val="00AE5375"/>
    <w:rsid w:val="00AE5CAE"/>
    <w:rsid w:val="00AE5E4D"/>
    <w:rsid w:val="00AE6C64"/>
    <w:rsid w:val="00AE7026"/>
    <w:rsid w:val="00AE7BFC"/>
    <w:rsid w:val="00AF0676"/>
    <w:rsid w:val="00AF0966"/>
    <w:rsid w:val="00AF09A3"/>
    <w:rsid w:val="00AF09F2"/>
    <w:rsid w:val="00AF0A0D"/>
    <w:rsid w:val="00AF1F2A"/>
    <w:rsid w:val="00AF2111"/>
    <w:rsid w:val="00AF24A5"/>
    <w:rsid w:val="00AF24C0"/>
    <w:rsid w:val="00AF2FB1"/>
    <w:rsid w:val="00AF3BAD"/>
    <w:rsid w:val="00AF3E57"/>
    <w:rsid w:val="00AF520A"/>
    <w:rsid w:val="00AF5C5A"/>
    <w:rsid w:val="00AF5E4F"/>
    <w:rsid w:val="00AF616C"/>
    <w:rsid w:val="00AF6338"/>
    <w:rsid w:val="00AF679A"/>
    <w:rsid w:val="00AF6D11"/>
    <w:rsid w:val="00AF74D9"/>
    <w:rsid w:val="00B003E6"/>
    <w:rsid w:val="00B01E44"/>
    <w:rsid w:val="00B03D6A"/>
    <w:rsid w:val="00B03F93"/>
    <w:rsid w:val="00B066C0"/>
    <w:rsid w:val="00B076DA"/>
    <w:rsid w:val="00B07B20"/>
    <w:rsid w:val="00B07DC6"/>
    <w:rsid w:val="00B10274"/>
    <w:rsid w:val="00B11446"/>
    <w:rsid w:val="00B11558"/>
    <w:rsid w:val="00B11A90"/>
    <w:rsid w:val="00B13028"/>
    <w:rsid w:val="00B141D2"/>
    <w:rsid w:val="00B14C77"/>
    <w:rsid w:val="00B15600"/>
    <w:rsid w:val="00B1728B"/>
    <w:rsid w:val="00B213E3"/>
    <w:rsid w:val="00B215A0"/>
    <w:rsid w:val="00B220F0"/>
    <w:rsid w:val="00B223A7"/>
    <w:rsid w:val="00B22995"/>
    <w:rsid w:val="00B22C2A"/>
    <w:rsid w:val="00B2378F"/>
    <w:rsid w:val="00B23808"/>
    <w:rsid w:val="00B2393B"/>
    <w:rsid w:val="00B24037"/>
    <w:rsid w:val="00B241EE"/>
    <w:rsid w:val="00B242FB"/>
    <w:rsid w:val="00B24304"/>
    <w:rsid w:val="00B25667"/>
    <w:rsid w:val="00B263FB"/>
    <w:rsid w:val="00B268C0"/>
    <w:rsid w:val="00B27C53"/>
    <w:rsid w:val="00B309D3"/>
    <w:rsid w:val="00B30BA6"/>
    <w:rsid w:val="00B31170"/>
    <w:rsid w:val="00B336E1"/>
    <w:rsid w:val="00B3392D"/>
    <w:rsid w:val="00B34668"/>
    <w:rsid w:val="00B34BC8"/>
    <w:rsid w:val="00B3644E"/>
    <w:rsid w:val="00B364D2"/>
    <w:rsid w:val="00B40439"/>
    <w:rsid w:val="00B411A4"/>
    <w:rsid w:val="00B414B9"/>
    <w:rsid w:val="00B445B6"/>
    <w:rsid w:val="00B4518C"/>
    <w:rsid w:val="00B45DE1"/>
    <w:rsid w:val="00B473B2"/>
    <w:rsid w:val="00B50CCD"/>
    <w:rsid w:val="00B5133F"/>
    <w:rsid w:val="00B524AB"/>
    <w:rsid w:val="00B52F64"/>
    <w:rsid w:val="00B545C5"/>
    <w:rsid w:val="00B54684"/>
    <w:rsid w:val="00B54728"/>
    <w:rsid w:val="00B557C8"/>
    <w:rsid w:val="00B55BEC"/>
    <w:rsid w:val="00B5649E"/>
    <w:rsid w:val="00B608F8"/>
    <w:rsid w:val="00B60D37"/>
    <w:rsid w:val="00B61F23"/>
    <w:rsid w:val="00B62045"/>
    <w:rsid w:val="00B62283"/>
    <w:rsid w:val="00B62704"/>
    <w:rsid w:val="00B6310D"/>
    <w:rsid w:val="00B64636"/>
    <w:rsid w:val="00B658C8"/>
    <w:rsid w:val="00B66053"/>
    <w:rsid w:val="00B66402"/>
    <w:rsid w:val="00B66730"/>
    <w:rsid w:val="00B66878"/>
    <w:rsid w:val="00B6712C"/>
    <w:rsid w:val="00B672C9"/>
    <w:rsid w:val="00B702EE"/>
    <w:rsid w:val="00B722E8"/>
    <w:rsid w:val="00B74258"/>
    <w:rsid w:val="00B7480A"/>
    <w:rsid w:val="00B750B5"/>
    <w:rsid w:val="00B75265"/>
    <w:rsid w:val="00B75930"/>
    <w:rsid w:val="00B76183"/>
    <w:rsid w:val="00B76204"/>
    <w:rsid w:val="00B76C44"/>
    <w:rsid w:val="00B77733"/>
    <w:rsid w:val="00B77D22"/>
    <w:rsid w:val="00B805A4"/>
    <w:rsid w:val="00B81AC3"/>
    <w:rsid w:val="00B82D3E"/>
    <w:rsid w:val="00B8352B"/>
    <w:rsid w:val="00B84D1B"/>
    <w:rsid w:val="00B85A2E"/>
    <w:rsid w:val="00B85CDD"/>
    <w:rsid w:val="00B867C0"/>
    <w:rsid w:val="00B86810"/>
    <w:rsid w:val="00B87A9B"/>
    <w:rsid w:val="00B87D9A"/>
    <w:rsid w:val="00B90576"/>
    <w:rsid w:val="00B907B0"/>
    <w:rsid w:val="00B922E2"/>
    <w:rsid w:val="00B92C4B"/>
    <w:rsid w:val="00B931AA"/>
    <w:rsid w:val="00B932E9"/>
    <w:rsid w:val="00B95670"/>
    <w:rsid w:val="00B9671A"/>
    <w:rsid w:val="00B975A5"/>
    <w:rsid w:val="00BA04C0"/>
    <w:rsid w:val="00BA098B"/>
    <w:rsid w:val="00BA107D"/>
    <w:rsid w:val="00BA1570"/>
    <w:rsid w:val="00BA18FE"/>
    <w:rsid w:val="00BA2D82"/>
    <w:rsid w:val="00BA3D01"/>
    <w:rsid w:val="00BA4CBC"/>
    <w:rsid w:val="00BA550B"/>
    <w:rsid w:val="00BA5DA7"/>
    <w:rsid w:val="00BA795B"/>
    <w:rsid w:val="00BA7FD0"/>
    <w:rsid w:val="00BB01FF"/>
    <w:rsid w:val="00BB0484"/>
    <w:rsid w:val="00BB04DC"/>
    <w:rsid w:val="00BB06C4"/>
    <w:rsid w:val="00BB1207"/>
    <w:rsid w:val="00BB1EB5"/>
    <w:rsid w:val="00BB2B8C"/>
    <w:rsid w:val="00BB32CD"/>
    <w:rsid w:val="00BB3C9B"/>
    <w:rsid w:val="00BB4B98"/>
    <w:rsid w:val="00BB5DCA"/>
    <w:rsid w:val="00BB64B9"/>
    <w:rsid w:val="00BB783E"/>
    <w:rsid w:val="00BC0D86"/>
    <w:rsid w:val="00BC0E75"/>
    <w:rsid w:val="00BC11C8"/>
    <w:rsid w:val="00BC198E"/>
    <w:rsid w:val="00BC241B"/>
    <w:rsid w:val="00BC260D"/>
    <w:rsid w:val="00BC2F7D"/>
    <w:rsid w:val="00BC3690"/>
    <w:rsid w:val="00BC38CA"/>
    <w:rsid w:val="00BC4102"/>
    <w:rsid w:val="00BC4246"/>
    <w:rsid w:val="00BC45D2"/>
    <w:rsid w:val="00BC4C2F"/>
    <w:rsid w:val="00BC54A8"/>
    <w:rsid w:val="00BC56C8"/>
    <w:rsid w:val="00BC5D77"/>
    <w:rsid w:val="00BC6046"/>
    <w:rsid w:val="00BC6087"/>
    <w:rsid w:val="00BC6361"/>
    <w:rsid w:val="00BC6974"/>
    <w:rsid w:val="00BC7059"/>
    <w:rsid w:val="00BC7998"/>
    <w:rsid w:val="00BD0092"/>
    <w:rsid w:val="00BD0313"/>
    <w:rsid w:val="00BD2124"/>
    <w:rsid w:val="00BD2BAB"/>
    <w:rsid w:val="00BD38D7"/>
    <w:rsid w:val="00BD5307"/>
    <w:rsid w:val="00BD5CC2"/>
    <w:rsid w:val="00BD667F"/>
    <w:rsid w:val="00BD723B"/>
    <w:rsid w:val="00BD7F43"/>
    <w:rsid w:val="00BE11E1"/>
    <w:rsid w:val="00BE1D9F"/>
    <w:rsid w:val="00BE25AB"/>
    <w:rsid w:val="00BE27E0"/>
    <w:rsid w:val="00BE3C9A"/>
    <w:rsid w:val="00BE42BD"/>
    <w:rsid w:val="00BE45D6"/>
    <w:rsid w:val="00BE49B3"/>
    <w:rsid w:val="00BE4A74"/>
    <w:rsid w:val="00BE4C8A"/>
    <w:rsid w:val="00BE726F"/>
    <w:rsid w:val="00BE751F"/>
    <w:rsid w:val="00BE78D6"/>
    <w:rsid w:val="00BF0021"/>
    <w:rsid w:val="00BF0D0F"/>
    <w:rsid w:val="00BF1433"/>
    <w:rsid w:val="00BF1A9D"/>
    <w:rsid w:val="00BF222D"/>
    <w:rsid w:val="00BF241C"/>
    <w:rsid w:val="00BF3BA9"/>
    <w:rsid w:val="00BF5085"/>
    <w:rsid w:val="00BF522D"/>
    <w:rsid w:val="00BF577F"/>
    <w:rsid w:val="00BF5B23"/>
    <w:rsid w:val="00BF5EF3"/>
    <w:rsid w:val="00BF5F37"/>
    <w:rsid w:val="00BF684C"/>
    <w:rsid w:val="00BF6BC1"/>
    <w:rsid w:val="00BF6D74"/>
    <w:rsid w:val="00BF775D"/>
    <w:rsid w:val="00C01D16"/>
    <w:rsid w:val="00C028E5"/>
    <w:rsid w:val="00C02B60"/>
    <w:rsid w:val="00C02E07"/>
    <w:rsid w:val="00C031F0"/>
    <w:rsid w:val="00C0343B"/>
    <w:rsid w:val="00C045F7"/>
    <w:rsid w:val="00C04E10"/>
    <w:rsid w:val="00C05779"/>
    <w:rsid w:val="00C05C42"/>
    <w:rsid w:val="00C05D4F"/>
    <w:rsid w:val="00C05EE6"/>
    <w:rsid w:val="00C06342"/>
    <w:rsid w:val="00C0682C"/>
    <w:rsid w:val="00C07089"/>
    <w:rsid w:val="00C07907"/>
    <w:rsid w:val="00C07A84"/>
    <w:rsid w:val="00C10E2B"/>
    <w:rsid w:val="00C11234"/>
    <w:rsid w:val="00C11705"/>
    <w:rsid w:val="00C12162"/>
    <w:rsid w:val="00C12588"/>
    <w:rsid w:val="00C12A22"/>
    <w:rsid w:val="00C136EB"/>
    <w:rsid w:val="00C1435E"/>
    <w:rsid w:val="00C14AC5"/>
    <w:rsid w:val="00C14AD9"/>
    <w:rsid w:val="00C14D4A"/>
    <w:rsid w:val="00C1542E"/>
    <w:rsid w:val="00C15C4D"/>
    <w:rsid w:val="00C167EA"/>
    <w:rsid w:val="00C16C4B"/>
    <w:rsid w:val="00C175EA"/>
    <w:rsid w:val="00C204EE"/>
    <w:rsid w:val="00C2130E"/>
    <w:rsid w:val="00C22364"/>
    <w:rsid w:val="00C242A4"/>
    <w:rsid w:val="00C247AA"/>
    <w:rsid w:val="00C26A3C"/>
    <w:rsid w:val="00C26C70"/>
    <w:rsid w:val="00C26C9E"/>
    <w:rsid w:val="00C27E2A"/>
    <w:rsid w:val="00C30454"/>
    <w:rsid w:val="00C30566"/>
    <w:rsid w:val="00C3068C"/>
    <w:rsid w:val="00C30BBE"/>
    <w:rsid w:val="00C30E2B"/>
    <w:rsid w:val="00C3103F"/>
    <w:rsid w:val="00C3108E"/>
    <w:rsid w:val="00C3151F"/>
    <w:rsid w:val="00C325E9"/>
    <w:rsid w:val="00C32CBA"/>
    <w:rsid w:val="00C3325D"/>
    <w:rsid w:val="00C333E8"/>
    <w:rsid w:val="00C33518"/>
    <w:rsid w:val="00C33869"/>
    <w:rsid w:val="00C33FC8"/>
    <w:rsid w:val="00C3634C"/>
    <w:rsid w:val="00C36464"/>
    <w:rsid w:val="00C366BE"/>
    <w:rsid w:val="00C36B2F"/>
    <w:rsid w:val="00C3746D"/>
    <w:rsid w:val="00C402A1"/>
    <w:rsid w:val="00C402CE"/>
    <w:rsid w:val="00C40DFB"/>
    <w:rsid w:val="00C41165"/>
    <w:rsid w:val="00C41900"/>
    <w:rsid w:val="00C41A27"/>
    <w:rsid w:val="00C41A81"/>
    <w:rsid w:val="00C421AF"/>
    <w:rsid w:val="00C43AA7"/>
    <w:rsid w:val="00C4463D"/>
    <w:rsid w:val="00C45064"/>
    <w:rsid w:val="00C45623"/>
    <w:rsid w:val="00C4628D"/>
    <w:rsid w:val="00C46587"/>
    <w:rsid w:val="00C46650"/>
    <w:rsid w:val="00C46D76"/>
    <w:rsid w:val="00C4705F"/>
    <w:rsid w:val="00C5254B"/>
    <w:rsid w:val="00C52618"/>
    <w:rsid w:val="00C5274E"/>
    <w:rsid w:val="00C52A52"/>
    <w:rsid w:val="00C530DE"/>
    <w:rsid w:val="00C53549"/>
    <w:rsid w:val="00C5420B"/>
    <w:rsid w:val="00C55BBE"/>
    <w:rsid w:val="00C56760"/>
    <w:rsid w:val="00C56AA8"/>
    <w:rsid w:val="00C57373"/>
    <w:rsid w:val="00C62338"/>
    <w:rsid w:val="00C647BB"/>
    <w:rsid w:val="00C6483D"/>
    <w:rsid w:val="00C64BD1"/>
    <w:rsid w:val="00C6593A"/>
    <w:rsid w:val="00C66E65"/>
    <w:rsid w:val="00C66EF0"/>
    <w:rsid w:val="00C66F4E"/>
    <w:rsid w:val="00C7037B"/>
    <w:rsid w:val="00C708EB"/>
    <w:rsid w:val="00C709A2"/>
    <w:rsid w:val="00C714A9"/>
    <w:rsid w:val="00C71644"/>
    <w:rsid w:val="00C722B8"/>
    <w:rsid w:val="00C724ED"/>
    <w:rsid w:val="00C726FA"/>
    <w:rsid w:val="00C7312F"/>
    <w:rsid w:val="00C7396D"/>
    <w:rsid w:val="00C74CC2"/>
    <w:rsid w:val="00C74D83"/>
    <w:rsid w:val="00C75B39"/>
    <w:rsid w:val="00C75D63"/>
    <w:rsid w:val="00C7611C"/>
    <w:rsid w:val="00C77079"/>
    <w:rsid w:val="00C77B12"/>
    <w:rsid w:val="00C80322"/>
    <w:rsid w:val="00C8067A"/>
    <w:rsid w:val="00C817C6"/>
    <w:rsid w:val="00C818D1"/>
    <w:rsid w:val="00C821B6"/>
    <w:rsid w:val="00C82C44"/>
    <w:rsid w:val="00C83E3D"/>
    <w:rsid w:val="00C841EA"/>
    <w:rsid w:val="00C84FD1"/>
    <w:rsid w:val="00C85673"/>
    <w:rsid w:val="00C85784"/>
    <w:rsid w:val="00C85B1A"/>
    <w:rsid w:val="00C860AB"/>
    <w:rsid w:val="00C86CDC"/>
    <w:rsid w:val="00C8757B"/>
    <w:rsid w:val="00C913E0"/>
    <w:rsid w:val="00C917C4"/>
    <w:rsid w:val="00C91B73"/>
    <w:rsid w:val="00C92046"/>
    <w:rsid w:val="00C9205D"/>
    <w:rsid w:val="00C9270B"/>
    <w:rsid w:val="00C93293"/>
    <w:rsid w:val="00C94563"/>
    <w:rsid w:val="00C95733"/>
    <w:rsid w:val="00C95F86"/>
    <w:rsid w:val="00C962EB"/>
    <w:rsid w:val="00C96BB4"/>
    <w:rsid w:val="00C973D9"/>
    <w:rsid w:val="00C973FE"/>
    <w:rsid w:val="00C97F8C"/>
    <w:rsid w:val="00CA0782"/>
    <w:rsid w:val="00CA1627"/>
    <w:rsid w:val="00CA1D53"/>
    <w:rsid w:val="00CA1E18"/>
    <w:rsid w:val="00CA25AE"/>
    <w:rsid w:val="00CA3AA7"/>
    <w:rsid w:val="00CA3B71"/>
    <w:rsid w:val="00CA420A"/>
    <w:rsid w:val="00CA4260"/>
    <w:rsid w:val="00CA4D67"/>
    <w:rsid w:val="00CA55B0"/>
    <w:rsid w:val="00CA608B"/>
    <w:rsid w:val="00CA6A29"/>
    <w:rsid w:val="00CA738B"/>
    <w:rsid w:val="00CA7BE4"/>
    <w:rsid w:val="00CB0610"/>
    <w:rsid w:val="00CB1508"/>
    <w:rsid w:val="00CB3F18"/>
    <w:rsid w:val="00CB4868"/>
    <w:rsid w:val="00CB665F"/>
    <w:rsid w:val="00CB7C94"/>
    <w:rsid w:val="00CC0DE4"/>
    <w:rsid w:val="00CC39F0"/>
    <w:rsid w:val="00CC3CB1"/>
    <w:rsid w:val="00CC4943"/>
    <w:rsid w:val="00CC4AF3"/>
    <w:rsid w:val="00CC535F"/>
    <w:rsid w:val="00CC6093"/>
    <w:rsid w:val="00CD040F"/>
    <w:rsid w:val="00CD0B7F"/>
    <w:rsid w:val="00CD0DFC"/>
    <w:rsid w:val="00CD152C"/>
    <w:rsid w:val="00CD1637"/>
    <w:rsid w:val="00CD2EB8"/>
    <w:rsid w:val="00CD3A9C"/>
    <w:rsid w:val="00CD5135"/>
    <w:rsid w:val="00CD6332"/>
    <w:rsid w:val="00CD65F7"/>
    <w:rsid w:val="00CD67B6"/>
    <w:rsid w:val="00CD6B2D"/>
    <w:rsid w:val="00CD6E89"/>
    <w:rsid w:val="00CD7068"/>
    <w:rsid w:val="00CD7A63"/>
    <w:rsid w:val="00CD7C48"/>
    <w:rsid w:val="00CD7C7C"/>
    <w:rsid w:val="00CE0159"/>
    <w:rsid w:val="00CE01D0"/>
    <w:rsid w:val="00CE16A6"/>
    <w:rsid w:val="00CE217B"/>
    <w:rsid w:val="00CE27FF"/>
    <w:rsid w:val="00CE2D45"/>
    <w:rsid w:val="00CE41BA"/>
    <w:rsid w:val="00CE476E"/>
    <w:rsid w:val="00CE570B"/>
    <w:rsid w:val="00CE6125"/>
    <w:rsid w:val="00CE634D"/>
    <w:rsid w:val="00CE74C7"/>
    <w:rsid w:val="00CE7F0A"/>
    <w:rsid w:val="00CF1685"/>
    <w:rsid w:val="00CF209C"/>
    <w:rsid w:val="00CF2498"/>
    <w:rsid w:val="00CF2D4C"/>
    <w:rsid w:val="00CF5152"/>
    <w:rsid w:val="00CF5A97"/>
    <w:rsid w:val="00CF5E36"/>
    <w:rsid w:val="00CF6527"/>
    <w:rsid w:val="00CF6B76"/>
    <w:rsid w:val="00CF6E38"/>
    <w:rsid w:val="00CF7554"/>
    <w:rsid w:val="00D0027E"/>
    <w:rsid w:val="00D01501"/>
    <w:rsid w:val="00D02501"/>
    <w:rsid w:val="00D02555"/>
    <w:rsid w:val="00D02D69"/>
    <w:rsid w:val="00D02F57"/>
    <w:rsid w:val="00D0305F"/>
    <w:rsid w:val="00D0427F"/>
    <w:rsid w:val="00D04D3B"/>
    <w:rsid w:val="00D0553B"/>
    <w:rsid w:val="00D05907"/>
    <w:rsid w:val="00D05BD6"/>
    <w:rsid w:val="00D06DA7"/>
    <w:rsid w:val="00D07CDC"/>
    <w:rsid w:val="00D07FA1"/>
    <w:rsid w:val="00D10FE1"/>
    <w:rsid w:val="00D12101"/>
    <w:rsid w:val="00D12603"/>
    <w:rsid w:val="00D1378D"/>
    <w:rsid w:val="00D142CF"/>
    <w:rsid w:val="00D14699"/>
    <w:rsid w:val="00D14E1F"/>
    <w:rsid w:val="00D157E4"/>
    <w:rsid w:val="00D16B16"/>
    <w:rsid w:val="00D20F81"/>
    <w:rsid w:val="00D21235"/>
    <w:rsid w:val="00D232D8"/>
    <w:rsid w:val="00D23674"/>
    <w:rsid w:val="00D23EDA"/>
    <w:rsid w:val="00D24007"/>
    <w:rsid w:val="00D2590C"/>
    <w:rsid w:val="00D25C63"/>
    <w:rsid w:val="00D25F34"/>
    <w:rsid w:val="00D26884"/>
    <w:rsid w:val="00D2722C"/>
    <w:rsid w:val="00D272A2"/>
    <w:rsid w:val="00D2798E"/>
    <w:rsid w:val="00D279DE"/>
    <w:rsid w:val="00D30FE8"/>
    <w:rsid w:val="00D3192A"/>
    <w:rsid w:val="00D326C7"/>
    <w:rsid w:val="00D32EB0"/>
    <w:rsid w:val="00D33FB1"/>
    <w:rsid w:val="00D34278"/>
    <w:rsid w:val="00D348D7"/>
    <w:rsid w:val="00D35AB6"/>
    <w:rsid w:val="00D35FEF"/>
    <w:rsid w:val="00D36155"/>
    <w:rsid w:val="00D36572"/>
    <w:rsid w:val="00D3694D"/>
    <w:rsid w:val="00D36ADB"/>
    <w:rsid w:val="00D36DCC"/>
    <w:rsid w:val="00D3768B"/>
    <w:rsid w:val="00D4045B"/>
    <w:rsid w:val="00D40E28"/>
    <w:rsid w:val="00D41245"/>
    <w:rsid w:val="00D41BF5"/>
    <w:rsid w:val="00D422BA"/>
    <w:rsid w:val="00D432D8"/>
    <w:rsid w:val="00D43B8F"/>
    <w:rsid w:val="00D44BA8"/>
    <w:rsid w:val="00D45104"/>
    <w:rsid w:val="00D454A1"/>
    <w:rsid w:val="00D456B8"/>
    <w:rsid w:val="00D46203"/>
    <w:rsid w:val="00D46288"/>
    <w:rsid w:val="00D468D2"/>
    <w:rsid w:val="00D516A1"/>
    <w:rsid w:val="00D52489"/>
    <w:rsid w:val="00D524D6"/>
    <w:rsid w:val="00D54435"/>
    <w:rsid w:val="00D5498B"/>
    <w:rsid w:val="00D560C3"/>
    <w:rsid w:val="00D561B3"/>
    <w:rsid w:val="00D56A11"/>
    <w:rsid w:val="00D56EDE"/>
    <w:rsid w:val="00D5780A"/>
    <w:rsid w:val="00D57A9C"/>
    <w:rsid w:val="00D626A0"/>
    <w:rsid w:val="00D62730"/>
    <w:rsid w:val="00D62CE1"/>
    <w:rsid w:val="00D632E7"/>
    <w:rsid w:val="00D6374E"/>
    <w:rsid w:val="00D63F80"/>
    <w:rsid w:val="00D644FD"/>
    <w:rsid w:val="00D6457F"/>
    <w:rsid w:val="00D6560C"/>
    <w:rsid w:val="00D66C00"/>
    <w:rsid w:val="00D67983"/>
    <w:rsid w:val="00D67ECF"/>
    <w:rsid w:val="00D71C01"/>
    <w:rsid w:val="00D7214D"/>
    <w:rsid w:val="00D74D75"/>
    <w:rsid w:val="00D755D3"/>
    <w:rsid w:val="00D75F08"/>
    <w:rsid w:val="00D7639D"/>
    <w:rsid w:val="00D77C6B"/>
    <w:rsid w:val="00D80B43"/>
    <w:rsid w:val="00D81863"/>
    <w:rsid w:val="00D821FB"/>
    <w:rsid w:val="00D82623"/>
    <w:rsid w:val="00D82EFE"/>
    <w:rsid w:val="00D83C0D"/>
    <w:rsid w:val="00D851F2"/>
    <w:rsid w:val="00D85C3F"/>
    <w:rsid w:val="00D86332"/>
    <w:rsid w:val="00D8641D"/>
    <w:rsid w:val="00D8691D"/>
    <w:rsid w:val="00D873A8"/>
    <w:rsid w:val="00D87F78"/>
    <w:rsid w:val="00D908E4"/>
    <w:rsid w:val="00D914F8"/>
    <w:rsid w:val="00D91809"/>
    <w:rsid w:val="00D927A0"/>
    <w:rsid w:val="00D93046"/>
    <w:rsid w:val="00D93210"/>
    <w:rsid w:val="00D9406F"/>
    <w:rsid w:val="00D94F24"/>
    <w:rsid w:val="00D95BFF"/>
    <w:rsid w:val="00D96D68"/>
    <w:rsid w:val="00D97A1D"/>
    <w:rsid w:val="00D97BBB"/>
    <w:rsid w:val="00DA008C"/>
    <w:rsid w:val="00DA02A4"/>
    <w:rsid w:val="00DA0C96"/>
    <w:rsid w:val="00DA2589"/>
    <w:rsid w:val="00DA2AA7"/>
    <w:rsid w:val="00DA3480"/>
    <w:rsid w:val="00DA3B4B"/>
    <w:rsid w:val="00DA3E5D"/>
    <w:rsid w:val="00DA4324"/>
    <w:rsid w:val="00DA53B2"/>
    <w:rsid w:val="00DA684F"/>
    <w:rsid w:val="00DA6867"/>
    <w:rsid w:val="00DA7C7A"/>
    <w:rsid w:val="00DB00DE"/>
    <w:rsid w:val="00DB0C89"/>
    <w:rsid w:val="00DB2292"/>
    <w:rsid w:val="00DB357E"/>
    <w:rsid w:val="00DB3914"/>
    <w:rsid w:val="00DB3DA4"/>
    <w:rsid w:val="00DB45E8"/>
    <w:rsid w:val="00DB4D25"/>
    <w:rsid w:val="00DB4F01"/>
    <w:rsid w:val="00DB5101"/>
    <w:rsid w:val="00DB6C6A"/>
    <w:rsid w:val="00DB773B"/>
    <w:rsid w:val="00DC15D5"/>
    <w:rsid w:val="00DC222C"/>
    <w:rsid w:val="00DC24B0"/>
    <w:rsid w:val="00DC2951"/>
    <w:rsid w:val="00DC2F95"/>
    <w:rsid w:val="00DC443F"/>
    <w:rsid w:val="00DC4548"/>
    <w:rsid w:val="00DC53E5"/>
    <w:rsid w:val="00DC5ACE"/>
    <w:rsid w:val="00DD00BB"/>
    <w:rsid w:val="00DD0FD2"/>
    <w:rsid w:val="00DD12C6"/>
    <w:rsid w:val="00DD18E0"/>
    <w:rsid w:val="00DD2780"/>
    <w:rsid w:val="00DD27FB"/>
    <w:rsid w:val="00DD302F"/>
    <w:rsid w:val="00DD47E8"/>
    <w:rsid w:val="00DD564C"/>
    <w:rsid w:val="00DD5C8E"/>
    <w:rsid w:val="00DD619E"/>
    <w:rsid w:val="00DD62E7"/>
    <w:rsid w:val="00DD6607"/>
    <w:rsid w:val="00DD7C1F"/>
    <w:rsid w:val="00DE1385"/>
    <w:rsid w:val="00DE138C"/>
    <w:rsid w:val="00DE2E1A"/>
    <w:rsid w:val="00DE3282"/>
    <w:rsid w:val="00DE3645"/>
    <w:rsid w:val="00DE38D1"/>
    <w:rsid w:val="00DE4F62"/>
    <w:rsid w:val="00DE51FC"/>
    <w:rsid w:val="00DE5BB1"/>
    <w:rsid w:val="00DE5DAB"/>
    <w:rsid w:val="00DE626C"/>
    <w:rsid w:val="00DE6581"/>
    <w:rsid w:val="00DE682E"/>
    <w:rsid w:val="00DE6F68"/>
    <w:rsid w:val="00DE6FE4"/>
    <w:rsid w:val="00DE71B9"/>
    <w:rsid w:val="00DE757B"/>
    <w:rsid w:val="00DE7A6C"/>
    <w:rsid w:val="00DF0080"/>
    <w:rsid w:val="00DF06A2"/>
    <w:rsid w:val="00DF10BC"/>
    <w:rsid w:val="00DF14EB"/>
    <w:rsid w:val="00DF1963"/>
    <w:rsid w:val="00DF1D54"/>
    <w:rsid w:val="00DF2958"/>
    <w:rsid w:val="00DF34A4"/>
    <w:rsid w:val="00DF3A93"/>
    <w:rsid w:val="00DF3BBA"/>
    <w:rsid w:val="00DF414E"/>
    <w:rsid w:val="00DF521A"/>
    <w:rsid w:val="00DF532E"/>
    <w:rsid w:val="00DF58AD"/>
    <w:rsid w:val="00DF5EE9"/>
    <w:rsid w:val="00DF6B12"/>
    <w:rsid w:val="00DF6C24"/>
    <w:rsid w:val="00DF77C3"/>
    <w:rsid w:val="00DF7A9E"/>
    <w:rsid w:val="00DF7FCD"/>
    <w:rsid w:val="00E00E54"/>
    <w:rsid w:val="00E01327"/>
    <w:rsid w:val="00E01890"/>
    <w:rsid w:val="00E01ADB"/>
    <w:rsid w:val="00E025E8"/>
    <w:rsid w:val="00E0420C"/>
    <w:rsid w:val="00E04435"/>
    <w:rsid w:val="00E0525C"/>
    <w:rsid w:val="00E053F6"/>
    <w:rsid w:val="00E071B8"/>
    <w:rsid w:val="00E079D2"/>
    <w:rsid w:val="00E10762"/>
    <w:rsid w:val="00E108CD"/>
    <w:rsid w:val="00E11613"/>
    <w:rsid w:val="00E11727"/>
    <w:rsid w:val="00E11E6F"/>
    <w:rsid w:val="00E12F3E"/>
    <w:rsid w:val="00E13402"/>
    <w:rsid w:val="00E13EC3"/>
    <w:rsid w:val="00E1410A"/>
    <w:rsid w:val="00E1482E"/>
    <w:rsid w:val="00E1498F"/>
    <w:rsid w:val="00E152A3"/>
    <w:rsid w:val="00E167BB"/>
    <w:rsid w:val="00E16D71"/>
    <w:rsid w:val="00E16E4D"/>
    <w:rsid w:val="00E17057"/>
    <w:rsid w:val="00E17309"/>
    <w:rsid w:val="00E17CE5"/>
    <w:rsid w:val="00E205FE"/>
    <w:rsid w:val="00E20CF4"/>
    <w:rsid w:val="00E229B5"/>
    <w:rsid w:val="00E23237"/>
    <w:rsid w:val="00E245E3"/>
    <w:rsid w:val="00E24F73"/>
    <w:rsid w:val="00E26080"/>
    <w:rsid w:val="00E301A4"/>
    <w:rsid w:val="00E30C4B"/>
    <w:rsid w:val="00E32A24"/>
    <w:rsid w:val="00E33BDF"/>
    <w:rsid w:val="00E34EB3"/>
    <w:rsid w:val="00E36EE9"/>
    <w:rsid w:val="00E376E9"/>
    <w:rsid w:val="00E402E8"/>
    <w:rsid w:val="00E4315A"/>
    <w:rsid w:val="00E433C1"/>
    <w:rsid w:val="00E44236"/>
    <w:rsid w:val="00E44C08"/>
    <w:rsid w:val="00E44E72"/>
    <w:rsid w:val="00E4585B"/>
    <w:rsid w:val="00E459B4"/>
    <w:rsid w:val="00E46EE7"/>
    <w:rsid w:val="00E47AD5"/>
    <w:rsid w:val="00E50416"/>
    <w:rsid w:val="00E51265"/>
    <w:rsid w:val="00E51926"/>
    <w:rsid w:val="00E51989"/>
    <w:rsid w:val="00E53BC4"/>
    <w:rsid w:val="00E53D75"/>
    <w:rsid w:val="00E54BB1"/>
    <w:rsid w:val="00E54DF4"/>
    <w:rsid w:val="00E54E3D"/>
    <w:rsid w:val="00E54ED4"/>
    <w:rsid w:val="00E550DF"/>
    <w:rsid w:val="00E55605"/>
    <w:rsid w:val="00E55FB8"/>
    <w:rsid w:val="00E56654"/>
    <w:rsid w:val="00E57843"/>
    <w:rsid w:val="00E604D4"/>
    <w:rsid w:val="00E60704"/>
    <w:rsid w:val="00E60D60"/>
    <w:rsid w:val="00E6156C"/>
    <w:rsid w:val="00E6220D"/>
    <w:rsid w:val="00E63BE7"/>
    <w:rsid w:val="00E6472A"/>
    <w:rsid w:val="00E64C00"/>
    <w:rsid w:val="00E65429"/>
    <w:rsid w:val="00E65F7C"/>
    <w:rsid w:val="00E66789"/>
    <w:rsid w:val="00E66A65"/>
    <w:rsid w:val="00E67BD1"/>
    <w:rsid w:val="00E701E7"/>
    <w:rsid w:val="00E705EB"/>
    <w:rsid w:val="00E718CE"/>
    <w:rsid w:val="00E720F1"/>
    <w:rsid w:val="00E720FF"/>
    <w:rsid w:val="00E72767"/>
    <w:rsid w:val="00E7348F"/>
    <w:rsid w:val="00E742EE"/>
    <w:rsid w:val="00E744F3"/>
    <w:rsid w:val="00E75F9F"/>
    <w:rsid w:val="00E76B15"/>
    <w:rsid w:val="00E76D9E"/>
    <w:rsid w:val="00E77624"/>
    <w:rsid w:val="00E7764C"/>
    <w:rsid w:val="00E77BAA"/>
    <w:rsid w:val="00E77E9B"/>
    <w:rsid w:val="00E800F0"/>
    <w:rsid w:val="00E81CDE"/>
    <w:rsid w:val="00E84563"/>
    <w:rsid w:val="00E84A3E"/>
    <w:rsid w:val="00E84E05"/>
    <w:rsid w:val="00E854E2"/>
    <w:rsid w:val="00E856A6"/>
    <w:rsid w:val="00E85E17"/>
    <w:rsid w:val="00E9086D"/>
    <w:rsid w:val="00E90A87"/>
    <w:rsid w:val="00E91518"/>
    <w:rsid w:val="00E91DF9"/>
    <w:rsid w:val="00E92C1B"/>
    <w:rsid w:val="00E9383B"/>
    <w:rsid w:val="00E948C4"/>
    <w:rsid w:val="00E95647"/>
    <w:rsid w:val="00E95E6D"/>
    <w:rsid w:val="00E97A44"/>
    <w:rsid w:val="00EA2CEA"/>
    <w:rsid w:val="00EA2E8C"/>
    <w:rsid w:val="00EA3466"/>
    <w:rsid w:val="00EA3EF7"/>
    <w:rsid w:val="00EA49FB"/>
    <w:rsid w:val="00EA53D0"/>
    <w:rsid w:val="00EA56AD"/>
    <w:rsid w:val="00EA5EE4"/>
    <w:rsid w:val="00EA6421"/>
    <w:rsid w:val="00EA6FE8"/>
    <w:rsid w:val="00EA7334"/>
    <w:rsid w:val="00EA7582"/>
    <w:rsid w:val="00EA7A74"/>
    <w:rsid w:val="00EB038F"/>
    <w:rsid w:val="00EB073E"/>
    <w:rsid w:val="00EB1183"/>
    <w:rsid w:val="00EB1497"/>
    <w:rsid w:val="00EB21DB"/>
    <w:rsid w:val="00EB21EC"/>
    <w:rsid w:val="00EB2CC5"/>
    <w:rsid w:val="00EB2FE1"/>
    <w:rsid w:val="00EB38D8"/>
    <w:rsid w:val="00EB3CCB"/>
    <w:rsid w:val="00EB3CD0"/>
    <w:rsid w:val="00EB414C"/>
    <w:rsid w:val="00EB4AF2"/>
    <w:rsid w:val="00EB4D2A"/>
    <w:rsid w:val="00EB60C7"/>
    <w:rsid w:val="00EB681E"/>
    <w:rsid w:val="00EC020E"/>
    <w:rsid w:val="00EC043B"/>
    <w:rsid w:val="00EC260B"/>
    <w:rsid w:val="00EC426A"/>
    <w:rsid w:val="00EC43F1"/>
    <w:rsid w:val="00EC47D1"/>
    <w:rsid w:val="00EC50FF"/>
    <w:rsid w:val="00EC5466"/>
    <w:rsid w:val="00EC6658"/>
    <w:rsid w:val="00ED0261"/>
    <w:rsid w:val="00ED049B"/>
    <w:rsid w:val="00ED1BDF"/>
    <w:rsid w:val="00ED24BB"/>
    <w:rsid w:val="00ED2548"/>
    <w:rsid w:val="00ED28F7"/>
    <w:rsid w:val="00ED2B5F"/>
    <w:rsid w:val="00ED2D21"/>
    <w:rsid w:val="00ED3C7A"/>
    <w:rsid w:val="00ED4790"/>
    <w:rsid w:val="00ED5790"/>
    <w:rsid w:val="00ED5EA7"/>
    <w:rsid w:val="00ED7A9C"/>
    <w:rsid w:val="00EE18BB"/>
    <w:rsid w:val="00EE1CC7"/>
    <w:rsid w:val="00EE20C3"/>
    <w:rsid w:val="00EE2BF2"/>
    <w:rsid w:val="00EE3016"/>
    <w:rsid w:val="00EE3A5B"/>
    <w:rsid w:val="00EE44A4"/>
    <w:rsid w:val="00EE4BE5"/>
    <w:rsid w:val="00EE5EC1"/>
    <w:rsid w:val="00EE79EC"/>
    <w:rsid w:val="00EE7B34"/>
    <w:rsid w:val="00EE7D97"/>
    <w:rsid w:val="00EE7F4B"/>
    <w:rsid w:val="00EF03FF"/>
    <w:rsid w:val="00EF0878"/>
    <w:rsid w:val="00EF1190"/>
    <w:rsid w:val="00EF13FF"/>
    <w:rsid w:val="00EF193B"/>
    <w:rsid w:val="00EF1F6F"/>
    <w:rsid w:val="00EF1F8C"/>
    <w:rsid w:val="00EF28E6"/>
    <w:rsid w:val="00EF3A1A"/>
    <w:rsid w:val="00EF4C53"/>
    <w:rsid w:val="00EF55DD"/>
    <w:rsid w:val="00EF5B21"/>
    <w:rsid w:val="00EF5E0D"/>
    <w:rsid w:val="00EF765D"/>
    <w:rsid w:val="00F0101B"/>
    <w:rsid w:val="00F010E4"/>
    <w:rsid w:val="00F017AE"/>
    <w:rsid w:val="00F019B9"/>
    <w:rsid w:val="00F02031"/>
    <w:rsid w:val="00F021A8"/>
    <w:rsid w:val="00F02C7E"/>
    <w:rsid w:val="00F0372E"/>
    <w:rsid w:val="00F0392C"/>
    <w:rsid w:val="00F03B2E"/>
    <w:rsid w:val="00F040F6"/>
    <w:rsid w:val="00F05052"/>
    <w:rsid w:val="00F050CA"/>
    <w:rsid w:val="00F068A5"/>
    <w:rsid w:val="00F071F1"/>
    <w:rsid w:val="00F11CC4"/>
    <w:rsid w:val="00F1223F"/>
    <w:rsid w:val="00F12923"/>
    <w:rsid w:val="00F12E6F"/>
    <w:rsid w:val="00F133C6"/>
    <w:rsid w:val="00F133F3"/>
    <w:rsid w:val="00F13FF1"/>
    <w:rsid w:val="00F15DE4"/>
    <w:rsid w:val="00F15E54"/>
    <w:rsid w:val="00F15FA1"/>
    <w:rsid w:val="00F168D9"/>
    <w:rsid w:val="00F16901"/>
    <w:rsid w:val="00F16A8D"/>
    <w:rsid w:val="00F16B97"/>
    <w:rsid w:val="00F17441"/>
    <w:rsid w:val="00F175F5"/>
    <w:rsid w:val="00F23899"/>
    <w:rsid w:val="00F23DF6"/>
    <w:rsid w:val="00F23FD4"/>
    <w:rsid w:val="00F2495B"/>
    <w:rsid w:val="00F24CC7"/>
    <w:rsid w:val="00F2593B"/>
    <w:rsid w:val="00F25CD5"/>
    <w:rsid w:val="00F25E75"/>
    <w:rsid w:val="00F25F01"/>
    <w:rsid w:val="00F26C9A"/>
    <w:rsid w:val="00F27800"/>
    <w:rsid w:val="00F278C3"/>
    <w:rsid w:val="00F27CFB"/>
    <w:rsid w:val="00F27FF0"/>
    <w:rsid w:val="00F30413"/>
    <w:rsid w:val="00F30DED"/>
    <w:rsid w:val="00F31B60"/>
    <w:rsid w:val="00F3224A"/>
    <w:rsid w:val="00F32E48"/>
    <w:rsid w:val="00F33293"/>
    <w:rsid w:val="00F3554A"/>
    <w:rsid w:val="00F4111C"/>
    <w:rsid w:val="00F41B38"/>
    <w:rsid w:val="00F41D9A"/>
    <w:rsid w:val="00F41FA5"/>
    <w:rsid w:val="00F42922"/>
    <w:rsid w:val="00F432E1"/>
    <w:rsid w:val="00F44213"/>
    <w:rsid w:val="00F44846"/>
    <w:rsid w:val="00F458C9"/>
    <w:rsid w:val="00F461DF"/>
    <w:rsid w:val="00F471C3"/>
    <w:rsid w:val="00F50337"/>
    <w:rsid w:val="00F51623"/>
    <w:rsid w:val="00F52371"/>
    <w:rsid w:val="00F5274E"/>
    <w:rsid w:val="00F52C33"/>
    <w:rsid w:val="00F53613"/>
    <w:rsid w:val="00F545A0"/>
    <w:rsid w:val="00F545BA"/>
    <w:rsid w:val="00F54E25"/>
    <w:rsid w:val="00F5558E"/>
    <w:rsid w:val="00F55714"/>
    <w:rsid w:val="00F56B05"/>
    <w:rsid w:val="00F56C4A"/>
    <w:rsid w:val="00F56E34"/>
    <w:rsid w:val="00F56FC0"/>
    <w:rsid w:val="00F57134"/>
    <w:rsid w:val="00F57283"/>
    <w:rsid w:val="00F60BAA"/>
    <w:rsid w:val="00F60C70"/>
    <w:rsid w:val="00F60CA5"/>
    <w:rsid w:val="00F61C98"/>
    <w:rsid w:val="00F626F6"/>
    <w:rsid w:val="00F62AF1"/>
    <w:rsid w:val="00F62FF7"/>
    <w:rsid w:val="00F64139"/>
    <w:rsid w:val="00F649B8"/>
    <w:rsid w:val="00F654DC"/>
    <w:rsid w:val="00F65812"/>
    <w:rsid w:val="00F65CF6"/>
    <w:rsid w:val="00F65E08"/>
    <w:rsid w:val="00F66093"/>
    <w:rsid w:val="00F67913"/>
    <w:rsid w:val="00F7096C"/>
    <w:rsid w:val="00F715F7"/>
    <w:rsid w:val="00F71DEE"/>
    <w:rsid w:val="00F72D01"/>
    <w:rsid w:val="00F7381F"/>
    <w:rsid w:val="00F74D91"/>
    <w:rsid w:val="00F753B2"/>
    <w:rsid w:val="00F7616E"/>
    <w:rsid w:val="00F76C1B"/>
    <w:rsid w:val="00F8012B"/>
    <w:rsid w:val="00F80E40"/>
    <w:rsid w:val="00F80E7D"/>
    <w:rsid w:val="00F818F1"/>
    <w:rsid w:val="00F81F07"/>
    <w:rsid w:val="00F82368"/>
    <w:rsid w:val="00F82688"/>
    <w:rsid w:val="00F82BCF"/>
    <w:rsid w:val="00F82FB7"/>
    <w:rsid w:val="00F82FFA"/>
    <w:rsid w:val="00F84358"/>
    <w:rsid w:val="00F8487B"/>
    <w:rsid w:val="00F85547"/>
    <w:rsid w:val="00F85D5D"/>
    <w:rsid w:val="00F86F34"/>
    <w:rsid w:val="00F879FA"/>
    <w:rsid w:val="00F936CF"/>
    <w:rsid w:val="00F93B56"/>
    <w:rsid w:val="00F9447A"/>
    <w:rsid w:val="00F947A9"/>
    <w:rsid w:val="00F95174"/>
    <w:rsid w:val="00F971CC"/>
    <w:rsid w:val="00F97691"/>
    <w:rsid w:val="00FA05C7"/>
    <w:rsid w:val="00FA1BE1"/>
    <w:rsid w:val="00FA2399"/>
    <w:rsid w:val="00FA2E3A"/>
    <w:rsid w:val="00FA304F"/>
    <w:rsid w:val="00FA37D2"/>
    <w:rsid w:val="00FA3987"/>
    <w:rsid w:val="00FA51B3"/>
    <w:rsid w:val="00FA59B7"/>
    <w:rsid w:val="00FA6600"/>
    <w:rsid w:val="00FA6A09"/>
    <w:rsid w:val="00FA70B8"/>
    <w:rsid w:val="00FA7220"/>
    <w:rsid w:val="00FA773E"/>
    <w:rsid w:val="00FA7AF9"/>
    <w:rsid w:val="00FB04CB"/>
    <w:rsid w:val="00FB04FB"/>
    <w:rsid w:val="00FB0E16"/>
    <w:rsid w:val="00FB125B"/>
    <w:rsid w:val="00FB2752"/>
    <w:rsid w:val="00FB2CC8"/>
    <w:rsid w:val="00FB30EB"/>
    <w:rsid w:val="00FB3612"/>
    <w:rsid w:val="00FB3F27"/>
    <w:rsid w:val="00FB50F0"/>
    <w:rsid w:val="00FB6246"/>
    <w:rsid w:val="00FB695C"/>
    <w:rsid w:val="00FB7B4E"/>
    <w:rsid w:val="00FB7D31"/>
    <w:rsid w:val="00FC0646"/>
    <w:rsid w:val="00FC0A75"/>
    <w:rsid w:val="00FC1908"/>
    <w:rsid w:val="00FC192A"/>
    <w:rsid w:val="00FC256C"/>
    <w:rsid w:val="00FC2629"/>
    <w:rsid w:val="00FC2A84"/>
    <w:rsid w:val="00FC2FBF"/>
    <w:rsid w:val="00FC3D9E"/>
    <w:rsid w:val="00FC3E35"/>
    <w:rsid w:val="00FC46F1"/>
    <w:rsid w:val="00FC4E08"/>
    <w:rsid w:val="00FC638C"/>
    <w:rsid w:val="00FC685A"/>
    <w:rsid w:val="00FC6A91"/>
    <w:rsid w:val="00FD0644"/>
    <w:rsid w:val="00FD2319"/>
    <w:rsid w:val="00FD25EC"/>
    <w:rsid w:val="00FD2A7D"/>
    <w:rsid w:val="00FD3093"/>
    <w:rsid w:val="00FD3D8E"/>
    <w:rsid w:val="00FD4DBF"/>
    <w:rsid w:val="00FD4FA9"/>
    <w:rsid w:val="00FD6E5F"/>
    <w:rsid w:val="00FD7F38"/>
    <w:rsid w:val="00FE0767"/>
    <w:rsid w:val="00FE14AE"/>
    <w:rsid w:val="00FE1B66"/>
    <w:rsid w:val="00FE2687"/>
    <w:rsid w:val="00FE2722"/>
    <w:rsid w:val="00FE2A2E"/>
    <w:rsid w:val="00FE2DBE"/>
    <w:rsid w:val="00FE423E"/>
    <w:rsid w:val="00FE615E"/>
    <w:rsid w:val="00FE6FD2"/>
    <w:rsid w:val="00FE7F9F"/>
    <w:rsid w:val="00FF081A"/>
    <w:rsid w:val="00FF126A"/>
    <w:rsid w:val="00FF19B0"/>
    <w:rsid w:val="00FF1E2D"/>
    <w:rsid w:val="00FF1E57"/>
    <w:rsid w:val="00FF21CA"/>
    <w:rsid w:val="00FF306F"/>
    <w:rsid w:val="00FF3ABA"/>
    <w:rsid w:val="00FF470E"/>
    <w:rsid w:val="00FF4AB7"/>
    <w:rsid w:val="00FF595A"/>
    <w:rsid w:val="00FF5B6A"/>
    <w:rsid w:val="00FF6616"/>
    <w:rsid w:val="00FF6BD8"/>
    <w:rsid w:val="00FF76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C2C1"/>
  <w15:chartTrackingRefBased/>
  <w15:docId w15:val="{99953F93-032F-374A-AFB0-BEF563B0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32"/>
    <w:rPr>
      <w:iCs/>
      <w:sz w:val="21"/>
      <w:szCs w:val="21"/>
    </w:rPr>
  </w:style>
  <w:style w:type="paragraph" w:styleId="Heading1">
    <w:name w:val="heading 1"/>
    <w:basedOn w:val="Normal"/>
    <w:next w:val="Normal"/>
    <w:link w:val="Heading1Char"/>
    <w:uiPriority w:val="9"/>
    <w:qFormat/>
    <w:rsid w:val="00031232"/>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031232"/>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031232"/>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Heading4">
    <w:name w:val="heading 4"/>
    <w:basedOn w:val="Normal"/>
    <w:next w:val="Normal"/>
    <w:link w:val="Heading4Char"/>
    <w:uiPriority w:val="9"/>
    <w:semiHidden/>
    <w:unhideWhenUsed/>
    <w:qFormat/>
    <w:rsid w:val="00031232"/>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Heading5">
    <w:name w:val="heading 5"/>
    <w:basedOn w:val="Normal"/>
    <w:next w:val="Normal"/>
    <w:link w:val="Heading5Char"/>
    <w:uiPriority w:val="9"/>
    <w:semiHidden/>
    <w:unhideWhenUsed/>
    <w:qFormat/>
    <w:rsid w:val="00031232"/>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Heading6">
    <w:name w:val="heading 6"/>
    <w:basedOn w:val="Normal"/>
    <w:next w:val="Normal"/>
    <w:link w:val="Heading6Char"/>
    <w:uiPriority w:val="9"/>
    <w:semiHidden/>
    <w:unhideWhenUsed/>
    <w:qFormat/>
    <w:rsid w:val="00031232"/>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Heading7">
    <w:name w:val="heading 7"/>
    <w:basedOn w:val="Normal"/>
    <w:next w:val="Normal"/>
    <w:link w:val="Heading7Char"/>
    <w:uiPriority w:val="9"/>
    <w:semiHidden/>
    <w:unhideWhenUsed/>
    <w:qFormat/>
    <w:rsid w:val="00031232"/>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031232"/>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Heading9">
    <w:name w:val="heading 9"/>
    <w:basedOn w:val="Normal"/>
    <w:next w:val="Normal"/>
    <w:link w:val="Heading9Char"/>
    <w:uiPriority w:val="9"/>
    <w:semiHidden/>
    <w:unhideWhenUsed/>
    <w:qFormat/>
    <w:rsid w:val="00031232"/>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570B"/>
    <w:pPr>
      <w:tabs>
        <w:tab w:val="center" w:pos="4680"/>
        <w:tab w:val="right" w:pos="9360"/>
      </w:tabs>
    </w:pPr>
  </w:style>
  <w:style w:type="character" w:customStyle="1" w:styleId="FooterChar">
    <w:name w:val="Footer Char"/>
    <w:basedOn w:val="DefaultParagraphFont"/>
    <w:link w:val="Footer"/>
    <w:uiPriority w:val="99"/>
    <w:rsid w:val="00CE570B"/>
  </w:style>
  <w:style w:type="character" w:styleId="PageNumber">
    <w:name w:val="page number"/>
    <w:basedOn w:val="DefaultParagraphFont"/>
    <w:uiPriority w:val="99"/>
    <w:semiHidden/>
    <w:unhideWhenUsed/>
    <w:rsid w:val="00CE570B"/>
  </w:style>
  <w:style w:type="paragraph" w:styleId="BalloonText">
    <w:name w:val="Balloon Text"/>
    <w:basedOn w:val="Normal"/>
    <w:link w:val="BalloonTextChar"/>
    <w:uiPriority w:val="99"/>
    <w:semiHidden/>
    <w:unhideWhenUsed/>
    <w:rsid w:val="00E433C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33C1"/>
    <w:rPr>
      <w:rFonts w:ascii="Times New Roman" w:hAnsi="Times New Roman" w:cs="Times New Roman"/>
      <w:sz w:val="18"/>
      <w:szCs w:val="18"/>
    </w:rPr>
  </w:style>
  <w:style w:type="character" w:styleId="Hyperlink">
    <w:name w:val="Hyperlink"/>
    <w:basedOn w:val="DefaultParagraphFont"/>
    <w:uiPriority w:val="99"/>
    <w:unhideWhenUsed/>
    <w:rsid w:val="005D4F96"/>
    <w:rPr>
      <w:color w:val="0563C1" w:themeColor="hyperlink"/>
      <w:u w:val="single"/>
    </w:rPr>
  </w:style>
  <w:style w:type="character" w:styleId="UnresolvedMention">
    <w:name w:val="Unresolved Mention"/>
    <w:basedOn w:val="DefaultParagraphFont"/>
    <w:uiPriority w:val="99"/>
    <w:semiHidden/>
    <w:unhideWhenUsed/>
    <w:rsid w:val="005D4F96"/>
    <w:rPr>
      <w:color w:val="605E5C"/>
      <w:shd w:val="clear" w:color="auto" w:fill="E1DFDD"/>
    </w:rPr>
  </w:style>
  <w:style w:type="paragraph" w:styleId="ListParagraph">
    <w:name w:val="List Paragraph"/>
    <w:basedOn w:val="Normal"/>
    <w:uiPriority w:val="34"/>
    <w:qFormat/>
    <w:rsid w:val="00031232"/>
    <w:pPr>
      <w:numPr>
        <w:numId w:val="3"/>
      </w:numPr>
      <w:contextualSpacing/>
    </w:pPr>
    <w:rPr>
      <w:sz w:val="22"/>
    </w:rPr>
  </w:style>
  <w:style w:type="paragraph" w:styleId="Header">
    <w:name w:val="header"/>
    <w:basedOn w:val="Normal"/>
    <w:link w:val="HeaderChar"/>
    <w:uiPriority w:val="99"/>
    <w:unhideWhenUsed/>
    <w:rsid w:val="008A4DFC"/>
    <w:pPr>
      <w:tabs>
        <w:tab w:val="center" w:pos="4680"/>
        <w:tab w:val="right" w:pos="9360"/>
      </w:tabs>
    </w:pPr>
  </w:style>
  <w:style w:type="character" w:customStyle="1" w:styleId="HeaderChar">
    <w:name w:val="Header Char"/>
    <w:basedOn w:val="DefaultParagraphFont"/>
    <w:link w:val="Header"/>
    <w:uiPriority w:val="99"/>
    <w:rsid w:val="008A4DFC"/>
  </w:style>
  <w:style w:type="character" w:styleId="FollowedHyperlink">
    <w:name w:val="FollowedHyperlink"/>
    <w:basedOn w:val="DefaultParagraphFont"/>
    <w:uiPriority w:val="99"/>
    <w:semiHidden/>
    <w:unhideWhenUsed/>
    <w:rsid w:val="00034CEA"/>
    <w:rPr>
      <w:color w:val="954F72" w:themeColor="followedHyperlink"/>
      <w:u w:val="single"/>
    </w:rPr>
  </w:style>
  <w:style w:type="paragraph" w:styleId="NormalWeb">
    <w:name w:val="Normal (Web)"/>
    <w:basedOn w:val="Normal"/>
    <w:uiPriority w:val="99"/>
    <w:semiHidden/>
    <w:unhideWhenUsed/>
    <w:rsid w:val="00456C92"/>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031232"/>
    <w:rPr>
      <w:rFonts w:asciiTheme="majorHAnsi" w:hAnsiTheme="majorHAnsi"/>
      <w:iCs/>
      <w:color w:val="FFFFFF"/>
      <w:sz w:val="28"/>
      <w:szCs w:val="38"/>
      <w:shd w:val="clear" w:color="auto" w:fill="4472C4" w:themeFill="accent1"/>
    </w:rPr>
  </w:style>
  <w:style w:type="character" w:customStyle="1" w:styleId="Heading2Char">
    <w:name w:val="Heading 2 Char"/>
    <w:basedOn w:val="DefaultParagraphFont"/>
    <w:link w:val="Heading2"/>
    <w:uiPriority w:val="9"/>
    <w:semiHidden/>
    <w:rsid w:val="00031232"/>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031232"/>
    <w:rPr>
      <w:rFonts w:asciiTheme="majorHAnsi" w:eastAsiaTheme="majorEastAsia" w:hAnsiTheme="majorHAnsi" w:cstheme="majorBidi"/>
      <w:b/>
      <w:bCs/>
      <w:iCs/>
      <w:smallCaps/>
      <w:color w:val="C45911" w:themeColor="accent2" w:themeShade="BF"/>
      <w:spacing w:val="24"/>
      <w:sz w:val="28"/>
    </w:rPr>
  </w:style>
  <w:style w:type="character" w:customStyle="1" w:styleId="Heading4Char">
    <w:name w:val="Heading 4 Char"/>
    <w:basedOn w:val="DefaultParagraphFont"/>
    <w:link w:val="Heading4"/>
    <w:uiPriority w:val="9"/>
    <w:semiHidden/>
    <w:rsid w:val="00031232"/>
    <w:rPr>
      <w:rFonts w:asciiTheme="majorHAnsi" w:eastAsiaTheme="majorEastAsia" w:hAnsiTheme="majorHAnsi" w:cstheme="majorBidi"/>
      <w:b/>
      <w:bCs/>
      <w:iCs/>
      <w:color w:val="2F5496" w:themeColor="accent1" w:themeShade="BF"/>
      <w:sz w:val="24"/>
    </w:rPr>
  </w:style>
  <w:style w:type="character" w:customStyle="1" w:styleId="Heading5Char">
    <w:name w:val="Heading 5 Char"/>
    <w:basedOn w:val="DefaultParagraphFont"/>
    <w:link w:val="Heading5"/>
    <w:uiPriority w:val="9"/>
    <w:semiHidden/>
    <w:rsid w:val="00031232"/>
    <w:rPr>
      <w:rFonts w:asciiTheme="majorHAnsi" w:eastAsiaTheme="majorEastAsia" w:hAnsiTheme="majorHAnsi" w:cstheme="majorBidi"/>
      <w:bCs/>
      <w:iCs/>
      <w:caps/>
      <w:color w:val="C45911" w:themeColor="accent2" w:themeShade="BF"/>
    </w:rPr>
  </w:style>
  <w:style w:type="character" w:customStyle="1" w:styleId="Heading6Char">
    <w:name w:val="Heading 6 Char"/>
    <w:basedOn w:val="DefaultParagraphFont"/>
    <w:link w:val="Heading6"/>
    <w:uiPriority w:val="9"/>
    <w:semiHidden/>
    <w:rsid w:val="00031232"/>
    <w:rPr>
      <w:rFonts w:asciiTheme="majorHAnsi" w:eastAsiaTheme="majorEastAsia" w:hAnsiTheme="majorHAnsi" w:cstheme="majorBidi"/>
      <w:iCs/>
      <w:color w:val="2F5496" w:themeColor="accent1" w:themeShade="BF"/>
    </w:rPr>
  </w:style>
  <w:style w:type="character" w:customStyle="1" w:styleId="Heading7Char">
    <w:name w:val="Heading 7 Char"/>
    <w:basedOn w:val="DefaultParagraphFont"/>
    <w:link w:val="Heading7"/>
    <w:uiPriority w:val="9"/>
    <w:semiHidden/>
    <w:rsid w:val="00031232"/>
    <w:rPr>
      <w:rFonts w:asciiTheme="majorHAnsi" w:eastAsiaTheme="majorEastAsia" w:hAnsiTheme="majorHAnsi" w:cstheme="majorBidi"/>
      <w:iCs/>
      <w:color w:val="C45911" w:themeColor="accent2" w:themeShade="BF"/>
    </w:rPr>
  </w:style>
  <w:style w:type="character" w:customStyle="1" w:styleId="Heading8Char">
    <w:name w:val="Heading 8 Char"/>
    <w:basedOn w:val="DefaultParagraphFont"/>
    <w:link w:val="Heading8"/>
    <w:uiPriority w:val="9"/>
    <w:semiHidden/>
    <w:rsid w:val="00031232"/>
    <w:rPr>
      <w:rFonts w:asciiTheme="majorHAnsi" w:eastAsiaTheme="majorEastAsia" w:hAnsiTheme="majorHAnsi" w:cstheme="majorBidi"/>
      <w:iCs/>
      <w:color w:val="4472C4" w:themeColor="accent1"/>
    </w:rPr>
  </w:style>
  <w:style w:type="character" w:customStyle="1" w:styleId="Heading9Char">
    <w:name w:val="Heading 9 Char"/>
    <w:basedOn w:val="DefaultParagraphFont"/>
    <w:link w:val="Heading9"/>
    <w:uiPriority w:val="9"/>
    <w:semiHidden/>
    <w:rsid w:val="00031232"/>
    <w:rPr>
      <w:rFonts w:asciiTheme="majorHAnsi" w:eastAsiaTheme="majorEastAsia" w:hAnsiTheme="majorHAnsi" w:cstheme="majorBidi"/>
      <w:iCs/>
      <w:smallCaps/>
      <w:color w:val="ED7D31" w:themeColor="accent2"/>
      <w:sz w:val="20"/>
      <w:szCs w:val="21"/>
    </w:rPr>
  </w:style>
  <w:style w:type="paragraph" w:styleId="Caption">
    <w:name w:val="caption"/>
    <w:basedOn w:val="Normal"/>
    <w:next w:val="Normal"/>
    <w:uiPriority w:val="35"/>
    <w:semiHidden/>
    <w:unhideWhenUsed/>
    <w:qFormat/>
    <w:rsid w:val="00031232"/>
    <w:rPr>
      <w:b/>
      <w:bCs/>
      <w:color w:val="C45911" w:themeColor="accent2" w:themeShade="BF"/>
      <w:sz w:val="18"/>
      <w:szCs w:val="18"/>
    </w:rPr>
  </w:style>
  <w:style w:type="paragraph" w:styleId="Title">
    <w:name w:val="Title"/>
    <w:basedOn w:val="Normal"/>
    <w:next w:val="Normal"/>
    <w:link w:val="TitleChar"/>
    <w:uiPriority w:val="10"/>
    <w:qFormat/>
    <w:rsid w:val="00031232"/>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031232"/>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031232"/>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SubtitleChar">
    <w:name w:val="Subtitle Char"/>
    <w:basedOn w:val="DefaultParagraphFont"/>
    <w:link w:val="Subtitle"/>
    <w:uiPriority w:val="11"/>
    <w:rsid w:val="00031232"/>
    <w:rPr>
      <w:rFonts w:asciiTheme="majorHAnsi" w:eastAsiaTheme="majorEastAsia" w:hAnsiTheme="majorHAnsi" w:cstheme="majorBidi"/>
      <w:iCs/>
      <w:color w:val="44546A" w:themeColor="text2"/>
      <w:spacing w:val="20"/>
      <w:sz w:val="24"/>
      <w:szCs w:val="24"/>
    </w:rPr>
  </w:style>
  <w:style w:type="character" w:styleId="Strong">
    <w:name w:val="Strong"/>
    <w:uiPriority w:val="22"/>
    <w:qFormat/>
    <w:rsid w:val="00031232"/>
    <w:rPr>
      <w:b/>
      <w:bCs/>
      <w:spacing w:val="0"/>
    </w:rPr>
  </w:style>
  <w:style w:type="character" w:styleId="Emphasis">
    <w:name w:val="Emphasis"/>
    <w:uiPriority w:val="20"/>
    <w:qFormat/>
    <w:rsid w:val="00031232"/>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NoSpacing">
    <w:name w:val="No Spacing"/>
    <w:basedOn w:val="Normal"/>
    <w:uiPriority w:val="1"/>
    <w:qFormat/>
    <w:rsid w:val="00031232"/>
    <w:pPr>
      <w:spacing w:after="0" w:line="240" w:lineRule="auto"/>
    </w:pPr>
  </w:style>
  <w:style w:type="paragraph" w:styleId="Quote">
    <w:name w:val="Quote"/>
    <w:basedOn w:val="Normal"/>
    <w:next w:val="Normal"/>
    <w:link w:val="QuoteChar"/>
    <w:uiPriority w:val="29"/>
    <w:qFormat/>
    <w:rsid w:val="00031232"/>
    <w:rPr>
      <w:b/>
      <w:i/>
      <w:color w:val="ED7D31" w:themeColor="accent2"/>
      <w:sz w:val="24"/>
    </w:rPr>
  </w:style>
  <w:style w:type="character" w:customStyle="1" w:styleId="QuoteChar">
    <w:name w:val="Quote Char"/>
    <w:basedOn w:val="DefaultParagraphFont"/>
    <w:link w:val="Quote"/>
    <w:uiPriority w:val="29"/>
    <w:rsid w:val="00031232"/>
    <w:rPr>
      <w:b/>
      <w:i/>
      <w:iCs/>
      <w:color w:val="ED7D31" w:themeColor="accent2"/>
      <w:sz w:val="24"/>
      <w:szCs w:val="21"/>
    </w:rPr>
  </w:style>
  <w:style w:type="paragraph" w:styleId="IntenseQuote">
    <w:name w:val="Intense Quote"/>
    <w:basedOn w:val="Normal"/>
    <w:next w:val="Normal"/>
    <w:link w:val="IntenseQuoteChar"/>
    <w:uiPriority w:val="30"/>
    <w:qFormat/>
    <w:rsid w:val="00031232"/>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IntenseQuoteChar">
    <w:name w:val="Intense Quote Char"/>
    <w:basedOn w:val="DefaultParagraphFont"/>
    <w:link w:val="IntenseQuote"/>
    <w:uiPriority w:val="30"/>
    <w:rsid w:val="00031232"/>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031232"/>
    <w:rPr>
      <w:rFonts w:asciiTheme="majorHAnsi" w:eastAsiaTheme="majorEastAsia" w:hAnsiTheme="majorHAnsi" w:cstheme="majorBidi"/>
      <w:b/>
      <w:i/>
      <w:color w:val="4472C4" w:themeColor="accent1"/>
    </w:rPr>
  </w:style>
  <w:style w:type="character" w:styleId="IntenseEmphasis">
    <w:name w:val="Intense Emphasis"/>
    <w:uiPriority w:val="21"/>
    <w:qFormat/>
    <w:rsid w:val="00031232"/>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031232"/>
    <w:rPr>
      <w:i/>
      <w:iCs/>
      <w:smallCaps/>
      <w:color w:val="ED7D31" w:themeColor="accent2"/>
      <w:u w:color="ED7D31" w:themeColor="accent2"/>
    </w:rPr>
  </w:style>
  <w:style w:type="character" w:styleId="IntenseReference">
    <w:name w:val="Intense Reference"/>
    <w:uiPriority w:val="32"/>
    <w:qFormat/>
    <w:rsid w:val="00031232"/>
    <w:rPr>
      <w:b/>
      <w:bCs/>
      <w:i/>
      <w:iCs/>
      <w:smallCaps/>
      <w:color w:val="ED7D31" w:themeColor="accent2"/>
      <w:u w:color="ED7D31" w:themeColor="accent2"/>
    </w:rPr>
  </w:style>
  <w:style w:type="character" w:styleId="BookTitle">
    <w:name w:val="Book Title"/>
    <w:uiPriority w:val="33"/>
    <w:qFormat/>
    <w:rsid w:val="00031232"/>
    <w:rPr>
      <w:rFonts w:asciiTheme="majorHAnsi" w:eastAsiaTheme="majorEastAsia" w:hAnsiTheme="majorHAnsi" w:cstheme="majorBidi"/>
      <w:b/>
      <w:bCs/>
      <w:smallCaps/>
      <w:color w:val="ED7D31" w:themeColor="accent2"/>
      <w:u w:val="single"/>
    </w:rPr>
  </w:style>
  <w:style w:type="paragraph" w:styleId="TOCHeading">
    <w:name w:val="TOC Heading"/>
    <w:basedOn w:val="Heading1"/>
    <w:next w:val="Normal"/>
    <w:uiPriority w:val="39"/>
    <w:semiHidden/>
    <w:unhideWhenUsed/>
    <w:qFormat/>
    <w:rsid w:val="00031232"/>
    <w:pPr>
      <w:outlineLvl w:val="9"/>
    </w:pPr>
  </w:style>
  <w:style w:type="character" w:customStyle="1" w:styleId="apple-converted-space">
    <w:name w:val="apple-converted-space"/>
    <w:basedOn w:val="DefaultParagraphFont"/>
    <w:rsid w:val="005A4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2136">
      <w:bodyDiv w:val="1"/>
      <w:marLeft w:val="0"/>
      <w:marRight w:val="0"/>
      <w:marTop w:val="0"/>
      <w:marBottom w:val="0"/>
      <w:divBdr>
        <w:top w:val="none" w:sz="0" w:space="0" w:color="auto"/>
        <w:left w:val="none" w:sz="0" w:space="0" w:color="auto"/>
        <w:bottom w:val="none" w:sz="0" w:space="0" w:color="auto"/>
        <w:right w:val="none" w:sz="0" w:space="0" w:color="auto"/>
      </w:divBdr>
      <w:divsChild>
        <w:div w:id="214702600">
          <w:marLeft w:val="0"/>
          <w:marRight w:val="0"/>
          <w:marTop w:val="0"/>
          <w:marBottom w:val="0"/>
          <w:divBdr>
            <w:top w:val="none" w:sz="0" w:space="0" w:color="auto"/>
            <w:left w:val="none" w:sz="0" w:space="0" w:color="auto"/>
            <w:bottom w:val="none" w:sz="0" w:space="0" w:color="auto"/>
            <w:right w:val="none" w:sz="0" w:space="0" w:color="auto"/>
          </w:divBdr>
          <w:divsChild>
            <w:div w:id="734930537">
              <w:marLeft w:val="0"/>
              <w:marRight w:val="0"/>
              <w:marTop w:val="0"/>
              <w:marBottom w:val="0"/>
              <w:divBdr>
                <w:top w:val="none" w:sz="0" w:space="0" w:color="auto"/>
                <w:left w:val="none" w:sz="0" w:space="0" w:color="auto"/>
                <w:bottom w:val="none" w:sz="0" w:space="0" w:color="auto"/>
                <w:right w:val="none" w:sz="0" w:space="0" w:color="auto"/>
              </w:divBdr>
              <w:divsChild>
                <w:div w:id="18494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81967">
          <w:marLeft w:val="0"/>
          <w:marRight w:val="0"/>
          <w:marTop w:val="0"/>
          <w:marBottom w:val="0"/>
          <w:divBdr>
            <w:top w:val="none" w:sz="0" w:space="0" w:color="auto"/>
            <w:left w:val="none" w:sz="0" w:space="0" w:color="auto"/>
            <w:bottom w:val="none" w:sz="0" w:space="0" w:color="auto"/>
            <w:right w:val="none" w:sz="0" w:space="0" w:color="auto"/>
          </w:divBdr>
          <w:divsChild>
            <w:div w:id="1813980795">
              <w:marLeft w:val="0"/>
              <w:marRight w:val="0"/>
              <w:marTop w:val="0"/>
              <w:marBottom w:val="0"/>
              <w:divBdr>
                <w:top w:val="none" w:sz="0" w:space="0" w:color="auto"/>
                <w:left w:val="none" w:sz="0" w:space="0" w:color="auto"/>
                <w:bottom w:val="none" w:sz="0" w:space="0" w:color="auto"/>
                <w:right w:val="none" w:sz="0" w:space="0" w:color="auto"/>
              </w:divBdr>
              <w:divsChild>
                <w:div w:id="8610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6062">
          <w:marLeft w:val="0"/>
          <w:marRight w:val="0"/>
          <w:marTop w:val="0"/>
          <w:marBottom w:val="0"/>
          <w:divBdr>
            <w:top w:val="none" w:sz="0" w:space="0" w:color="auto"/>
            <w:left w:val="none" w:sz="0" w:space="0" w:color="auto"/>
            <w:bottom w:val="none" w:sz="0" w:space="0" w:color="auto"/>
            <w:right w:val="none" w:sz="0" w:space="0" w:color="auto"/>
          </w:divBdr>
          <w:divsChild>
            <w:div w:id="491919541">
              <w:marLeft w:val="0"/>
              <w:marRight w:val="0"/>
              <w:marTop w:val="0"/>
              <w:marBottom w:val="0"/>
              <w:divBdr>
                <w:top w:val="none" w:sz="0" w:space="0" w:color="auto"/>
                <w:left w:val="none" w:sz="0" w:space="0" w:color="auto"/>
                <w:bottom w:val="none" w:sz="0" w:space="0" w:color="auto"/>
                <w:right w:val="none" w:sz="0" w:space="0" w:color="auto"/>
              </w:divBdr>
              <w:divsChild>
                <w:div w:id="13684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2511">
          <w:marLeft w:val="0"/>
          <w:marRight w:val="0"/>
          <w:marTop w:val="0"/>
          <w:marBottom w:val="0"/>
          <w:divBdr>
            <w:top w:val="none" w:sz="0" w:space="0" w:color="auto"/>
            <w:left w:val="none" w:sz="0" w:space="0" w:color="auto"/>
            <w:bottom w:val="none" w:sz="0" w:space="0" w:color="auto"/>
            <w:right w:val="none" w:sz="0" w:space="0" w:color="auto"/>
          </w:divBdr>
          <w:divsChild>
            <w:div w:id="1612125262">
              <w:marLeft w:val="0"/>
              <w:marRight w:val="0"/>
              <w:marTop w:val="0"/>
              <w:marBottom w:val="0"/>
              <w:divBdr>
                <w:top w:val="none" w:sz="0" w:space="0" w:color="auto"/>
                <w:left w:val="none" w:sz="0" w:space="0" w:color="auto"/>
                <w:bottom w:val="none" w:sz="0" w:space="0" w:color="auto"/>
                <w:right w:val="none" w:sz="0" w:space="0" w:color="auto"/>
              </w:divBdr>
              <w:divsChild>
                <w:div w:id="17774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4490">
      <w:bodyDiv w:val="1"/>
      <w:marLeft w:val="0"/>
      <w:marRight w:val="0"/>
      <w:marTop w:val="0"/>
      <w:marBottom w:val="0"/>
      <w:divBdr>
        <w:top w:val="none" w:sz="0" w:space="0" w:color="auto"/>
        <w:left w:val="none" w:sz="0" w:space="0" w:color="auto"/>
        <w:bottom w:val="none" w:sz="0" w:space="0" w:color="auto"/>
        <w:right w:val="none" w:sz="0" w:space="0" w:color="auto"/>
      </w:divBdr>
      <w:divsChild>
        <w:div w:id="1389842581">
          <w:marLeft w:val="0"/>
          <w:marRight w:val="0"/>
          <w:marTop w:val="0"/>
          <w:marBottom w:val="0"/>
          <w:divBdr>
            <w:top w:val="none" w:sz="0" w:space="0" w:color="auto"/>
            <w:left w:val="none" w:sz="0" w:space="0" w:color="auto"/>
            <w:bottom w:val="none" w:sz="0" w:space="0" w:color="auto"/>
            <w:right w:val="none" w:sz="0" w:space="0" w:color="auto"/>
          </w:divBdr>
          <w:divsChild>
            <w:div w:id="578904997">
              <w:marLeft w:val="0"/>
              <w:marRight w:val="0"/>
              <w:marTop w:val="0"/>
              <w:marBottom w:val="0"/>
              <w:divBdr>
                <w:top w:val="none" w:sz="0" w:space="0" w:color="auto"/>
                <w:left w:val="none" w:sz="0" w:space="0" w:color="auto"/>
                <w:bottom w:val="none" w:sz="0" w:space="0" w:color="auto"/>
                <w:right w:val="none" w:sz="0" w:space="0" w:color="auto"/>
              </w:divBdr>
            </w:div>
            <w:div w:id="1237084036">
              <w:marLeft w:val="0"/>
              <w:marRight w:val="0"/>
              <w:marTop w:val="0"/>
              <w:marBottom w:val="0"/>
              <w:divBdr>
                <w:top w:val="none" w:sz="0" w:space="0" w:color="auto"/>
                <w:left w:val="none" w:sz="0" w:space="0" w:color="auto"/>
                <w:bottom w:val="none" w:sz="0" w:space="0" w:color="auto"/>
                <w:right w:val="none" w:sz="0" w:space="0" w:color="auto"/>
              </w:divBdr>
            </w:div>
            <w:div w:id="1479758757">
              <w:marLeft w:val="0"/>
              <w:marRight w:val="0"/>
              <w:marTop w:val="0"/>
              <w:marBottom w:val="0"/>
              <w:divBdr>
                <w:top w:val="none" w:sz="0" w:space="0" w:color="auto"/>
                <w:left w:val="none" w:sz="0" w:space="0" w:color="auto"/>
                <w:bottom w:val="none" w:sz="0" w:space="0" w:color="auto"/>
                <w:right w:val="none" w:sz="0" w:space="0" w:color="auto"/>
              </w:divBdr>
            </w:div>
            <w:div w:id="255990789">
              <w:marLeft w:val="0"/>
              <w:marRight w:val="0"/>
              <w:marTop w:val="0"/>
              <w:marBottom w:val="0"/>
              <w:divBdr>
                <w:top w:val="none" w:sz="0" w:space="0" w:color="auto"/>
                <w:left w:val="none" w:sz="0" w:space="0" w:color="auto"/>
                <w:bottom w:val="none" w:sz="0" w:space="0" w:color="auto"/>
                <w:right w:val="none" w:sz="0" w:space="0" w:color="auto"/>
              </w:divBdr>
            </w:div>
            <w:div w:id="28115585">
              <w:marLeft w:val="0"/>
              <w:marRight w:val="0"/>
              <w:marTop w:val="0"/>
              <w:marBottom w:val="0"/>
              <w:divBdr>
                <w:top w:val="none" w:sz="0" w:space="0" w:color="auto"/>
                <w:left w:val="none" w:sz="0" w:space="0" w:color="auto"/>
                <w:bottom w:val="none" w:sz="0" w:space="0" w:color="auto"/>
                <w:right w:val="none" w:sz="0" w:space="0" w:color="auto"/>
              </w:divBdr>
            </w:div>
            <w:div w:id="464204504">
              <w:marLeft w:val="0"/>
              <w:marRight w:val="0"/>
              <w:marTop w:val="0"/>
              <w:marBottom w:val="0"/>
              <w:divBdr>
                <w:top w:val="none" w:sz="0" w:space="0" w:color="auto"/>
                <w:left w:val="none" w:sz="0" w:space="0" w:color="auto"/>
                <w:bottom w:val="none" w:sz="0" w:space="0" w:color="auto"/>
                <w:right w:val="none" w:sz="0" w:space="0" w:color="auto"/>
              </w:divBdr>
            </w:div>
            <w:div w:id="485056120">
              <w:marLeft w:val="0"/>
              <w:marRight w:val="0"/>
              <w:marTop w:val="0"/>
              <w:marBottom w:val="0"/>
              <w:divBdr>
                <w:top w:val="none" w:sz="0" w:space="0" w:color="auto"/>
                <w:left w:val="none" w:sz="0" w:space="0" w:color="auto"/>
                <w:bottom w:val="none" w:sz="0" w:space="0" w:color="auto"/>
                <w:right w:val="none" w:sz="0" w:space="0" w:color="auto"/>
              </w:divBdr>
            </w:div>
            <w:div w:id="925765109">
              <w:marLeft w:val="0"/>
              <w:marRight w:val="0"/>
              <w:marTop w:val="0"/>
              <w:marBottom w:val="0"/>
              <w:divBdr>
                <w:top w:val="none" w:sz="0" w:space="0" w:color="auto"/>
                <w:left w:val="none" w:sz="0" w:space="0" w:color="auto"/>
                <w:bottom w:val="none" w:sz="0" w:space="0" w:color="auto"/>
                <w:right w:val="none" w:sz="0" w:space="0" w:color="auto"/>
              </w:divBdr>
            </w:div>
            <w:div w:id="212277885">
              <w:marLeft w:val="0"/>
              <w:marRight w:val="0"/>
              <w:marTop w:val="0"/>
              <w:marBottom w:val="0"/>
              <w:divBdr>
                <w:top w:val="none" w:sz="0" w:space="0" w:color="auto"/>
                <w:left w:val="none" w:sz="0" w:space="0" w:color="auto"/>
                <w:bottom w:val="none" w:sz="0" w:space="0" w:color="auto"/>
                <w:right w:val="none" w:sz="0" w:space="0" w:color="auto"/>
              </w:divBdr>
            </w:div>
            <w:div w:id="1062169236">
              <w:marLeft w:val="0"/>
              <w:marRight w:val="0"/>
              <w:marTop w:val="0"/>
              <w:marBottom w:val="0"/>
              <w:divBdr>
                <w:top w:val="none" w:sz="0" w:space="0" w:color="auto"/>
                <w:left w:val="none" w:sz="0" w:space="0" w:color="auto"/>
                <w:bottom w:val="none" w:sz="0" w:space="0" w:color="auto"/>
                <w:right w:val="none" w:sz="0" w:space="0" w:color="auto"/>
              </w:divBdr>
            </w:div>
            <w:div w:id="1746032183">
              <w:marLeft w:val="0"/>
              <w:marRight w:val="0"/>
              <w:marTop w:val="0"/>
              <w:marBottom w:val="0"/>
              <w:divBdr>
                <w:top w:val="none" w:sz="0" w:space="0" w:color="auto"/>
                <w:left w:val="none" w:sz="0" w:space="0" w:color="auto"/>
                <w:bottom w:val="none" w:sz="0" w:space="0" w:color="auto"/>
                <w:right w:val="none" w:sz="0" w:space="0" w:color="auto"/>
              </w:divBdr>
            </w:div>
            <w:div w:id="773401424">
              <w:marLeft w:val="0"/>
              <w:marRight w:val="0"/>
              <w:marTop w:val="0"/>
              <w:marBottom w:val="0"/>
              <w:divBdr>
                <w:top w:val="none" w:sz="0" w:space="0" w:color="auto"/>
                <w:left w:val="none" w:sz="0" w:space="0" w:color="auto"/>
                <w:bottom w:val="none" w:sz="0" w:space="0" w:color="auto"/>
                <w:right w:val="none" w:sz="0" w:space="0" w:color="auto"/>
              </w:divBdr>
            </w:div>
            <w:div w:id="9327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1908">
      <w:bodyDiv w:val="1"/>
      <w:marLeft w:val="0"/>
      <w:marRight w:val="0"/>
      <w:marTop w:val="0"/>
      <w:marBottom w:val="0"/>
      <w:divBdr>
        <w:top w:val="none" w:sz="0" w:space="0" w:color="auto"/>
        <w:left w:val="none" w:sz="0" w:space="0" w:color="auto"/>
        <w:bottom w:val="none" w:sz="0" w:space="0" w:color="auto"/>
        <w:right w:val="none" w:sz="0" w:space="0" w:color="auto"/>
      </w:divBdr>
      <w:divsChild>
        <w:div w:id="1350721421">
          <w:marLeft w:val="0"/>
          <w:marRight w:val="0"/>
          <w:marTop w:val="0"/>
          <w:marBottom w:val="0"/>
          <w:divBdr>
            <w:top w:val="none" w:sz="0" w:space="0" w:color="auto"/>
            <w:left w:val="none" w:sz="0" w:space="0" w:color="auto"/>
            <w:bottom w:val="none" w:sz="0" w:space="0" w:color="auto"/>
            <w:right w:val="none" w:sz="0" w:space="0" w:color="auto"/>
          </w:divBdr>
        </w:div>
        <w:div w:id="1332417545">
          <w:marLeft w:val="0"/>
          <w:marRight w:val="0"/>
          <w:marTop w:val="0"/>
          <w:marBottom w:val="0"/>
          <w:divBdr>
            <w:top w:val="none" w:sz="0" w:space="0" w:color="auto"/>
            <w:left w:val="none" w:sz="0" w:space="0" w:color="auto"/>
            <w:bottom w:val="none" w:sz="0" w:space="0" w:color="auto"/>
            <w:right w:val="none" w:sz="0" w:space="0" w:color="auto"/>
          </w:divBdr>
        </w:div>
        <w:div w:id="429859430">
          <w:marLeft w:val="0"/>
          <w:marRight w:val="0"/>
          <w:marTop w:val="0"/>
          <w:marBottom w:val="0"/>
          <w:divBdr>
            <w:top w:val="none" w:sz="0" w:space="0" w:color="auto"/>
            <w:left w:val="none" w:sz="0" w:space="0" w:color="auto"/>
            <w:bottom w:val="none" w:sz="0" w:space="0" w:color="auto"/>
            <w:right w:val="none" w:sz="0" w:space="0" w:color="auto"/>
          </w:divBdr>
        </w:div>
        <w:div w:id="693770660">
          <w:marLeft w:val="0"/>
          <w:marRight w:val="0"/>
          <w:marTop w:val="0"/>
          <w:marBottom w:val="0"/>
          <w:divBdr>
            <w:top w:val="none" w:sz="0" w:space="0" w:color="auto"/>
            <w:left w:val="none" w:sz="0" w:space="0" w:color="auto"/>
            <w:bottom w:val="none" w:sz="0" w:space="0" w:color="auto"/>
            <w:right w:val="none" w:sz="0" w:space="0" w:color="auto"/>
          </w:divBdr>
        </w:div>
        <w:div w:id="1070886176">
          <w:marLeft w:val="0"/>
          <w:marRight w:val="0"/>
          <w:marTop w:val="0"/>
          <w:marBottom w:val="0"/>
          <w:divBdr>
            <w:top w:val="none" w:sz="0" w:space="0" w:color="auto"/>
            <w:left w:val="none" w:sz="0" w:space="0" w:color="auto"/>
            <w:bottom w:val="none" w:sz="0" w:space="0" w:color="auto"/>
            <w:right w:val="none" w:sz="0" w:space="0" w:color="auto"/>
          </w:divBdr>
        </w:div>
        <w:div w:id="148404938">
          <w:marLeft w:val="0"/>
          <w:marRight w:val="0"/>
          <w:marTop w:val="0"/>
          <w:marBottom w:val="0"/>
          <w:divBdr>
            <w:top w:val="none" w:sz="0" w:space="0" w:color="auto"/>
            <w:left w:val="none" w:sz="0" w:space="0" w:color="auto"/>
            <w:bottom w:val="none" w:sz="0" w:space="0" w:color="auto"/>
            <w:right w:val="none" w:sz="0" w:space="0" w:color="auto"/>
          </w:divBdr>
        </w:div>
        <w:div w:id="1129207733">
          <w:marLeft w:val="0"/>
          <w:marRight w:val="0"/>
          <w:marTop w:val="0"/>
          <w:marBottom w:val="0"/>
          <w:divBdr>
            <w:top w:val="none" w:sz="0" w:space="0" w:color="auto"/>
            <w:left w:val="none" w:sz="0" w:space="0" w:color="auto"/>
            <w:bottom w:val="none" w:sz="0" w:space="0" w:color="auto"/>
            <w:right w:val="none" w:sz="0" w:space="0" w:color="auto"/>
          </w:divBdr>
        </w:div>
        <w:div w:id="1610576915">
          <w:marLeft w:val="0"/>
          <w:marRight w:val="0"/>
          <w:marTop w:val="0"/>
          <w:marBottom w:val="0"/>
          <w:divBdr>
            <w:top w:val="none" w:sz="0" w:space="0" w:color="auto"/>
            <w:left w:val="none" w:sz="0" w:space="0" w:color="auto"/>
            <w:bottom w:val="none" w:sz="0" w:space="0" w:color="auto"/>
            <w:right w:val="none" w:sz="0" w:space="0" w:color="auto"/>
          </w:divBdr>
        </w:div>
        <w:div w:id="533083560">
          <w:marLeft w:val="0"/>
          <w:marRight w:val="0"/>
          <w:marTop w:val="0"/>
          <w:marBottom w:val="0"/>
          <w:divBdr>
            <w:top w:val="none" w:sz="0" w:space="0" w:color="auto"/>
            <w:left w:val="none" w:sz="0" w:space="0" w:color="auto"/>
            <w:bottom w:val="none" w:sz="0" w:space="0" w:color="auto"/>
            <w:right w:val="none" w:sz="0" w:space="0" w:color="auto"/>
          </w:divBdr>
        </w:div>
      </w:divsChild>
    </w:div>
    <w:div w:id="416639344">
      <w:bodyDiv w:val="1"/>
      <w:marLeft w:val="0"/>
      <w:marRight w:val="0"/>
      <w:marTop w:val="0"/>
      <w:marBottom w:val="0"/>
      <w:divBdr>
        <w:top w:val="none" w:sz="0" w:space="0" w:color="auto"/>
        <w:left w:val="none" w:sz="0" w:space="0" w:color="auto"/>
        <w:bottom w:val="none" w:sz="0" w:space="0" w:color="auto"/>
        <w:right w:val="none" w:sz="0" w:space="0" w:color="auto"/>
      </w:divBdr>
    </w:div>
    <w:div w:id="433480965">
      <w:bodyDiv w:val="1"/>
      <w:marLeft w:val="0"/>
      <w:marRight w:val="0"/>
      <w:marTop w:val="0"/>
      <w:marBottom w:val="0"/>
      <w:divBdr>
        <w:top w:val="none" w:sz="0" w:space="0" w:color="auto"/>
        <w:left w:val="none" w:sz="0" w:space="0" w:color="auto"/>
        <w:bottom w:val="none" w:sz="0" w:space="0" w:color="auto"/>
        <w:right w:val="none" w:sz="0" w:space="0" w:color="auto"/>
      </w:divBdr>
      <w:divsChild>
        <w:div w:id="2131321576">
          <w:marLeft w:val="0"/>
          <w:marRight w:val="0"/>
          <w:marTop w:val="0"/>
          <w:marBottom w:val="0"/>
          <w:divBdr>
            <w:top w:val="none" w:sz="0" w:space="0" w:color="auto"/>
            <w:left w:val="none" w:sz="0" w:space="0" w:color="auto"/>
            <w:bottom w:val="none" w:sz="0" w:space="0" w:color="auto"/>
            <w:right w:val="none" w:sz="0" w:space="0" w:color="auto"/>
          </w:divBdr>
        </w:div>
        <w:div w:id="8873380">
          <w:marLeft w:val="0"/>
          <w:marRight w:val="0"/>
          <w:marTop w:val="0"/>
          <w:marBottom w:val="0"/>
          <w:divBdr>
            <w:top w:val="none" w:sz="0" w:space="0" w:color="auto"/>
            <w:left w:val="none" w:sz="0" w:space="0" w:color="auto"/>
            <w:bottom w:val="none" w:sz="0" w:space="0" w:color="auto"/>
            <w:right w:val="none" w:sz="0" w:space="0" w:color="auto"/>
          </w:divBdr>
        </w:div>
        <w:div w:id="2009750589">
          <w:marLeft w:val="0"/>
          <w:marRight w:val="0"/>
          <w:marTop w:val="0"/>
          <w:marBottom w:val="0"/>
          <w:divBdr>
            <w:top w:val="none" w:sz="0" w:space="0" w:color="auto"/>
            <w:left w:val="none" w:sz="0" w:space="0" w:color="auto"/>
            <w:bottom w:val="none" w:sz="0" w:space="0" w:color="auto"/>
            <w:right w:val="none" w:sz="0" w:space="0" w:color="auto"/>
          </w:divBdr>
        </w:div>
        <w:div w:id="860707703">
          <w:marLeft w:val="0"/>
          <w:marRight w:val="0"/>
          <w:marTop w:val="0"/>
          <w:marBottom w:val="0"/>
          <w:divBdr>
            <w:top w:val="none" w:sz="0" w:space="0" w:color="auto"/>
            <w:left w:val="none" w:sz="0" w:space="0" w:color="auto"/>
            <w:bottom w:val="none" w:sz="0" w:space="0" w:color="auto"/>
            <w:right w:val="none" w:sz="0" w:space="0" w:color="auto"/>
          </w:divBdr>
        </w:div>
        <w:div w:id="433326933">
          <w:marLeft w:val="0"/>
          <w:marRight w:val="0"/>
          <w:marTop w:val="0"/>
          <w:marBottom w:val="0"/>
          <w:divBdr>
            <w:top w:val="none" w:sz="0" w:space="0" w:color="auto"/>
            <w:left w:val="none" w:sz="0" w:space="0" w:color="auto"/>
            <w:bottom w:val="none" w:sz="0" w:space="0" w:color="auto"/>
            <w:right w:val="none" w:sz="0" w:space="0" w:color="auto"/>
          </w:divBdr>
        </w:div>
        <w:div w:id="973829170">
          <w:marLeft w:val="0"/>
          <w:marRight w:val="0"/>
          <w:marTop w:val="0"/>
          <w:marBottom w:val="0"/>
          <w:divBdr>
            <w:top w:val="none" w:sz="0" w:space="0" w:color="auto"/>
            <w:left w:val="none" w:sz="0" w:space="0" w:color="auto"/>
            <w:bottom w:val="none" w:sz="0" w:space="0" w:color="auto"/>
            <w:right w:val="none" w:sz="0" w:space="0" w:color="auto"/>
          </w:divBdr>
        </w:div>
        <w:div w:id="1095714962">
          <w:marLeft w:val="0"/>
          <w:marRight w:val="0"/>
          <w:marTop w:val="0"/>
          <w:marBottom w:val="0"/>
          <w:divBdr>
            <w:top w:val="none" w:sz="0" w:space="0" w:color="auto"/>
            <w:left w:val="none" w:sz="0" w:space="0" w:color="auto"/>
            <w:bottom w:val="none" w:sz="0" w:space="0" w:color="auto"/>
            <w:right w:val="none" w:sz="0" w:space="0" w:color="auto"/>
          </w:divBdr>
        </w:div>
        <w:div w:id="714040196">
          <w:marLeft w:val="0"/>
          <w:marRight w:val="0"/>
          <w:marTop w:val="0"/>
          <w:marBottom w:val="0"/>
          <w:divBdr>
            <w:top w:val="none" w:sz="0" w:space="0" w:color="auto"/>
            <w:left w:val="none" w:sz="0" w:space="0" w:color="auto"/>
            <w:bottom w:val="none" w:sz="0" w:space="0" w:color="auto"/>
            <w:right w:val="none" w:sz="0" w:space="0" w:color="auto"/>
          </w:divBdr>
        </w:div>
        <w:div w:id="1758818048">
          <w:marLeft w:val="0"/>
          <w:marRight w:val="0"/>
          <w:marTop w:val="0"/>
          <w:marBottom w:val="0"/>
          <w:divBdr>
            <w:top w:val="none" w:sz="0" w:space="0" w:color="auto"/>
            <w:left w:val="none" w:sz="0" w:space="0" w:color="auto"/>
            <w:bottom w:val="none" w:sz="0" w:space="0" w:color="auto"/>
            <w:right w:val="none" w:sz="0" w:space="0" w:color="auto"/>
          </w:divBdr>
        </w:div>
        <w:div w:id="1939168541">
          <w:marLeft w:val="0"/>
          <w:marRight w:val="0"/>
          <w:marTop w:val="0"/>
          <w:marBottom w:val="0"/>
          <w:divBdr>
            <w:top w:val="none" w:sz="0" w:space="0" w:color="auto"/>
            <w:left w:val="none" w:sz="0" w:space="0" w:color="auto"/>
            <w:bottom w:val="none" w:sz="0" w:space="0" w:color="auto"/>
            <w:right w:val="none" w:sz="0" w:space="0" w:color="auto"/>
          </w:divBdr>
        </w:div>
        <w:div w:id="1323660257">
          <w:marLeft w:val="0"/>
          <w:marRight w:val="0"/>
          <w:marTop w:val="0"/>
          <w:marBottom w:val="0"/>
          <w:divBdr>
            <w:top w:val="none" w:sz="0" w:space="0" w:color="auto"/>
            <w:left w:val="none" w:sz="0" w:space="0" w:color="auto"/>
            <w:bottom w:val="none" w:sz="0" w:space="0" w:color="auto"/>
            <w:right w:val="none" w:sz="0" w:space="0" w:color="auto"/>
          </w:divBdr>
        </w:div>
        <w:div w:id="844247504">
          <w:marLeft w:val="0"/>
          <w:marRight w:val="0"/>
          <w:marTop w:val="0"/>
          <w:marBottom w:val="0"/>
          <w:divBdr>
            <w:top w:val="none" w:sz="0" w:space="0" w:color="auto"/>
            <w:left w:val="none" w:sz="0" w:space="0" w:color="auto"/>
            <w:bottom w:val="none" w:sz="0" w:space="0" w:color="auto"/>
            <w:right w:val="none" w:sz="0" w:space="0" w:color="auto"/>
          </w:divBdr>
        </w:div>
        <w:div w:id="32467050">
          <w:marLeft w:val="0"/>
          <w:marRight w:val="0"/>
          <w:marTop w:val="0"/>
          <w:marBottom w:val="0"/>
          <w:divBdr>
            <w:top w:val="none" w:sz="0" w:space="0" w:color="auto"/>
            <w:left w:val="none" w:sz="0" w:space="0" w:color="auto"/>
            <w:bottom w:val="none" w:sz="0" w:space="0" w:color="auto"/>
            <w:right w:val="none" w:sz="0" w:space="0" w:color="auto"/>
          </w:divBdr>
        </w:div>
        <w:div w:id="1117871652">
          <w:marLeft w:val="0"/>
          <w:marRight w:val="0"/>
          <w:marTop w:val="0"/>
          <w:marBottom w:val="0"/>
          <w:divBdr>
            <w:top w:val="none" w:sz="0" w:space="0" w:color="auto"/>
            <w:left w:val="none" w:sz="0" w:space="0" w:color="auto"/>
            <w:bottom w:val="none" w:sz="0" w:space="0" w:color="auto"/>
            <w:right w:val="none" w:sz="0" w:space="0" w:color="auto"/>
          </w:divBdr>
        </w:div>
        <w:div w:id="638075443">
          <w:marLeft w:val="0"/>
          <w:marRight w:val="0"/>
          <w:marTop w:val="0"/>
          <w:marBottom w:val="0"/>
          <w:divBdr>
            <w:top w:val="none" w:sz="0" w:space="0" w:color="auto"/>
            <w:left w:val="none" w:sz="0" w:space="0" w:color="auto"/>
            <w:bottom w:val="none" w:sz="0" w:space="0" w:color="auto"/>
            <w:right w:val="none" w:sz="0" w:space="0" w:color="auto"/>
          </w:divBdr>
        </w:div>
        <w:div w:id="671376425">
          <w:marLeft w:val="0"/>
          <w:marRight w:val="0"/>
          <w:marTop w:val="0"/>
          <w:marBottom w:val="0"/>
          <w:divBdr>
            <w:top w:val="none" w:sz="0" w:space="0" w:color="auto"/>
            <w:left w:val="none" w:sz="0" w:space="0" w:color="auto"/>
            <w:bottom w:val="none" w:sz="0" w:space="0" w:color="auto"/>
            <w:right w:val="none" w:sz="0" w:space="0" w:color="auto"/>
          </w:divBdr>
        </w:div>
      </w:divsChild>
    </w:div>
    <w:div w:id="878667371">
      <w:bodyDiv w:val="1"/>
      <w:marLeft w:val="0"/>
      <w:marRight w:val="0"/>
      <w:marTop w:val="0"/>
      <w:marBottom w:val="0"/>
      <w:divBdr>
        <w:top w:val="none" w:sz="0" w:space="0" w:color="auto"/>
        <w:left w:val="none" w:sz="0" w:space="0" w:color="auto"/>
        <w:bottom w:val="none" w:sz="0" w:space="0" w:color="auto"/>
        <w:right w:val="none" w:sz="0" w:space="0" w:color="auto"/>
      </w:divBdr>
      <w:divsChild>
        <w:div w:id="289211271">
          <w:marLeft w:val="0"/>
          <w:marRight w:val="0"/>
          <w:marTop w:val="0"/>
          <w:marBottom w:val="0"/>
          <w:divBdr>
            <w:top w:val="none" w:sz="0" w:space="0" w:color="auto"/>
            <w:left w:val="none" w:sz="0" w:space="0" w:color="auto"/>
            <w:bottom w:val="none" w:sz="0" w:space="0" w:color="auto"/>
            <w:right w:val="none" w:sz="0" w:space="0" w:color="auto"/>
          </w:divBdr>
        </w:div>
        <w:div w:id="1782413036">
          <w:marLeft w:val="0"/>
          <w:marRight w:val="0"/>
          <w:marTop w:val="0"/>
          <w:marBottom w:val="0"/>
          <w:divBdr>
            <w:top w:val="none" w:sz="0" w:space="0" w:color="auto"/>
            <w:left w:val="none" w:sz="0" w:space="0" w:color="auto"/>
            <w:bottom w:val="none" w:sz="0" w:space="0" w:color="auto"/>
            <w:right w:val="none" w:sz="0" w:space="0" w:color="auto"/>
          </w:divBdr>
        </w:div>
        <w:div w:id="1551838642">
          <w:marLeft w:val="0"/>
          <w:marRight w:val="0"/>
          <w:marTop w:val="0"/>
          <w:marBottom w:val="0"/>
          <w:divBdr>
            <w:top w:val="none" w:sz="0" w:space="0" w:color="auto"/>
            <w:left w:val="none" w:sz="0" w:space="0" w:color="auto"/>
            <w:bottom w:val="none" w:sz="0" w:space="0" w:color="auto"/>
            <w:right w:val="none" w:sz="0" w:space="0" w:color="auto"/>
          </w:divBdr>
        </w:div>
        <w:div w:id="442960588">
          <w:marLeft w:val="0"/>
          <w:marRight w:val="0"/>
          <w:marTop w:val="0"/>
          <w:marBottom w:val="0"/>
          <w:divBdr>
            <w:top w:val="none" w:sz="0" w:space="0" w:color="auto"/>
            <w:left w:val="none" w:sz="0" w:space="0" w:color="auto"/>
            <w:bottom w:val="none" w:sz="0" w:space="0" w:color="auto"/>
            <w:right w:val="none" w:sz="0" w:space="0" w:color="auto"/>
          </w:divBdr>
        </w:div>
      </w:divsChild>
    </w:div>
    <w:div w:id="1001154176">
      <w:bodyDiv w:val="1"/>
      <w:marLeft w:val="0"/>
      <w:marRight w:val="0"/>
      <w:marTop w:val="0"/>
      <w:marBottom w:val="0"/>
      <w:divBdr>
        <w:top w:val="none" w:sz="0" w:space="0" w:color="auto"/>
        <w:left w:val="none" w:sz="0" w:space="0" w:color="auto"/>
        <w:bottom w:val="none" w:sz="0" w:space="0" w:color="auto"/>
        <w:right w:val="none" w:sz="0" w:space="0" w:color="auto"/>
      </w:divBdr>
      <w:divsChild>
        <w:div w:id="1693799508">
          <w:marLeft w:val="0"/>
          <w:marRight w:val="0"/>
          <w:marTop w:val="0"/>
          <w:marBottom w:val="0"/>
          <w:divBdr>
            <w:top w:val="none" w:sz="0" w:space="0" w:color="auto"/>
            <w:left w:val="none" w:sz="0" w:space="0" w:color="auto"/>
            <w:bottom w:val="none" w:sz="0" w:space="0" w:color="auto"/>
            <w:right w:val="none" w:sz="0" w:space="0" w:color="auto"/>
          </w:divBdr>
          <w:divsChild>
            <w:div w:id="494146695">
              <w:marLeft w:val="0"/>
              <w:marRight w:val="0"/>
              <w:marTop w:val="0"/>
              <w:marBottom w:val="0"/>
              <w:divBdr>
                <w:top w:val="none" w:sz="0" w:space="0" w:color="auto"/>
                <w:left w:val="none" w:sz="0" w:space="0" w:color="auto"/>
                <w:bottom w:val="none" w:sz="0" w:space="0" w:color="auto"/>
                <w:right w:val="none" w:sz="0" w:space="0" w:color="auto"/>
              </w:divBdr>
            </w:div>
            <w:div w:id="17005803">
              <w:marLeft w:val="0"/>
              <w:marRight w:val="0"/>
              <w:marTop w:val="0"/>
              <w:marBottom w:val="0"/>
              <w:divBdr>
                <w:top w:val="none" w:sz="0" w:space="0" w:color="auto"/>
                <w:left w:val="none" w:sz="0" w:space="0" w:color="auto"/>
                <w:bottom w:val="none" w:sz="0" w:space="0" w:color="auto"/>
                <w:right w:val="none" w:sz="0" w:space="0" w:color="auto"/>
              </w:divBdr>
            </w:div>
            <w:div w:id="2021004347">
              <w:marLeft w:val="0"/>
              <w:marRight w:val="0"/>
              <w:marTop w:val="0"/>
              <w:marBottom w:val="0"/>
              <w:divBdr>
                <w:top w:val="none" w:sz="0" w:space="0" w:color="auto"/>
                <w:left w:val="none" w:sz="0" w:space="0" w:color="auto"/>
                <w:bottom w:val="none" w:sz="0" w:space="0" w:color="auto"/>
                <w:right w:val="none" w:sz="0" w:space="0" w:color="auto"/>
              </w:divBdr>
            </w:div>
            <w:div w:id="856045115">
              <w:marLeft w:val="0"/>
              <w:marRight w:val="0"/>
              <w:marTop w:val="0"/>
              <w:marBottom w:val="0"/>
              <w:divBdr>
                <w:top w:val="none" w:sz="0" w:space="0" w:color="auto"/>
                <w:left w:val="none" w:sz="0" w:space="0" w:color="auto"/>
                <w:bottom w:val="none" w:sz="0" w:space="0" w:color="auto"/>
                <w:right w:val="none" w:sz="0" w:space="0" w:color="auto"/>
              </w:divBdr>
            </w:div>
            <w:div w:id="2118404808">
              <w:marLeft w:val="0"/>
              <w:marRight w:val="0"/>
              <w:marTop w:val="0"/>
              <w:marBottom w:val="0"/>
              <w:divBdr>
                <w:top w:val="none" w:sz="0" w:space="0" w:color="auto"/>
                <w:left w:val="none" w:sz="0" w:space="0" w:color="auto"/>
                <w:bottom w:val="none" w:sz="0" w:space="0" w:color="auto"/>
                <w:right w:val="none" w:sz="0" w:space="0" w:color="auto"/>
              </w:divBdr>
            </w:div>
            <w:div w:id="1710454093">
              <w:marLeft w:val="0"/>
              <w:marRight w:val="0"/>
              <w:marTop w:val="0"/>
              <w:marBottom w:val="0"/>
              <w:divBdr>
                <w:top w:val="none" w:sz="0" w:space="0" w:color="auto"/>
                <w:left w:val="none" w:sz="0" w:space="0" w:color="auto"/>
                <w:bottom w:val="none" w:sz="0" w:space="0" w:color="auto"/>
                <w:right w:val="none" w:sz="0" w:space="0" w:color="auto"/>
              </w:divBdr>
            </w:div>
            <w:div w:id="924145287">
              <w:marLeft w:val="0"/>
              <w:marRight w:val="0"/>
              <w:marTop w:val="0"/>
              <w:marBottom w:val="0"/>
              <w:divBdr>
                <w:top w:val="none" w:sz="0" w:space="0" w:color="auto"/>
                <w:left w:val="none" w:sz="0" w:space="0" w:color="auto"/>
                <w:bottom w:val="none" w:sz="0" w:space="0" w:color="auto"/>
                <w:right w:val="none" w:sz="0" w:space="0" w:color="auto"/>
              </w:divBdr>
            </w:div>
            <w:div w:id="165752100">
              <w:marLeft w:val="0"/>
              <w:marRight w:val="0"/>
              <w:marTop w:val="0"/>
              <w:marBottom w:val="0"/>
              <w:divBdr>
                <w:top w:val="none" w:sz="0" w:space="0" w:color="auto"/>
                <w:left w:val="none" w:sz="0" w:space="0" w:color="auto"/>
                <w:bottom w:val="none" w:sz="0" w:space="0" w:color="auto"/>
                <w:right w:val="none" w:sz="0" w:space="0" w:color="auto"/>
              </w:divBdr>
            </w:div>
            <w:div w:id="1498498529">
              <w:marLeft w:val="0"/>
              <w:marRight w:val="0"/>
              <w:marTop w:val="0"/>
              <w:marBottom w:val="0"/>
              <w:divBdr>
                <w:top w:val="none" w:sz="0" w:space="0" w:color="auto"/>
                <w:left w:val="none" w:sz="0" w:space="0" w:color="auto"/>
                <w:bottom w:val="none" w:sz="0" w:space="0" w:color="auto"/>
                <w:right w:val="none" w:sz="0" w:space="0" w:color="auto"/>
              </w:divBdr>
            </w:div>
            <w:div w:id="1752895596">
              <w:marLeft w:val="0"/>
              <w:marRight w:val="0"/>
              <w:marTop w:val="0"/>
              <w:marBottom w:val="0"/>
              <w:divBdr>
                <w:top w:val="none" w:sz="0" w:space="0" w:color="auto"/>
                <w:left w:val="none" w:sz="0" w:space="0" w:color="auto"/>
                <w:bottom w:val="none" w:sz="0" w:space="0" w:color="auto"/>
                <w:right w:val="none" w:sz="0" w:space="0" w:color="auto"/>
              </w:divBdr>
            </w:div>
            <w:div w:id="2103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14305">
      <w:bodyDiv w:val="1"/>
      <w:marLeft w:val="0"/>
      <w:marRight w:val="0"/>
      <w:marTop w:val="0"/>
      <w:marBottom w:val="0"/>
      <w:divBdr>
        <w:top w:val="none" w:sz="0" w:space="0" w:color="auto"/>
        <w:left w:val="none" w:sz="0" w:space="0" w:color="auto"/>
        <w:bottom w:val="none" w:sz="0" w:space="0" w:color="auto"/>
        <w:right w:val="none" w:sz="0" w:space="0" w:color="auto"/>
      </w:divBdr>
      <w:divsChild>
        <w:div w:id="495649313">
          <w:marLeft w:val="0"/>
          <w:marRight w:val="0"/>
          <w:marTop w:val="0"/>
          <w:marBottom w:val="0"/>
          <w:divBdr>
            <w:top w:val="none" w:sz="0" w:space="0" w:color="auto"/>
            <w:left w:val="none" w:sz="0" w:space="0" w:color="auto"/>
            <w:bottom w:val="none" w:sz="0" w:space="0" w:color="auto"/>
            <w:right w:val="none" w:sz="0" w:space="0" w:color="auto"/>
          </w:divBdr>
        </w:div>
        <w:div w:id="861361946">
          <w:marLeft w:val="0"/>
          <w:marRight w:val="0"/>
          <w:marTop w:val="0"/>
          <w:marBottom w:val="0"/>
          <w:divBdr>
            <w:top w:val="none" w:sz="0" w:space="0" w:color="auto"/>
            <w:left w:val="none" w:sz="0" w:space="0" w:color="auto"/>
            <w:bottom w:val="none" w:sz="0" w:space="0" w:color="auto"/>
            <w:right w:val="none" w:sz="0" w:space="0" w:color="auto"/>
          </w:divBdr>
        </w:div>
        <w:div w:id="446893146">
          <w:marLeft w:val="0"/>
          <w:marRight w:val="0"/>
          <w:marTop w:val="0"/>
          <w:marBottom w:val="0"/>
          <w:divBdr>
            <w:top w:val="none" w:sz="0" w:space="0" w:color="auto"/>
            <w:left w:val="none" w:sz="0" w:space="0" w:color="auto"/>
            <w:bottom w:val="none" w:sz="0" w:space="0" w:color="auto"/>
            <w:right w:val="none" w:sz="0" w:space="0" w:color="auto"/>
          </w:divBdr>
        </w:div>
        <w:div w:id="1953512310">
          <w:marLeft w:val="0"/>
          <w:marRight w:val="0"/>
          <w:marTop w:val="0"/>
          <w:marBottom w:val="0"/>
          <w:divBdr>
            <w:top w:val="none" w:sz="0" w:space="0" w:color="auto"/>
            <w:left w:val="none" w:sz="0" w:space="0" w:color="auto"/>
            <w:bottom w:val="none" w:sz="0" w:space="0" w:color="auto"/>
            <w:right w:val="none" w:sz="0" w:space="0" w:color="auto"/>
          </w:divBdr>
        </w:div>
        <w:div w:id="977220107">
          <w:marLeft w:val="0"/>
          <w:marRight w:val="0"/>
          <w:marTop w:val="0"/>
          <w:marBottom w:val="0"/>
          <w:divBdr>
            <w:top w:val="none" w:sz="0" w:space="0" w:color="auto"/>
            <w:left w:val="none" w:sz="0" w:space="0" w:color="auto"/>
            <w:bottom w:val="none" w:sz="0" w:space="0" w:color="auto"/>
            <w:right w:val="none" w:sz="0" w:space="0" w:color="auto"/>
          </w:divBdr>
        </w:div>
        <w:div w:id="1712152439">
          <w:marLeft w:val="0"/>
          <w:marRight w:val="0"/>
          <w:marTop w:val="0"/>
          <w:marBottom w:val="0"/>
          <w:divBdr>
            <w:top w:val="none" w:sz="0" w:space="0" w:color="auto"/>
            <w:left w:val="none" w:sz="0" w:space="0" w:color="auto"/>
            <w:bottom w:val="none" w:sz="0" w:space="0" w:color="auto"/>
            <w:right w:val="none" w:sz="0" w:space="0" w:color="auto"/>
          </w:divBdr>
        </w:div>
        <w:div w:id="1847402780">
          <w:marLeft w:val="0"/>
          <w:marRight w:val="0"/>
          <w:marTop w:val="0"/>
          <w:marBottom w:val="0"/>
          <w:divBdr>
            <w:top w:val="none" w:sz="0" w:space="0" w:color="auto"/>
            <w:left w:val="none" w:sz="0" w:space="0" w:color="auto"/>
            <w:bottom w:val="none" w:sz="0" w:space="0" w:color="auto"/>
            <w:right w:val="none" w:sz="0" w:space="0" w:color="auto"/>
          </w:divBdr>
        </w:div>
        <w:div w:id="1313830905">
          <w:marLeft w:val="0"/>
          <w:marRight w:val="0"/>
          <w:marTop w:val="0"/>
          <w:marBottom w:val="0"/>
          <w:divBdr>
            <w:top w:val="none" w:sz="0" w:space="0" w:color="auto"/>
            <w:left w:val="none" w:sz="0" w:space="0" w:color="auto"/>
            <w:bottom w:val="none" w:sz="0" w:space="0" w:color="auto"/>
            <w:right w:val="none" w:sz="0" w:space="0" w:color="auto"/>
          </w:divBdr>
        </w:div>
        <w:div w:id="679623295">
          <w:marLeft w:val="0"/>
          <w:marRight w:val="0"/>
          <w:marTop w:val="0"/>
          <w:marBottom w:val="0"/>
          <w:divBdr>
            <w:top w:val="none" w:sz="0" w:space="0" w:color="auto"/>
            <w:left w:val="none" w:sz="0" w:space="0" w:color="auto"/>
            <w:bottom w:val="none" w:sz="0" w:space="0" w:color="auto"/>
            <w:right w:val="none" w:sz="0" w:space="0" w:color="auto"/>
          </w:divBdr>
        </w:div>
        <w:div w:id="1139415671">
          <w:marLeft w:val="0"/>
          <w:marRight w:val="0"/>
          <w:marTop w:val="0"/>
          <w:marBottom w:val="0"/>
          <w:divBdr>
            <w:top w:val="none" w:sz="0" w:space="0" w:color="auto"/>
            <w:left w:val="none" w:sz="0" w:space="0" w:color="auto"/>
            <w:bottom w:val="none" w:sz="0" w:space="0" w:color="auto"/>
            <w:right w:val="none" w:sz="0" w:space="0" w:color="auto"/>
          </w:divBdr>
        </w:div>
        <w:div w:id="1283614994">
          <w:marLeft w:val="0"/>
          <w:marRight w:val="0"/>
          <w:marTop w:val="0"/>
          <w:marBottom w:val="0"/>
          <w:divBdr>
            <w:top w:val="none" w:sz="0" w:space="0" w:color="auto"/>
            <w:left w:val="none" w:sz="0" w:space="0" w:color="auto"/>
            <w:bottom w:val="none" w:sz="0" w:space="0" w:color="auto"/>
            <w:right w:val="none" w:sz="0" w:space="0" w:color="auto"/>
          </w:divBdr>
        </w:div>
        <w:div w:id="77800239">
          <w:marLeft w:val="0"/>
          <w:marRight w:val="0"/>
          <w:marTop w:val="0"/>
          <w:marBottom w:val="0"/>
          <w:divBdr>
            <w:top w:val="none" w:sz="0" w:space="0" w:color="auto"/>
            <w:left w:val="none" w:sz="0" w:space="0" w:color="auto"/>
            <w:bottom w:val="none" w:sz="0" w:space="0" w:color="auto"/>
            <w:right w:val="none" w:sz="0" w:space="0" w:color="auto"/>
          </w:divBdr>
        </w:div>
      </w:divsChild>
    </w:div>
    <w:div w:id="1802310854">
      <w:bodyDiv w:val="1"/>
      <w:marLeft w:val="0"/>
      <w:marRight w:val="0"/>
      <w:marTop w:val="0"/>
      <w:marBottom w:val="0"/>
      <w:divBdr>
        <w:top w:val="none" w:sz="0" w:space="0" w:color="auto"/>
        <w:left w:val="none" w:sz="0" w:space="0" w:color="auto"/>
        <w:bottom w:val="none" w:sz="0" w:space="0" w:color="auto"/>
        <w:right w:val="none" w:sz="0" w:space="0" w:color="auto"/>
      </w:divBdr>
      <w:divsChild>
        <w:div w:id="906650874">
          <w:marLeft w:val="0"/>
          <w:marRight w:val="0"/>
          <w:marTop w:val="0"/>
          <w:marBottom w:val="0"/>
          <w:divBdr>
            <w:top w:val="none" w:sz="0" w:space="0" w:color="auto"/>
            <w:left w:val="none" w:sz="0" w:space="0" w:color="auto"/>
            <w:bottom w:val="none" w:sz="0" w:space="0" w:color="auto"/>
            <w:right w:val="none" w:sz="0" w:space="0" w:color="auto"/>
          </w:divBdr>
          <w:divsChild>
            <w:div w:id="1688751028">
              <w:marLeft w:val="0"/>
              <w:marRight w:val="0"/>
              <w:marTop w:val="0"/>
              <w:marBottom w:val="0"/>
              <w:divBdr>
                <w:top w:val="none" w:sz="0" w:space="0" w:color="auto"/>
                <w:left w:val="none" w:sz="0" w:space="0" w:color="auto"/>
                <w:bottom w:val="none" w:sz="0" w:space="0" w:color="auto"/>
                <w:right w:val="none" w:sz="0" w:space="0" w:color="auto"/>
              </w:divBdr>
            </w:div>
            <w:div w:id="1627004363">
              <w:marLeft w:val="0"/>
              <w:marRight w:val="0"/>
              <w:marTop w:val="0"/>
              <w:marBottom w:val="0"/>
              <w:divBdr>
                <w:top w:val="none" w:sz="0" w:space="0" w:color="auto"/>
                <w:left w:val="none" w:sz="0" w:space="0" w:color="auto"/>
                <w:bottom w:val="none" w:sz="0" w:space="0" w:color="auto"/>
                <w:right w:val="none" w:sz="0" w:space="0" w:color="auto"/>
              </w:divBdr>
            </w:div>
            <w:div w:id="2050832190">
              <w:marLeft w:val="0"/>
              <w:marRight w:val="0"/>
              <w:marTop w:val="0"/>
              <w:marBottom w:val="0"/>
              <w:divBdr>
                <w:top w:val="none" w:sz="0" w:space="0" w:color="auto"/>
                <w:left w:val="none" w:sz="0" w:space="0" w:color="auto"/>
                <w:bottom w:val="none" w:sz="0" w:space="0" w:color="auto"/>
                <w:right w:val="none" w:sz="0" w:space="0" w:color="auto"/>
              </w:divBdr>
            </w:div>
            <w:div w:id="1488279130">
              <w:marLeft w:val="0"/>
              <w:marRight w:val="0"/>
              <w:marTop w:val="0"/>
              <w:marBottom w:val="0"/>
              <w:divBdr>
                <w:top w:val="none" w:sz="0" w:space="0" w:color="auto"/>
                <w:left w:val="none" w:sz="0" w:space="0" w:color="auto"/>
                <w:bottom w:val="none" w:sz="0" w:space="0" w:color="auto"/>
                <w:right w:val="none" w:sz="0" w:space="0" w:color="auto"/>
              </w:divBdr>
            </w:div>
            <w:div w:id="1385837899">
              <w:marLeft w:val="0"/>
              <w:marRight w:val="0"/>
              <w:marTop w:val="0"/>
              <w:marBottom w:val="0"/>
              <w:divBdr>
                <w:top w:val="none" w:sz="0" w:space="0" w:color="auto"/>
                <w:left w:val="none" w:sz="0" w:space="0" w:color="auto"/>
                <w:bottom w:val="none" w:sz="0" w:space="0" w:color="auto"/>
                <w:right w:val="none" w:sz="0" w:space="0" w:color="auto"/>
              </w:divBdr>
            </w:div>
            <w:div w:id="312607212">
              <w:marLeft w:val="0"/>
              <w:marRight w:val="0"/>
              <w:marTop w:val="0"/>
              <w:marBottom w:val="0"/>
              <w:divBdr>
                <w:top w:val="none" w:sz="0" w:space="0" w:color="auto"/>
                <w:left w:val="none" w:sz="0" w:space="0" w:color="auto"/>
                <w:bottom w:val="none" w:sz="0" w:space="0" w:color="auto"/>
                <w:right w:val="none" w:sz="0" w:space="0" w:color="auto"/>
              </w:divBdr>
            </w:div>
            <w:div w:id="1066105583">
              <w:marLeft w:val="0"/>
              <w:marRight w:val="0"/>
              <w:marTop w:val="0"/>
              <w:marBottom w:val="0"/>
              <w:divBdr>
                <w:top w:val="none" w:sz="0" w:space="0" w:color="auto"/>
                <w:left w:val="none" w:sz="0" w:space="0" w:color="auto"/>
                <w:bottom w:val="none" w:sz="0" w:space="0" w:color="auto"/>
                <w:right w:val="none" w:sz="0" w:space="0" w:color="auto"/>
              </w:divBdr>
            </w:div>
            <w:div w:id="1432626834">
              <w:marLeft w:val="0"/>
              <w:marRight w:val="0"/>
              <w:marTop w:val="0"/>
              <w:marBottom w:val="0"/>
              <w:divBdr>
                <w:top w:val="none" w:sz="0" w:space="0" w:color="auto"/>
                <w:left w:val="none" w:sz="0" w:space="0" w:color="auto"/>
                <w:bottom w:val="none" w:sz="0" w:space="0" w:color="auto"/>
                <w:right w:val="none" w:sz="0" w:space="0" w:color="auto"/>
              </w:divBdr>
            </w:div>
            <w:div w:id="868377456">
              <w:marLeft w:val="0"/>
              <w:marRight w:val="0"/>
              <w:marTop w:val="0"/>
              <w:marBottom w:val="0"/>
              <w:divBdr>
                <w:top w:val="none" w:sz="0" w:space="0" w:color="auto"/>
                <w:left w:val="none" w:sz="0" w:space="0" w:color="auto"/>
                <w:bottom w:val="none" w:sz="0" w:space="0" w:color="auto"/>
                <w:right w:val="none" w:sz="0" w:space="0" w:color="auto"/>
              </w:divBdr>
            </w:div>
            <w:div w:id="16140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onia.ires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1</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sonia.ireson@gmail.com</dc:creator>
  <cp:keywords/>
  <dc:description/>
  <cp:lastModifiedBy>sonia.ireson@gmail.com</cp:lastModifiedBy>
  <cp:revision>29</cp:revision>
  <cp:lastPrinted>2023-01-18T17:28:00Z</cp:lastPrinted>
  <dcterms:created xsi:type="dcterms:W3CDTF">2023-05-23T22:35:00Z</dcterms:created>
  <dcterms:modified xsi:type="dcterms:W3CDTF">2023-05-29T11:33:00Z</dcterms:modified>
</cp:coreProperties>
</file>