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E6E4E" w14:textId="76BE20CF" w:rsidR="004B28C4" w:rsidRPr="00822F18" w:rsidRDefault="004B28C4" w:rsidP="004B28C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22F18">
        <w:rPr>
          <w:b/>
          <w:sz w:val="28"/>
          <w:szCs w:val="48"/>
        </w:rPr>
        <w:t xml:space="preserve">HOSPICE </w:t>
      </w:r>
    </w:p>
    <w:p w14:paraId="4FDA6F3E" w14:textId="77777777" w:rsidR="004B28C4" w:rsidRPr="00822F18" w:rsidRDefault="004B28C4" w:rsidP="004B28C4">
      <w:pPr>
        <w:jc w:val="center"/>
        <w:rPr>
          <w:b/>
          <w:sz w:val="28"/>
          <w:szCs w:val="28"/>
        </w:rPr>
      </w:pPr>
      <w:r w:rsidRPr="00822F18">
        <w:rPr>
          <w:b/>
          <w:sz w:val="28"/>
          <w:szCs w:val="28"/>
        </w:rPr>
        <w:t>ACTION ITEMS</w:t>
      </w:r>
    </w:p>
    <w:p w14:paraId="09EA6D40" w14:textId="77777777" w:rsidR="004B28C4" w:rsidRPr="00822F18" w:rsidRDefault="004B28C4" w:rsidP="004B28C4">
      <w:pPr>
        <w:jc w:val="center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14"/>
        <w:gridCol w:w="2326"/>
        <w:gridCol w:w="1385"/>
        <w:gridCol w:w="2575"/>
      </w:tblGrid>
      <w:tr w:rsidR="004B28C4" w14:paraId="37899436" w14:textId="77777777" w:rsidTr="00C87F8A">
        <w:tc>
          <w:tcPr>
            <w:tcW w:w="828" w:type="dxa"/>
            <w:tcBorders>
              <w:bottom w:val="single" w:sz="4" w:space="0" w:color="auto"/>
            </w:tcBorders>
          </w:tcPr>
          <w:p w14:paraId="016DEDEC" w14:textId="77777777" w:rsidR="004B28C4" w:rsidRPr="003A04C4" w:rsidRDefault="004B28C4" w:rsidP="00C87F8A">
            <w:pPr>
              <w:jc w:val="center"/>
            </w:pPr>
            <w:r w:rsidRPr="003A04C4">
              <w:t>Done</w:t>
            </w:r>
          </w:p>
          <w:p w14:paraId="714D16A7" w14:textId="77777777" w:rsidR="004B28C4" w:rsidRPr="003A04C4" w:rsidRDefault="004B28C4" w:rsidP="00C87F8A">
            <w:pPr>
              <w:jc w:val="center"/>
            </w:pPr>
            <w:r w:rsidRPr="003A04C4">
              <w:t>(X)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14:paraId="356AED0C" w14:textId="77777777" w:rsidR="004B28C4" w:rsidRPr="003A04C4" w:rsidRDefault="004B28C4" w:rsidP="00C87F8A">
            <w:pPr>
              <w:jc w:val="center"/>
            </w:pPr>
          </w:p>
          <w:p w14:paraId="6214A56C" w14:textId="77777777" w:rsidR="004B28C4" w:rsidRPr="003A04C4" w:rsidRDefault="004B28C4" w:rsidP="00C87F8A">
            <w:pPr>
              <w:jc w:val="center"/>
            </w:pPr>
            <w:r w:rsidRPr="003A04C4">
              <w:t>Item</w:t>
            </w: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14:paraId="4D1B05B0" w14:textId="77777777" w:rsidR="004B28C4" w:rsidRDefault="004B28C4" w:rsidP="00C87F8A">
            <w:pPr>
              <w:jc w:val="center"/>
            </w:pPr>
            <w:r w:rsidRPr="003A04C4">
              <w:t xml:space="preserve">Required </w:t>
            </w:r>
          </w:p>
          <w:p w14:paraId="20B60888" w14:textId="77777777" w:rsidR="004B28C4" w:rsidRPr="003A04C4" w:rsidRDefault="004B28C4" w:rsidP="00C87F8A">
            <w:pPr>
              <w:jc w:val="center"/>
            </w:pPr>
            <w:r w:rsidRPr="003A04C4">
              <w:t>Action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027209D9" w14:textId="77777777" w:rsidR="004B28C4" w:rsidRPr="003A04C4" w:rsidRDefault="004B28C4" w:rsidP="00C87F8A">
            <w:pPr>
              <w:jc w:val="center"/>
            </w:pPr>
          </w:p>
          <w:p w14:paraId="6BF08566" w14:textId="77777777" w:rsidR="004B28C4" w:rsidRPr="003A04C4" w:rsidRDefault="004B28C4" w:rsidP="00C87F8A">
            <w:pPr>
              <w:jc w:val="center"/>
            </w:pPr>
            <w:r w:rsidRPr="003A04C4">
              <w:t>Status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14:paraId="053A8369" w14:textId="77777777" w:rsidR="004B28C4" w:rsidRPr="003A04C4" w:rsidRDefault="004B28C4" w:rsidP="00C87F8A">
            <w:pPr>
              <w:jc w:val="center"/>
            </w:pPr>
          </w:p>
          <w:p w14:paraId="30D0062C" w14:textId="77777777" w:rsidR="004B28C4" w:rsidRPr="003A04C4" w:rsidRDefault="004B28C4" w:rsidP="00C87F8A">
            <w:pPr>
              <w:jc w:val="center"/>
            </w:pPr>
            <w:r w:rsidRPr="003A04C4">
              <w:t>Comments</w:t>
            </w:r>
          </w:p>
        </w:tc>
      </w:tr>
      <w:tr w:rsidR="004B28C4" w:rsidRPr="003A04C4" w14:paraId="112DBBFD" w14:textId="77777777" w:rsidTr="00C87F8A">
        <w:trPr>
          <w:trHeight w:val="58"/>
        </w:trPr>
        <w:tc>
          <w:tcPr>
            <w:tcW w:w="828" w:type="dxa"/>
            <w:shd w:val="clear" w:color="auto" w:fill="800080"/>
          </w:tcPr>
          <w:p w14:paraId="3407A75F" w14:textId="77777777" w:rsidR="004B28C4" w:rsidRPr="00FF6CFB" w:rsidRDefault="004B28C4" w:rsidP="00C87F8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14" w:type="dxa"/>
            <w:shd w:val="clear" w:color="auto" w:fill="800080"/>
          </w:tcPr>
          <w:p w14:paraId="24ACB37E" w14:textId="77777777" w:rsidR="004B28C4" w:rsidRPr="00FF6CFB" w:rsidRDefault="004B28C4" w:rsidP="00C87F8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26" w:type="dxa"/>
            <w:shd w:val="clear" w:color="auto" w:fill="800080"/>
          </w:tcPr>
          <w:p w14:paraId="106EA34C" w14:textId="77777777" w:rsidR="004B28C4" w:rsidRPr="00FF6CFB" w:rsidRDefault="004B28C4" w:rsidP="00C87F8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385" w:type="dxa"/>
            <w:shd w:val="clear" w:color="auto" w:fill="800080"/>
          </w:tcPr>
          <w:p w14:paraId="7F7B48C3" w14:textId="77777777" w:rsidR="004B28C4" w:rsidRPr="00FF6CFB" w:rsidRDefault="004B28C4" w:rsidP="00C87F8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575" w:type="dxa"/>
            <w:shd w:val="clear" w:color="auto" w:fill="800080"/>
          </w:tcPr>
          <w:p w14:paraId="37A35CD9" w14:textId="77777777" w:rsidR="004B28C4" w:rsidRPr="00FF6CFB" w:rsidRDefault="004B28C4" w:rsidP="00C87F8A">
            <w:pPr>
              <w:jc w:val="center"/>
              <w:rPr>
                <w:sz w:val="6"/>
                <w:szCs w:val="6"/>
              </w:rPr>
            </w:pPr>
          </w:p>
        </w:tc>
      </w:tr>
      <w:tr w:rsidR="004B28C4" w:rsidRPr="003A04C4" w14:paraId="2D7074C5" w14:textId="77777777" w:rsidTr="00C87F8A">
        <w:tc>
          <w:tcPr>
            <w:tcW w:w="828" w:type="dxa"/>
          </w:tcPr>
          <w:p w14:paraId="22919382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714" w:type="dxa"/>
          </w:tcPr>
          <w:p w14:paraId="45D4975A" w14:textId="77777777" w:rsidR="004B28C4" w:rsidRPr="002F429C" w:rsidRDefault="004B28C4" w:rsidP="00C87F8A">
            <w:r w:rsidRPr="00FF6CFB">
              <w:rPr>
                <w:sz w:val="28"/>
                <w:szCs w:val="28"/>
              </w:rPr>
              <w:t>Is hospice covered by medical plan?</w:t>
            </w:r>
          </w:p>
        </w:tc>
        <w:tc>
          <w:tcPr>
            <w:tcW w:w="2326" w:type="dxa"/>
          </w:tcPr>
          <w:p w14:paraId="07BF2939" w14:textId="77777777" w:rsidR="004B28C4" w:rsidRPr="003A04C4" w:rsidRDefault="004B28C4" w:rsidP="00C87F8A">
            <w:pPr>
              <w:jc w:val="center"/>
            </w:pPr>
          </w:p>
        </w:tc>
        <w:tc>
          <w:tcPr>
            <w:tcW w:w="1385" w:type="dxa"/>
          </w:tcPr>
          <w:p w14:paraId="4B9D14CC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575" w:type="dxa"/>
          </w:tcPr>
          <w:p w14:paraId="6433AC93" w14:textId="77777777" w:rsidR="004B28C4" w:rsidRPr="003A04C4" w:rsidRDefault="004B28C4" w:rsidP="00C87F8A">
            <w:pPr>
              <w:jc w:val="center"/>
            </w:pPr>
          </w:p>
        </w:tc>
      </w:tr>
      <w:tr w:rsidR="004B28C4" w:rsidRPr="003A04C4" w14:paraId="39F00003" w14:textId="77777777" w:rsidTr="00C87F8A">
        <w:tc>
          <w:tcPr>
            <w:tcW w:w="828" w:type="dxa"/>
          </w:tcPr>
          <w:p w14:paraId="4E3C7C96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714" w:type="dxa"/>
          </w:tcPr>
          <w:p w14:paraId="01846A3A" w14:textId="77777777" w:rsidR="004B28C4" w:rsidRPr="002F429C" w:rsidRDefault="004B28C4" w:rsidP="00C87F8A">
            <w:r w:rsidRPr="00FF6CFB">
              <w:rPr>
                <w:sz w:val="32"/>
                <w:szCs w:val="32"/>
              </w:rPr>
              <w:t xml:space="preserve">Discuss </w:t>
            </w:r>
            <w:r w:rsidRPr="00FF6CFB">
              <w:rPr>
                <w:sz w:val="28"/>
                <w:szCs w:val="28"/>
              </w:rPr>
              <w:t>option with loved one</w:t>
            </w:r>
          </w:p>
        </w:tc>
        <w:tc>
          <w:tcPr>
            <w:tcW w:w="2326" w:type="dxa"/>
          </w:tcPr>
          <w:p w14:paraId="4FEBDD7B" w14:textId="77777777" w:rsidR="004B28C4" w:rsidRPr="003A04C4" w:rsidRDefault="004B28C4" w:rsidP="00C87F8A">
            <w:pPr>
              <w:jc w:val="center"/>
            </w:pPr>
          </w:p>
        </w:tc>
        <w:tc>
          <w:tcPr>
            <w:tcW w:w="1385" w:type="dxa"/>
          </w:tcPr>
          <w:p w14:paraId="269C8A2F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575" w:type="dxa"/>
          </w:tcPr>
          <w:p w14:paraId="5E6DEB7D" w14:textId="77777777" w:rsidR="004B28C4" w:rsidRPr="003A04C4" w:rsidRDefault="004B28C4" w:rsidP="00C87F8A">
            <w:pPr>
              <w:jc w:val="center"/>
            </w:pPr>
          </w:p>
        </w:tc>
      </w:tr>
      <w:tr w:rsidR="004B28C4" w:rsidRPr="003A04C4" w14:paraId="2BAFBABF" w14:textId="77777777" w:rsidTr="00C87F8A">
        <w:tc>
          <w:tcPr>
            <w:tcW w:w="828" w:type="dxa"/>
          </w:tcPr>
          <w:p w14:paraId="473D589E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714" w:type="dxa"/>
          </w:tcPr>
          <w:p w14:paraId="177D83F6" w14:textId="228C3514" w:rsidR="004B28C4" w:rsidRPr="002F429C" w:rsidRDefault="004B28C4" w:rsidP="00C87F8A">
            <w:r w:rsidRPr="00FF6CFB">
              <w:rPr>
                <w:sz w:val="28"/>
                <w:szCs w:val="28"/>
              </w:rPr>
              <w:t>Determine if there is any spiritual conflict in having an assigned chaplain.</w:t>
            </w:r>
          </w:p>
        </w:tc>
        <w:tc>
          <w:tcPr>
            <w:tcW w:w="2326" w:type="dxa"/>
          </w:tcPr>
          <w:p w14:paraId="453C30AF" w14:textId="77777777" w:rsidR="004B28C4" w:rsidRPr="003A04C4" w:rsidRDefault="004B28C4" w:rsidP="00C87F8A">
            <w:pPr>
              <w:jc w:val="center"/>
            </w:pPr>
          </w:p>
        </w:tc>
        <w:tc>
          <w:tcPr>
            <w:tcW w:w="1385" w:type="dxa"/>
          </w:tcPr>
          <w:p w14:paraId="31248BE2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575" w:type="dxa"/>
          </w:tcPr>
          <w:p w14:paraId="62171C90" w14:textId="77777777" w:rsidR="004B28C4" w:rsidRPr="003A04C4" w:rsidRDefault="004B28C4" w:rsidP="00C87F8A">
            <w:pPr>
              <w:jc w:val="center"/>
            </w:pPr>
          </w:p>
        </w:tc>
      </w:tr>
      <w:tr w:rsidR="004B28C4" w:rsidRPr="003A04C4" w14:paraId="5A04B322" w14:textId="77777777" w:rsidTr="00C87F8A">
        <w:tc>
          <w:tcPr>
            <w:tcW w:w="828" w:type="dxa"/>
          </w:tcPr>
          <w:p w14:paraId="0F9C0396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714" w:type="dxa"/>
          </w:tcPr>
          <w:p w14:paraId="6F424EEE" w14:textId="77777777" w:rsidR="004B28C4" w:rsidRPr="002F429C" w:rsidRDefault="004B28C4" w:rsidP="00C87F8A">
            <w:r w:rsidRPr="00FF6CFB">
              <w:rPr>
                <w:sz w:val="28"/>
                <w:szCs w:val="28"/>
              </w:rPr>
              <w:t>Set up a meeting with hospice personnel</w:t>
            </w:r>
          </w:p>
        </w:tc>
        <w:tc>
          <w:tcPr>
            <w:tcW w:w="2326" w:type="dxa"/>
          </w:tcPr>
          <w:p w14:paraId="5DDAFE90" w14:textId="77777777" w:rsidR="004B28C4" w:rsidRPr="003A04C4" w:rsidRDefault="004B28C4" w:rsidP="00C87F8A">
            <w:pPr>
              <w:jc w:val="center"/>
            </w:pPr>
          </w:p>
        </w:tc>
        <w:tc>
          <w:tcPr>
            <w:tcW w:w="1385" w:type="dxa"/>
          </w:tcPr>
          <w:p w14:paraId="3564CF20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575" w:type="dxa"/>
          </w:tcPr>
          <w:p w14:paraId="776ADF48" w14:textId="77777777" w:rsidR="004B28C4" w:rsidRPr="003A04C4" w:rsidRDefault="004B28C4" w:rsidP="00C87F8A">
            <w:pPr>
              <w:jc w:val="center"/>
            </w:pPr>
          </w:p>
        </w:tc>
      </w:tr>
      <w:tr w:rsidR="004B28C4" w:rsidRPr="003A04C4" w14:paraId="480EAC7F" w14:textId="77777777" w:rsidTr="00C87F8A">
        <w:tc>
          <w:tcPr>
            <w:tcW w:w="828" w:type="dxa"/>
          </w:tcPr>
          <w:p w14:paraId="01590170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714" w:type="dxa"/>
          </w:tcPr>
          <w:p w14:paraId="4E98D03F" w14:textId="77777777" w:rsidR="004B28C4" w:rsidRPr="002F429C" w:rsidRDefault="004B28C4" w:rsidP="00C87F8A">
            <w:r w:rsidRPr="00FF6CFB">
              <w:rPr>
                <w:sz w:val="28"/>
                <w:szCs w:val="28"/>
              </w:rPr>
              <w:t>Enroll in the program</w:t>
            </w:r>
          </w:p>
        </w:tc>
        <w:tc>
          <w:tcPr>
            <w:tcW w:w="2326" w:type="dxa"/>
          </w:tcPr>
          <w:p w14:paraId="5779E152" w14:textId="77777777" w:rsidR="004B28C4" w:rsidRPr="003A04C4" w:rsidRDefault="004B28C4" w:rsidP="00C87F8A">
            <w:pPr>
              <w:jc w:val="center"/>
            </w:pPr>
          </w:p>
        </w:tc>
        <w:tc>
          <w:tcPr>
            <w:tcW w:w="1385" w:type="dxa"/>
          </w:tcPr>
          <w:p w14:paraId="79C5E353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575" w:type="dxa"/>
          </w:tcPr>
          <w:p w14:paraId="37AECD81" w14:textId="77777777" w:rsidR="004B28C4" w:rsidRPr="003A04C4" w:rsidRDefault="004B28C4" w:rsidP="00C87F8A">
            <w:pPr>
              <w:jc w:val="center"/>
            </w:pPr>
          </w:p>
        </w:tc>
      </w:tr>
      <w:tr w:rsidR="004B28C4" w:rsidRPr="003A04C4" w14:paraId="64CA6CCD" w14:textId="77777777" w:rsidTr="00C87F8A">
        <w:trPr>
          <w:trHeight w:val="557"/>
        </w:trPr>
        <w:tc>
          <w:tcPr>
            <w:tcW w:w="828" w:type="dxa"/>
          </w:tcPr>
          <w:p w14:paraId="75FC6DC8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714" w:type="dxa"/>
          </w:tcPr>
          <w:p w14:paraId="700C9634" w14:textId="77777777" w:rsidR="004B28C4" w:rsidRPr="002F429C" w:rsidRDefault="004B28C4" w:rsidP="00C87F8A"/>
        </w:tc>
        <w:tc>
          <w:tcPr>
            <w:tcW w:w="2326" w:type="dxa"/>
          </w:tcPr>
          <w:p w14:paraId="2DEB2F2B" w14:textId="77777777" w:rsidR="004B28C4" w:rsidRPr="003A04C4" w:rsidRDefault="004B28C4" w:rsidP="00C87F8A">
            <w:pPr>
              <w:jc w:val="center"/>
            </w:pPr>
          </w:p>
        </w:tc>
        <w:tc>
          <w:tcPr>
            <w:tcW w:w="1385" w:type="dxa"/>
          </w:tcPr>
          <w:p w14:paraId="327D5C37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575" w:type="dxa"/>
          </w:tcPr>
          <w:p w14:paraId="0E476A6C" w14:textId="77777777" w:rsidR="004B28C4" w:rsidRPr="003A04C4" w:rsidRDefault="004B28C4" w:rsidP="00C87F8A">
            <w:pPr>
              <w:jc w:val="center"/>
            </w:pPr>
          </w:p>
        </w:tc>
      </w:tr>
      <w:tr w:rsidR="004B28C4" w:rsidRPr="003A04C4" w14:paraId="3CB9CEB3" w14:textId="77777777" w:rsidTr="00C87F8A">
        <w:trPr>
          <w:trHeight w:val="530"/>
        </w:trPr>
        <w:tc>
          <w:tcPr>
            <w:tcW w:w="828" w:type="dxa"/>
          </w:tcPr>
          <w:p w14:paraId="44BCDDD2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714" w:type="dxa"/>
          </w:tcPr>
          <w:p w14:paraId="1C96A9F7" w14:textId="77777777" w:rsidR="004B28C4" w:rsidRPr="002F429C" w:rsidRDefault="004B28C4" w:rsidP="00C87F8A"/>
        </w:tc>
        <w:tc>
          <w:tcPr>
            <w:tcW w:w="2326" w:type="dxa"/>
          </w:tcPr>
          <w:p w14:paraId="5B03390D" w14:textId="77777777" w:rsidR="004B28C4" w:rsidRPr="003A04C4" w:rsidRDefault="004B28C4" w:rsidP="00C87F8A">
            <w:pPr>
              <w:jc w:val="center"/>
            </w:pPr>
          </w:p>
        </w:tc>
        <w:tc>
          <w:tcPr>
            <w:tcW w:w="1385" w:type="dxa"/>
          </w:tcPr>
          <w:p w14:paraId="25B09D23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575" w:type="dxa"/>
          </w:tcPr>
          <w:p w14:paraId="03891365" w14:textId="77777777" w:rsidR="004B28C4" w:rsidRPr="003A04C4" w:rsidRDefault="004B28C4" w:rsidP="00C87F8A">
            <w:pPr>
              <w:jc w:val="center"/>
            </w:pPr>
          </w:p>
        </w:tc>
      </w:tr>
      <w:tr w:rsidR="004B28C4" w:rsidRPr="003A04C4" w14:paraId="1454112A" w14:textId="77777777" w:rsidTr="00C87F8A">
        <w:tc>
          <w:tcPr>
            <w:tcW w:w="828" w:type="dxa"/>
          </w:tcPr>
          <w:p w14:paraId="3F3B8E08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714" w:type="dxa"/>
          </w:tcPr>
          <w:p w14:paraId="6AC49D0C" w14:textId="77777777" w:rsidR="004B28C4" w:rsidRDefault="004B28C4" w:rsidP="00C87F8A">
            <w:pPr>
              <w:jc w:val="center"/>
            </w:pPr>
          </w:p>
          <w:p w14:paraId="13C9D4E4" w14:textId="77777777" w:rsidR="004B28C4" w:rsidRDefault="004B28C4" w:rsidP="00C87F8A">
            <w:pPr>
              <w:jc w:val="center"/>
            </w:pPr>
          </w:p>
          <w:p w14:paraId="40F8E826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326" w:type="dxa"/>
          </w:tcPr>
          <w:p w14:paraId="27EED1EC" w14:textId="77777777" w:rsidR="004B28C4" w:rsidRPr="003A04C4" w:rsidRDefault="004B28C4" w:rsidP="00C87F8A">
            <w:pPr>
              <w:jc w:val="center"/>
            </w:pPr>
          </w:p>
        </w:tc>
        <w:tc>
          <w:tcPr>
            <w:tcW w:w="1385" w:type="dxa"/>
          </w:tcPr>
          <w:p w14:paraId="0FF81597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575" w:type="dxa"/>
          </w:tcPr>
          <w:p w14:paraId="3B6106F1" w14:textId="77777777" w:rsidR="004B28C4" w:rsidRPr="003A04C4" w:rsidRDefault="004B28C4" w:rsidP="00C87F8A">
            <w:pPr>
              <w:jc w:val="center"/>
            </w:pPr>
          </w:p>
        </w:tc>
      </w:tr>
      <w:tr w:rsidR="004B28C4" w:rsidRPr="003A04C4" w14:paraId="729FB560" w14:textId="77777777" w:rsidTr="00C87F8A">
        <w:tc>
          <w:tcPr>
            <w:tcW w:w="828" w:type="dxa"/>
          </w:tcPr>
          <w:p w14:paraId="782321EA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714" w:type="dxa"/>
          </w:tcPr>
          <w:p w14:paraId="76D90DE8" w14:textId="77777777" w:rsidR="004B28C4" w:rsidRDefault="004B28C4" w:rsidP="00C87F8A">
            <w:pPr>
              <w:jc w:val="center"/>
            </w:pPr>
          </w:p>
          <w:p w14:paraId="7FF77FE1" w14:textId="77777777" w:rsidR="004B28C4" w:rsidRDefault="004B28C4" w:rsidP="00C87F8A">
            <w:pPr>
              <w:jc w:val="center"/>
            </w:pPr>
          </w:p>
          <w:p w14:paraId="54F1CBA7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326" w:type="dxa"/>
          </w:tcPr>
          <w:p w14:paraId="5B1EBBAE" w14:textId="77777777" w:rsidR="004B28C4" w:rsidRPr="003A04C4" w:rsidRDefault="004B28C4" w:rsidP="00C87F8A">
            <w:pPr>
              <w:jc w:val="center"/>
            </w:pPr>
          </w:p>
        </w:tc>
        <w:tc>
          <w:tcPr>
            <w:tcW w:w="1385" w:type="dxa"/>
          </w:tcPr>
          <w:p w14:paraId="4512DF46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575" w:type="dxa"/>
          </w:tcPr>
          <w:p w14:paraId="000C4AD6" w14:textId="77777777" w:rsidR="004B28C4" w:rsidRPr="003A04C4" w:rsidRDefault="004B28C4" w:rsidP="00C87F8A">
            <w:pPr>
              <w:jc w:val="center"/>
            </w:pPr>
          </w:p>
        </w:tc>
      </w:tr>
      <w:tr w:rsidR="004B28C4" w:rsidRPr="003A04C4" w14:paraId="6B744CF9" w14:textId="77777777" w:rsidTr="00C87F8A">
        <w:tc>
          <w:tcPr>
            <w:tcW w:w="828" w:type="dxa"/>
          </w:tcPr>
          <w:p w14:paraId="73FE2892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714" w:type="dxa"/>
          </w:tcPr>
          <w:p w14:paraId="78676AE3" w14:textId="77777777" w:rsidR="004B28C4" w:rsidRDefault="004B28C4" w:rsidP="00C87F8A">
            <w:pPr>
              <w:jc w:val="center"/>
            </w:pPr>
          </w:p>
          <w:p w14:paraId="327C7E6D" w14:textId="77777777" w:rsidR="004B28C4" w:rsidRDefault="004B28C4" w:rsidP="00C87F8A">
            <w:pPr>
              <w:jc w:val="center"/>
            </w:pPr>
          </w:p>
          <w:p w14:paraId="6D0AEE17" w14:textId="77777777" w:rsidR="004B28C4" w:rsidRDefault="004B28C4" w:rsidP="00C87F8A">
            <w:pPr>
              <w:jc w:val="center"/>
            </w:pPr>
          </w:p>
        </w:tc>
        <w:tc>
          <w:tcPr>
            <w:tcW w:w="2326" w:type="dxa"/>
          </w:tcPr>
          <w:p w14:paraId="575CE808" w14:textId="77777777" w:rsidR="004B28C4" w:rsidRPr="003A04C4" w:rsidRDefault="004B28C4" w:rsidP="00C87F8A">
            <w:pPr>
              <w:jc w:val="center"/>
            </w:pPr>
          </w:p>
        </w:tc>
        <w:tc>
          <w:tcPr>
            <w:tcW w:w="1385" w:type="dxa"/>
          </w:tcPr>
          <w:p w14:paraId="223E6887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575" w:type="dxa"/>
          </w:tcPr>
          <w:p w14:paraId="4F3CD2EA" w14:textId="77777777" w:rsidR="004B28C4" w:rsidRPr="003A04C4" w:rsidRDefault="004B28C4" w:rsidP="00C87F8A">
            <w:pPr>
              <w:jc w:val="center"/>
            </w:pPr>
          </w:p>
        </w:tc>
      </w:tr>
      <w:tr w:rsidR="004B28C4" w:rsidRPr="003A04C4" w14:paraId="5A0123CC" w14:textId="77777777" w:rsidTr="00C87F8A">
        <w:tc>
          <w:tcPr>
            <w:tcW w:w="828" w:type="dxa"/>
          </w:tcPr>
          <w:p w14:paraId="67B9D0DC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714" w:type="dxa"/>
          </w:tcPr>
          <w:p w14:paraId="5E8E710B" w14:textId="77777777" w:rsidR="004B28C4" w:rsidRDefault="004B28C4" w:rsidP="00C87F8A">
            <w:pPr>
              <w:jc w:val="center"/>
            </w:pPr>
          </w:p>
          <w:p w14:paraId="1993AD22" w14:textId="77777777" w:rsidR="004B28C4" w:rsidRDefault="004B28C4" w:rsidP="00C87F8A">
            <w:pPr>
              <w:jc w:val="center"/>
            </w:pPr>
          </w:p>
          <w:p w14:paraId="5165A7AD" w14:textId="77777777" w:rsidR="004B28C4" w:rsidRDefault="004B28C4" w:rsidP="00C87F8A">
            <w:pPr>
              <w:jc w:val="center"/>
            </w:pPr>
          </w:p>
        </w:tc>
        <w:tc>
          <w:tcPr>
            <w:tcW w:w="2326" w:type="dxa"/>
          </w:tcPr>
          <w:p w14:paraId="43DE65C6" w14:textId="77777777" w:rsidR="004B28C4" w:rsidRPr="003A04C4" w:rsidRDefault="004B28C4" w:rsidP="00C87F8A">
            <w:pPr>
              <w:jc w:val="center"/>
            </w:pPr>
          </w:p>
        </w:tc>
        <w:tc>
          <w:tcPr>
            <w:tcW w:w="1385" w:type="dxa"/>
          </w:tcPr>
          <w:p w14:paraId="45F3332C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575" w:type="dxa"/>
          </w:tcPr>
          <w:p w14:paraId="1DFEFB73" w14:textId="77777777" w:rsidR="004B28C4" w:rsidRPr="003A04C4" w:rsidRDefault="004B28C4" w:rsidP="00C87F8A">
            <w:pPr>
              <w:jc w:val="center"/>
            </w:pPr>
          </w:p>
        </w:tc>
      </w:tr>
      <w:tr w:rsidR="004B28C4" w:rsidRPr="003A04C4" w14:paraId="1F689D16" w14:textId="77777777" w:rsidTr="00C87F8A">
        <w:tc>
          <w:tcPr>
            <w:tcW w:w="828" w:type="dxa"/>
          </w:tcPr>
          <w:p w14:paraId="78C72BB6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714" w:type="dxa"/>
          </w:tcPr>
          <w:p w14:paraId="0BE4E6D2" w14:textId="77777777" w:rsidR="004B28C4" w:rsidRDefault="004B28C4" w:rsidP="00C87F8A">
            <w:pPr>
              <w:jc w:val="center"/>
            </w:pPr>
          </w:p>
          <w:p w14:paraId="6777C9F2" w14:textId="77777777" w:rsidR="004B28C4" w:rsidRDefault="004B28C4" w:rsidP="00C87F8A">
            <w:pPr>
              <w:jc w:val="center"/>
            </w:pPr>
          </w:p>
          <w:p w14:paraId="798B49F0" w14:textId="77777777" w:rsidR="004B28C4" w:rsidRDefault="004B28C4" w:rsidP="00C87F8A">
            <w:pPr>
              <w:jc w:val="center"/>
            </w:pPr>
          </w:p>
        </w:tc>
        <w:tc>
          <w:tcPr>
            <w:tcW w:w="2326" w:type="dxa"/>
          </w:tcPr>
          <w:p w14:paraId="6FA07425" w14:textId="77777777" w:rsidR="004B28C4" w:rsidRPr="003A04C4" w:rsidRDefault="004B28C4" w:rsidP="00C87F8A">
            <w:pPr>
              <w:jc w:val="center"/>
            </w:pPr>
          </w:p>
        </w:tc>
        <w:tc>
          <w:tcPr>
            <w:tcW w:w="1385" w:type="dxa"/>
          </w:tcPr>
          <w:p w14:paraId="7994A84C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575" w:type="dxa"/>
          </w:tcPr>
          <w:p w14:paraId="57096B5C" w14:textId="77777777" w:rsidR="004B28C4" w:rsidRPr="003A04C4" w:rsidRDefault="004B28C4" w:rsidP="00C87F8A">
            <w:pPr>
              <w:jc w:val="center"/>
            </w:pPr>
          </w:p>
        </w:tc>
      </w:tr>
      <w:tr w:rsidR="004B28C4" w:rsidRPr="003A04C4" w14:paraId="54E4740E" w14:textId="77777777" w:rsidTr="00C87F8A">
        <w:tc>
          <w:tcPr>
            <w:tcW w:w="828" w:type="dxa"/>
          </w:tcPr>
          <w:p w14:paraId="0B5F27B7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714" w:type="dxa"/>
          </w:tcPr>
          <w:p w14:paraId="5C835F56" w14:textId="77777777" w:rsidR="004B28C4" w:rsidRDefault="004B28C4" w:rsidP="00C87F8A">
            <w:pPr>
              <w:jc w:val="center"/>
            </w:pPr>
          </w:p>
          <w:p w14:paraId="36ED4780" w14:textId="77777777" w:rsidR="004B28C4" w:rsidRDefault="004B28C4" w:rsidP="00C87F8A">
            <w:pPr>
              <w:jc w:val="center"/>
            </w:pPr>
          </w:p>
          <w:p w14:paraId="47DCCA7F" w14:textId="77777777" w:rsidR="004B28C4" w:rsidRDefault="004B28C4" w:rsidP="00C87F8A">
            <w:pPr>
              <w:jc w:val="center"/>
            </w:pPr>
          </w:p>
        </w:tc>
        <w:tc>
          <w:tcPr>
            <w:tcW w:w="2326" w:type="dxa"/>
          </w:tcPr>
          <w:p w14:paraId="7C515189" w14:textId="77777777" w:rsidR="004B28C4" w:rsidRPr="003A04C4" w:rsidRDefault="004B28C4" w:rsidP="00C87F8A">
            <w:pPr>
              <w:jc w:val="center"/>
            </w:pPr>
          </w:p>
        </w:tc>
        <w:tc>
          <w:tcPr>
            <w:tcW w:w="1385" w:type="dxa"/>
          </w:tcPr>
          <w:p w14:paraId="56B1E815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575" w:type="dxa"/>
          </w:tcPr>
          <w:p w14:paraId="02215C74" w14:textId="77777777" w:rsidR="004B28C4" w:rsidRPr="003A04C4" w:rsidRDefault="004B28C4" w:rsidP="00C87F8A">
            <w:pPr>
              <w:jc w:val="center"/>
            </w:pPr>
          </w:p>
        </w:tc>
      </w:tr>
      <w:tr w:rsidR="004B28C4" w:rsidRPr="003A04C4" w14:paraId="348BDF02" w14:textId="77777777" w:rsidTr="00C87F8A">
        <w:tc>
          <w:tcPr>
            <w:tcW w:w="828" w:type="dxa"/>
          </w:tcPr>
          <w:p w14:paraId="5B45137B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714" w:type="dxa"/>
          </w:tcPr>
          <w:p w14:paraId="040930BA" w14:textId="77777777" w:rsidR="004B28C4" w:rsidRDefault="004B28C4" w:rsidP="00C87F8A">
            <w:pPr>
              <w:jc w:val="center"/>
            </w:pPr>
          </w:p>
          <w:p w14:paraId="6F9EF748" w14:textId="77777777" w:rsidR="004B28C4" w:rsidRDefault="004B28C4" w:rsidP="00C87F8A">
            <w:pPr>
              <w:jc w:val="center"/>
            </w:pPr>
          </w:p>
          <w:p w14:paraId="40816956" w14:textId="77777777" w:rsidR="004B28C4" w:rsidRDefault="004B28C4" w:rsidP="00C87F8A">
            <w:pPr>
              <w:jc w:val="center"/>
            </w:pPr>
          </w:p>
        </w:tc>
        <w:tc>
          <w:tcPr>
            <w:tcW w:w="2326" w:type="dxa"/>
          </w:tcPr>
          <w:p w14:paraId="3FB2DC89" w14:textId="77777777" w:rsidR="004B28C4" w:rsidRPr="003A04C4" w:rsidRDefault="004B28C4" w:rsidP="00C87F8A">
            <w:pPr>
              <w:jc w:val="center"/>
            </w:pPr>
          </w:p>
        </w:tc>
        <w:tc>
          <w:tcPr>
            <w:tcW w:w="1385" w:type="dxa"/>
          </w:tcPr>
          <w:p w14:paraId="4BC35ADF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575" w:type="dxa"/>
          </w:tcPr>
          <w:p w14:paraId="2081F475" w14:textId="77777777" w:rsidR="004B28C4" w:rsidRPr="003A04C4" w:rsidRDefault="004B28C4" w:rsidP="00C87F8A">
            <w:pPr>
              <w:jc w:val="center"/>
            </w:pPr>
          </w:p>
        </w:tc>
      </w:tr>
    </w:tbl>
    <w:p w14:paraId="74F71389" w14:textId="77777777" w:rsidR="004B28C4" w:rsidRDefault="004B28C4" w:rsidP="004B28C4">
      <w:pPr>
        <w:jc w:val="center"/>
      </w:pPr>
    </w:p>
    <w:p w14:paraId="45B5575F" w14:textId="77DD1010" w:rsidR="002A0C62" w:rsidRDefault="002A0C62" w:rsidP="004B28C4"/>
    <w:sectPr w:rsidR="002A0C6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AEC97" w14:textId="77777777" w:rsidR="0016724F" w:rsidRDefault="0016724F" w:rsidP="00F548B4">
      <w:r>
        <w:separator/>
      </w:r>
    </w:p>
  </w:endnote>
  <w:endnote w:type="continuationSeparator" w:id="0">
    <w:p w14:paraId="1775B083" w14:textId="77777777" w:rsidR="0016724F" w:rsidRDefault="0016724F" w:rsidP="00F5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AFBB2" w14:textId="059A3756" w:rsidR="00F548B4" w:rsidRPr="00F548B4" w:rsidRDefault="00F548B4">
    <w:pPr>
      <w:pStyle w:val="Footer"/>
      <w:rPr>
        <w:b/>
        <w:i/>
      </w:rPr>
    </w:pPr>
    <w:r w:rsidRPr="00F548B4">
      <w:rPr>
        <w:b/>
        <w:i/>
      </w:rPr>
      <w:t>“Get Ready, Get Set…Cuz”</w:t>
    </w:r>
  </w:p>
  <w:p w14:paraId="08498B5A" w14:textId="63575504" w:rsidR="00F548B4" w:rsidRPr="00F548B4" w:rsidRDefault="00F548B4">
    <w:pPr>
      <w:pStyle w:val="Footer"/>
      <w:rPr>
        <w:b/>
        <w:i/>
      </w:rPr>
    </w:pPr>
    <w:r w:rsidRPr="00F548B4">
      <w:rPr>
        <w:b/>
        <w:i/>
      </w:rPr>
      <w:t>Beatrice Toney Bailey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40CBE" w14:textId="77777777" w:rsidR="0016724F" w:rsidRDefault="0016724F" w:rsidP="00F548B4">
      <w:r>
        <w:separator/>
      </w:r>
    </w:p>
  </w:footnote>
  <w:footnote w:type="continuationSeparator" w:id="0">
    <w:p w14:paraId="22626409" w14:textId="77777777" w:rsidR="0016724F" w:rsidRDefault="0016724F" w:rsidP="00F54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C4"/>
    <w:rsid w:val="00085654"/>
    <w:rsid w:val="0016724F"/>
    <w:rsid w:val="002A0C62"/>
    <w:rsid w:val="004B28C4"/>
    <w:rsid w:val="00F5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10B48"/>
  <w15:chartTrackingRefBased/>
  <w15:docId w15:val="{FFB0233F-13C4-42C9-B96B-74D5E18C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8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8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48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8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BAILEY</dc:creator>
  <cp:keywords/>
  <dc:description/>
  <cp:lastModifiedBy>BEATRICE BAILEY</cp:lastModifiedBy>
  <cp:revision>3</cp:revision>
  <dcterms:created xsi:type="dcterms:W3CDTF">2018-08-29T19:37:00Z</dcterms:created>
  <dcterms:modified xsi:type="dcterms:W3CDTF">2018-08-29T20:46:00Z</dcterms:modified>
</cp:coreProperties>
</file>