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17C5E" w14:textId="77777777" w:rsidR="0062775F" w:rsidRPr="002D68BE" w:rsidRDefault="0062775F" w:rsidP="0062775F">
      <w:pPr>
        <w:jc w:val="center"/>
        <w:rPr>
          <w:b/>
          <w:bCs/>
          <w:sz w:val="28"/>
          <w:szCs w:val="28"/>
        </w:rPr>
      </w:pPr>
      <w:r w:rsidRPr="002D68BE">
        <w:rPr>
          <w:b/>
          <w:bCs/>
          <w:sz w:val="28"/>
          <w:szCs w:val="28"/>
        </w:rPr>
        <w:t>Portage County Solid Waste Management</w:t>
      </w:r>
    </w:p>
    <w:p w14:paraId="7E2D128A" w14:textId="77777777" w:rsidR="0062775F" w:rsidRPr="002D68BE" w:rsidRDefault="0062775F" w:rsidP="0062775F">
      <w:pPr>
        <w:jc w:val="center"/>
        <w:rPr>
          <w:b/>
          <w:bCs/>
          <w:sz w:val="28"/>
          <w:szCs w:val="28"/>
        </w:rPr>
      </w:pPr>
      <w:r w:rsidRPr="002D68BE">
        <w:rPr>
          <w:b/>
          <w:bCs/>
          <w:sz w:val="28"/>
          <w:szCs w:val="28"/>
        </w:rPr>
        <w:t>Policy Committee Meeting</w:t>
      </w:r>
    </w:p>
    <w:p w14:paraId="222D23A8" w14:textId="710487E0" w:rsidR="0062775F" w:rsidRPr="002D68BE" w:rsidRDefault="009D1AAE" w:rsidP="0062775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May 23,2024</w:t>
      </w:r>
    </w:p>
    <w:p w14:paraId="38BDB0AF" w14:textId="77777777" w:rsidR="0062775F" w:rsidRDefault="0062775F" w:rsidP="0062775F"/>
    <w:p w14:paraId="602FFC71" w14:textId="77777777" w:rsidR="0062775F" w:rsidRPr="0080387E" w:rsidRDefault="0062775F" w:rsidP="0062775F">
      <w:pPr>
        <w:rPr>
          <w:b/>
          <w:bCs/>
          <w:u w:val="single"/>
        </w:rPr>
      </w:pPr>
      <w:r w:rsidRPr="0080387E">
        <w:rPr>
          <w:b/>
          <w:bCs/>
          <w:u w:val="single"/>
        </w:rPr>
        <w:t>Roll Call</w:t>
      </w:r>
    </w:p>
    <w:p w14:paraId="2BF47735" w14:textId="77777777" w:rsidR="0062775F" w:rsidRDefault="0062775F" w:rsidP="0062775F">
      <w:r>
        <w:t>Ed Dean</w:t>
      </w:r>
    </w:p>
    <w:p w14:paraId="5C8E0544" w14:textId="6E499C9F" w:rsidR="0062775F" w:rsidRDefault="009D1AAE" w:rsidP="0062775F">
      <w:r>
        <w:t>To</w:t>
      </w:r>
      <w:r w:rsidR="0062775F">
        <w:t>ny Badalamenti</w:t>
      </w:r>
    </w:p>
    <w:p w14:paraId="4F6CF9D0" w14:textId="77777777" w:rsidR="0062775F" w:rsidRDefault="0062775F" w:rsidP="0062775F">
      <w:r>
        <w:t>Patric McCon</w:t>
      </w:r>
    </w:p>
    <w:p w14:paraId="1CD6BDFB" w14:textId="2F35B1EC" w:rsidR="009D1AAE" w:rsidRDefault="009D1AAE" w:rsidP="0062775F">
      <w:r>
        <w:t xml:space="preserve">Justin </w:t>
      </w:r>
      <w:r w:rsidR="003F4E64">
        <w:t>Rechichar</w:t>
      </w:r>
      <w:r w:rsidR="00C7622E">
        <w:t xml:space="preserve">  </w:t>
      </w:r>
    </w:p>
    <w:p w14:paraId="1B36A7D7" w14:textId="6836E407" w:rsidR="0062775F" w:rsidRDefault="0062775F" w:rsidP="0062775F">
      <w:r>
        <w:t>Tracy Wallach</w:t>
      </w:r>
    </w:p>
    <w:p w14:paraId="1AD1AF3C" w14:textId="77777777" w:rsidR="0062775F" w:rsidRDefault="0062775F" w:rsidP="0062775F">
      <w:r>
        <w:t>Melanie Knowles</w:t>
      </w:r>
    </w:p>
    <w:p w14:paraId="475BEF31" w14:textId="04DF1E56" w:rsidR="009D1AAE" w:rsidRDefault="009D1AAE" w:rsidP="0062775F">
      <w:r>
        <w:t>Judy Nelson</w:t>
      </w:r>
    </w:p>
    <w:p w14:paraId="793C5940" w14:textId="77777777" w:rsidR="0062775F" w:rsidRDefault="0062775F" w:rsidP="0062775F"/>
    <w:p w14:paraId="72E0B97B" w14:textId="77777777" w:rsidR="0062775F" w:rsidRDefault="0062775F" w:rsidP="0062775F"/>
    <w:p w14:paraId="32389919" w14:textId="77777777" w:rsidR="0062775F" w:rsidRPr="0080387E" w:rsidRDefault="0062775F" w:rsidP="0062775F">
      <w:pPr>
        <w:rPr>
          <w:b/>
          <w:bCs/>
          <w:u w:val="single"/>
        </w:rPr>
      </w:pPr>
      <w:r w:rsidRPr="0080387E">
        <w:rPr>
          <w:b/>
          <w:bCs/>
          <w:u w:val="single"/>
        </w:rPr>
        <w:t>Also Present</w:t>
      </w:r>
    </w:p>
    <w:p w14:paraId="40561FD6" w14:textId="77777777" w:rsidR="0062775F" w:rsidRDefault="0062775F" w:rsidP="0062775F">
      <w:r>
        <w:t>Dawn Collins</w:t>
      </w:r>
    </w:p>
    <w:p w14:paraId="4C407485" w14:textId="7719C802" w:rsidR="009D1AAE" w:rsidRDefault="009D1AAE" w:rsidP="0062775F">
      <w:r>
        <w:t>Iris McCon</w:t>
      </w:r>
    </w:p>
    <w:p w14:paraId="5CC413B9" w14:textId="77777777" w:rsidR="0062775F" w:rsidRDefault="0062775F" w:rsidP="0062775F"/>
    <w:p w14:paraId="2A27F7BF" w14:textId="775EC232" w:rsidR="009D1AAE" w:rsidRDefault="0062775F" w:rsidP="0062775F">
      <w:r w:rsidRPr="0070684B">
        <w:t>The meeting was called to order at</w:t>
      </w:r>
      <w:r w:rsidR="00D7625B" w:rsidRPr="00D7625B">
        <w:rPr>
          <w:b/>
          <w:bCs/>
        </w:rPr>
        <w:t xml:space="preserve"> </w:t>
      </w:r>
      <w:r>
        <w:t xml:space="preserve">1:34 p.m. by Melanie Knowles. </w:t>
      </w:r>
    </w:p>
    <w:p w14:paraId="63953A0C" w14:textId="77777777" w:rsidR="009D1AAE" w:rsidRDefault="009D1AAE" w:rsidP="0062775F"/>
    <w:p w14:paraId="3FC21149" w14:textId="249BBB5F" w:rsidR="009D1AAE" w:rsidRDefault="009D1AAE" w:rsidP="0062775F">
      <w:r>
        <w:t xml:space="preserve">Melanie Knowles requested PC </w:t>
      </w:r>
      <w:r w:rsidR="004D2A63">
        <w:t xml:space="preserve">(Portage County) </w:t>
      </w:r>
      <w:r>
        <w:t>to be typed out in meeting minutes from April</w:t>
      </w:r>
      <w:r w:rsidR="004D2A63">
        <w:t xml:space="preserve"> </w:t>
      </w:r>
      <w:r>
        <w:t>11</w:t>
      </w:r>
      <w:r w:rsidR="004D2A63">
        <w:t xml:space="preserve">, </w:t>
      </w:r>
      <w:r>
        <w:t xml:space="preserve">2024. </w:t>
      </w:r>
    </w:p>
    <w:p w14:paraId="4996E6F9" w14:textId="77777777" w:rsidR="003F4E64" w:rsidRDefault="003F4E64" w:rsidP="0062775F"/>
    <w:p w14:paraId="59DAEB8B" w14:textId="54D77929" w:rsidR="009D1AAE" w:rsidRDefault="009D1AAE" w:rsidP="0062775F">
      <w:r>
        <w:t>Ed Dean made a motion to pass the minutes from April 11</w:t>
      </w:r>
      <w:r w:rsidR="004D2A63">
        <w:t>, 2024,</w:t>
      </w:r>
      <w:r>
        <w:t xml:space="preserve"> with Portage County typed out.  Anthony Badalamenti seconded. Motion passed. </w:t>
      </w:r>
    </w:p>
    <w:p w14:paraId="4BE257C0" w14:textId="77777777" w:rsidR="0062775F" w:rsidRDefault="0062775F" w:rsidP="0062775F"/>
    <w:p w14:paraId="454D2C5A" w14:textId="100BB9F8" w:rsidR="0062775F" w:rsidRDefault="00571832" w:rsidP="0062775F">
      <w:r>
        <w:t xml:space="preserve">Anthony Badalamenti made a motion to remove </w:t>
      </w:r>
      <w:r w:rsidR="009D1AAE">
        <w:t>Bob Gaetjens</w:t>
      </w:r>
      <w:r w:rsidR="0062775F">
        <w:t xml:space="preserve"> as clerk. </w:t>
      </w:r>
      <w:r>
        <w:t xml:space="preserve">Ed Dean </w:t>
      </w:r>
      <w:r w:rsidR="0062775F">
        <w:t xml:space="preserve">seconded the motion. Motion carried. </w:t>
      </w:r>
    </w:p>
    <w:p w14:paraId="151F7136" w14:textId="77777777" w:rsidR="0062775F" w:rsidRDefault="0062775F" w:rsidP="0062775F"/>
    <w:p w14:paraId="57A2A889" w14:textId="2DCA3838" w:rsidR="009D1AAE" w:rsidRDefault="0062775F" w:rsidP="0062775F">
      <w:r w:rsidRPr="00844D26">
        <w:t xml:space="preserve">Dawn Collins – District </w:t>
      </w:r>
      <w:r w:rsidR="00844D26">
        <w:t xml:space="preserve">Plan </w:t>
      </w:r>
      <w:r w:rsidRPr="00844D26">
        <w:t>Update</w:t>
      </w:r>
      <w:r w:rsidR="009D1AAE">
        <w:t xml:space="preserve"> discussion and walk through. </w:t>
      </w:r>
    </w:p>
    <w:p w14:paraId="48001EDB" w14:textId="77777777" w:rsidR="003F4E64" w:rsidRDefault="003F4E64" w:rsidP="0062775F"/>
    <w:p w14:paraId="43CE36A8" w14:textId="2EA02ED4" w:rsidR="003F4E64" w:rsidRDefault="003F4E64" w:rsidP="0062775F">
      <w:r>
        <w:t xml:space="preserve">The Policy Committee discussed potentially adding a feasibility study of the district transfer station to the plan update. </w:t>
      </w:r>
    </w:p>
    <w:p w14:paraId="32CCD6EA" w14:textId="77777777" w:rsidR="0062775F" w:rsidRDefault="0062775F" w:rsidP="0062775F">
      <w:pPr>
        <w:pBdr>
          <w:bottom w:val="single" w:sz="12" w:space="1" w:color="auto"/>
        </w:pBdr>
      </w:pPr>
    </w:p>
    <w:p w14:paraId="775D9DD4" w14:textId="095B5B7C" w:rsidR="0062775F" w:rsidRDefault="0062775F" w:rsidP="0062775F">
      <w:pPr>
        <w:pBdr>
          <w:bottom w:val="single" w:sz="12" w:space="1" w:color="auto"/>
        </w:pBdr>
      </w:pPr>
      <w:r>
        <w:t>Dawn: Need to meet again by June 18</w:t>
      </w:r>
      <w:r w:rsidR="004D2A63">
        <w:t>, 2024,</w:t>
      </w:r>
      <w:r>
        <w:t xml:space="preserve"> to select</w:t>
      </w:r>
      <w:r w:rsidR="004D2A63">
        <w:t xml:space="preserve"> and</w:t>
      </w:r>
      <w:r>
        <w:t xml:space="preserve"> </w:t>
      </w:r>
      <w:r w:rsidR="004D2A63">
        <w:t xml:space="preserve">update Policy Committee </w:t>
      </w:r>
      <w:r>
        <w:t>members.</w:t>
      </w:r>
    </w:p>
    <w:p w14:paraId="637386E9" w14:textId="77777777" w:rsidR="00F1183C" w:rsidRDefault="00F1183C" w:rsidP="0062775F">
      <w:pPr>
        <w:pBdr>
          <w:bottom w:val="single" w:sz="12" w:space="1" w:color="auto"/>
        </w:pBdr>
      </w:pPr>
    </w:p>
    <w:p w14:paraId="1E03D2EF" w14:textId="4B39D892" w:rsidR="00571832" w:rsidRDefault="0062775F" w:rsidP="0062775F">
      <w:pPr>
        <w:pBdr>
          <w:bottom w:val="single" w:sz="12" w:space="1" w:color="auto"/>
        </w:pBdr>
      </w:pPr>
      <w:r>
        <w:t>Dawn next meeting</w:t>
      </w:r>
      <w:r w:rsidR="004D2A63">
        <w:t xml:space="preserve"> at 1:30 on June 18, 2024.</w:t>
      </w:r>
    </w:p>
    <w:p w14:paraId="42453582" w14:textId="41DB882C" w:rsidR="0062775F" w:rsidRDefault="0062775F" w:rsidP="0062775F">
      <w:pPr>
        <w:pBdr>
          <w:bottom w:val="single" w:sz="12" w:space="1" w:color="auto"/>
        </w:pBdr>
      </w:pPr>
      <w:r>
        <w:t xml:space="preserve"> </w:t>
      </w:r>
    </w:p>
    <w:p w14:paraId="3B2E838E" w14:textId="77777777" w:rsidR="00571832" w:rsidRDefault="00571832" w:rsidP="0062775F">
      <w:pPr>
        <w:pBdr>
          <w:bottom w:val="single" w:sz="12" w:space="1" w:color="auto"/>
        </w:pBdr>
      </w:pPr>
      <w:r>
        <w:t xml:space="preserve">Ed Dean made the motion to adjourn. Anthony Badalamenti seconded the motion. </w:t>
      </w:r>
    </w:p>
    <w:p w14:paraId="40CA4C9A" w14:textId="77777777" w:rsidR="00571832" w:rsidRDefault="00571832" w:rsidP="0062775F">
      <w:pPr>
        <w:pBdr>
          <w:bottom w:val="single" w:sz="12" w:space="1" w:color="auto"/>
        </w:pBdr>
      </w:pPr>
    </w:p>
    <w:p w14:paraId="0F15C845" w14:textId="77777777" w:rsidR="00571832" w:rsidRDefault="0062775F" w:rsidP="0062775F">
      <w:pPr>
        <w:pBdr>
          <w:bottom w:val="single" w:sz="12" w:space="1" w:color="auto"/>
        </w:pBdr>
      </w:pPr>
      <w:r>
        <w:t xml:space="preserve">Motion carried. </w:t>
      </w:r>
    </w:p>
    <w:p w14:paraId="742286DA" w14:textId="0279A0AD" w:rsidR="0062775F" w:rsidRDefault="0062775F" w:rsidP="0062775F">
      <w:pPr>
        <w:pBdr>
          <w:bottom w:val="single" w:sz="12" w:space="1" w:color="auto"/>
        </w:pBdr>
      </w:pPr>
      <w:r>
        <w:t>Meeting adjourned at 3:</w:t>
      </w:r>
      <w:r w:rsidR="00571832">
        <w:t>15</w:t>
      </w:r>
      <w:r>
        <w:t xml:space="preserve">p.m. </w:t>
      </w:r>
    </w:p>
    <w:p w14:paraId="18B1AA49" w14:textId="77777777" w:rsidR="0062775F" w:rsidRDefault="0062775F" w:rsidP="0062775F">
      <w:pPr>
        <w:pBdr>
          <w:bottom w:val="single" w:sz="12" w:space="1" w:color="auto"/>
        </w:pBdr>
      </w:pPr>
      <w:r>
        <w:t>Minutes by Dawn Collins</w:t>
      </w:r>
    </w:p>
    <w:p w14:paraId="4011C878" w14:textId="77777777" w:rsidR="0062775F" w:rsidRDefault="0062775F" w:rsidP="0062775F">
      <w:pPr>
        <w:pBdr>
          <w:bottom w:val="single" w:sz="12" w:space="1" w:color="auto"/>
        </w:pBdr>
      </w:pPr>
    </w:p>
    <w:p w14:paraId="312ACA60" w14:textId="77777777" w:rsidR="0062775F" w:rsidRDefault="0062775F" w:rsidP="0062775F">
      <w:pPr>
        <w:pBdr>
          <w:bottom w:val="single" w:sz="12" w:space="1" w:color="auto"/>
        </w:pBdr>
      </w:pPr>
    </w:p>
    <w:p w14:paraId="63EC83F7" w14:textId="77777777" w:rsidR="0062775F" w:rsidRDefault="0062775F" w:rsidP="0062775F">
      <w:pPr>
        <w:pBdr>
          <w:bottom w:val="single" w:sz="12" w:space="1" w:color="auto"/>
        </w:pBdr>
      </w:pPr>
    </w:p>
    <w:p w14:paraId="33D93B4B" w14:textId="77777777" w:rsidR="0062775F" w:rsidRDefault="0062775F" w:rsidP="0062775F">
      <w:pPr>
        <w:pBdr>
          <w:bottom w:val="single" w:sz="12" w:space="1" w:color="auto"/>
        </w:pBdr>
      </w:pPr>
    </w:p>
    <w:p w14:paraId="2294FD71" w14:textId="77777777" w:rsidR="0062775F" w:rsidRDefault="0062775F" w:rsidP="0062775F">
      <w:pPr>
        <w:pBdr>
          <w:bottom w:val="single" w:sz="12" w:space="1" w:color="auto"/>
        </w:pBdr>
      </w:pPr>
    </w:p>
    <w:p w14:paraId="44B18056" w14:textId="77777777" w:rsidR="0062775F" w:rsidRDefault="0062775F" w:rsidP="0062775F">
      <w:pPr>
        <w:pBdr>
          <w:bottom w:val="single" w:sz="12" w:space="1" w:color="auto"/>
        </w:pBdr>
      </w:pPr>
    </w:p>
    <w:p w14:paraId="3DA8FF15" w14:textId="77777777" w:rsidR="0062775F" w:rsidRDefault="0062775F" w:rsidP="0062775F">
      <w:pPr>
        <w:pBdr>
          <w:bottom w:val="single" w:sz="12" w:space="1" w:color="auto"/>
        </w:pBdr>
      </w:pPr>
    </w:p>
    <w:sectPr w:rsidR="006277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3D59A" w14:textId="77777777" w:rsidR="00A603A0" w:rsidRDefault="00A603A0" w:rsidP="00A603A0">
      <w:r>
        <w:separator/>
      </w:r>
    </w:p>
  </w:endnote>
  <w:endnote w:type="continuationSeparator" w:id="0">
    <w:p w14:paraId="3E9FFB8E" w14:textId="77777777" w:rsidR="00A603A0" w:rsidRDefault="00A603A0" w:rsidP="00A6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22815" w14:textId="77777777" w:rsidR="00A603A0" w:rsidRDefault="00A60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9B509" w14:textId="77777777" w:rsidR="00A603A0" w:rsidRDefault="00A603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657F7" w14:textId="77777777" w:rsidR="00A603A0" w:rsidRDefault="00A60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CD041" w14:textId="77777777" w:rsidR="00A603A0" w:rsidRDefault="00A603A0" w:rsidP="00A603A0">
      <w:r>
        <w:separator/>
      </w:r>
    </w:p>
  </w:footnote>
  <w:footnote w:type="continuationSeparator" w:id="0">
    <w:p w14:paraId="33B7D405" w14:textId="77777777" w:rsidR="00A603A0" w:rsidRDefault="00A603A0" w:rsidP="00A6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EFA10" w14:textId="77777777" w:rsidR="00A603A0" w:rsidRDefault="00A60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4AF30" w14:textId="0418AA04" w:rsidR="00A603A0" w:rsidRDefault="00A603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C55E2" w14:textId="77777777" w:rsidR="00A603A0" w:rsidRDefault="00A603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5F"/>
    <w:rsid w:val="00004577"/>
    <w:rsid w:val="00014297"/>
    <w:rsid w:val="000A6878"/>
    <w:rsid w:val="000D17D5"/>
    <w:rsid w:val="0011185A"/>
    <w:rsid w:val="00197FDC"/>
    <w:rsid w:val="003F4E64"/>
    <w:rsid w:val="004D2A63"/>
    <w:rsid w:val="004E7C35"/>
    <w:rsid w:val="00571832"/>
    <w:rsid w:val="0062775F"/>
    <w:rsid w:val="0064575B"/>
    <w:rsid w:val="00686576"/>
    <w:rsid w:val="006D3FC8"/>
    <w:rsid w:val="00844D26"/>
    <w:rsid w:val="008E5B05"/>
    <w:rsid w:val="009775DE"/>
    <w:rsid w:val="009D1AAE"/>
    <w:rsid w:val="00A603A0"/>
    <w:rsid w:val="00C7622E"/>
    <w:rsid w:val="00C90176"/>
    <w:rsid w:val="00D15DD9"/>
    <w:rsid w:val="00D216A6"/>
    <w:rsid w:val="00D7625B"/>
    <w:rsid w:val="00DF5FE6"/>
    <w:rsid w:val="00E407C7"/>
    <w:rsid w:val="00E7067C"/>
    <w:rsid w:val="00EC03FC"/>
    <w:rsid w:val="00F1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7B8C1D00"/>
  <w15:chartTrackingRefBased/>
  <w15:docId w15:val="{EE5E4224-7428-4BC8-A91C-AFD2B6D7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75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7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7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75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75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75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75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75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75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75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7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7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7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7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7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7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7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75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75F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277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75F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6277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7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7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0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3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3A0"/>
    <w:rPr>
      <w:sz w:val="24"/>
      <w:szCs w:val="24"/>
    </w:rPr>
  </w:style>
  <w:style w:type="character" w:customStyle="1" w:styleId="normaltextrun">
    <w:name w:val="normaltextrun"/>
    <w:basedOn w:val="DefaultParagraphFont"/>
    <w:rsid w:val="003F4E64"/>
  </w:style>
  <w:style w:type="character" w:customStyle="1" w:styleId="findhit">
    <w:name w:val="findhit"/>
    <w:basedOn w:val="DefaultParagraphFont"/>
    <w:rsid w:val="003F4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Collins</dc:creator>
  <cp:keywords/>
  <dc:description/>
  <cp:lastModifiedBy>Dawn Collins</cp:lastModifiedBy>
  <cp:revision>9</cp:revision>
  <dcterms:created xsi:type="dcterms:W3CDTF">2024-05-23T19:55:00Z</dcterms:created>
  <dcterms:modified xsi:type="dcterms:W3CDTF">2024-06-18T19:08:00Z</dcterms:modified>
</cp:coreProperties>
</file>